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E6E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EF6746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724160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D24A8D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FA19E3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9D40742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619B10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B0692AB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D0BD1F0" w14:textId="77777777" w:rsidR="001504A8" w:rsidRDefault="001504A8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5B3C3A4" w14:textId="06357D12" w:rsidR="002D2C19" w:rsidRPr="001504A8" w:rsidRDefault="007561E1" w:rsidP="001A27A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504A8">
        <w:rPr>
          <w:rFonts w:ascii="Calibri" w:hAnsi="Calibri" w:cs="Calibri"/>
          <w:b/>
          <w:bCs/>
          <w:sz w:val="32"/>
          <w:szCs w:val="32"/>
        </w:rPr>
        <w:t>Team</w:t>
      </w:r>
      <w:r w:rsidR="000C53A7" w:rsidRPr="00DF41D5">
        <w:rPr>
          <w:rFonts w:ascii="Calibri" w:hAnsi="Calibri" w:cs="Calibri"/>
          <w:b/>
          <w:bCs/>
          <w:sz w:val="32"/>
          <w:szCs w:val="32"/>
        </w:rPr>
        <w:t>-</w:t>
      </w:r>
      <w:r w:rsidRPr="001504A8">
        <w:rPr>
          <w:rFonts w:ascii="Calibri" w:hAnsi="Calibri" w:cs="Calibri"/>
          <w:b/>
          <w:bCs/>
          <w:sz w:val="32"/>
          <w:szCs w:val="32"/>
        </w:rPr>
        <w:t>plan</w:t>
      </w:r>
      <w:r w:rsidR="001A27AF" w:rsidRPr="001504A8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1504A8">
        <w:rPr>
          <w:rFonts w:ascii="Calibri" w:hAnsi="Calibri" w:cs="Calibri"/>
          <w:b/>
          <w:bCs/>
          <w:sz w:val="32"/>
          <w:szCs w:val="32"/>
        </w:rPr>
        <w:t>v0.1</w:t>
      </w:r>
    </w:p>
    <w:p w14:paraId="19C31DD4" w14:textId="17E0A684" w:rsidR="001A2DB9" w:rsidRPr="001504A8" w:rsidRDefault="001A2DB9" w:rsidP="001A27AF">
      <w:pPr>
        <w:tabs>
          <w:tab w:val="num" w:pos="720"/>
        </w:tabs>
        <w:spacing w:after="0"/>
        <w:jc w:val="center"/>
        <w:textAlignment w:val="baseline"/>
        <w:rPr>
          <w:rFonts w:ascii="Calibri" w:hAnsi="Calibri" w:cs="Calibri"/>
          <w:b/>
          <w:bCs/>
          <w:sz w:val="32"/>
          <w:szCs w:val="32"/>
        </w:rPr>
      </w:pPr>
      <w:bookmarkStart w:id="0" w:name="_Hlk67242911"/>
      <w:r w:rsidRPr="001504A8">
        <w:rPr>
          <w:rFonts w:ascii="Calibri" w:hAnsi="Calibri" w:cs="Calibri"/>
          <w:b/>
          <w:bCs/>
          <w:sz w:val="32"/>
          <w:szCs w:val="32"/>
        </w:rPr>
        <w:t>Project name: “</w:t>
      </w:r>
      <w:r w:rsidR="00052D6A" w:rsidRPr="001504A8">
        <w:rPr>
          <w:rFonts w:ascii="Calibri" w:hAnsi="Calibri" w:cs="Calibri"/>
          <w:b/>
          <w:bCs/>
          <w:sz w:val="32"/>
          <w:szCs w:val="32"/>
          <w:lang w:val="el-GR"/>
        </w:rPr>
        <w:t>Κολοκυθάκι</w:t>
      </w:r>
      <w:r w:rsidRPr="001504A8">
        <w:rPr>
          <w:rFonts w:ascii="Calibri" w:hAnsi="Calibri" w:cs="Calibri"/>
          <w:b/>
          <w:bCs/>
          <w:sz w:val="32"/>
          <w:szCs w:val="32"/>
        </w:rPr>
        <w:t>”</w:t>
      </w:r>
      <w:bookmarkEnd w:id="0"/>
    </w:p>
    <w:p w14:paraId="68798A7F" w14:textId="77777777" w:rsidR="001A2DB9" w:rsidRPr="001504A8" w:rsidRDefault="001A2DB9">
      <w:pPr>
        <w:rPr>
          <w:rFonts w:ascii="Calibri" w:hAnsi="Calibri" w:cs="Calibri"/>
          <w:b/>
          <w:bCs/>
          <w:sz w:val="28"/>
          <w:szCs w:val="28"/>
        </w:rPr>
      </w:pPr>
    </w:p>
    <w:p w14:paraId="40C8B30F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449B01D4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289DB755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1A9C690E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5A374F4A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1E34AB1F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329819E7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2EF062CF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6CE7950C" w14:textId="77777777" w:rsidR="001A27AF" w:rsidRPr="00DF41D5" w:rsidRDefault="001A27AF">
      <w:pPr>
        <w:rPr>
          <w:rFonts w:ascii="Calibri" w:hAnsi="Calibri" w:cs="Calibri"/>
          <w:b/>
          <w:bCs/>
          <w:sz w:val="28"/>
          <w:szCs w:val="28"/>
        </w:rPr>
      </w:pPr>
    </w:p>
    <w:p w14:paraId="60A62CC0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C43BC5C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76AC5A9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3AE580F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B2E8EB7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33E87F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247513B4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C036FEE" w14:textId="77777777" w:rsidR="001504A8" w:rsidRPr="00DF41D5" w:rsidRDefault="001504A8" w:rsidP="001A27AF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12BACAC" w14:textId="3A81AE2B" w:rsidR="009F5DF2" w:rsidRPr="001504A8" w:rsidRDefault="00E0723B" w:rsidP="001A27AF">
      <w:pP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>Σύνθεση Ομάδας</w:t>
      </w:r>
    </w:p>
    <w:p w14:paraId="1CB71C8D" w14:textId="57246780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Νίκος Καπετανίδης, 1054290, 5ο έτος</w:t>
      </w:r>
    </w:p>
    <w:p w14:paraId="173F0E08" w14:textId="679AD96E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Νίκος Παπαλεξανδρής, 1054427, 5ο έτος</w:t>
      </w:r>
    </w:p>
    <w:p w14:paraId="48563ACC" w14:textId="61C558BB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Βασίλης Τσαρουχάς</w:t>
      </w:r>
      <w:r w:rsidR="00934285" w:rsidRPr="001504A8">
        <w:rPr>
          <w:rFonts w:ascii="Calibri" w:hAnsi="Calibri" w:cs="Calibri"/>
          <w:sz w:val="28"/>
          <w:szCs w:val="28"/>
          <w:lang w:val="el-GR"/>
        </w:rPr>
        <w:t xml:space="preserve"> 1059553, 4o έτος</w:t>
      </w:r>
    </w:p>
    <w:p w14:paraId="4AEF1327" w14:textId="7C35B6C3" w:rsidR="00E0723B" w:rsidRPr="001504A8" w:rsidRDefault="00E0723B" w:rsidP="001A27AF">
      <w:pPr>
        <w:jc w:val="center"/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Αριστείδης Αλεξόπουλος, 1046285, 4ο έτος</w:t>
      </w:r>
    </w:p>
    <w:p w14:paraId="33B15133" w14:textId="3484DCD5" w:rsidR="00E0723B" w:rsidRPr="001504A8" w:rsidRDefault="00E0723B">
      <w:pPr>
        <w:rPr>
          <w:rFonts w:ascii="Calibri" w:hAnsi="Calibri" w:cs="Calibri"/>
          <w:sz w:val="28"/>
          <w:szCs w:val="28"/>
          <w:lang w:val="el-GR"/>
        </w:rPr>
      </w:pPr>
    </w:p>
    <w:p w14:paraId="760A4978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49AA1AD2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2317F79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787B6E29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091A337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30559784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8F3BC6E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1B5735C3" w14:textId="77777777" w:rsidR="001A27AF" w:rsidRPr="001504A8" w:rsidRDefault="001A27AF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53029DB0" w14:textId="77777777" w:rsidR="001504A8" w:rsidRPr="001504A8" w:rsidRDefault="001504A8" w:rsidP="001504A8">
      <w:pPr>
        <w:rPr>
          <w:rFonts w:ascii="Calibri" w:hAnsi="Calibri" w:cs="Calibri"/>
          <w:sz w:val="28"/>
          <w:szCs w:val="28"/>
          <w:lang w:val="el-GR"/>
        </w:rPr>
      </w:pPr>
      <w:bookmarkStart w:id="1" w:name="_Hlk67241573"/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>Συγγραφή</w:t>
      </w:r>
      <w:r w:rsidRPr="001504A8">
        <w:rPr>
          <w:rFonts w:ascii="Calibri" w:hAnsi="Calibri" w:cs="Calibri"/>
          <w:sz w:val="28"/>
          <w:szCs w:val="28"/>
          <w:lang w:val="el-GR"/>
        </w:rPr>
        <w:t>: Αριστείδης Αλεξόπουλος</w:t>
      </w:r>
    </w:p>
    <w:p w14:paraId="3FD92614" w14:textId="185BB40D" w:rsidR="001504A8" w:rsidRDefault="001504A8">
      <w:p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Έλεγχος</w:t>
      </w:r>
      <w:r w:rsidRPr="001504A8">
        <w:rPr>
          <w:rFonts w:ascii="Calibri" w:hAnsi="Calibri" w:cs="Calibri"/>
          <w:sz w:val="28"/>
          <w:szCs w:val="28"/>
          <w:lang w:val="el-GR"/>
        </w:rPr>
        <w:t>: Τσαρουχάς Βασίλης</w:t>
      </w:r>
      <w:bookmarkEnd w:id="1"/>
    </w:p>
    <w:p w14:paraId="11170ACD" w14:textId="77777777" w:rsidR="001504A8" w:rsidRPr="001504A8" w:rsidRDefault="001504A8">
      <w:pPr>
        <w:rPr>
          <w:rFonts w:ascii="Calibri" w:hAnsi="Calibri" w:cs="Calibri"/>
          <w:sz w:val="28"/>
          <w:szCs w:val="28"/>
          <w:lang w:val="el-GR"/>
        </w:rPr>
      </w:pPr>
    </w:p>
    <w:p w14:paraId="68189FE8" w14:textId="0AB0E8A1" w:rsidR="00E0723B" w:rsidRPr="001504A8" w:rsidRDefault="00E0723B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Χρονοπρογραμματισμός </w:t>
      </w:r>
    </w:p>
    <w:p w14:paraId="684424BC" w14:textId="173632A1" w:rsidR="00401E32" w:rsidRPr="001504A8" w:rsidRDefault="00401E32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Οι εκτιμήσεις μας είναι σε μέρες, εννοείται πως μιλάμε για τεχνικά κείμενα</w:t>
      </w:r>
    </w:p>
    <w:p w14:paraId="6299281A" w14:textId="06446997" w:rsidR="00E0723B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TY1 : Brainstorm </w:t>
      </w:r>
      <w:r w:rsidRPr="001504A8">
        <w:rPr>
          <w:rFonts w:ascii="Calibri" w:hAnsi="Calibri" w:cs="Calibri"/>
          <w:sz w:val="28"/>
          <w:szCs w:val="28"/>
          <w:lang w:val="el-GR"/>
        </w:rPr>
        <w:t>θέματος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για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</w:t>
      </w:r>
      <w:r w:rsidRPr="001504A8">
        <w:rPr>
          <w:rFonts w:ascii="Calibri" w:hAnsi="Calibri" w:cs="Calibri"/>
          <w:sz w:val="28"/>
          <w:szCs w:val="28"/>
        </w:rPr>
        <w:t xml:space="preserve"> project</w:t>
      </w:r>
    </w:p>
    <w:p w14:paraId="5DD04401" w14:textId="1FF00F0F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ΤΥ2 : Κατανομή ευθυνών στα μέλη</w:t>
      </w:r>
    </w:p>
    <w:p w14:paraId="577E852B" w14:textId="2D756A74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ΤΥ3 : Σύνθεση του </w:t>
      </w:r>
      <w:r w:rsidRPr="001504A8">
        <w:rPr>
          <w:rFonts w:ascii="Calibri" w:hAnsi="Calibri" w:cs="Calibri"/>
          <w:sz w:val="28"/>
          <w:szCs w:val="28"/>
        </w:rPr>
        <w:t>Team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Plan</w:t>
      </w:r>
    </w:p>
    <w:p w14:paraId="0C81A51B" w14:textId="5FB5BBDB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</w:t>
      </w:r>
      <w:r w:rsidRPr="001504A8">
        <w:rPr>
          <w:rFonts w:ascii="Calibri" w:hAnsi="Calibri" w:cs="Calibri"/>
          <w:sz w:val="28"/>
          <w:szCs w:val="28"/>
        </w:rPr>
        <w:t xml:space="preserve">4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Project Description</w:t>
      </w:r>
    </w:p>
    <w:p w14:paraId="59F4A3C3" w14:textId="18413993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TY5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Project Plan</w:t>
      </w:r>
    </w:p>
    <w:p w14:paraId="194A7E58" w14:textId="6D6AFA44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 xml:space="preserve">TY6 : </w:t>
      </w:r>
      <w:r w:rsidRPr="001504A8">
        <w:rPr>
          <w:rFonts w:ascii="Calibri" w:hAnsi="Calibri" w:cs="Calibri"/>
          <w:sz w:val="28"/>
          <w:szCs w:val="28"/>
          <w:lang w:val="el-GR"/>
        </w:rPr>
        <w:t>Σύνθεση</w:t>
      </w:r>
      <w:r w:rsidRPr="001504A8">
        <w:rPr>
          <w:rFonts w:ascii="Calibri" w:hAnsi="Calibri" w:cs="Calibri"/>
          <w:sz w:val="28"/>
          <w:szCs w:val="28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του</w:t>
      </w:r>
      <w:r w:rsidRPr="001504A8">
        <w:rPr>
          <w:rFonts w:ascii="Calibri" w:hAnsi="Calibri" w:cs="Calibri"/>
          <w:sz w:val="28"/>
          <w:szCs w:val="28"/>
        </w:rPr>
        <w:t xml:space="preserve"> Risk Assessment</w:t>
      </w:r>
    </w:p>
    <w:p w14:paraId="6BD29EF7" w14:textId="1ABB8E3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7 : Έλεγχος, διόρθωση και παράδοση 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>1</w:t>
      </w:r>
      <w:r w:rsidR="0058045D"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 xml:space="preserve"> σετ </w:t>
      </w:r>
      <w:r w:rsidRPr="001504A8">
        <w:rPr>
          <w:rFonts w:ascii="Calibri" w:hAnsi="Calibri" w:cs="Calibri"/>
          <w:sz w:val="28"/>
          <w:szCs w:val="28"/>
          <w:lang w:val="el-GR"/>
        </w:rPr>
        <w:t>Τεχνικών κειμένων</w:t>
      </w:r>
    </w:p>
    <w:p w14:paraId="68479749" w14:textId="7882B83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ΤΥ8 : Σύνθεση του </w:t>
      </w:r>
      <w:r w:rsidRPr="001504A8">
        <w:rPr>
          <w:rFonts w:ascii="Calibri" w:hAnsi="Calibri" w:cs="Calibri"/>
          <w:sz w:val="28"/>
          <w:szCs w:val="28"/>
        </w:rPr>
        <w:t>Use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Case</w:t>
      </w:r>
      <w:r w:rsidR="0058045D" w:rsidRPr="001504A8">
        <w:rPr>
          <w:rFonts w:ascii="Calibri" w:hAnsi="Calibri" w:cs="Calibri"/>
          <w:sz w:val="28"/>
          <w:szCs w:val="28"/>
        </w:rPr>
        <w:t>s</w:t>
      </w:r>
    </w:p>
    <w:p w14:paraId="5F40C03A" w14:textId="77777777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TY9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 xml:space="preserve">: 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Σύνθεση του </w:t>
      </w:r>
      <w:r w:rsidRPr="001504A8">
        <w:rPr>
          <w:rFonts w:ascii="Calibri" w:hAnsi="Calibri" w:cs="Calibri"/>
          <w:sz w:val="28"/>
          <w:szCs w:val="28"/>
        </w:rPr>
        <w:t>Domain Model</w:t>
      </w:r>
    </w:p>
    <w:p w14:paraId="63960D93" w14:textId="5D6694DB" w:rsidR="000D6A22" w:rsidRPr="001504A8" w:rsidRDefault="000D6A22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10 : 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>Έλεγχος, διόρθωση και παράδοση 2</w:t>
      </w:r>
      <w:r w:rsidR="0058045D"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="0058045D"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319AE27F" w14:textId="5537998A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11 : Σχεδιασμός τ</w:t>
      </w:r>
      <w:r w:rsidRPr="001504A8">
        <w:rPr>
          <w:rFonts w:ascii="Calibri" w:hAnsi="Calibri" w:cs="Calibri"/>
          <w:sz w:val="28"/>
          <w:szCs w:val="28"/>
        </w:rPr>
        <w:t>oy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Robustness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Diagrams</w:t>
      </w:r>
    </w:p>
    <w:p w14:paraId="15743D55" w14:textId="3ED124EF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12 :  Τροποποίηση του </w:t>
      </w:r>
      <w:r w:rsidRPr="001504A8">
        <w:rPr>
          <w:rFonts w:ascii="Calibri" w:hAnsi="Calibri" w:cs="Calibri"/>
          <w:sz w:val="28"/>
          <w:szCs w:val="28"/>
        </w:rPr>
        <w:t>Use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Cases</w:t>
      </w:r>
    </w:p>
    <w:p w14:paraId="42504363" w14:textId="5E26AFE6" w:rsidR="0058045D" w:rsidRPr="001504A8" w:rsidRDefault="0058045D" w:rsidP="0058045D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13 : Τροποποίηση του </w:t>
      </w:r>
      <w:r w:rsidRPr="001504A8">
        <w:rPr>
          <w:rFonts w:ascii="Calibri" w:hAnsi="Calibri" w:cs="Calibri"/>
          <w:sz w:val="28"/>
          <w:szCs w:val="28"/>
        </w:rPr>
        <w:t>Domain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Model</w:t>
      </w:r>
    </w:p>
    <w:p w14:paraId="282E5B60" w14:textId="510A2C42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14 : Έλεγχος, διόρθωση και παράδοση 3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33FC19A3" w14:textId="77777777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 xml:space="preserve">TY15 : 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Σύνθεση του </w:t>
      </w:r>
      <w:r w:rsidRPr="001504A8">
        <w:rPr>
          <w:rFonts w:ascii="Calibri" w:hAnsi="Calibri" w:cs="Calibri"/>
          <w:sz w:val="28"/>
          <w:szCs w:val="28"/>
        </w:rPr>
        <w:t>Sequence Diagrams</w:t>
      </w:r>
    </w:p>
    <w:p w14:paraId="0E50B3C0" w14:textId="1960E41B" w:rsidR="0058045D" w:rsidRPr="001504A8" w:rsidRDefault="0058045D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16 : Τροποποίηση του </w:t>
      </w:r>
      <w:r w:rsidRPr="001504A8">
        <w:rPr>
          <w:rFonts w:ascii="Calibri" w:hAnsi="Calibri" w:cs="Calibri"/>
          <w:sz w:val="28"/>
          <w:szCs w:val="28"/>
        </w:rPr>
        <w:t>Domain Model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 </w:t>
      </w:r>
    </w:p>
    <w:p w14:paraId="351BA4AB" w14:textId="36FBBF2C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17 : Έλεγχος, διόρθωση και παράδοση 4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72E1B9D9" w14:textId="0D636559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18 : Σύνθεση του </w:t>
      </w:r>
      <w:r w:rsidRPr="001504A8">
        <w:rPr>
          <w:rFonts w:ascii="Calibri" w:hAnsi="Calibri" w:cs="Calibri"/>
          <w:sz w:val="28"/>
          <w:szCs w:val="28"/>
        </w:rPr>
        <w:t>Class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Diagram</w:t>
      </w:r>
    </w:p>
    <w:p w14:paraId="3933ACF2" w14:textId="12A8D614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19 : Τροποποίηση του </w:t>
      </w:r>
      <w:r w:rsidRPr="001504A8">
        <w:rPr>
          <w:rFonts w:ascii="Calibri" w:hAnsi="Calibri" w:cs="Calibri"/>
          <w:sz w:val="28"/>
          <w:szCs w:val="28"/>
        </w:rPr>
        <w:t>Project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Code</w:t>
      </w:r>
    </w:p>
    <w:p w14:paraId="72297708" w14:textId="1DC7C789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20 : Έλεγχος, διόρθωση και παράδοση 5</w:t>
      </w:r>
      <w:r w:rsidRPr="001504A8">
        <w:rPr>
          <w:rFonts w:ascii="Calibri" w:hAnsi="Calibri" w:cs="Calibri"/>
          <w:sz w:val="28"/>
          <w:szCs w:val="28"/>
          <w:vertAlign w:val="superscript"/>
          <w:lang w:val="el-GR"/>
        </w:rPr>
        <w:t>ου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σετ Τεχνικών κειμένων</w:t>
      </w:r>
    </w:p>
    <w:p w14:paraId="143E989B" w14:textId="6C08E1C0" w:rsidR="0021080A" w:rsidRPr="001504A8" w:rsidRDefault="0021080A" w:rsidP="000D6A22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>21 : Συγκέντρωση/</w:t>
      </w:r>
      <w:r w:rsidR="000C53A7"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Βελτιστοποίηση/</w:t>
      </w:r>
      <w:r w:rsidR="000C53A7"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  <w:lang w:val="el-GR"/>
        </w:rPr>
        <w:t>Έλεγχος της τελική μορφή τεχνικών κειμένων</w:t>
      </w:r>
    </w:p>
    <w:p w14:paraId="4FDCBABF" w14:textId="2EE9EAE0" w:rsidR="0021080A" w:rsidRPr="001504A8" w:rsidRDefault="0021080A" w:rsidP="0021080A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TY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22 : Τελική συγγραφή του Project Code </w:t>
      </w:r>
    </w:p>
    <w:p w14:paraId="5EE458C2" w14:textId="46F049FA" w:rsidR="0021080A" w:rsidRPr="001504A8" w:rsidRDefault="0021080A" w:rsidP="0021080A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>ΤΥ23 : Παράδοση της τελικής εργασίας</w:t>
      </w:r>
    </w:p>
    <w:p w14:paraId="6FBBA46F" w14:textId="2B191BA8" w:rsidR="0021080A" w:rsidRPr="001504A8" w:rsidRDefault="0021080A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7D46D245" w14:textId="6AE9F4C4" w:rsidR="00EC7EBC" w:rsidRPr="001504A8" w:rsidRDefault="00EC7EBC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2C60068E" w14:textId="7AE83918" w:rsidR="00934285" w:rsidRPr="001504A8" w:rsidRDefault="00934285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39E340CF" w14:textId="77777777" w:rsidR="00934285" w:rsidRPr="001504A8" w:rsidRDefault="00934285" w:rsidP="0021080A">
      <w:pPr>
        <w:pStyle w:val="a3"/>
        <w:rPr>
          <w:rFonts w:ascii="Calibri" w:hAnsi="Calibri" w:cs="Calibri"/>
          <w:sz w:val="28"/>
          <w:szCs w:val="28"/>
          <w:lang w:val="el-GR"/>
        </w:rPr>
      </w:pPr>
    </w:p>
    <w:p w14:paraId="64FB72E8" w14:textId="2EFF62EC" w:rsidR="00381CBF" w:rsidRDefault="00381CBF" w:rsidP="00381CBF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 xml:space="preserve">Παρακάτω Παρατίθενται τα διαγράμματα </w:t>
      </w:r>
      <w:r w:rsidRPr="001504A8">
        <w:rPr>
          <w:rFonts w:ascii="Calibri" w:hAnsi="Calibri" w:cs="Calibri"/>
          <w:b/>
          <w:bCs/>
          <w:sz w:val="28"/>
          <w:szCs w:val="28"/>
        </w:rPr>
        <w:t>Gant</w:t>
      </w: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 xml:space="preserve"> και </w:t>
      </w:r>
      <w:r w:rsidRPr="001504A8">
        <w:rPr>
          <w:rFonts w:ascii="Calibri" w:hAnsi="Calibri" w:cs="Calibri"/>
          <w:b/>
          <w:bCs/>
          <w:sz w:val="28"/>
          <w:szCs w:val="28"/>
        </w:rPr>
        <w:t>Pert</w:t>
      </w:r>
      <w:r w:rsidRPr="001504A8">
        <w:rPr>
          <w:rFonts w:ascii="Calibri" w:hAnsi="Calibri" w:cs="Calibri"/>
          <w:b/>
          <w:bCs/>
          <w:sz w:val="28"/>
          <w:szCs w:val="28"/>
          <w:lang w:val="el-GR"/>
        </w:rPr>
        <w:t>:</w:t>
      </w:r>
    </w:p>
    <w:p w14:paraId="1682D553" w14:textId="77777777" w:rsidR="001504A8" w:rsidRPr="001504A8" w:rsidRDefault="001504A8" w:rsidP="001504A8">
      <w:pPr>
        <w:pStyle w:val="a3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2C628794" w14:textId="17EDA1A9" w:rsidR="00381CBF" w:rsidRDefault="00381CBF" w:rsidP="001504A8">
      <w:pPr>
        <w:jc w:val="center"/>
        <w:rPr>
          <w:rFonts w:ascii="Calibri" w:hAnsi="Calibri" w:cs="Calibri"/>
          <w:sz w:val="28"/>
          <w:szCs w:val="28"/>
        </w:rPr>
      </w:pPr>
      <w:r w:rsidRPr="001504A8">
        <w:rPr>
          <w:noProof/>
        </w:rPr>
        <w:drawing>
          <wp:inline distT="0" distB="0" distL="0" distR="0" wp14:anchorId="22A75348" wp14:editId="1DEDCBFB">
            <wp:extent cx="5787390" cy="2762250"/>
            <wp:effectExtent l="0" t="0" r="381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256" cy="27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FD49" w14:textId="18D24424" w:rsidR="00381CBF" w:rsidRPr="001504A8" w:rsidRDefault="001504A8" w:rsidP="001504A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>Σχήμα 1.</w:t>
      </w:r>
    </w:p>
    <w:p w14:paraId="19084810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9124FA5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3CB2E23B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005B5BD0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1E29AE7A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591CBFE5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B5A8C13" w14:textId="558CCCC7" w:rsidR="00982395" w:rsidRDefault="00982395" w:rsidP="00381CBF">
      <w:pPr>
        <w:rPr>
          <w:rFonts w:ascii="Calibri" w:hAnsi="Calibri" w:cs="Calibri"/>
          <w:sz w:val="28"/>
          <w:szCs w:val="28"/>
        </w:rPr>
      </w:pPr>
    </w:p>
    <w:p w14:paraId="1598D4DF" w14:textId="77777777" w:rsidR="001504A8" w:rsidRPr="001504A8" w:rsidRDefault="001504A8" w:rsidP="00381CBF">
      <w:pPr>
        <w:rPr>
          <w:rFonts w:ascii="Calibri" w:hAnsi="Calibri" w:cs="Calibri"/>
          <w:sz w:val="28"/>
          <w:szCs w:val="28"/>
        </w:rPr>
      </w:pPr>
    </w:p>
    <w:p w14:paraId="7F1645B6" w14:textId="23914AC1" w:rsidR="001504A8" w:rsidRPr="001504A8" w:rsidRDefault="001504A8" w:rsidP="001504A8">
      <w:pPr>
        <w:pStyle w:val="a3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 </w:t>
      </w:r>
    </w:p>
    <w:p w14:paraId="729589AE" w14:textId="77777777" w:rsidR="00982395" w:rsidRPr="001504A8" w:rsidRDefault="00982395" w:rsidP="00381CBF">
      <w:pPr>
        <w:rPr>
          <w:rFonts w:ascii="Calibri" w:hAnsi="Calibri" w:cs="Calibri"/>
          <w:sz w:val="28"/>
          <w:szCs w:val="28"/>
        </w:rPr>
      </w:pPr>
    </w:p>
    <w:p w14:paraId="2E95E5F0" w14:textId="232B3C0A" w:rsidR="00381CBF" w:rsidRDefault="00381CBF" w:rsidP="00B42A47">
      <w:pPr>
        <w:jc w:val="center"/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B80C5F" wp14:editId="41AE714D">
            <wp:extent cx="6252210" cy="44386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096" cy="44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08E0" w14:textId="4E74B30D" w:rsidR="00381CBF" w:rsidRDefault="001504A8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Σχήμα 2.</w:t>
      </w:r>
    </w:p>
    <w:p w14:paraId="6E05E5EB" w14:textId="73524D4C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376C5039" w14:textId="514E7F09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B6C5E6D" w14:textId="176F537E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1BA94185" w14:textId="47433F8B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79E9821F" w14:textId="77777777" w:rsidR="00D7635A" w:rsidRDefault="00D7635A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109E306D" w14:textId="77777777" w:rsidR="001504A8" w:rsidRPr="001504A8" w:rsidRDefault="001504A8" w:rsidP="001504A8">
      <w:pPr>
        <w:jc w:val="center"/>
        <w:rPr>
          <w:rFonts w:ascii="Calibri" w:hAnsi="Calibri" w:cs="Calibri"/>
          <w:sz w:val="28"/>
          <w:szCs w:val="28"/>
          <w:lang w:val="el-GR"/>
        </w:rPr>
      </w:pPr>
    </w:p>
    <w:p w14:paraId="440CEDA3" w14:textId="2BC961FC" w:rsidR="00E0723B" w:rsidRPr="001504A8" w:rsidRDefault="00E0723B">
      <w:pPr>
        <w:rPr>
          <w:rFonts w:ascii="Calibri" w:hAnsi="Calibri" w:cs="Calibri"/>
          <w:b/>
          <w:bCs/>
          <w:sz w:val="32"/>
          <w:szCs w:val="32"/>
          <w:lang w:val="el-GR"/>
        </w:rPr>
      </w:pP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Μέθοδος</w:t>
      </w:r>
      <w:r w:rsidR="00EC7EBC"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/ </w:t>
      </w:r>
      <w:r w:rsidR="00EC7EBC" w:rsidRPr="001504A8">
        <w:rPr>
          <w:rFonts w:ascii="Calibri" w:hAnsi="Calibri" w:cs="Calibri"/>
          <w:b/>
          <w:bCs/>
          <w:sz w:val="32"/>
          <w:szCs w:val="32"/>
        </w:rPr>
        <w:t>Framework</w:t>
      </w:r>
      <w:r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 Εργασίας</w:t>
      </w:r>
      <w:r w:rsidR="00EC7EBC" w:rsidRPr="001504A8">
        <w:rPr>
          <w:rFonts w:ascii="Calibri" w:hAnsi="Calibri" w:cs="Calibri"/>
          <w:b/>
          <w:bCs/>
          <w:sz w:val="32"/>
          <w:szCs w:val="32"/>
          <w:lang w:val="el-GR"/>
        </w:rPr>
        <w:t xml:space="preserve"> </w:t>
      </w:r>
    </w:p>
    <w:p w14:paraId="4129231E" w14:textId="476956D2" w:rsidR="00EC7EBC" w:rsidRPr="001504A8" w:rsidRDefault="00EC7EBC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  <w:lang w:val="el-GR"/>
        </w:rPr>
        <w:t xml:space="preserve">Στο </w:t>
      </w:r>
      <w:r w:rsidRPr="001504A8">
        <w:rPr>
          <w:rFonts w:ascii="Calibri" w:hAnsi="Calibri" w:cs="Calibri"/>
          <w:sz w:val="28"/>
          <w:szCs w:val="28"/>
        </w:rPr>
        <w:t>project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Τεχνολογίας Λογισμικού θα εργαστούμε με τη μέθοδο </w:t>
      </w:r>
      <w:r w:rsidRPr="001504A8">
        <w:rPr>
          <w:rFonts w:ascii="Calibri" w:hAnsi="Calibri" w:cs="Calibri"/>
          <w:sz w:val="28"/>
          <w:szCs w:val="28"/>
        </w:rPr>
        <w:t>SCRUM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, σε ό,τι αφορά τη μεθοδολογία ανάπτυξης του έργου (φάση αρχική διερεύνησης, φάση ανάπτυξης – </w:t>
      </w:r>
      <w:r w:rsidRPr="001504A8">
        <w:rPr>
          <w:rFonts w:ascii="Calibri" w:hAnsi="Calibri" w:cs="Calibri"/>
          <w:sz w:val="28"/>
          <w:szCs w:val="28"/>
        </w:rPr>
        <w:t>sprint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cycles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, σύντομη και σύντομη επικοινωνία των μελών καθώς και αναδιοργάνωση των προτεραιοτήτων αλλά και φάση ολοκλήρωσης). Τη θέση του </w:t>
      </w:r>
      <w:r w:rsidRPr="001504A8">
        <w:rPr>
          <w:rFonts w:ascii="Calibri" w:hAnsi="Calibri" w:cs="Calibri"/>
          <w:sz w:val="28"/>
          <w:szCs w:val="28"/>
        </w:rPr>
        <w:t>SCRUM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Master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ανέλαβε ο Νίκος Παπαλεξανδρής ενώ το </w:t>
      </w:r>
      <w:r w:rsidRPr="001504A8">
        <w:rPr>
          <w:rFonts w:ascii="Calibri" w:hAnsi="Calibri" w:cs="Calibri"/>
          <w:sz w:val="28"/>
          <w:szCs w:val="28"/>
        </w:rPr>
        <w:t>Development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Team</w:t>
      </w:r>
      <w:r w:rsidRPr="001504A8">
        <w:rPr>
          <w:rFonts w:ascii="Calibri" w:hAnsi="Calibri" w:cs="Calibri"/>
          <w:sz w:val="28"/>
          <w:szCs w:val="28"/>
          <w:lang w:val="el-GR"/>
        </w:rPr>
        <w:t xml:space="preserve"> απαρτίζεται από τους Νίκος Καπετανίδης, Αριστείδης Αλεξόπουλος και Βασίλης Τσαρουχάς.</w:t>
      </w:r>
    </w:p>
    <w:p w14:paraId="474E5109" w14:textId="2BA7F7A3" w:rsidR="00E0723B" w:rsidRDefault="00E0723B">
      <w:pPr>
        <w:rPr>
          <w:rFonts w:ascii="Calibri" w:hAnsi="Calibri" w:cs="Calibri"/>
          <w:b/>
          <w:bCs/>
          <w:sz w:val="28"/>
          <w:szCs w:val="28"/>
          <w:lang w:val="el-GR"/>
        </w:rPr>
      </w:pPr>
    </w:p>
    <w:p w14:paraId="65D3E761" w14:textId="335F7DA2" w:rsidR="00DF41D5" w:rsidRPr="00DF41D5" w:rsidRDefault="00DF41D5">
      <w:pPr>
        <w:rPr>
          <w:rFonts w:ascii="Calibri" w:hAnsi="Calibri" w:cs="Calibri"/>
          <w:b/>
          <w:bCs/>
          <w:color w:val="4F81BD" w:themeColor="accent1"/>
          <w:sz w:val="28"/>
          <w:szCs w:val="28"/>
          <w:lang w:val="el-GR"/>
        </w:rPr>
      </w:pPr>
      <w:r w:rsidRPr="00DF41D5">
        <w:rPr>
          <w:rFonts w:ascii="Calibri" w:hAnsi="Calibri" w:cs="Calibri"/>
          <w:b/>
          <w:bCs/>
          <w:color w:val="4F81BD" w:themeColor="accent1"/>
          <w:sz w:val="28"/>
          <w:szCs w:val="28"/>
          <w:lang w:val="el-GR"/>
        </w:rPr>
        <w:t>Κατανομή προσπάθειας</w:t>
      </w:r>
    </w:p>
    <w:p w14:paraId="047A1E3C" w14:textId="7E8624C3" w:rsidR="00DF41D5" w:rsidRPr="00DF41D5" w:rsidRDefault="00DF41D5">
      <w:pPr>
        <w:rPr>
          <w:rFonts w:ascii="Calibri" w:hAnsi="Calibri" w:cs="Calibri"/>
          <w:color w:val="4F81BD" w:themeColor="accent1"/>
          <w:sz w:val="28"/>
          <w:szCs w:val="28"/>
          <w:lang w:val="el-GR"/>
        </w:rPr>
      </w:pPr>
      <w:r>
        <w:rPr>
          <w:rFonts w:ascii="Calibri" w:hAnsi="Calibri" w:cs="Calibri"/>
          <w:color w:val="4F81BD" w:themeColor="accent1"/>
          <w:sz w:val="28"/>
          <w:szCs w:val="28"/>
          <w:lang w:val="el-GR"/>
        </w:rPr>
        <w:t>Όλα τα μέλη της ομάδας συνείσφεραν ισοδύναμα στην εκπόνηση της εργασίας, οπότε αντιστοιχεί ποσοστό 25% σε κάθε έναν.</w:t>
      </w:r>
    </w:p>
    <w:p w14:paraId="4797A989" w14:textId="442E6FF4" w:rsidR="00E0723B" w:rsidRPr="00DF41D5" w:rsidRDefault="001504A8">
      <w:pPr>
        <w:rPr>
          <w:rFonts w:ascii="Calibri" w:hAnsi="Calibri" w:cs="Calibri"/>
          <w:b/>
          <w:bCs/>
          <w:sz w:val="32"/>
          <w:szCs w:val="32"/>
          <w:lang w:val="el-GR"/>
        </w:rPr>
      </w:pPr>
      <w:r>
        <w:rPr>
          <w:rFonts w:ascii="Calibri" w:hAnsi="Calibri" w:cs="Calibri"/>
          <w:b/>
          <w:bCs/>
          <w:sz w:val="32"/>
          <w:szCs w:val="32"/>
          <w:lang w:val="el-GR"/>
        </w:rPr>
        <w:t>Εργαλεία που χρησιμοποιήθηκαν:</w:t>
      </w:r>
    </w:p>
    <w:p w14:paraId="570A6192" w14:textId="67C0D54A" w:rsidR="00E0723B" w:rsidRPr="00DF41D5" w:rsidRDefault="00E0723B">
      <w:pPr>
        <w:rPr>
          <w:rFonts w:ascii="Calibri" w:hAnsi="Calibri" w:cs="Calibri"/>
          <w:sz w:val="28"/>
          <w:szCs w:val="28"/>
          <w:lang w:val="el-GR"/>
        </w:rPr>
      </w:pPr>
      <w:r w:rsidRPr="001504A8">
        <w:rPr>
          <w:rFonts w:ascii="Calibri" w:hAnsi="Calibri" w:cs="Calibri"/>
          <w:sz w:val="28"/>
          <w:szCs w:val="28"/>
        </w:rPr>
        <w:t>Git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Visual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Studio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1504A8">
        <w:rPr>
          <w:rFonts w:ascii="Calibri" w:hAnsi="Calibri" w:cs="Calibri"/>
          <w:sz w:val="28"/>
          <w:szCs w:val="28"/>
        </w:rPr>
        <w:t>Code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/ </w:t>
      </w:r>
      <w:r w:rsidRPr="001504A8">
        <w:rPr>
          <w:rFonts w:ascii="Calibri" w:hAnsi="Calibri" w:cs="Calibri"/>
          <w:sz w:val="28"/>
          <w:szCs w:val="28"/>
        </w:rPr>
        <w:t>Atom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MySQL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- </w:t>
      </w:r>
      <w:r w:rsidRPr="001504A8">
        <w:rPr>
          <w:rFonts w:ascii="Calibri" w:hAnsi="Calibri" w:cs="Calibri"/>
          <w:sz w:val="28"/>
          <w:szCs w:val="28"/>
        </w:rPr>
        <w:t>Workbench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 , </w:t>
      </w:r>
      <w:r w:rsidRPr="001504A8">
        <w:rPr>
          <w:rFonts w:ascii="Calibri" w:hAnsi="Calibri" w:cs="Calibri"/>
          <w:sz w:val="28"/>
          <w:szCs w:val="28"/>
        </w:rPr>
        <w:t>Javascript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CSS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HTML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PHP</w:t>
      </w:r>
      <w:r w:rsidRPr="00DF41D5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1504A8">
        <w:rPr>
          <w:rFonts w:ascii="Calibri" w:hAnsi="Calibri" w:cs="Calibri"/>
          <w:sz w:val="28"/>
          <w:szCs w:val="28"/>
        </w:rPr>
        <w:t>SQL</w:t>
      </w:r>
    </w:p>
    <w:p w14:paraId="0C8F91E0" w14:textId="0E31DC2C" w:rsidR="00775B6D" w:rsidRDefault="00775B6D">
      <w:pPr>
        <w:rPr>
          <w:rFonts w:ascii="Calibri" w:hAnsi="Calibri" w:cs="Calibri"/>
          <w:sz w:val="28"/>
          <w:szCs w:val="28"/>
        </w:rPr>
      </w:pPr>
      <w:r w:rsidRPr="001504A8">
        <w:rPr>
          <w:rFonts w:ascii="Calibri" w:hAnsi="Calibri" w:cs="Calibri"/>
          <w:sz w:val="28"/>
          <w:szCs w:val="28"/>
        </w:rPr>
        <w:t>Microsoft Office Word</w:t>
      </w:r>
      <w:r w:rsidR="004F2A9E" w:rsidRPr="001504A8">
        <w:rPr>
          <w:rFonts w:ascii="Calibri" w:hAnsi="Calibri" w:cs="Calibri"/>
          <w:sz w:val="28"/>
          <w:szCs w:val="28"/>
        </w:rPr>
        <w:t>/Excel</w:t>
      </w:r>
      <w:r w:rsidR="001504A8" w:rsidRPr="001504A8">
        <w:rPr>
          <w:rFonts w:ascii="Calibri" w:hAnsi="Calibri" w:cs="Calibri"/>
          <w:sz w:val="28"/>
          <w:szCs w:val="28"/>
        </w:rPr>
        <w:t>,</w:t>
      </w:r>
      <w:r w:rsidR="004F2A9E" w:rsidRPr="001504A8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1504A8" w:rsidRPr="00E70B4C">
          <w:rPr>
            <w:rStyle w:val="-"/>
            <w:rFonts w:cstheme="minorHAnsi"/>
            <w:sz w:val="28"/>
            <w:szCs w:val="28"/>
          </w:rPr>
          <w:t>https://app.diagrams.net/</w:t>
        </w:r>
      </w:hyperlink>
      <w:r w:rsidR="001504A8" w:rsidRPr="001504A8">
        <w:rPr>
          <w:rFonts w:cstheme="minorHAnsi"/>
          <w:sz w:val="28"/>
          <w:szCs w:val="28"/>
        </w:rPr>
        <w:t>.</w:t>
      </w:r>
      <w:r w:rsidR="001504A8" w:rsidRPr="001504A8">
        <w:rPr>
          <w:rFonts w:ascii="Calibri" w:hAnsi="Calibri" w:cs="Calibri"/>
          <w:sz w:val="28"/>
          <w:szCs w:val="28"/>
        </w:rPr>
        <w:t xml:space="preserve"> </w:t>
      </w:r>
    </w:p>
    <w:p w14:paraId="29D82FAB" w14:textId="7440723E" w:rsidR="00D7635A" w:rsidRPr="00D7635A" w:rsidRDefault="00D7635A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Τα σχήματα 1 και 2 έγιναν με το τελευταίο.</w:t>
      </w:r>
    </w:p>
    <w:p w14:paraId="6EBF08A7" w14:textId="31BBE787" w:rsidR="00C13325" w:rsidRPr="00D7635A" w:rsidRDefault="00C13325">
      <w:pPr>
        <w:rPr>
          <w:rFonts w:ascii="Calibri" w:hAnsi="Calibri" w:cs="Calibri"/>
          <w:sz w:val="28"/>
          <w:szCs w:val="28"/>
          <w:lang w:val="el-GR"/>
        </w:rPr>
      </w:pPr>
    </w:p>
    <w:p w14:paraId="65E270DB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00102CE4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417291D0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2713A2FC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07A6471C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30DD8F5B" w14:textId="77777777" w:rsidR="00B02C38" w:rsidRPr="00D7635A" w:rsidRDefault="00B02C38">
      <w:pPr>
        <w:rPr>
          <w:rFonts w:ascii="Calibri" w:hAnsi="Calibri" w:cs="Calibri"/>
          <w:sz w:val="28"/>
          <w:szCs w:val="28"/>
          <w:lang w:val="el-GR"/>
        </w:rPr>
      </w:pPr>
    </w:p>
    <w:p w14:paraId="51E2B47B" w14:textId="2CA1475E" w:rsidR="00C13325" w:rsidRPr="00D7635A" w:rsidRDefault="00C13325" w:rsidP="000E0F4C">
      <w:pPr>
        <w:rPr>
          <w:rFonts w:ascii="Calibri" w:hAnsi="Calibri" w:cs="Calibri"/>
          <w:sz w:val="28"/>
          <w:szCs w:val="28"/>
          <w:lang w:val="el-GR"/>
        </w:rPr>
      </w:pPr>
    </w:p>
    <w:sectPr w:rsidR="00C13325" w:rsidRPr="00D7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806"/>
    <w:multiLevelType w:val="multilevel"/>
    <w:tmpl w:val="D59C564E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343E5CB1"/>
    <w:multiLevelType w:val="hybridMultilevel"/>
    <w:tmpl w:val="19761D98"/>
    <w:lvl w:ilvl="0" w:tplc="B5A654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009"/>
    <w:multiLevelType w:val="hybridMultilevel"/>
    <w:tmpl w:val="B100F3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5445"/>
    <w:multiLevelType w:val="hybridMultilevel"/>
    <w:tmpl w:val="4A24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3B"/>
    <w:rsid w:val="00052D6A"/>
    <w:rsid w:val="000C53A7"/>
    <w:rsid w:val="000D6A22"/>
    <w:rsid w:val="000E0F4C"/>
    <w:rsid w:val="001504A8"/>
    <w:rsid w:val="001A27AF"/>
    <w:rsid w:val="001A2DB9"/>
    <w:rsid w:val="0021080A"/>
    <w:rsid w:val="00215DFA"/>
    <w:rsid w:val="002D2C19"/>
    <w:rsid w:val="00381CBF"/>
    <w:rsid w:val="00401E32"/>
    <w:rsid w:val="004F2A9E"/>
    <w:rsid w:val="0058045D"/>
    <w:rsid w:val="006A26FC"/>
    <w:rsid w:val="006F547C"/>
    <w:rsid w:val="007561E1"/>
    <w:rsid w:val="00775B6D"/>
    <w:rsid w:val="00934285"/>
    <w:rsid w:val="00982395"/>
    <w:rsid w:val="009F5DF2"/>
    <w:rsid w:val="00B02C38"/>
    <w:rsid w:val="00B42A47"/>
    <w:rsid w:val="00C13325"/>
    <w:rsid w:val="00D722CD"/>
    <w:rsid w:val="00D7635A"/>
    <w:rsid w:val="00DF41D5"/>
    <w:rsid w:val="00E0723B"/>
    <w:rsid w:val="00E81603"/>
    <w:rsid w:val="00EC7EBC"/>
    <w:rsid w:val="00F7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E517"/>
  <w15:chartTrackingRefBased/>
  <w15:docId w15:val="{92D2CEAC-9230-4B65-8C70-58A0B084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A22"/>
    <w:pPr>
      <w:ind w:left="720"/>
      <w:contextualSpacing/>
    </w:pPr>
  </w:style>
  <w:style w:type="paragraph" w:customStyle="1" w:styleId="Standard">
    <w:name w:val="Standard"/>
    <w:rsid w:val="0021080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numbering" w:customStyle="1" w:styleId="List1">
    <w:name w:val="List 1"/>
    <w:rsid w:val="0021080A"/>
    <w:pPr>
      <w:numPr>
        <w:numId w:val="2"/>
      </w:numPr>
    </w:pPr>
  </w:style>
  <w:style w:type="character" w:styleId="-">
    <w:name w:val="Hyperlink"/>
    <w:basedOn w:val="a0"/>
    <w:uiPriority w:val="99"/>
    <w:unhideWhenUsed/>
    <w:rsid w:val="001504A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371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ΚΑΠΕΤΑΝΙΔΗΣ ΝΙΚΟΛΑΟΣ</dc:creator>
  <cp:keywords/>
  <dc:description/>
  <cp:lastModifiedBy>ΑΛΕΞΟΠΟΥΛΟΣ ΑΡΙΣΤΕΙΔΗΣ</cp:lastModifiedBy>
  <cp:revision>22</cp:revision>
  <dcterms:created xsi:type="dcterms:W3CDTF">2021-03-18T20:18:00Z</dcterms:created>
  <dcterms:modified xsi:type="dcterms:W3CDTF">2021-06-12T20:05:00Z</dcterms:modified>
</cp:coreProperties>
</file>