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Crux constellation: April 14-23, May 14-23, June 13-22</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Crux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Crux constellation: April 14-23, May 14-23, June 13-22</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Crux constellation: April 14-23, May 14-23, June 13-22</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Crux constellation: April 14-23, May 14-23, June 13-22</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