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F9EB22F" w:rsidP="0B16F5E2" w:rsidRDefault="2F9EB22F" w14:paraId="363E2460" w14:textId="16F33BF3">
      <w:pPr>
        <w:pStyle w:val="Heading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  <w:bookmarkStart w:name="_Toc100877210" w:id="1909472856"/>
      <w:r w:rsidRPr="0B16F5E2" w:rsidR="7D4BB90C">
        <w:rPr>
          <w:noProof w:val="0"/>
          <w:lang w:val="en-US"/>
        </w:rPr>
        <w:t>Life at Nonpareil: Track Your Journey</w:t>
      </w:r>
      <w:bookmarkEnd w:id="1909472856"/>
    </w:p>
    <w:p w:rsidR="2F9EB22F" w:rsidP="68553203" w:rsidRDefault="2F9EB22F" w14:paraId="37B8E684" w14:textId="0C00BC2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board game inspired by the real-life experiences of students at the Nonpareil Institute in Houston, TX.</w:t>
      </w:r>
    </w:p>
    <w:p w:rsidR="35AD8DF6" w:rsidP="00EDC615" w:rsidRDefault="35AD8DF6" w14:paraId="6E078A48" w14:textId="3B669197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1184555107" w:id="1706735782"/>
      <w:r w:rsidRPr="0B16F5E2" w:rsidR="46DC192F">
        <w:rPr>
          <w:noProof w:val="0"/>
          <w:lang w:val="en-US"/>
        </w:rPr>
        <w:t>Table of Contents</w:t>
      </w:r>
      <w:bookmarkEnd w:id="1706735782"/>
    </w:p>
    <w:sdt>
      <w:sdtPr>
        <w:id w:val="1254189021"/>
        <w:docPartObj>
          <w:docPartGallery w:val="Table of Contents"/>
          <w:docPartUnique/>
        </w:docPartObj>
      </w:sdtPr>
      <w:sdtContent>
        <w:p w:rsidR="68553203" w:rsidP="00EDC615" w:rsidRDefault="68553203" w14:paraId="2D3F0376" w14:textId="4BC1341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0877210">
            <w:r w:rsidRPr="0B16F5E2" w:rsidR="0B16F5E2">
              <w:rPr>
                <w:rStyle w:val="Hyperlink"/>
              </w:rPr>
              <w:t>Life at Nonpareil: Track Your Journey</w:t>
            </w:r>
            <w:r>
              <w:tab/>
            </w:r>
            <w:r>
              <w:fldChar w:fldCharType="begin"/>
            </w:r>
            <w:r>
              <w:instrText xml:space="preserve">PAGEREF _Toc100877210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53203" w:rsidP="68553203" w:rsidRDefault="68553203" w14:paraId="0373251B" w14:textId="304A9C7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84555107">
            <w:r w:rsidRPr="0B16F5E2" w:rsidR="0B16F5E2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_Toc1184555107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53203" w:rsidP="00EDC615" w:rsidRDefault="68553203" w14:paraId="78707DAF" w14:textId="629BD1F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11961001">
            <w:r w:rsidRPr="0B16F5E2" w:rsidR="0B16F5E2">
              <w:rPr>
                <w:rStyle w:val="Hyperlink"/>
              </w:rPr>
              <w:t>Game Overview</w:t>
            </w:r>
            <w:r>
              <w:tab/>
            </w:r>
            <w:r>
              <w:fldChar w:fldCharType="begin"/>
            </w:r>
            <w:r>
              <w:instrText xml:space="preserve">PAGEREF _Toc2011961001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53203" w:rsidP="68553203" w:rsidRDefault="68553203" w14:paraId="2B570B33" w14:textId="3B18417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43636615">
            <w:r w:rsidRPr="0B16F5E2" w:rsidR="0B16F5E2">
              <w:rPr>
                <w:rStyle w:val="Hyperlink"/>
              </w:rPr>
              <w:t>Objective</w:t>
            </w:r>
            <w:r>
              <w:tab/>
            </w:r>
            <w:r>
              <w:fldChar w:fldCharType="begin"/>
            </w:r>
            <w:r>
              <w:instrText xml:space="preserve">PAGEREF _Toc1843636615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8553203" w:rsidP="68553203" w:rsidRDefault="68553203" w14:paraId="1288AA98" w14:textId="4A16D33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52381015">
            <w:r w:rsidRPr="0B16F5E2" w:rsidR="0B16F5E2">
              <w:rPr>
                <w:rStyle w:val="Hyperlink"/>
              </w:rPr>
              <w:t>Components</w:t>
            </w:r>
            <w:r>
              <w:tab/>
            </w:r>
            <w:r>
              <w:fldChar w:fldCharType="begin"/>
            </w:r>
            <w:r>
              <w:instrText xml:space="preserve">PAGEREF _Toc352381015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8553203" w:rsidP="00EDC615" w:rsidRDefault="68553203" w14:paraId="07075EDD" w14:textId="5856444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75079143">
            <w:r w:rsidRPr="0B16F5E2" w:rsidR="0B16F5E2">
              <w:rPr>
                <w:rStyle w:val="Hyperlink"/>
              </w:rPr>
              <w:t>Playing the game</w:t>
            </w:r>
            <w:r>
              <w:tab/>
            </w:r>
            <w:r>
              <w:fldChar w:fldCharType="begin"/>
            </w:r>
            <w:r>
              <w:instrText xml:space="preserve">PAGEREF _Toc1975079143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8553203" w:rsidP="68553203" w:rsidRDefault="68553203" w14:paraId="7A6E296A" w14:textId="1BFFCF4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64000059">
            <w:r w:rsidRPr="0B16F5E2" w:rsidR="0B16F5E2">
              <w:rPr>
                <w:rStyle w:val="Hyperlink"/>
              </w:rPr>
              <w:t>Setup</w:t>
            </w:r>
            <w:r>
              <w:tab/>
            </w:r>
            <w:r>
              <w:fldChar w:fldCharType="begin"/>
            </w:r>
            <w:r>
              <w:instrText xml:space="preserve">PAGEREF _Toc964000059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8553203" w:rsidP="68553203" w:rsidRDefault="68553203" w14:paraId="666B2AF4" w14:textId="19E9966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44097332">
            <w:r w:rsidRPr="0B16F5E2" w:rsidR="0B16F5E2">
              <w:rPr>
                <w:rStyle w:val="Hyperlink"/>
              </w:rPr>
              <w:t>The Gameboard</w:t>
            </w:r>
            <w:r>
              <w:tab/>
            </w:r>
            <w:r>
              <w:fldChar w:fldCharType="begin"/>
            </w:r>
            <w:r>
              <w:instrText xml:space="preserve">PAGEREF _Toc244097332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8553203" w:rsidP="0B16F5E2" w:rsidRDefault="68553203" w14:paraId="17AF65C5" w14:textId="4362760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8533402">
            <w:r w:rsidRPr="0B16F5E2" w:rsidR="0B16F5E2">
              <w:rPr>
                <w:rStyle w:val="Hyperlink"/>
              </w:rPr>
              <w:t>General Gameplay</w:t>
            </w:r>
            <w:r>
              <w:tab/>
            </w:r>
            <w:r>
              <w:fldChar w:fldCharType="begin"/>
            </w:r>
            <w:r>
              <w:instrText xml:space="preserve">PAGEREF _Toc1928533402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8553203" w:rsidP="00EDC615" w:rsidRDefault="68553203" w14:paraId="0467B75D" w14:textId="23583B4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80139334">
            <w:r w:rsidRPr="0B16F5E2" w:rsidR="0B16F5E2">
              <w:rPr>
                <w:rStyle w:val="Hyperlink"/>
              </w:rPr>
              <w:t>Event Cards Overview</w:t>
            </w:r>
            <w:r>
              <w:tab/>
            </w:r>
            <w:r>
              <w:fldChar w:fldCharType="begin"/>
            </w:r>
            <w:r>
              <w:instrText xml:space="preserve">PAGEREF _Toc680139334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8553203" w:rsidP="0B16F5E2" w:rsidRDefault="68553203" w14:paraId="76B69905" w14:textId="7CA13479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36418315">
            <w:r w:rsidRPr="0B16F5E2" w:rsidR="0B16F5E2">
              <w:rPr>
                <w:rStyle w:val="Hyperlink"/>
              </w:rPr>
              <w:t>Track Challenges</w:t>
            </w:r>
            <w:r>
              <w:tab/>
            </w:r>
            <w:r>
              <w:fldChar w:fldCharType="begin"/>
            </w:r>
            <w:r>
              <w:instrText xml:space="preserve">PAGEREF _Toc1836418315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8553203" w:rsidP="0B16F5E2" w:rsidRDefault="68553203" w14:paraId="589F3321" w14:textId="391915F3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77707593">
            <w:r w:rsidRPr="0B16F5E2" w:rsidR="0B16F5E2">
              <w:rPr>
                <w:rStyle w:val="Hyperlink"/>
              </w:rPr>
              <w:t>Life &amp; Social Challenges</w:t>
            </w:r>
            <w:r>
              <w:tab/>
            </w:r>
            <w:r>
              <w:fldChar w:fldCharType="begin"/>
            </w:r>
            <w:r>
              <w:instrText xml:space="preserve">PAGEREF _Toc1177707593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8553203" w:rsidP="68553203" w:rsidRDefault="68553203" w14:paraId="5DF8AB03" w14:textId="04A1BE43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9303707">
            <w:r w:rsidRPr="0B16F5E2" w:rsidR="0B16F5E2">
              <w:rPr>
                <w:rStyle w:val="Hyperlink"/>
              </w:rPr>
              <w:t>Action Effects</w:t>
            </w:r>
            <w:r>
              <w:tab/>
            </w:r>
            <w:r>
              <w:fldChar w:fldCharType="begin"/>
            </w:r>
            <w:r>
              <w:instrText xml:space="preserve">PAGEREF _Toc59303707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8553203" w:rsidP="00EDC615" w:rsidRDefault="68553203" w14:paraId="049C5EFD" w14:textId="5C06FBB6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66671399">
            <w:r w:rsidRPr="0B16F5E2" w:rsidR="0B16F5E2">
              <w:rPr>
                <w:rStyle w:val="Hyperlink"/>
              </w:rPr>
              <w:t>Bonus Opportunities</w:t>
            </w:r>
            <w:r>
              <w:tab/>
            </w:r>
            <w:r>
              <w:fldChar w:fldCharType="begin"/>
            </w:r>
            <w:r>
              <w:instrText xml:space="preserve">PAGEREF _Toc1966671399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8553203" w:rsidP="00EDC615" w:rsidRDefault="68553203" w14:paraId="2FDF8B1F" w14:textId="781C11E1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95877922">
            <w:r w:rsidRPr="0B16F5E2" w:rsidR="0B16F5E2">
              <w:rPr>
                <w:rStyle w:val="Hyperlink"/>
              </w:rPr>
              <w:t>Movement Cards</w:t>
            </w:r>
            <w:r>
              <w:tab/>
            </w:r>
            <w:r>
              <w:fldChar w:fldCharType="begin"/>
            </w:r>
            <w:r>
              <w:instrText xml:space="preserve">PAGEREF _Toc1595877922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DC615" w:rsidP="0B16F5E2" w:rsidRDefault="00EDC615" w14:paraId="0958F01F" w14:textId="7779038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45304253">
            <w:r w:rsidRPr="0B16F5E2" w:rsidR="0B16F5E2">
              <w:rPr>
                <w:rStyle w:val="Hyperlink"/>
              </w:rPr>
              <w:t>Winning the Game</w:t>
            </w:r>
            <w:r>
              <w:tab/>
            </w:r>
            <w:r>
              <w:fldChar w:fldCharType="begin"/>
            </w:r>
            <w:r>
              <w:instrText xml:space="preserve">PAGEREF _Toc1845304253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DC615" w:rsidP="0B16F5E2" w:rsidRDefault="00EDC615" w14:paraId="42C17BC4" w14:textId="0F422B6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43925620">
            <w:r w:rsidRPr="0B16F5E2" w:rsidR="0B16F5E2">
              <w:rPr>
                <w:rStyle w:val="Hyperlink"/>
              </w:rPr>
              <w:t>Optional Game Modes</w:t>
            </w:r>
            <w:r>
              <w:tab/>
            </w:r>
            <w:r>
              <w:fldChar w:fldCharType="begin"/>
            </w:r>
            <w:r>
              <w:instrText xml:space="preserve">PAGEREF _Toc1443925620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DC615" w:rsidP="0B16F5E2" w:rsidRDefault="00EDC615" w14:paraId="60F5ECC5" w14:textId="1317241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02194256">
            <w:r w:rsidRPr="0B16F5E2" w:rsidR="0B16F5E2">
              <w:rPr>
                <w:rStyle w:val="Hyperlink"/>
              </w:rPr>
              <w:t>Card Details</w:t>
            </w:r>
            <w:r>
              <w:tab/>
            </w:r>
            <w:r>
              <w:fldChar w:fldCharType="begin"/>
            </w:r>
            <w:r>
              <w:instrText xml:space="preserve">PAGEREF _Toc1902194256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DC615" w:rsidP="00EDC615" w:rsidRDefault="00EDC615" w14:paraId="0AC5DADC" w14:textId="68EFBAE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75109666">
            <w:r w:rsidRPr="0B16F5E2" w:rsidR="0B16F5E2">
              <w:rPr>
                <w:rStyle w:val="Hyperlink"/>
              </w:rPr>
              <w:t>Track Challenges</w:t>
            </w:r>
            <w:r>
              <w:tab/>
            </w:r>
            <w:r>
              <w:fldChar w:fldCharType="begin"/>
            </w:r>
            <w:r>
              <w:instrText xml:space="preserve">PAGEREF _Toc1675109666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B16F5E2" w:rsidP="0B16F5E2" w:rsidRDefault="0B16F5E2" w14:paraId="0BEED9BB" w14:textId="51ED42C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78776265">
            <w:r w:rsidRPr="0B16F5E2" w:rsidR="0B16F5E2">
              <w:rPr>
                <w:rStyle w:val="Hyperlink"/>
              </w:rPr>
              <w:t>Life &amp; Social Challenges</w:t>
            </w:r>
            <w:r>
              <w:tab/>
            </w:r>
            <w:r>
              <w:fldChar w:fldCharType="begin"/>
            </w:r>
            <w:r>
              <w:instrText xml:space="preserve">PAGEREF _Toc1378776265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B16F5E2" w:rsidP="0B16F5E2" w:rsidRDefault="0B16F5E2" w14:paraId="4B736C5E" w14:textId="447E3E6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59537930">
            <w:r w:rsidRPr="0B16F5E2" w:rsidR="0B16F5E2">
              <w:rPr>
                <w:rStyle w:val="Hyperlink"/>
              </w:rPr>
              <w:t>Action Effects</w:t>
            </w:r>
            <w:r>
              <w:tab/>
            </w:r>
            <w:r>
              <w:fldChar w:fldCharType="begin"/>
            </w:r>
            <w:r>
              <w:instrText xml:space="preserve">PAGEREF _Toc459537930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B16F5E2" w:rsidP="0B16F5E2" w:rsidRDefault="0B16F5E2" w14:paraId="39378EAA" w14:textId="3C9CF0C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09634151">
            <w:r w:rsidRPr="0B16F5E2" w:rsidR="0B16F5E2">
              <w:rPr>
                <w:rStyle w:val="Hyperlink"/>
              </w:rPr>
              <w:t>Bonus Opportunities</w:t>
            </w:r>
            <w:r>
              <w:tab/>
            </w:r>
            <w:r>
              <w:fldChar w:fldCharType="begin"/>
            </w:r>
            <w:r>
              <w:instrText xml:space="preserve">PAGEREF _Toc509634151 \h</w:instrText>
            </w:r>
            <w:r>
              <w:fldChar w:fldCharType="separate"/>
            </w:r>
            <w:r w:rsidRPr="0B16F5E2" w:rsidR="0B16F5E2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B16F5E2" w:rsidRDefault="0B16F5E2" w14:paraId="5A2EE684" w14:textId="7F3AB212">
      <w:r>
        <w:br w:type="page"/>
      </w:r>
    </w:p>
    <w:p w:rsidR="276D63B2" w:rsidP="00EDC615" w:rsidRDefault="276D63B2" w14:paraId="1BC8D53C" w14:textId="1E7C254B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2011961001" w:id="1502849431"/>
      <w:r w:rsidRPr="0B16F5E2" w:rsidR="2880E867">
        <w:rPr>
          <w:noProof w:val="0"/>
          <w:lang w:val="en-US"/>
        </w:rPr>
        <w:t>Game Overview</w:t>
      </w:r>
      <w:bookmarkEnd w:id="1502849431"/>
    </w:p>
    <w:p w:rsidR="2F9EB22F" w:rsidP="0B16F5E2" w:rsidRDefault="2F9EB22F" w14:paraId="48EA895C" w14:textId="17F0CA10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1843636615" w:id="1409125583"/>
      <w:r w:rsidRPr="0B16F5E2" w:rsidR="7D4BB90C">
        <w:rPr>
          <w:noProof w:val="0"/>
          <w:lang w:val="en-US"/>
        </w:rPr>
        <w:t>Objective</w:t>
      </w:r>
      <w:bookmarkEnd w:id="1409125583"/>
    </w:p>
    <w:p w:rsidR="2F9EB22F" w:rsidP="68553203" w:rsidRDefault="2F9EB22F" w14:paraId="1CEBEBAA" w14:textId="7E4E3F9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Players journey through the Nonpareil experience, choosing a career track, facing challenges, and growing personally and professionally. The goal is to earn the most Independence Points by the time all players reach the Retirement Zone.</w:t>
      </w:r>
    </w:p>
    <w:p w:rsidR="2F9EB22F" w:rsidP="0B16F5E2" w:rsidRDefault="2F9EB22F" w14:paraId="5C6FCF17" w14:textId="230C5F92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352381015" w:id="381970081"/>
      <w:r w:rsidRPr="0B16F5E2" w:rsidR="7D4BB90C">
        <w:rPr>
          <w:noProof w:val="0"/>
          <w:lang w:val="en-US"/>
        </w:rPr>
        <w:t>Components</w:t>
      </w:r>
      <w:bookmarkEnd w:id="381970081"/>
    </w:p>
    <w:p w:rsidR="2F9EB22F" w:rsidP="00EDC615" w:rsidRDefault="2F9EB22F" w14:paraId="1FA90EB6" w14:textId="0704E236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7E0E5D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 </w:t>
      </w: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Game Board</w:t>
      </w:r>
      <w:r w:rsidRPr="00EDC615" w:rsidR="0C5D7B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F9EB22F" w:rsidP="00EDC615" w:rsidRDefault="2F9EB22F" w14:paraId="2900AA7E" w14:textId="6C6D00D2">
      <w:pPr>
        <w:pStyle w:val="Normal"/>
        <w:ind w:left="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winding path divided into 7 themed zones.</w:t>
      </w:r>
    </w:p>
    <w:p w:rsidR="2F9EB22F" w:rsidP="68553203" w:rsidRDefault="2F9EB22F" w14:paraId="41D8E0F1" w14:textId="7EBB07CF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Player Tokens: One per player.</w:t>
      </w:r>
    </w:p>
    <w:p w:rsidR="477D4D16" w:rsidP="00EDC615" w:rsidRDefault="477D4D16" w14:paraId="11B05B2B" w14:textId="5EF1A89F">
      <w:pPr>
        <w:pStyle w:val="Normal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477D4D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 total</w:t>
      </w:r>
    </w:p>
    <w:p w:rsidR="5D1551C3" w:rsidP="00EDC615" w:rsidRDefault="5D1551C3" w14:paraId="6DD717C0" w14:textId="6D2FF763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Event Card Deck: Includes Track Challenges, Life Challenges, Action Effects, and Bonus Opportunities.</w:t>
      </w:r>
    </w:p>
    <w:p w:rsidR="1922383D" w:rsidP="00EDC615" w:rsidRDefault="1922383D" w14:paraId="5AD8526B" w14:textId="0F253FEA">
      <w:pPr>
        <w:pStyle w:val="Normal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192238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 total</w:t>
      </w:r>
    </w:p>
    <w:p w:rsidR="2F9EB22F" w:rsidP="00EDC615" w:rsidRDefault="2F9EB22F" w14:paraId="722E654E" w14:textId="006B1B65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Movement Card Deck: </w:t>
      </w: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Cards numbered 1–6 to determine movement.</w:t>
      </w:r>
    </w:p>
    <w:p w:rsidR="08D4BB55" w:rsidP="00EDC615" w:rsidRDefault="08D4BB55" w14:paraId="0785DED2" w14:textId="10DD805C">
      <w:pPr>
        <w:pStyle w:val="Normal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08D4BB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 total</w:t>
      </w:r>
    </w:p>
    <w:p w:rsidR="2F9EB22F" w:rsidP="68553203" w:rsidRDefault="2F9EB22F" w14:paraId="7BBE7C67" w14:textId="052B44E8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Independence Point Tokens: Used to track progress.</w:t>
      </w:r>
    </w:p>
    <w:p w:rsidR="3666F60D" w:rsidP="00EDC615" w:rsidRDefault="3666F60D" w14:paraId="43615309" w14:textId="631860E4">
      <w:pPr>
        <w:pStyle w:val="Normal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3666F6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 total</w:t>
      </w:r>
    </w:p>
    <w:p w:rsidR="7D4BB90C" w:rsidP="0B16F5E2" w:rsidRDefault="7D4BB90C" w14:paraId="059C9527" w14:textId="23A624C8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7D4BB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 Selector Cards: Coding, IT, Art, or Level Design.</w:t>
      </w:r>
    </w:p>
    <w:p w:rsidR="3F92E4E1" w:rsidP="0B16F5E2" w:rsidRDefault="3F92E4E1" w14:paraId="1243C13C" w14:textId="5352B443">
      <w:pPr>
        <w:pStyle w:val="Normal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3F92E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 total</w:t>
      </w:r>
    </w:p>
    <w:p w:rsidR="0B16F5E2" w:rsidRDefault="0B16F5E2" w14:paraId="54BADC90" w14:textId="22801AA5">
      <w:r>
        <w:br w:type="page"/>
      </w:r>
    </w:p>
    <w:p w:rsidR="6EC6E19E" w:rsidP="0B16F5E2" w:rsidRDefault="6EC6E19E" w14:paraId="3ABB5298" w14:textId="3A28375A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1975079143" w:id="1370180435"/>
      <w:r w:rsidRPr="0B16F5E2" w:rsidR="6EC6E19E">
        <w:rPr>
          <w:noProof w:val="0"/>
          <w:lang w:val="en-US"/>
        </w:rPr>
        <w:t>Playing the game</w:t>
      </w:r>
      <w:bookmarkEnd w:id="1370180435"/>
    </w:p>
    <w:p w:rsidR="6EC6E19E" w:rsidP="0B16F5E2" w:rsidRDefault="6EC6E19E" w14:paraId="6BF3A341" w14:textId="4222693C">
      <w:pPr>
        <w:pStyle w:val="Heading3"/>
        <w:keepNext w:val="1"/>
        <w:keepLines w:val="1"/>
        <w:rPr>
          <w:noProof w:val="0"/>
          <w:lang w:val="en-US"/>
        </w:rPr>
      </w:pPr>
      <w:bookmarkStart w:name="_Toc964000059" w:id="775755918"/>
      <w:r w:rsidRPr="0B16F5E2" w:rsidR="6EC6E19E">
        <w:rPr>
          <w:noProof w:val="0"/>
          <w:lang w:val="en-US"/>
        </w:rPr>
        <w:t>Setup</w:t>
      </w:r>
      <w:bookmarkEnd w:id="775755918"/>
    </w:p>
    <w:p w:rsidR="6EC6E19E" w:rsidP="0B16F5E2" w:rsidRDefault="6EC6E19E" w14:paraId="19EC5EF7" w14:textId="2950AAA3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player selects a Track Selector Card: Coding, IT, Art, or Level Design.</w:t>
      </w:r>
    </w:p>
    <w:p w:rsidR="6EC6E19E" w:rsidP="0B16F5E2" w:rsidRDefault="6EC6E19E" w14:paraId="444DA68F" w14:textId="3464E520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Place all player tokens at the Start of the board.</w:t>
      </w:r>
    </w:p>
    <w:p w:rsidR="6EC6E19E" w:rsidP="0B16F5E2" w:rsidRDefault="6EC6E19E" w14:paraId="5754FCBB" w14:textId="3224F414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Shuffle the Event Card Deck and place it face down.</w:t>
      </w:r>
    </w:p>
    <w:p w:rsidR="6EC6E19E" w:rsidP="0B16F5E2" w:rsidRDefault="6EC6E19E" w14:paraId="03683A28" w14:textId="3345D77B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Shuffle the Movement Card Deck and place it face down.</w:t>
      </w:r>
    </w:p>
    <w:p w:rsidR="6EC6E19E" w:rsidP="0B16F5E2" w:rsidRDefault="6EC6E19E" w14:paraId="37073C0D" w14:textId="47BBBEFE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Give each player 5 Independence Points to start.</w:t>
      </w:r>
    </w:p>
    <w:p w:rsidR="6EC6E19E" w:rsidP="0B16F5E2" w:rsidRDefault="6EC6E19E" w14:paraId="53603655" w14:textId="3588B9B4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Decide who goes first (e.g., youngest player or draw a Movement Card)</w:t>
      </w:r>
    </w:p>
    <w:p w:rsidR="1424B316" w:rsidP="0B16F5E2" w:rsidRDefault="1424B316" w14:paraId="1A113622" w14:textId="49DC3568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244097332" w:id="829002020"/>
      <w:r w:rsidRPr="0B16F5E2" w:rsidR="1424B316">
        <w:rPr>
          <w:noProof w:val="0"/>
          <w:lang w:val="en-US"/>
        </w:rPr>
        <w:t>The Gameboard</w:t>
      </w:r>
      <w:bookmarkEnd w:id="829002020"/>
    </w:p>
    <w:p w:rsidR="1424B316" w:rsidP="0B16F5E2" w:rsidRDefault="1424B316" w14:paraId="366A3C24" w14:textId="549FBFA9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1424B3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Orientation Zone – Choose your track and begin your journey.  </w:t>
      </w:r>
    </w:p>
    <w:p w:rsidR="1424B316" w:rsidP="0B16F5E2" w:rsidRDefault="1424B316" w14:paraId="7DC31FCE" w14:textId="0F99CA5F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1424B3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Skill Building Zone – Learn and grow through track-specific challenges.</w:t>
      </w:r>
    </w:p>
    <w:p w:rsidR="1424B316" w:rsidP="0B16F5E2" w:rsidRDefault="1424B316" w14:paraId="2748AC91" w14:textId="03D2338F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1424B3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Zone – Collaborate and complete creative tasks.</w:t>
      </w:r>
    </w:p>
    <w:p w:rsidR="1424B316" w:rsidP="0B16F5E2" w:rsidRDefault="1424B316" w14:paraId="237AF252" w14:textId="7E895CF9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1424B3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Life Skills Zone – Develop personal and social skills.</w:t>
      </w:r>
    </w:p>
    <w:p w:rsidR="1424B316" w:rsidP="0B16F5E2" w:rsidRDefault="1424B316" w14:paraId="27411436" w14:textId="04211D5E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1424B3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Community Zone – Engage with others and celebrate milestones.</w:t>
      </w:r>
    </w:p>
    <w:p w:rsidR="1424B316" w:rsidP="0B16F5E2" w:rsidRDefault="1424B316" w14:paraId="69483E2E" w14:textId="21597D18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1424B3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Career Zone – Apply your skills in real-world scenarios.</w:t>
      </w:r>
    </w:p>
    <w:p w:rsidR="1424B316" w:rsidP="0B16F5E2" w:rsidRDefault="1424B316" w14:paraId="7D998C6D" w14:textId="585BA4EE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1424B3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Retirement Zone – Reflect on your journey and tally your points.</w:t>
      </w:r>
    </w:p>
    <w:p w:rsidR="0B16F5E2" w:rsidP="0B16F5E2" w:rsidRDefault="0B16F5E2" w14:paraId="148E5925" w14:textId="4A7C86B3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6EC6E19E" w:rsidP="0B16F5E2" w:rsidRDefault="6EC6E19E" w14:paraId="079763A1" w14:textId="65F91439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1928533402" w:id="2036850550"/>
      <w:r w:rsidRPr="0B16F5E2" w:rsidR="6EC6E19E">
        <w:rPr>
          <w:noProof w:val="0"/>
          <w:lang w:val="en-US"/>
        </w:rPr>
        <w:t>General Gameplay</w:t>
      </w:r>
      <w:bookmarkEnd w:id="2036850550"/>
    </w:p>
    <w:p w:rsidR="6EC6E19E" w:rsidP="0B16F5E2" w:rsidRDefault="6EC6E19E" w14:paraId="7FB65F1C" w14:textId="50AFF23D">
      <w:pPr>
        <w:pStyle w:val="Normal"/>
        <w:keepNext w:val="1"/>
        <w:keepLines w:val="1"/>
        <w:bidi w:val="0"/>
        <w:rPr>
          <w:noProof w:val="0"/>
          <w:lang w:val="en-US"/>
        </w:rPr>
      </w:pPr>
      <w:r w:rsidRPr="0B16F5E2" w:rsidR="6EC6E19E">
        <w:rPr>
          <w:noProof w:val="0"/>
          <w:lang w:val="en-US"/>
        </w:rPr>
        <w:t>Once everything is set up, play progresses to the left from the first person to go. Your turn goes as such:</w:t>
      </w:r>
    </w:p>
    <w:p w:rsidR="6EC6E19E" w:rsidP="0B16F5E2" w:rsidRDefault="6EC6E19E" w14:paraId="3A25EEB8" w14:textId="50ECEAAC">
      <w:pPr>
        <w:pStyle w:val="ListParagraph"/>
        <w:keepNext w:val="1"/>
        <w:keepLines w:val="1"/>
        <w:numPr>
          <w:ilvl w:val="0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noProof w:val="0"/>
          <w:lang w:val="en-US"/>
        </w:rPr>
        <w:t>D</w:t>
      </w: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raw a Movement Card and move forward the number of spaces shown.</w:t>
      </w:r>
    </w:p>
    <w:p w:rsidR="6EC6E19E" w:rsidP="0B16F5E2" w:rsidRDefault="6EC6E19E" w14:paraId="75613795" w14:textId="08295290">
      <w:pPr>
        <w:pStyle w:val="ListParagraph"/>
        <w:keepNext w:val="1"/>
        <w:keepLines w:val="1"/>
        <w:numPr>
          <w:ilvl w:val="0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 the instructions on the space you land on:</w:t>
      </w:r>
    </w:p>
    <w:p w:rsidR="6EC6E19E" w:rsidP="0B16F5E2" w:rsidRDefault="6EC6E19E" w14:paraId="24C3A6F0" w14:textId="5523768F">
      <w:pPr>
        <w:pStyle w:val="ListParagraph"/>
        <w:keepNext w:val="1"/>
        <w:keepLines w:val="1"/>
        <w:numPr>
          <w:ilvl w:val="1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Life Event: Draw a Life Challenge or Bonus Opportunity card.</w:t>
      </w:r>
    </w:p>
    <w:p w:rsidR="6EC6E19E" w:rsidP="0B16F5E2" w:rsidRDefault="6EC6E19E" w14:paraId="747F6A6B" w14:textId="169C1A30">
      <w:pPr>
        <w:pStyle w:val="ListParagraph"/>
        <w:keepNext w:val="1"/>
        <w:keepLines w:val="1"/>
        <w:numPr>
          <w:ilvl w:val="1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 Space: Draw an Action Effect card.</w:t>
      </w:r>
    </w:p>
    <w:p w:rsidR="6EC6E19E" w:rsidP="0B16F5E2" w:rsidRDefault="6EC6E19E" w14:paraId="1DBA2072" w14:textId="36C9CD7C">
      <w:pPr>
        <w:pStyle w:val="ListParagraph"/>
        <w:keepNext w:val="1"/>
        <w:keepLines w:val="1"/>
        <w:numPr>
          <w:ilvl w:val="1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Bonus Space: Gain Independence Points.</w:t>
      </w:r>
    </w:p>
    <w:p w:rsidR="6EC6E19E" w:rsidP="0B16F5E2" w:rsidRDefault="6EC6E19E" w14:paraId="0338C444" w14:textId="6C5EA509">
      <w:pPr>
        <w:pStyle w:val="ListParagraph"/>
        <w:keepNext w:val="1"/>
        <w:keepLines w:val="1"/>
        <w:numPr>
          <w:ilvl w:val="1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Lose Turn Space: Miss your next turn.</w:t>
      </w:r>
    </w:p>
    <w:p w:rsidR="6EC6E19E" w:rsidP="0B16F5E2" w:rsidRDefault="6EC6E19E" w14:paraId="538C2FC5" w14:textId="42FDD59A">
      <w:pPr>
        <w:pStyle w:val="Normal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Resolve the card’s effect immediately.</w:t>
      </w:r>
    </w:p>
    <w:p w:rsidR="6EC6E19E" w:rsidP="0B16F5E2" w:rsidRDefault="6EC6E19E" w14:paraId="63BF1396" w14:textId="60231D04">
      <w:pPr>
        <w:pStyle w:val="Normal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 your Independence Points using the included point tracker tokens</w:t>
      </w:r>
    </w:p>
    <w:p w:rsidR="6EC6E19E" w:rsidP="0B16F5E2" w:rsidRDefault="6EC6E19E" w14:paraId="137E29EF" w14:textId="23DD3565">
      <w:pPr>
        <w:pStyle w:val="Heading3"/>
        <w:keepNext w:val="1"/>
        <w:keepLines w:val="1"/>
        <w:rPr>
          <w:noProof w:val="0"/>
          <w:lang w:val="en-US"/>
        </w:rPr>
      </w:pPr>
      <w:bookmarkStart w:name="_Toc680139334" w:id="1078899235"/>
      <w:r w:rsidRPr="0B16F5E2" w:rsidR="6EC6E19E">
        <w:rPr>
          <w:noProof w:val="0"/>
          <w:lang w:val="en-US"/>
        </w:rPr>
        <w:t>Event Cards Overview</w:t>
      </w:r>
      <w:bookmarkEnd w:id="1078899235"/>
    </w:p>
    <w:p w:rsidR="6EC6E19E" w:rsidP="0B16F5E2" w:rsidRDefault="6EC6E19E" w14:paraId="3784DE6D" w14:textId="3C738B6F">
      <w:pPr>
        <w:pStyle w:val="Heading4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1836418315" w:id="265714758"/>
      <w:r w:rsidRPr="0B16F5E2" w:rsidR="6EC6E19E">
        <w:rPr>
          <w:noProof w:val="0"/>
          <w:lang w:val="en-US"/>
        </w:rPr>
        <w:t>Track Challenges</w:t>
      </w:r>
      <w:bookmarkEnd w:id="265714758"/>
    </w:p>
    <w:p w:rsidR="6EC6E19E" w:rsidP="0B16F5E2" w:rsidRDefault="6EC6E19E" w14:paraId="6E71AA39" w14:textId="728D6CB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Simulate tasks from your chosen track. May reward or penalize Independence Points.</w:t>
      </w:r>
      <w:r>
        <w:br/>
      </w: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“Your game crashes – Lose 1 turn fixing it.”</w:t>
      </w:r>
    </w:p>
    <w:p w:rsidR="6EC6E19E" w:rsidP="0B16F5E2" w:rsidRDefault="6EC6E19E" w14:paraId="06D36CCB" w14:textId="5C392515">
      <w:pPr>
        <w:pStyle w:val="Heading4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1177707593" w:id="1224661506"/>
      <w:r w:rsidRPr="0B16F5E2" w:rsidR="6EC6E19E">
        <w:rPr>
          <w:noProof w:val="0"/>
          <w:lang w:val="en-US"/>
        </w:rPr>
        <w:t>Life &amp; Social Challenges</w:t>
      </w:r>
      <w:bookmarkEnd w:id="1224661506"/>
    </w:p>
    <w:p w:rsidR="6EC6E19E" w:rsidP="0B16F5E2" w:rsidRDefault="6EC6E19E" w14:paraId="74940D86" w14:textId="2341B14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Reflect teamwork, emotional growth, and daily life.</w:t>
      </w:r>
      <w:r>
        <w:br/>
      </w: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“You helped a peer – Gain 2 Independence Points.”</w:t>
      </w:r>
    </w:p>
    <w:p w:rsidR="6EC6E19E" w:rsidP="0B16F5E2" w:rsidRDefault="6EC6E19E" w14:paraId="6064F0EF" w14:textId="29895531">
      <w:pPr>
        <w:pStyle w:val="Heading4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59303707" w:id="1699075164"/>
      <w:r w:rsidRPr="0B16F5E2" w:rsidR="6EC6E19E">
        <w:rPr>
          <w:noProof w:val="0"/>
          <w:lang w:val="en-US"/>
        </w:rPr>
        <w:t>Action Effects</w:t>
      </w:r>
      <w:bookmarkEnd w:id="1699075164"/>
    </w:p>
    <w:p w:rsidR="6EC6E19E" w:rsidP="0B16F5E2" w:rsidRDefault="6EC6E19E" w14:paraId="08DF5705" w14:textId="7E8FDCB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unpredictability and strategy.</w:t>
      </w:r>
      <w:r>
        <w:br/>
      </w: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“Swap places with another player.”</w:t>
      </w:r>
    </w:p>
    <w:p w:rsidR="6EC6E19E" w:rsidP="0B16F5E2" w:rsidRDefault="6EC6E19E" w14:paraId="03FB6148" w14:textId="3AA08CF6">
      <w:pPr>
        <w:pStyle w:val="Heading4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1966671399" w:id="993674839"/>
      <w:r w:rsidRPr="0B16F5E2" w:rsidR="6EC6E19E">
        <w:rPr>
          <w:noProof w:val="0"/>
          <w:lang w:val="en-US"/>
        </w:rPr>
        <w:t>Bonus Opportunities</w:t>
      </w:r>
      <w:bookmarkEnd w:id="993674839"/>
    </w:p>
    <w:p w:rsidR="6EC6E19E" w:rsidP="0B16F5E2" w:rsidRDefault="6EC6E19E" w14:paraId="3803D52D" w14:textId="3F2E81C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Reward positive experiences.</w:t>
      </w:r>
      <w:r>
        <w:br/>
      </w: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“You presented at a showcase – Gain 3 Independence Points.”</w:t>
      </w:r>
    </w:p>
    <w:p w:rsidR="6EC6E19E" w:rsidP="0B16F5E2" w:rsidRDefault="6EC6E19E" w14:paraId="414BFD3E" w14:textId="3FDE4420">
      <w:pPr>
        <w:pStyle w:val="Heading4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1595877922" w:id="1816319504"/>
      <w:r w:rsidRPr="0B16F5E2" w:rsidR="6EC6E19E">
        <w:rPr>
          <w:noProof w:val="0"/>
          <w:lang w:val="en-US"/>
        </w:rPr>
        <w:t>Movement Cards</w:t>
      </w:r>
      <w:bookmarkEnd w:id="1816319504"/>
    </w:p>
    <w:p w:rsidR="6EC6E19E" w:rsidP="0B16F5E2" w:rsidRDefault="6EC6E19E" w14:paraId="210EB331" w14:textId="0DBC1FB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Replace dice or spinners. Each card shows a number from 1 to 6. Shuffle and draw one card per turn to determine movement.</w:t>
      </w:r>
      <w:r>
        <w:br/>
      </w: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“Move 4 Spaces – You’re cruising through your journey!”</w:t>
      </w:r>
    </w:p>
    <w:p w:rsidR="6EC6E19E" w:rsidP="0B16F5E2" w:rsidRDefault="6EC6E19E" w14:paraId="6CE0EAE9" w14:textId="4F4A1613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1845304253" w:id="27304449"/>
      <w:r w:rsidRPr="0B16F5E2" w:rsidR="6EC6E19E">
        <w:rPr>
          <w:noProof w:val="0"/>
          <w:lang w:val="en-US"/>
        </w:rPr>
        <w:t>Winning the Game</w:t>
      </w:r>
      <w:bookmarkEnd w:id="27304449"/>
    </w:p>
    <w:p w:rsidR="6EC6E19E" w:rsidP="0B16F5E2" w:rsidRDefault="6EC6E19E" w14:paraId="7D93D491" w14:textId="7B75D7E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a player reaches the Retirement Zone, they choose:</w:t>
      </w:r>
      <w:r>
        <w:br/>
      </w: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Independent Living</w:t>
      </w:r>
      <w:r>
        <w:br/>
      </w: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Supported Living</w:t>
      </w:r>
      <w:r>
        <w:br/>
      </w: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Mentor Role at Nonpareil</w:t>
      </w:r>
      <w:r>
        <w:br/>
      </w:r>
      <w:r>
        <w:br/>
      </w: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Once all players reach Retirement, count Independence Points. The player with the most points wins!</w:t>
      </w:r>
    </w:p>
    <w:p w:rsidR="6EC6E19E" w:rsidP="0B16F5E2" w:rsidRDefault="6EC6E19E" w14:paraId="2BBBB25A" w14:textId="28323C81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1443925620" w:id="255719089"/>
      <w:r w:rsidRPr="0B16F5E2" w:rsidR="6EC6E19E">
        <w:rPr>
          <w:noProof w:val="0"/>
          <w:lang w:val="en-US"/>
        </w:rPr>
        <w:t>Optional Game Modes</w:t>
      </w:r>
      <w:bookmarkEnd w:id="255719089"/>
    </w:p>
    <w:p w:rsidR="6EC6E19E" w:rsidP="0B16F5E2" w:rsidRDefault="6EC6E19E" w14:paraId="7BAD5A5A" w14:textId="60A6D75C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Fast Track Mode: Use a shortened board for quicker games.</w:t>
      </w:r>
    </w:p>
    <w:p w:rsidR="6EC6E19E" w:rsidP="0B16F5E2" w:rsidRDefault="6EC6E19E" w14:paraId="3D982594" w14:textId="596831D8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Mode: Pair players to simulate collaboration.</w:t>
      </w:r>
    </w:p>
    <w:p w:rsidR="6EC6E19E" w:rsidP="0B16F5E2" w:rsidRDefault="6EC6E19E" w14:paraId="36EF7D7F" w14:textId="30CCB969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16F5E2" w:rsidR="6EC6E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Event Drafting: Draw two Event Cards and choose one to play.</w:t>
      </w:r>
    </w:p>
    <w:p w:rsidR="0B16F5E2" w:rsidP="0B16F5E2" w:rsidRDefault="0B16F5E2" w14:paraId="3785FC57" w14:textId="5AF30903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16F5E2" w:rsidRDefault="0B16F5E2" w14:paraId="15C205A2" w14:textId="27C228BC">
      <w:r>
        <w:br w:type="page"/>
      </w:r>
    </w:p>
    <w:p w:rsidR="0B16F5E2" w:rsidP="0B16F5E2" w:rsidRDefault="0B16F5E2" w14:paraId="78F1AED1" w14:textId="777EB045">
      <w:pPr>
        <w:pStyle w:val="Normal"/>
        <w:rPr>
          <w:noProof w:val="0"/>
          <w:lang w:val="en-US"/>
        </w:rPr>
      </w:pPr>
    </w:p>
    <w:p w:rsidR="53690F1E" w:rsidP="0B16F5E2" w:rsidRDefault="53690F1E" w14:paraId="135CF0AB" w14:textId="5174D9FA">
      <w:pPr>
        <w:pStyle w:val="Heading2"/>
        <w:rPr>
          <w:noProof w:val="0"/>
          <w:lang w:val="en-US"/>
        </w:rPr>
      </w:pPr>
      <w:commentRangeStart w:id="1376431195"/>
      <w:bookmarkStart w:name="_Toc1902194256" w:id="62258684"/>
      <w:r w:rsidRPr="0B16F5E2" w:rsidR="53690F1E">
        <w:rPr>
          <w:noProof w:val="0"/>
          <w:lang w:val="en-US"/>
        </w:rPr>
        <w:t>Car</w:t>
      </w:r>
      <w:r w:rsidRPr="0B16F5E2" w:rsidR="63F15E7D">
        <w:rPr>
          <w:noProof w:val="0"/>
          <w:lang w:val="en-US"/>
        </w:rPr>
        <w:t>d</w:t>
      </w:r>
      <w:r w:rsidRPr="0B16F5E2" w:rsidR="47CA27EF">
        <w:rPr>
          <w:noProof w:val="0"/>
          <w:lang w:val="en-US"/>
        </w:rPr>
        <w:t xml:space="preserve"> Details</w:t>
      </w:r>
      <w:commentRangeEnd w:id="1376431195"/>
      <w:r>
        <w:rPr>
          <w:rStyle w:val="CommentReference"/>
        </w:rPr>
        <w:commentReference w:id="1376431195"/>
      </w:r>
      <w:bookmarkEnd w:id="62258684"/>
    </w:p>
    <w:p w:rsidR="47CA27EF" w:rsidP="0B16F5E2" w:rsidRDefault="47CA27EF" w14:paraId="369AA86F" w14:textId="24496E51">
      <w:pPr>
        <w:pStyle w:val="Heading3"/>
        <w:rPr>
          <w:noProof w:val="0"/>
          <w:lang w:val="en-US"/>
        </w:rPr>
      </w:pPr>
      <w:bookmarkStart w:name="_Toc1675109666" w:id="1430996074"/>
      <w:r w:rsidRPr="0B16F5E2" w:rsidR="47CA27EF">
        <w:rPr>
          <w:noProof w:val="0"/>
          <w:lang w:val="en-US"/>
        </w:rPr>
        <w:t>Track Challenges</w:t>
      </w:r>
      <w:bookmarkEnd w:id="1430996074"/>
    </w:p>
    <w:p w:rsidR="47CA27EF" w:rsidP="0B16F5E2" w:rsidRDefault="47CA27EF" w14:paraId="7BABB8E9" w14:textId="61F874E1">
      <w:pPr>
        <w:pStyle w:val="Heading3"/>
        <w:keepNext w:val="1"/>
        <w:keepLines w:val="1"/>
        <w:rPr>
          <w:noProof w:val="0"/>
          <w:lang w:val="en-US"/>
        </w:rPr>
      </w:pPr>
      <w:bookmarkStart w:name="_Toc1378776265" w:id="1307156117"/>
      <w:r w:rsidRPr="0B16F5E2" w:rsidR="47CA27EF">
        <w:rPr>
          <w:noProof w:val="0"/>
          <w:lang w:val="en-US"/>
        </w:rPr>
        <w:t>Life &amp; Social Challenges</w:t>
      </w:r>
      <w:bookmarkEnd w:id="1307156117"/>
    </w:p>
    <w:p w:rsidR="47CA27EF" w:rsidP="0B16F5E2" w:rsidRDefault="47CA27EF" w14:paraId="19D1F3D7" w14:textId="29895531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459537930" w:id="914920896"/>
      <w:r w:rsidRPr="0B16F5E2" w:rsidR="47CA27EF">
        <w:rPr>
          <w:noProof w:val="0"/>
          <w:lang w:val="en-US"/>
        </w:rPr>
        <w:t>Action Effects</w:t>
      </w:r>
      <w:bookmarkEnd w:id="914920896"/>
    </w:p>
    <w:p w:rsidR="47CA27EF" w:rsidP="0B16F5E2" w:rsidRDefault="47CA27EF" w14:paraId="4444303A" w14:textId="5B0B37B9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509634151" w:id="522058608"/>
      <w:r w:rsidRPr="0B16F5E2" w:rsidR="47CA27EF">
        <w:rPr>
          <w:noProof w:val="0"/>
          <w:lang w:val="en-US"/>
        </w:rPr>
        <w:t>Bonus Opportunities</w:t>
      </w:r>
      <w:bookmarkEnd w:id="522058608"/>
    </w:p>
    <w:p w:rsidR="2F9EB22F" w:rsidP="00EDC615" w:rsidRDefault="2F9EB22F" w14:paraId="0589C768" w14:textId="420C324E">
      <w:pPr>
        <w:pStyle w:val="Normal"/>
        <w:rPr>
          <w:noProof w:val="0"/>
          <w:lang w:val="en-US"/>
        </w:rPr>
      </w:pPr>
    </w:p>
    <w:p w:rsidR="68553203" w:rsidP="68553203" w:rsidRDefault="68553203" w14:paraId="4051DBAA" w14:textId="019E57D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CH" w:author="Charlie Hatch" w:date="2025-09-10T13:46:11" w:id="1376431195">
    <w:p xmlns:w14="http://schemas.microsoft.com/office/word/2010/wordml" xmlns:w="http://schemas.openxmlformats.org/wordprocessingml/2006/main" w:rsidR="228B89BE" w:rsidRDefault="75CAEC8C" w14:paraId="09A1C20E" w14:textId="76B7CF4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"mailto:heghneim@npitx.org"</w:instrText>
      </w:r>
      <w:bookmarkStart w:name="_@_571725E168444504AECC225152E73551Z" w:id="1670325355"/>
      <w:r>
        <w:fldChar w:fldCharType="separate"/>
      </w:r>
      <w:bookmarkEnd w:id="1670325355"/>
      <w:r w:rsidRPr="1C2B7FBD" w:rsidR="055D97F6">
        <w:rPr>
          <w:rStyle w:val="Mention"/>
          <w:noProof/>
        </w:rPr>
        <w:t>@Husam Eghneim</w:t>
      </w:r>
      <w:r>
        <w:fldChar w:fldCharType="end"/>
      </w:r>
      <w:r w:rsidRPr="77DF9DDD" w:rsidR="70639705">
        <w:t xml:space="preserve"> </w:t>
      </w:r>
      <w:r>
        <w:fldChar w:fldCharType="begin"/>
      </w:r>
      <w:r>
        <w:instrText xml:space="preserve"> HYPERLINK "mailto:chatch@npitx.org"</w:instrText>
      </w:r>
      <w:bookmarkStart w:name="_@_B0373E6273B64F02BED81A803B080C04Z" w:id="80297991"/>
      <w:r>
        <w:fldChar w:fldCharType="separate"/>
      </w:r>
      <w:bookmarkEnd w:id="80297991"/>
      <w:r w:rsidRPr="1C71B32D" w:rsidR="62D64EAA">
        <w:rPr>
          <w:rStyle w:val="Mention"/>
          <w:noProof/>
        </w:rPr>
        <w:t>@Charlie Hatch</w:t>
      </w:r>
      <w:r>
        <w:fldChar w:fldCharType="end"/>
      </w:r>
      <w:r w:rsidRPr="56ADC050" w:rsidR="30450909">
        <w:t xml:space="preserve"> </w:t>
      </w:r>
      <w:r>
        <w:fldChar w:fldCharType="begin"/>
      </w:r>
      <w:r>
        <w:instrText xml:space="preserve"> HYPERLINK "mailto:rrockwell@npitx.org"</w:instrText>
      </w:r>
      <w:bookmarkStart w:name="_@_B0E1D52361524DC195AB0E2A289F493DZ" w:id="1158130760"/>
      <w:r>
        <w:fldChar w:fldCharType="separate"/>
      </w:r>
      <w:bookmarkEnd w:id="1158130760"/>
      <w:r w:rsidRPr="65991E21" w:rsidR="0D941A5A">
        <w:rPr>
          <w:rStyle w:val="Mention"/>
          <w:noProof/>
        </w:rPr>
        <w:t>@Ryan Rockwell</w:t>
      </w:r>
      <w:r>
        <w:fldChar w:fldCharType="end"/>
      </w:r>
      <w:r w:rsidRPr="63421516" w:rsidR="49AD484F">
        <w:t xml:space="preserve"> </w:t>
      </w:r>
      <w:r>
        <w:fldChar w:fldCharType="begin"/>
      </w:r>
      <w:r>
        <w:instrText xml:space="preserve"> HYPERLINK "mailto:ccalhoun@npitx.org"</w:instrText>
      </w:r>
      <w:bookmarkStart w:name="_@_983465B59FF440B5AD04B1953F74BE01Z" w:id="144128837"/>
      <w:r>
        <w:fldChar w:fldCharType="separate"/>
      </w:r>
      <w:bookmarkEnd w:id="144128837"/>
      <w:r w:rsidRPr="1AC332B8" w:rsidR="0D75633F">
        <w:rPr>
          <w:rStyle w:val="Mention"/>
          <w:noProof/>
        </w:rPr>
        <w:t>@Cole Calhoun</w:t>
      </w:r>
      <w:r>
        <w:fldChar w:fldCharType="end"/>
      </w:r>
      <w:r w:rsidRPr="5538A085" w:rsidR="12226095">
        <w:t xml:space="preserve"> </w:t>
      </w:r>
      <w:r>
        <w:fldChar w:fldCharType="begin"/>
      </w:r>
      <w:r>
        <w:instrText xml:space="preserve"> HYPERLINK "mailto:avalderrama@npitx.org"</w:instrText>
      </w:r>
      <w:bookmarkStart w:name="_@_09A6A6266FAA4A1681DCD14AE7FB8347Z" w:id="1632574540"/>
      <w:r>
        <w:fldChar w:fldCharType="separate"/>
      </w:r>
      <w:bookmarkEnd w:id="1632574540"/>
      <w:r w:rsidRPr="38024B97" w:rsidR="1A383F87">
        <w:rPr>
          <w:rStyle w:val="Mention"/>
          <w:noProof/>
        </w:rPr>
        <w:t>@Angel Valderrama</w:t>
      </w:r>
      <w:r>
        <w:fldChar w:fldCharType="end"/>
      </w:r>
      <w:r w:rsidRPr="24AFEA0D" w:rsidR="22636E3A">
        <w:t xml:space="preserve"> </w:t>
      </w:r>
      <w:r>
        <w:fldChar w:fldCharType="begin"/>
      </w:r>
      <w:r>
        <w:instrText xml:space="preserve"> HYPERLINK "mailto:aurbantke@npitx.org"</w:instrText>
      </w:r>
      <w:bookmarkStart w:name="_@_62C553A7A0D6422C989A6074DFE365A9Z" w:id="1884821485"/>
      <w:r>
        <w:fldChar w:fldCharType="separate"/>
      </w:r>
      <w:bookmarkEnd w:id="1884821485"/>
      <w:r w:rsidRPr="4A7D1330" w:rsidR="78561F84">
        <w:rPr>
          <w:rStyle w:val="Mention"/>
          <w:noProof/>
        </w:rPr>
        <w:t>@Alexa Urbantke</w:t>
      </w:r>
      <w:r>
        <w:fldChar w:fldCharType="end"/>
      </w:r>
      <w:r w:rsidRPr="3574BC0F" w:rsidR="3A3838EE">
        <w:t xml:space="preserve"> </w:t>
      </w:r>
    </w:p>
    <w:p xmlns:w14="http://schemas.microsoft.com/office/word/2010/wordml" xmlns:w="http://schemas.openxmlformats.org/wordprocessingml/2006/main" w:rsidR="66813A19" w:rsidRDefault="1790E6F2" w14:paraId="7D7E68C0" w14:textId="68424B32">
      <w:pPr>
        <w:pStyle w:val="CommentText"/>
      </w:pPr>
    </w:p>
    <w:p xmlns:w14="http://schemas.microsoft.com/office/word/2010/wordml" xmlns:w="http://schemas.openxmlformats.org/wordprocessingml/2006/main" w:rsidR="078EF2C0" w:rsidRDefault="6B7364FF" w14:paraId="21F5BE09" w14:textId="7C5D0021">
      <w:pPr>
        <w:pStyle w:val="CommentText"/>
      </w:pPr>
      <w:r w:rsidRPr="27FD4553" w:rsidR="336950FA">
        <w:t>this could have the descriptions of the cards, a list of them with the description under Playing the Game, we could move the information on them...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1F5BE0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7A7092F" w16cex:dateUtc="2025-09-10T18:46:11.5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1F5BE09" w16cid:durableId="77A709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eb29b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6">
    <w:nsid w:val="6a98f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3a0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5cd6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b0e6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ad6d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af6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harlie Hatch">
    <w15:presenceInfo w15:providerId="AD" w15:userId="S::chatch@npitx.org::23189b92-0f8f-4e9b-8c97-6a52adbe72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932A94"/>
    <w:rsid w:val="001000B7"/>
    <w:rsid w:val="00EDC615"/>
    <w:rsid w:val="01B09729"/>
    <w:rsid w:val="0288843B"/>
    <w:rsid w:val="03BE6A47"/>
    <w:rsid w:val="042AC8F6"/>
    <w:rsid w:val="056BBE34"/>
    <w:rsid w:val="058A6AF4"/>
    <w:rsid w:val="061AB423"/>
    <w:rsid w:val="06B4FF83"/>
    <w:rsid w:val="07484252"/>
    <w:rsid w:val="08D4BB55"/>
    <w:rsid w:val="09E47927"/>
    <w:rsid w:val="0A3E62F9"/>
    <w:rsid w:val="0B16F5E2"/>
    <w:rsid w:val="0C5D7B59"/>
    <w:rsid w:val="0DE5C506"/>
    <w:rsid w:val="0ED63764"/>
    <w:rsid w:val="0EEFAA59"/>
    <w:rsid w:val="0F564E6F"/>
    <w:rsid w:val="1038BDE9"/>
    <w:rsid w:val="110AA757"/>
    <w:rsid w:val="12B7C8F3"/>
    <w:rsid w:val="1424B316"/>
    <w:rsid w:val="148FD76D"/>
    <w:rsid w:val="14D6A0C6"/>
    <w:rsid w:val="14DD81F3"/>
    <w:rsid w:val="16904E29"/>
    <w:rsid w:val="179E0D03"/>
    <w:rsid w:val="1838E476"/>
    <w:rsid w:val="191B8160"/>
    <w:rsid w:val="1922383D"/>
    <w:rsid w:val="19E02A03"/>
    <w:rsid w:val="1A6F9269"/>
    <w:rsid w:val="1C8BC500"/>
    <w:rsid w:val="1D2F4693"/>
    <w:rsid w:val="1D819E30"/>
    <w:rsid w:val="1FF743C3"/>
    <w:rsid w:val="20B2A1A7"/>
    <w:rsid w:val="20D3BE11"/>
    <w:rsid w:val="235F07D5"/>
    <w:rsid w:val="23732141"/>
    <w:rsid w:val="25359FE7"/>
    <w:rsid w:val="255A8CAB"/>
    <w:rsid w:val="275BA32D"/>
    <w:rsid w:val="276BB800"/>
    <w:rsid w:val="276D63B2"/>
    <w:rsid w:val="2831683E"/>
    <w:rsid w:val="284CB282"/>
    <w:rsid w:val="2880E867"/>
    <w:rsid w:val="296A5136"/>
    <w:rsid w:val="296B91D5"/>
    <w:rsid w:val="2999842B"/>
    <w:rsid w:val="2A76B3F1"/>
    <w:rsid w:val="2CA0F48A"/>
    <w:rsid w:val="2E11A272"/>
    <w:rsid w:val="2E74276E"/>
    <w:rsid w:val="2F0DAEBD"/>
    <w:rsid w:val="2F673B46"/>
    <w:rsid w:val="2F9A92AD"/>
    <w:rsid w:val="2F9EB22F"/>
    <w:rsid w:val="2FCED128"/>
    <w:rsid w:val="324833A1"/>
    <w:rsid w:val="33BC6709"/>
    <w:rsid w:val="34457CE3"/>
    <w:rsid w:val="35AD8DF6"/>
    <w:rsid w:val="35C3959C"/>
    <w:rsid w:val="3666F60D"/>
    <w:rsid w:val="36D086F5"/>
    <w:rsid w:val="384C59EF"/>
    <w:rsid w:val="38F2E12E"/>
    <w:rsid w:val="39083222"/>
    <w:rsid w:val="3AC1CA6C"/>
    <w:rsid w:val="3C0EC2FF"/>
    <w:rsid w:val="3C0F2A29"/>
    <w:rsid w:val="3F6D6695"/>
    <w:rsid w:val="3F92E4E1"/>
    <w:rsid w:val="3F932A94"/>
    <w:rsid w:val="3F9A0FBA"/>
    <w:rsid w:val="41B10241"/>
    <w:rsid w:val="41B4C353"/>
    <w:rsid w:val="46DC192F"/>
    <w:rsid w:val="477D4D16"/>
    <w:rsid w:val="47CA27EF"/>
    <w:rsid w:val="47CD1241"/>
    <w:rsid w:val="48C0C62B"/>
    <w:rsid w:val="4C0CC29C"/>
    <w:rsid w:val="4D433BD1"/>
    <w:rsid w:val="4D5041C3"/>
    <w:rsid w:val="4E29B6C3"/>
    <w:rsid w:val="5035E574"/>
    <w:rsid w:val="5109685C"/>
    <w:rsid w:val="514333AC"/>
    <w:rsid w:val="53690F1E"/>
    <w:rsid w:val="53864D29"/>
    <w:rsid w:val="574819A9"/>
    <w:rsid w:val="58A9846A"/>
    <w:rsid w:val="5974F15A"/>
    <w:rsid w:val="5B128293"/>
    <w:rsid w:val="5B4E6EFD"/>
    <w:rsid w:val="5BA00C09"/>
    <w:rsid w:val="5D1551C3"/>
    <w:rsid w:val="5E19CFA8"/>
    <w:rsid w:val="62B88682"/>
    <w:rsid w:val="63F15E7D"/>
    <w:rsid w:val="66A9E4EE"/>
    <w:rsid w:val="6737F05A"/>
    <w:rsid w:val="68553203"/>
    <w:rsid w:val="692287EB"/>
    <w:rsid w:val="6A43318F"/>
    <w:rsid w:val="6B699C7E"/>
    <w:rsid w:val="6C509C1D"/>
    <w:rsid w:val="6C6DBD67"/>
    <w:rsid w:val="6D662D7B"/>
    <w:rsid w:val="6EB89D60"/>
    <w:rsid w:val="6EC6E19E"/>
    <w:rsid w:val="6F92F3A1"/>
    <w:rsid w:val="6FAB2371"/>
    <w:rsid w:val="6FE8BC71"/>
    <w:rsid w:val="719E5126"/>
    <w:rsid w:val="7338BCB0"/>
    <w:rsid w:val="737ED01B"/>
    <w:rsid w:val="73D63C55"/>
    <w:rsid w:val="75CBF530"/>
    <w:rsid w:val="760FADD6"/>
    <w:rsid w:val="76B222D6"/>
    <w:rsid w:val="77C8F081"/>
    <w:rsid w:val="7863ECCC"/>
    <w:rsid w:val="7B129A0D"/>
    <w:rsid w:val="7B650FCE"/>
    <w:rsid w:val="7C865C7D"/>
    <w:rsid w:val="7C865C7D"/>
    <w:rsid w:val="7C947DCC"/>
    <w:rsid w:val="7D4BB90C"/>
    <w:rsid w:val="7E0E5DBF"/>
    <w:rsid w:val="7EBF44B6"/>
    <w:rsid w:val="7F41E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2A94"/>
  <w15:chartTrackingRefBased/>
  <w15:docId w15:val="{3B15CFE1-B526-4913-9024-84DE80ED01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85532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855320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855320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3">
    <w:uiPriority w:val="39"/>
    <w:name w:val="toc 3"/>
    <w:basedOn w:val="Normal"/>
    <w:next w:val="Normal"/>
    <w:unhideWhenUsed/>
    <w:rsid w:val="68553203"/>
    <w:pPr>
      <w:spacing w:after="100"/>
      <w:ind w:left="440"/>
    </w:pPr>
  </w:style>
  <w:style w:type="character" w:styleId="Hyperlink">
    <w:uiPriority w:val="99"/>
    <w:name w:val="Hyperlink"/>
    <w:basedOn w:val="DefaultParagraphFont"/>
    <w:unhideWhenUsed/>
    <w:rsid w:val="68553203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68553203"/>
    <w:pPr>
      <w:spacing w:after="100"/>
      <w:ind w:left="220"/>
    </w:pPr>
  </w:style>
  <w:style w:type="paragraph" w:styleId="TOC4">
    <w:uiPriority w:val="39"/>
    <w:name w:val="toc 4"/>
    <w:basedOn w:val="Normal"/>
    <w:next w:val="Normal"/>
    <w:unhideWhenUsed/>
    <w:rsid w:val="68553203"/>
    <w:pPr>
      <w:spacing w:after="100"/>
      <w:ind w:left="660"/>
    </w:pPr>
  </w:style>
  <w:style w:type="paragraph" w:styleId="ListParagraph">
    <w:uiPriority w:val="34"/>
    <w:name w:val="List Paragraph"/>
    <w:basedOn w:val="Normal"/>
    <w:qFormat/>
    <w:rsid w:val="68553203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0EDC6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00EDC61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9285b71130489f" /><Relationship Type="http://schemas.openxmlformats.org/officeDocument/2006/relationships/comments" Target="comments.xml" Id="R5acdd845c62f4c23" /><Relationship Type="http://schemas.microsoft.com/office/2016/09/relationships/commentsIds" Target="commentsIds.xml" Id="Rdf334b854f2f4154" /><Relationship Type="http://schemas.microsoft.com/office/2011/relationships/commentsExtended" Target="commentsExtended.xml" Id="Rcf3101d89c7c4845" /><Relationship Type="http://schemas.microsoft.com/office/2018/08/relationships/commentsExtensible" Target="commentsExtensible.xml" Id="R1ec4075f7ce84822" /><Relationship Type="http://schemas.microsoft.com/office/2011/relationships/people" Target="people.xml" Id="Rae4f234c555d43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2025-09-03T18:24:40.4151886Z</dcterms:created>
  <dcterms:modified xsi:type="dcterms:W3CDTF">2025-09-17T18:42:48.2100164Z</dcterms:modified>
  <dc:creator>Charlie Hatch</dc:creator>
  <lastModifiedBy>Ryan Rockwell</lastModifiedBy>
</coreProperties>
</file>