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6F5C" wp14:editId="6C65F210">
                <wp:simplePos x="0" y="0"/>
                <wp:positionH relativeFrom="column">
                  <wp:posOffset>-463550</wp:posOffset>
                </wp:positionH>
                <wp:positionV relativeFrom="paragraph">
                  <wp:posOffset>-482733</wp:posOffset>
                </wp:positionV>
                <wp:extent cx="7783830" cy="7772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4F5438" w:rsidRDefault="007F7593" w:rsidP="007F7593">
                            <w:pPr>
                              <w:pStyle w:val="NoSpacing"/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</w:pP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    Upgrading to Visual Studio 20</w:t>
                            </w:r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13 Express and </w:t>
                            </w:r>
                            <w:proofErr w:type="spellStart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wxWidgets</w:t>
                            </w:r>
                            <w:proofErr w:type="spellEnd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3.0.0-rc</w:t>
                            </w: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-38pt;width:612.9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" fillcolor="#622423 [1605]" strokecolor="#4e6128 [1606]" strokeweight=".5pt">
                <v:textbox>
                  <w:txbxContent>
                    <w:p w:rsidR="007F7593" w:rsidRPr="004F5438" w:rsidRDefault="007F7593" w:rsidP="007F7593">
                      <w:pPr>
                        <w:pStyle w:val="NoSpacing"/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</w:pP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Upgrading to Visual Studio 20</w:t>
                      </w:r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13 Express and </w:t>
                      </w:r>
                      <w:proofErr w:type="spellStart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wxWidgets</w:t>
                      </w:r>
                      <w:proofErr w:type="spellEnd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3.0.0-rc</w:t>
                      </w: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theme="minorHAnsi"/>
          <w:b/>
        </w:rPr>
        <w:t xml:space="preserve"> </w:t>
      </w:r>
    </w:p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</w:p>
    <w:p w:rsidR="0084222B" w:rsidRPr="0084222B" w:rsidRDefault="0084222B" w:rsidP="0084222B">
      <w:pPr>
        <w:rPr>
          <w:rFonts w:ascii="Segoe UI Light" w:hAnsi="Segoe UI Light"/>
          <w:color w:val="808080" w:themeColor="background1" w:themeShade="80"/>
          <w:sz w:val="24"/>
        </w:rPr>
      </w:pPr>
      <w:r w:rsidRPr="0084222B">
        <w:rPr>
          <w:rFonts w:ascii="Segoe UI Light" w:hAnsi="Segoe UI Light"/>
          <w:color w:val="808080" w:themeColor="background1" w:themeShade="80"/>
          <w:sz w:val="24"/>
        </w:rPr>
        <w:t>Aron P. Dobos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bookmarkStart w:id="0" w:name="_GoBack"/>
      <w:bookmarkEnd w:id="0"/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  <w:t>28 October 2013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Visual Studio 2013 Express Edition for Windows Desktop from </w:t>
      </w:r>
      <w:hyperlink r:id="rId6" w:history="1">
        <w:r w:rsidRPr="000B2487">
          <w:rPr>
            <w:rStyle w:val="Hyperlink"/>
            <w:rFonts w:ascii="Segoe UI Light" w:hAnsi="Segoe UI Light"/>
            <w:sz w:val="28"/>
          </w:rPr>
          <w:t>http://www.microsoft.com/express</w:t>
        </w:r>
      </w:hyperlink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Install VS 2013.  Run VS 2013 and select Help-&gt;About-&gt;Product license information. Sign in or create a Microsoft.com account to obtain a free license.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</w:t>
      </w:r>
      <w:proofErr w:type="spellStart"/>
      <w:r>
        <w:rPr>
          <w:rFonts w:ascii="Segoe UI Light" w:hAnsi="Segoe UI Light"/>
          <w:sz w:val="28"/>
        </w:rPr>
        <w:t>wxWidgets</w:t>
      </w:r>
      <w:proofErr w:type="spellEnd"/>
      <w:r>
        <w:rPr>
          <w:rFonts w:ascii="Segoe UI Light" w:hAnsi="Segoe UI Light"/>
          <w:sz w:val="28"/>
        </w:rPr>
        <w:t xml:space="preserve"> 3.0.0 RC2 (wxWidgets-3.0.0-rc2.zip) from </w:t>
      </w:r>
      <w:hyperlink r:id="rId7" w:history="1">
        <w:r w:rsidRPr="000B2487">
          <w:rPr>
            <w:rStyle w:val="Hyperlink"/>
            <w:rFonts w:ascii="Segoe UI Light" w:hAnsi="Segoe UI Light"/>
            <w:sz w:val="28"/>
          </w:rPr>
          <w:t>http://sourceforge.net/projects/wxwindows/files/3.0.0-rc2/</w:t>
        </w:r>
      </w:hyperlink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Extract to c:\wxWidgets-3.0.0-rc2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Start VS 2013, and open c:\wxWidgets-3.0.0-rc2\build\msw\wx_vc10.sln, and allow VS 2013 to update all projects to the latest </w:t>
      </w:r>
      <w:proofErr w:type="spellStart"/>
      <w:r>
        <w:rPr>
          <w:rFonts w:ascii="Segoe UI Light" w:hAnsi="Segoe UI Light"/>
          <w:sz w:val="28"/>
        </w:rPr>
        <w:t>toolchain</w:t>
      </w:r>
      <w:proofErr w:type="spellEnd"/>
      <w:r>
        <w:rPr>
          <w:rFonts w:ascii="Segoe UI Light" w:hAnsi="Segoe UI Light"/>
          <w:sz w:val="28"/>
        </w:rPr>
        <w:t xml:space="preserve"> (v120)</w:t>
      </w:r>
    </w:p>
    <w:p w:rsidR="00630302" w:rsidRDefault="00811967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Build Debug and Release configurations for both Win32 and x64 platforms.  </w:t>
      </w:r>
      <w:proofErr w:type="spellStart"/>
      <w:proofErr w:type="gramStart"/>
      <w:r>
        <w:rPr>
          <w:rFonts w:ascii="Segoe UI Light" w:hAnsi="Segoe UI Light"/>
          <w:sz w:val="28"/>
        </w:rPr>
        <w:t>wxWidgets</w:t>
      </w:r>
      <w:proofErr w:type="spellEnd"/>
      <w:proofErr w:type="gramEnd"/>
      <w:r>
        <w:rPr>
          <w:rFonts w:ascii="Segoe UI Light" w:hAnsi="Segoe UI Light"/>
          <w:sz w:val="28"/>
        </w:rPr>
        <w:t xml:space="preserve"> 3.0.0 does not require a separate folder for the 64-bit build anymore.  The libraries for 32-bit go into lib\</w:t>
      </w:r>
      <w:proofErr w:type="spellStart"/>
      <w:r>
        <w:rPr>
          <w:rFonts w:ascii="Segoe UI Light" w:hAnsi="Segoe UI Light"/>
          <w:sz w:val="28"/>
        </w:rPr>
        <w:t>vc_lib</w:t>
      </w:r>
      <w:proofErr w:type="spellEnd"/>
      <w:r>
        <w:rPr>
          <w:rFonts w:ascii="Segoe UI Light" w:hAnsi="Segoe UI Light"/>
          <w:sz w:val="28"/>
        </w:rPr>
        <w:t xml:space="preserve"> and 64-bit into lib\vc_x64_lib.</w:t>
      </w:r>
    </w:p>
    <w:p w:rsidR="00AE2362" w:rsidRDefault="00AE236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Setup the WXMSW3 environment variable to point to c:\wxWidgets-3.0.0-rc2 (Control Panel-&gt;System-&gt;Advanced system settings-&gt;Environment variables)</w:t>
      </w:r>
    </w:p>
    <w:p w:rsidR="00AE2362" w:rsidRDefault="00C119AB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Update the “</w:t>
      </w:r>
      <w:proofErr w:type="spellStart"/>
      <w:r>
        <w:rPr>
          <w:rFonts w:ascii="Segoe UI Light" w:hAnsi="Segoe UI Light"/>
          <w:sz w:val="28"/>
        </w:rPr>
        <w:t>lk</w:t>
      </w:r>
      <w:proofErr w:type="spellEnd"/>
      <w:r>
        <w:rPr>
          <w:rFonts w:ascii="Segoe UI Light" w:hAnsi="Segoe UI Light"/>
          <w:sz w:val="28"/>
        </w:rPr>
        <w:t>” SVN.  There’s a new folder called vc2013_wx3 with updated project files.  Build the Debug/Release configurations for both win32 and x64.  If successful, the libraries lkvc13wx3.lib,</w:t>
      </w:r>
      <w:r w:rsidRPr="00C119AB">
        <w:rPr>
          <w:rFonts w:ascii="Segoe UI Light" w:hAnsi="Segoe UI Light"/>
          <w:sz w:val="28"/>
        </w:rPr>
        <w:t xml:space="preserve"> </w:t>
      </w:r>
      <w:r>
        <w:rPr>
          <w:rFonts w:ascii="Segoe UI Light" w:hAnsi="Segoe UI Light"/>
          <w:sz w:val="28"/>
        </w:rPr>
        <w:t>lkvc13wx3d.lib, lkvc13wx3x64.lib, and lkvc13wx3x64d.lib will be created in the “</w:t>
      </w:r>
      <w:proofErr w:type="spellStart"/>
      <w:r>
        <w:rPr>
          <w:rFonts w:ascii="Segoe UI Light" w:hAnsi="Segoe UI Light"/>
          <w:sz w:val="28"/>
        </w:rPr>
        <w:t>lk</w:t>
      </w:r>
      <w:proofErr w:type="spellEnd"/>
      <w:r>
        <w:rPr>
          <w:rFonts w:ascii="Segoe UI Light" w:hAnsi="Segoe UI Light"/>
          <w:sz w:val="28"/>
        </w:rPr>
        <w:t>” folder.</w:t>
      </w:r>
    </w:p>
    <w:p w:rsidR="00C119AB" w:rsidRPr="00630302" w:rsidRDefault="00C119AB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Update the “</w:t>
      </w:r>
      <w:proofErr w:type="spellStart"/>
      <w:r>
        <w:rPr>
          <w:rFonts w:ascii="Segoe UI Light" w:hAnsi="Segoe UI Light"/>
          <w:sz w:val="28"/>
        </w:rPr>
        <w:t>wex</w:t>
      </w:r>
      <w:proofErr w:type="spellEnd"/>
      <w:r>
        <w:rPr>
          <w:rFonts w:ascii="Segoe UI Light" w:hAnsi="Segoe UI Light"/>
          <w:sz w:val="28"/>
        </w:rPr>
        <w:t>” SVN.</w:t>
      </w:r>
      <w:r w:rsidR="00D20E78">
        <w:rPr>
          <w:rFonts w:ascii="Segoe UI Light" w:hAnsi="Segoe UI Light"/>
          <w:sz w:val="28"/>
        </w:rPr>
        <w:t xml:space="preserve"> There’s a new folder called vc2013_wx3 with updated project files.  Build the Debug/Release configurations for both win32 and x64.  If successful, the libraries wexvc13wx3.lib,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>wexvc13wx3d.lib,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 xml:space="preserve">wexvc13wx3x64.lib, and wexvc13wx3x64d.lib will be created in the </w:t>
      </w:r>
      <w:proofErr w:type="spellStart"/>
      <w:r w:rsidR="00D20E78">
        <w:rPr>
          <w:rFonts w:ascii="Segoe UI Light" w:hAnsi="Segoe UI Light"/>
          <w:sz w:val="28"/>
        </w:rPr>
        <w:t>wex</w:t>
      </w:r>
      <w:proofErr w:type="spellEnd"/>
      <w:r w:rsidR="00D20E78">
        <w:rPr>
          <w:rFonts w:ascii="Segoe UI Light" w:hAnsi="Segoe UI Light"/>
          <w:sz w:val="28"/>
        </w:rPr>
        <w:t xml:space="preserve"> folder, and dview{x64}.exe and sandbox{x64}.exe will exist in the project solution folder.  Both of the </w:t>
      </w:r>
      <w:proofErr w:type="spellStart"/>
      <w:r w:rsidR="00D20E78">
        <w:rPr>
          <w:rFonts w:ascii="Segoe UI Light" w:hAnsi="Segoe UI Light"/>
          <w:sz w:val="28"/>
        </w:rPr>
        <w:t>executables</w:t>
      </w:r>
      <w:proofErr w:type="spellEnd"/>
      <w:r w:rsidR="00D20E78">
        <w:rPr>
          <w:rFonts w:ascii="Segoe UI Light" w:hAnsi="Segoe UI Light"/>
          <w:sz w:val="28"/>
        </w:rPr>
        <w:t xml:space="preserve"> should run fine.</w:t>
      </w:r>
    </w:p>
    <w:sectPr w:rsidR="00C119AB" w:rsidRPr="00630302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160DA"/>
    <w:multiLevelType w:val="hybridMultilevel"/>
    <w:tmpl w:val="5B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3422CF"/>
    <w:rsid w:val="004F5438"/>
    <w:rsid w:val="00630302"/>
    <w:rsid w:val="00745D36"/>
    <w:rsid w:val="0078662A"/>
    <w:rsid w:val="007F7593"/>
    <w:rsid w:val="00811967"/>
    <w:rsid w:val="0084222B"/>
    <w:rsid w:val="00AE2362"/>
    <w:rsid w:val="00BE1FCD"/>
    <w:rsid w:val="00C119AB"/>
    <w:rsid w:val="00D20E78"/>
    <w:rsid w:val="00E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ourceforge.net/projects/wxwindows/files/3.0.0-rc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xpr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11</cp:revision>
  <dcterms:created xsi:type="dcterms:W3CDTF">2013-10-28T16:39:00Z</dcterms:created>
  <dcterms:modified xsi:type="dcterms:W3CDTF">2013-10-28T19:07:00Z</dcterms:modified>
</cp:coreProperties>
</file>