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F2C4" w14:textId="615BECD6" w:rsidR="00CC56AD" w:rsidRDefault="00CC56AD" w:rsidP="00CC56AD">
      <w:pPr>
        <w:jc w:val="center"/>
        <w:rPr>
          <w:rFonts w:ascii="Times New Roman" w:hAnsi="Times New Roman" w:cs="Times New Roman"/>
          <w:b/>
          <w:bCs/>
          <w:sz w:val="32"/>
          <w:szCs w:val="32"/>
        </w:rPr>
      </w:pPr>
      <w:r>
        <w:rPr>
          <w:rFonts w:ascii="Times New Roman" w:hAnsi="Times New Roman" w:cs="Times New Roman"/>
          <w:b/>
          <w:bCs/>
          <w:sz w:val="32"/>
          <w:szCs w:val="32"/>
        </w:rPr>
        <w:t>Assumptions Made during this Project</w:t>
      </w:r>
    </w:p>
    <w:p w14:paraId="2D685686" w14:textId="77777777" w:rsidR="00CC56AD" w:rsidRPr="00CC56AD" w:rsidRDefault="00CC56AD" w:rsidP="00CC56AD">
      <w:pPr>
        <w:pStyle w:val="ListParagraph"/>
        <w:numPr>
          <w:ilvl w:val="0"/>
          <w:numId w:val="2"/>
        </w:numPr>
        <w:rPr>
          <w:rFonts w:ascii="Times New Roman" w:hAnsi="Times New Roman" w:cs="Times New Roman"/>
          <w:sz w:val="24"/>
          <w:szCs w:val="24"/>
        </w:rPr>
      </w:pPr>
      <w:r w:rsidRPr="00CC56AD">
        <w:rPr>
          <w:rFonts w:ascii="Times New Roman" w:hAnsi="Times New Roman" w:cs="Times New Roman"/>
          <w:sz w:val="24"/>
          <w:szCs w:val="24"/>
        </w:rPr>
        <w:t>No need for a high-security lock. The box was planned with the assumption that whoever was attempting to open the box would not try to brute force their way in.</w:t>
      </w:r>
    </w:p>
    <w:p w14:paraId="1E99C3AF" w14:textId="59572635" w:rsidR="00CC56AD" w:rsidRDefault="00CC56AD" w:rsidP="00CC56AD">
      <w:pPr>
        <w:pStyle w:val="ListParagraph"/>
        <w:numPr>
          <w:ilvl w:val="0"/>
          <w:numId w:val="2"/>
        </w:numPr>
        <w:rPr>
          <w:rFonts w:ascii="Times New Roman" w:hAnsi="Times New Roman" w:cs="Times New Roman"/>
          <w:sz w:val="24"/>
          <w:szCs w:val="24"/>
        </w:rPr>
      </w:pPr>
      <w:r w:rsidRPr="00CC56AD">
        <w:rPr>
          <w:rFonts w:ascii="Times New Roman" w:hAnsi="Times New Roman" w:cs="Times New Roman"/>
          <w:sz w:val="24"/>
          <w:szCs w:val="24"/>
        </w:rPr>
        <w:t>People would have access to ways of affecting the temperature. Obviously, we must assume that people must have ways of bringing the temperature sensor to the desired temperature in order for this project to be feasible.</w:t>
      </w:r>
    </w:p>
    <w:p w14:paraId="7F61A4C7" w14:textId="2A00FA1C" w:rsidR="00CC56AD" w:rsidRDefault="00CC56AD" w:rsidP="00CC56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box would experience minimal heavy movement while being transported. Heavy movement of the box would probably lead to wires being unplugged or things being moved out of place (i.e., LEDs).</w:t>
      </w:r>
    </w:p>
    <w:p w14:paraId="319D8E61" w14:textId="3C816967" w:rsidR="00CC56AD" w:rsidRDefault="00CC56AD" w:rsidP="00CC56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Users of the box would have some idea about binary numbers. An entire puzzle is centered around understanding how binary numbers work and ideally how to convert them into a decimal value.</w:t>
      </w:r>
    </w:p>
    <w:p w14:paraId="4BB56A49" w14:textId="19AA0328" w:rsidR="00CC56AD" w:rsidRDefault="00CC56AD" w:rsidP="00CC56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box would always have power or a minor way of brute forcing the way in if there is none. Right now, the box can only be opened if you brute force your way in when it has no power or when there is power and you finish the puzzle. We assume that people would either be able to solve the puzzle box to be able to open it or when it is out of power, lightly force their way in to replace the batteries.</w:t>
      </w:r>
    </w:p>
    <w:p w14:paraId="2A47D4D9" w14:textId="205FAD02" w:rsidR="00CC56AD" w:rsidRDefault="00CC56AD" w:rsidP="00CC56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Puzzles 1&amp;3 we assume that a person would know where they are in a sequence. At the moment there is no indication when a sequence begins again, so we assume that a person knows if they are inputting 6 new digits or if they have less remaining (In the case of puzzle 1)</w:t>
      </w:r>
    </w:p>
    <w:p w14:paraId="6FF7058E" w14:textId="5165A980" w:rsidR="007678E9" w:rsidRPr="007678E9" w:rsidRDefault="007678E9" w:rsidP="007678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assume that if someone every completes all 3 puzzles, they will attempt to open the box by pushing the button rather than immediate resetting before opening the box. The latch must be opened if all 3 puzzles are completed successfully.</w:t>
      </w:r>
    </w:p>
    <w:sectPr w:rsidR="007678E9" w:rsidRPr="0076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73EA"/>
    <w:multiLevelType w:val="hybridMultilevel"/>
    <w:tmpl w:val="2D8E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3742E"/>
    <w:multiLevelType w:val="hybridMultilevel"/>
    <w:tmpl w:val="C9206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857311">
    <w:abstractNumId w:val="1"/>
  </w:num>
  <w:num w:numId="2" w16cid:durableId="190868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EA"/>
    <w:rsid w:val="004D71EA"/>
    <w:rsid w:val="007678E9"/>
    <w:rsid w:val="00CC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CBFD"/>
  <w15:chartTrackingRefBased/>
  <w15:docId w15:val="{7653E3C7-88D8-4778-A67F-263D5E16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Scott Atchison</dc:creator>
  <cp:keywords/>
  <dc:description/>
  <cp:lastModifiedBy>Nathan Scott Atchison</cp:lastModifiedBy>
  <cp:revision>2</cp:revision>
  <dcterms:created xsi:type="dcterms:W3CDTF">2022-12-11T05:01:00Z</dcterms:created>
  <dcterms:modified xsi:type="dcterms:W3CDTF">2022-12-11T05:12:00Z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1a7a27f87799e27d3de1a3211983e53276b218ca55af1a1146ae209b4d187a0a</vt:lpwstr>
  </property>
</Properties>
</file>