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C6A4A" w14:textId="2EE05DDA" w:rsidR="007E3CC7" w:rsidRPr="00CE30F2" w:rsidRDefault="00CE30F2">
      <w:pPr>
        <w:rPr>
          <w:sz w:val="28"/>
          <w:szCs w:val="28"/>
        </w:rPr>
      </w:pPr>
      <w:r w:rsidRPr="00CE30F2">
        <w:rPr>
          <w:sz w:val="28"/>
          <w:szCs w:val="28"/>
        </w:rPr>
        <w:t xml:space="preserve">Module </w:t>
      </w:r>
      <w:r w:rsidR="00EF6B16">
        <w:rPr>
          <w:sz w:val="28"/>
          <w:szCs w:val="28"/>
        </w:rPr>
        <w:t>5</w:t>
      </w:r>
      <w:r w:rsidRPr="00CE30F2">
        <w:rPr>
          <w:sz w:val="28"/>
          <w:szCs w:val="28"/>
        </w:rPr>
        <w:t>: Critical Thinking Assignment</w:t>
      </w:r>
    </w:p>
    <w:p w14:paraId="6E2EB93C" w14:textId="7B2B8A25" w:rsidR="00CE30F2" w:rsidRDefault="00CE30F2">
      <w:r>
        <w:t>Student: Nathan Rogers</w:t>
      </w:r>
    </w:p>
    <w:p w14:paraId="19DC189F" w14:textId="34D9ECD6" w:rsidR="00CE30F2" w:rsidRDefault="00CE30F2">
      <w:r>
        <w:t xml:space="preserve">Date: </w:t>
      </w:r>
      <w:r w:rsidR="00EF6B16">
        <w:t>9/15/2024</w:t>
      </w:r>
    </w:p>
    <w:p w14:paraId="5DE463EB" w14:textId="77777777" w:rsidR="00CE30F2" w:rsidRDefault="00CE30F2"/>
    <w:p w14:paraId="53738F04" w14:textId="5CEC6EA3" w:rsidR="00CE30F2" w:rsidRDefault="00CE30F2">
      <w:r w:rsidRPr="00CE30F2">
        <w:rPr>
          <w:b/>
          <w:bCs/>
        </w:rPr>
        <w:t>Abstract:</w:t>
      </w:r>
      <w:r>
        <w:t xml:space="preserve"> This assignment consists of two parts; Part1 and Part 2. Part 1 asks for </w:t>
      </w:r>
      <w:r w:rsidR="00EF6B16">
        <w:t xml:space="preserve">a user input to determine how many years to increment over to then ask for the average rainfall for each month which will allow us to find the total number of months, total inches of rainfall, and average rainfall per month for the entire period. </w:t>
      </w:r>
      <w:r>
        <w:t xml:space="preserve">Part 2 also asks for </w:t>
      </w:r>
      <w:proofErr w:type="gramStart"/>
      <w:r w:rsidR="00EF6B16">
        <w:t>a user</w:t>
      </w:r>
      <w:proofErr w:type="gramEnd"/>
      <w:r w:rsidR="00EF6B16">
        <w:t xml:space="preserve"> input for how many books they have purchased and how many rewards points they are awarded.</w:t>
      </w:r>
    </w:p>
    <w:p w14:paraId="348E1DAE" w14:textId="03396FFD" w:rsidR="00CE30F2" w:rsidRDefault="00CE30F2">
      <w:pPr>
        <w:rPr>
          <w:b/>
          <w:bCs/>
        </w:rPr>
      </w:pPr>
      <w:r w:rsidRPr="00CE30F2">
        <w:rPr>
          <w:b/>
          <w:bCs/>
        </w:rPr>
        <w:t xml:space="preserve">Part 1: </w:t>
      </w:r>
      <w:r w:rsidR="00EF6B16">
        <w:rPr>
          <w:b/>
          <w:bCs/>
        </w:rPr>
        <w:t>Average Rainfall</w:t>
      </w:r>
    </w:p>
    <w:p w14:paraId="09062EB8" w14:textId="092B23AF" w:rsidR="00CE30F2" w:rsidRDefault="00EF6B16">
      <w:pPr>
        <w:rPr>
          <w:b/>
          <w:bCs/>
        </w:rPr>
      </w:pPr>
      <w:r>
        <w:rPr>
          <w:b/>
          <w:bCs/>
        </w:rPr>
        <w:t>Pseudocode:</w:t>
      </w:r>
    </w:p>
    <w:p w14:paraId="6A46DF2C" w14:textId="69FEA3A4" w:rsidR="00EF6B16" w:rsidRDefault="00EF6B16">
      <w:r>
        <w:rPr>
          <w:b/>
          <w:bCs/>
        </w:rPr>
        <w:tab/>
      </w:r>
      <w:r>
        <w:t>Number of years: user input</w:t>
      </w:r>
    </w:p>
    <w:p w14:paraId="5FD9CCF9" w14:textId="70AEA946" w:rsidR="00EF6B16" w:rsidRDefault="00EF6B16">
      <w:r>
        <w:tab/>
        <w:t xml:space="preserve">For year in </w:t>
      </w:r>
      <w:proofErr w:type="gramStart"/>
      <w:r>
        <w:t>range(</w:t>
      </w:r>
      <w:proofErr w:type="gramEnd"/>
      <w:r>
        <w:t>number of years):</w:t>
      </w:r>
    </w:p>
    <w:p w14:paraId="7D361D70" w14:textId="0C3E0A9A" w:rsidR="00EF6B16" w:rsidRDefault="00EF6B16">
      <w:r>
        <w:tab/>
      </w:r>
      <w:r>
        <w:tab/>
        <w:t xml:space="preserve">For month in </w:t>
      </w:r>
      <w:proofErr w:type="gramStart"/>
      <w:r>
        <w:t>range(</w:t>
      </w:r>
      <w:proofErr w:type="gramEnd"/>
      <w:r>
        <w:t>12):</w:t>
      </w:r>
    </w:p>
    <w:p w14:paraId="39F5A0F6" w14:textId="3B179187" w:rsidR="00EF6B16" w:rsidRDefault="00EF6B16">
      <w:r>
        <w:tab/>
      </w:r>
      <w:r>
        <w:tab/>
      </w:r>
      <w:r>
        <w:tab/>
        <w:t>Total rainfall: user input</w:t>
      </w:r>
    </w:p>
    <w:p w14:paraId="07B8B2B7" w14:textId="53AA087F" w:rsidR="00EF6B16" w:rsidRDefault="00EF6B16">
      <w:r>
        <w:tab/>
      </w:r>
      <w:r>
        <w:tab/>
      </w:r>
      <w:r>
        <w:tab/>
        <w:t>Increment total months counter</w:t>
      </w:r>
    </w:p>
    <w:p w14:paraId="58A0EFE7" w14:textId="1DAC326A" w:rsidR="00EF6B16" w:rsidRDefault="00EF6B16">
      <w:r>
        <w:tab/>
      </w:r>
      <w:r>
        <w:tab/>
      </w:r>
      <w:r>
        <w:tab/>
        <w:t>Increment total rainfall counter</w:t>
      </w:r>
    </w:p>
    <w:p w14:paraId="02409A85" w14:textId="49F3AB69" w:rsidR="00EF6B16" w:rsidRPr="00EF6B16" w:rsidRDefault="00EF6B16">
      <w:r>
        <w:tab/>
        <w:t>Print all variables</w:t>
      </w:r>
    </w:p>
    <w:p w14:paraId="58E872F1" w14:textId="0CBDE9D2" w:rsidR="00CE30F2" w:rsidRDefault="00EF6B16">
      <w:pPr>
        <w:rPr>
          <w:b/>
          <w:bCs/>
        </w:rPr>
      </w:pPr>
      <w:r>
        <w:rPr>
          <w:noProof/>
        </w:rPr>
        <w:drawing>
          <wp:anchor distT="0" distB="0" distL="114300" distR="114300" simplePos="0" relativeHeight="251658240" behindDoc="0" locked="0" layoutInCell="1" allowOverlap="1" wp14:anchorId="31E61BC8" wp14:editId="6CBFCB38">
            <wp:simplePos x="0" y="0"/>
            <wp:positionH relativeFrom="margin">
              <wp:align>right</wp:align>
            </wp:positionH>
            <wp:positionV relativeFrom="paragraph">
              <wp:posOffset>5715</wp:posOffset>
            </wp:positionV>
            <wp:extent cx="5943600" cy="1586865"/>
            <wp:effectExtent l="0" t="0" r="0" b="0"/>
            <wp:wrapNone/>
            <wp:docPr id="1850250404"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0404" name="Picture 1" descr="A computer screen with colorful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anchor>
        </w:drawing>
      </w:r>
    </w:p>
    <w:p w14:paraId="362C8602" w14:textId="5D683203" w:rsidR="00CE30F2" w:rsidRDefault="00CE30F2">
      <w:pPr>
        <w:rPr>
          <w:b/>
          <w:bCs/>
        </w:rPr>
      </w:pPr>
    </w:p>
    <w:p w14:paraId="3DDFA222" w14:textId="61422F2D" w:rsidR="00EF6B16" w:rsidRDefault="00EF6B16">
      <w:pPr>
        <w:rPr>
          <w:b/>
          <w:bCs/>
        </w:rPr>
      </w:pPr>
    </w:p>
    <w:p w14:paraId="27F482A1" w14:textId="7B64632A" w:rsidR="00EF6B16" w:rsidRDefault="00EF6B16">
      <w:pPr>
        <w:rPr>
          <w:b/>
          <w:bCs/>
        </w:rPr>
      </w:pPr>
    </w:p>
    <w:p w14:paraId="53706504" w14:textId="4D7B74AC" w:rsidR="00EF6B16" w:rsidRDefault="00EF6B16">
      <w:pPr>
        <w:rPr>
          <w:b/>
          <w:bCs/>
        </w:rPr>
      </w:pPr>
    </w:p>
    <w:p w14:paraId="4A63BA4F" w14:textId="7216DC87" w:rsidR="00EF6B16" w:rsidRDefault="00EF6B16">
      <w:pPr>
        <w:rPr>
          <w:b/>
          <w:bCs/>
        </w:rPr>
      </w:pPr>
      <w:r>
        <w:rPr>
          <w:noProof/>
        </w:rPr>
        <w:drawing>
          <wp:anchor distT="0" distB="0" distL="114300" distR="114300" simplePos="0" relativeHeight="251659264" behindDoc="0" locked="0" layoutInCell="1" allowOverlap="1" wp14:anchorId="701C02A6" wp14:editId="721726F1">
            <wp:simplePos x="0" y="0"/>
            <wp:positionH relativeFrom="margin">
              <wp:align>left</wp:align>
            </wp:positionH>
            <wp:positionV relativeFrom="paragraph">
              <wp:posOffset>263525</wp:posOffset>
            </wp:positionV>
            <wp:extent cx="3578225" cy="2457450"/>
            <wp:effectExtent l="0" t="0" r="3175" b="0"/>
            <wp:wrapNone/>
            <wp:docPr id="821933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3360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8225" cy="2457450"/>
                    </a:xfrm>
                    <a:prstGeom prst="rect">
                      <a:avLst/>
                    </a:prstGeom>
                  </pic:spPr>
                </pic:pic>
              </a:graphicData>
            </a:graphic>
            <wp14:sizeRelH relativeFrom="margin">
              <wp14:pctWidth>0</wp14:pctWidth>
            </wp14:sizeRelH>
            <wp14:sizeRelV relativeFrom="margin">
              <wp14:pctHeight>0</wp14:pctHeight>
            </wp14:sizeRelV>
          </wp:anchor>
        </w:drawing>
      </w:r>
    </w:p>
    <w:p w14:paraId="6D53E8BB" w14:textId="77777777" w:rsidR="00EF6B16" w:rsidRDefault="00EF6B16">
      <w:pPr>
        <w:rPr>
          <w:b/>
          <w:bCs/>
        </w:rPr>
      </w:pPr>
    </w:p>
    <w:p w14:paraId="6FF272E0" w14:textId="7BB4FCA6" w:rsidR="00EF6B16" w:rsidRDefault="00EF6B16">
      <w:pPr>
        <w:rPr>
          <w:b/>
          <w:bCs/>
        </w:rPr>
      </w:pPr>
    </w:p>
    <w:p w14:paraId="531F70DC" w14:textId="77777777" w:rsidR="00EF6B16" w:rsidRDefault="00EF6B16">
      <w:pPr>
        <w:rPr>
          <w:b/>
          <w:bCs/>
        </w:rPr>
      </w:pPr>
    </w:p>
    <w:p w14:paraId="5028938A" w14:textId="77777777" w:rsidR="00EF6B16" w:rsidRDefault="00EF6B16"/>
    <w:p w14:paraId="073E0BEF" w14:textId="77777777" w:rsidR="00CE30F2" w:rsidRDefault="00CE30F2"/>
    <w:p w14:paraId="2CB23499" w14:textId="77777777" w:rsidR="00D62E31" w:rsidRPr="00CE30F2" w:rsidRDefault="00D62E31"/>
    <w:p w14:paraId="1621B255" w14:textId="7F02F673" w:rsidR="00CE30F2" w:rsidRDefault="00CE30F2">
      <w:pPr>
        <w:rPr>
          <w:b/>
          <w:bCs/>
        </w:rPr>
      </w:pPr>
      <w:r w:rsidRPr="00CE30F2">
        <w:rPr>
          <w:b/>
          <w:bCs/>
        </w:rPr>
        <w:lastRenderedPageBreak/>
        <w:t xml:space="preserve">Part 2: </w:t>
      </w:r>
      <w:r w:rsidR="00EF6B16">
        <w:rPr>
          <w:b/>
          <w:bCs/>
        </w:rPr>
        <w:t>Rewards Points</w:t>
      </w:r>
    </w:p>
    <w:p w14:paraId="1BC0F76B" w14:textId="22A55476" w:rsidR="00EF6B16" w:rsidRDefault="00EF6B16">
      <w:pPr>
        <w:rPr>
          <w:b/>
          <w:bCs/>
        </w:rPr>
      </w:pPr>
      <w:r>
        <w:rPr>
          <w:b/>
          <w:bCs/>
        </w:rPr>
        <w:t>Pseudocode:</w:t>
      </w:r>
    </w:p>
    <w:p w14:paraId="66A50E16" w14:textId="2610E3BF" w:rsidR="00EF6B16" w:rsidRDefault="00EF6B16">
      <w:r>
        <w:tab/>
        <w:t>Define point system</w:t>
      </w:r>
    </w:p>
    <w:p w14:paraId="5615D3D9" w14:textId="384E5BDF" w:rsidR="00EF6B16" w:rsidRDefault="00EF6B16">
      <w:r>
        <w:tab/>
      </w:r>
      <w:r w:rsidR="00726405">
        <w:t>Purchased books: user input</w:t>
      </w:r>
    </w:p>
    <w:p w14:paraId="7389574F" w14:textId="31275A12" w:rsidR="00726405" w:rsidRDefault="00726405">
      <w:r>
        <w:tab/>
        <w:t>If books purchased &gt; 8:</w:t>
      </w:r>
    </w:p>
    <w:p w14:paraId="0917A9F7" w14:textId="6911B020" w:rsidR="00726405" w:rsidRDefault="00726405">
      <w:r>
        <w:tab/>
      </w:r>
      <w:r>
        <w:tab/>
      </w:r>
      <w:proofErr w:type="gramStart"/>
      <w:r>
        <w:t>Print(</w:t>
      </w:r>
      <w:proofErr w:type="gramEnd"/>
      <w:r>
        <w:t>points awarded = 60)</w:t>
      </w:r>
    </w:p>
    <w:p w14:paraId="2ECCF1E0" w14:textId="4456CF23" w:rsidR="00726405" w:rsidRDefault="00726405">
      <w:r>
        <w:tab/>
        <w:t>Else:</w:t>
      </w:r>
    </w:p>
    <w:p w14:paraId="4E632DBA" w14:textId="6BB97DAB" w:rsidR="00726405" w:rsidRPr="00EF6B16" w:rsidRDefault="00726405">
      <w:r>
        <w:tab/>
      </w:r>
      <w:r>
        <w:tab/>
      </w:r>
      <w:proofErr w:type="gramStart"/>
      <w:r>
        <w:t>Print(</w:t>
      </w:r>
      <w:proofErr w:type="gramEnd"/>
      <w:r>
        <w:t>point system[books purchased])</w:t>
      </w:r>
    </w:p>
    <w:p w14:paraId="7D10A662" w14:textId="1B20FC35" w:rsidR="00D62E31" w:rsidRDefault="00EF6B16" w:rsidP="00D62E31">
      <w:pPr>
        <w:rPr>
          <w:b/>
          <w:bCs/>
        </w:rPr>
      </w:pPr>
      <w:r>
        <w:rPr>
          <w:noProof/>
        </w:rPr>
        <w:drawing>
          <wp:inline distT="0" distB="0" distL="0" distR="0" wp14:anchorId="5B784675" wp14:editId="4A17C585">
            <wp:extent cx="5943600" cy="2388235"/>
            <wp:effectExtent l="0" t="0" r="0" b="0"/>
            <wp:docPr id="12471072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07270" name="Picture 1" descr="A screen shot of a computer program&#10;&#10;Description automatically generated"/>
                    <pic:cNvPicPr/>
                  </pic:nvPicPr>
                  <pic:blipFill>
                    <a:blip r:embed="rId6"/>
                    <a:stretch>
                      <a:fillRect/>
                    </a:stretch>
                  </pic:blipFill>
                  <pic:spPr>
                    <a:xfrm>
                      <a:off x="0" y="0"/>
                      <a:ext cx="5943600" cy="2388235"/>
                    </a:xfrm>
                    <a:prstGeom prst="rect">
                      <a:avLst/>
                    </a:prstGeom>
                  </pic:spPr>
                </pic:pic>
              </a:graphicData>
            </a:graphic>
          </wp:inline>
        </w:drawing>
      </w:r>
    </w:p>
    <w:p w14:paraId="094A33BF" w14:textId="20BDB44C" w:rsidR="00EF6B16" w:rsidRDefault="00EF6B16" w:rsidP="00D62E31">
      <w:pPr>
        <w:rPr>
          <w:b/>
          <w:bCs/>
        </w:rPr>
      </w:pPr>
      <w:r>
        <w:rPr>
          <w:noProof/>
        </w:rPr>
        <w:drawing>
          <wp:inline distT="0" distB="0" distL="0" distR="0" wp14:anchorId="28BA8461" wp14:editId="2AA3B997">
            <wp:extent cx="5267325" cy="666750"/>
            <wp:effectExtent l="0" t="0" r="9525" b="0"/>
            <wp:docPr id="15590769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6983" name="Picture 1" descr="A black background with white text&#10;&#10;Description automatically generated"/>
                    <pic:cNvPicPr/>
                  </pic:nvPicPr>
                  <pic:blipFill>
                    <a:blip r:embed="rId7"/>
                    <a:stretch>
                      <a:fillRect/>
                    </a:stretch>
                  </pic:blipFill>
                  <pic:spPr>
                    <a:xfrm>
                      <a:off x="0" y="0"/>
                      <a:ext cx="5267325" cy="666750"/>
                    </a:xfrm>
                    <a:prstGeom prst="rect">
                      <a:avLst/>
                    </a:prstGeom>
                  </pic:spPr>
                </pic:pic>
              </a:graphicData>
            </a:graphic>
          </wp:inline>
        </w:drawing>
      </w:r>
    </w:p>
    <w:p w14:paraId="6D12073A" w14:textId="77777777" w:rsidR="00EF6B16" w:rsidRDefault="00EF6B16" w:rsidP="00D62E31">
      <w:pPr>
        <w:rPr>
          <w:b/>
          <w:bCs/>
        </w:rPr>
      </w:pPr>
    </w:p>
    <w:p w14:paraId="5301B8A9" w14:textId="77777777" w:rsidR="00EF6B16" w:rsidRDefault="00EF6B16" w:rsidP="00D62E31"/>
    <w:p w14:paraId="688C65B8" w14:textId="35DD7380" w:rsidR="00D62E31" w:rsidRPr="00D62E31" w:rsidRDefault="00D62E31" w:rsidP="00D62E31">
      <w:pPr>
        <w:rPr>
          <w:b/>
          <w:bCs/>
        </w:rPr>
      </w:pPr>
      <w:r w:rsidRPr="00D62E31">
        <w:rPr>
          <w:b/>
          <w:bCs/>
        </w:rPr>
        <w:t>GitHub Link:</w:t>
      </w:r>
      <w:r>
        <w:rPr>
          <w:b/>
          <w:bCs/>
        </w:rPr>
        <w:t xml:space="preserve"> </w:t>
      </w:r>
      <w:r w:rsidR="004D65CC" w:rsidRPr="004D65CC">
        <w:rPr>
          <w:b/>
          <w:bCs/>
        </w:rPr>
        <w:t>https://github.com/NTPRuntime/Masters-Programs</w:t>
      </w:r>
    </w:p>
    <w:p w14:paraId="3D00E5F3" w14:textId="77777777" w:rsidR="00D62E31" w:rsidRPr="00D62E31" w:rsidRDefault="00D62E31"/>
    <w:sectPr w:rsidR="00D62E31" w:rsidRPr="00D62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F2"/>
    <w:rsid w:val="00391DAD"/>
    <w:rsid w:val="004D65CC"/>
    <w:rsid w:val="0069672D"/>
    <w:rsid w:val="0071295C"/>
    <w:rsid w:val="00726405"/>
    <w:rsid w:val="007E3CC7"/>
    <w:rsid w:val="00CE30F2"/>
    <w:rsid w:val="00D62E31"/>
    <w:rsid w:val="00EF43C5"/>
    <w:rsid w:val="00EF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5F52"/>
  <w15:chartTrackingRefBased/>
  <w15:docId w15:val="{DE2FA60C-2452-49F2-9637-0F710C4F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0F2"/>
    <w:rPr>
      <w:rFonts w:eastAsiaTheme="majorEastAsia" w:cstheme="majorBidi"/>
      <w:color w:val="272727" w:themeColor="text1" w:themeTint="D8"/>
    </w:rPr>
  </w:style>
  <w:style w:type="paragraph" w:styleId="Title">
    <w:name w:val="Title"/>
    <w:basedOn w:val="Normal"/>
    <w:next w:val="Normal"/>
    <w:link w:val="TitleChar"/>
    <w:uiPriority w:val="10"/>
    <w:qFormat/>
    <w:rsid w:val="00CE3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0F2"/>
    <w:pPr>
      <w:spacing w:before="160"/>
      <w:jc w:val="center"/>
    </w:pPr>
    <w:rPr>
      <w:i/>
      <w:iCs/>
      <w:color w:val="404040" w:themeColor="text1" w:themeTint="BF"/>
    </w:rPr>
  </w:style>
  <w:style w:type="character" w:customStyle="1" w:styleId="QuoteChar">
    <w:name w:val="Quote Char"/>
    <w:basedOn w:val="DefaultParagraphFont"/>
    <w:link w:val="Quote"/>
    <w:uiPriority w:val="29"/>
    <w:rsid w:val="00CE30F2"/>
    <w:rPr>
      <w:i/>
      <w:iCs/>
      <w:color w:val="404040" w:themeColor="text1" w:themeTint="BF"/>
    </w:rPr>
  </w:style>
  <w:style w:type="paragraph" w:styleId="ListParagraph">
    <w:name w:val="List Paragraph"/>
    <w:basedOn w:val="Normal"/>
    <w:uiPriority w:val="34"/>
    <w:qFormat/>
    <w:rsid w:val="00CE30F2"/>
    <w:pPr>
      <w:ind w:left="720"/>
      <w:contextualSpacing/>
    </w:pPr>
  </w:style>
  <w:style w:type="character" w:styleId="IntenseEmphasis">
    <w:name w:val="Intense Emphasis"/>
    <w:basedOn w:val="DefaultParagraphFont"/>
    <w:uiPriority w:val="21"/>
    <w:qFormat/>
    <w:rsid w:val="00CE30F2"/>
    <w:rPr>
      <w:i/>
      <w:iCs/>
      <w:color w:val="0F4761" w:themeColor="accent1" w:themeShade="BF"/>
    </w:rPr>
  </w:style>
  <w:style w:type="paragraph" w:styleId="IntenseQuote">
    <w:name w:val="Intense Quote"/>
    <w:basedOn w:val="Normal"/>
    <w:next w:val="Normal"/>
    <w:link w:val="IntenseQuoteChar"/>
    <w:uiPriority w:val="30"/>
    <w:qFormat/>
    <w:rsid w:val="00CE3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0F2"/>
    <w:rPr>
      <w:i/>
      <w:iCs/>
      <w:color w:val="0F4761" w:themeColor="accent1" w:themeShade="BF"/>
    </w:rPr>
  </w:style>
  <w:style w:type="character" w:styleId="IntenseReference">
    <w:name w:val="Intense Reference"/>
    <w:basedOn w:val="DefaultParagraphFont"/>
    <w:uiPriority w:val="32"/>
    <w:qFormat/>
    <w:rsid w:val="00CE30F2"/>
    <w:rPr>
      <w:b/>
      <w:bCs/>
      <w:smallCaps/>
      <w:color w:val="0F4761" w:themeColor="accent1" w:themeShade="BF"/>
      <w:spacing w:val="5"/>
    </w:rPr>
  </w:style>
  <w:style w:type="character" w:styleId="Hyperlink">
    <w:name w:val="Hyperlink"/>
    <w:basedOn w:val="DefaultParagraphFont"/>
    <w:uiPriority w:val="99"/>
    <w:unhideWhenUsed/>
    <w:rsid w:val="00D62E31"/>
    <w:rPr>
      <w:color w:val="467886" w:themeColor="hyperlink"/>
      <w:u w:val="single"/>
    </w:rPr>
  </w:style>
  <w:style w:type="character" w:styleId="UnresolvedMention">
    <w:name w:val="Unresolved Mention"/>
    <w:basedOn w:val="DefaultParagraphFont"/>
    <w:uiPriority w:val="99"/>
    <w:semiHidden/>
    <w:unhideWhenUsed/>
    <w:rsid w:val="00D62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758485">
      <w:bodyDiv w:val="1"/>
      <w:marLeft w:val="0"/>
      <w:marRight w:val="0"/>
      <w:marTop w:val="0"/>
      <w:marBottom w:val="0"/>
      <w:divBdr>
        <w:top w:val="none" w:sz="0" w:space="0" w:color="auto"/>
        <w:left w:val="none" w:sz="0" w:space="0" w:color="auto"/>
        <w:bottom w:val="none" w:sz="0" w:space="0" w:color="auto"/>
        <w:right w:val="none" w:sz="0" w:space="0" w:color="auto"/>
      </w:divBdr>
    </w:div>
    <w:div w:id="21117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3</cp:revision>
  <dcterms:created xsi:type="dcterms:W3CDTF">2024-09-15T14:45:00Z</dcterms:created>
  <dcterms:modified xsi:type="dcterms:W3CDTF">2024-09-15T14:56:00Z</dcterms:modified>
</cp:coreProperties>
</file>