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da5qH2TeiPW8KkwbjSPJnl+JcA==">CgMxLjA4AHIhMTZHWi1NYmRpR1Y5cjNfUW9tT0pSeENkdlp5cEk0VFJs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