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85E08" w14:textId="0EFA480E" w:rsidR="00C84322" w:rsidRDefault="003D7BA4">
      <w:r>
        <w:t>Список задач</w:t>
      </w:r>
    </w:p>
    <w:p w14:paraId="1E2CBD3E" w14:textId="297C1544" w:rsidR="00D00281" w:rsidRDefault="003D7BA4" w:rsidP="00D00281">
      <w:pPr>
        <w:pStyle w:val="a3"/>
        <w:numPr>
          <w:ilvl w:val="0"/>
          <w:numId w:val="1"/>
        </w:numPr>
      </w:pPr>
      <w:r>
        <w:t>Личный кабинет</w:t>
      </w:r>
    </w:p>
    <w:p w14:paraId="184891C5" w14:textId="351406D6" w:rsidR="00D00281" w:rsidRDefault="00D00281" w:rsidP="00D00281">
      <w:pPr>
        <w:pStyle w:val="a3"/>
      </w:pPr>
      <w:r>
        <w:t>1.    Информация о профиле</w:t>
      </w:r>
    </w:p>
    <w:p w14:paraId="076BE13F" w14:textId="631B9AF1" w:rsidR="00D00281" w:rsidRDefault="00D00281" w:rsidP="00D00281">
      <w:pPr>
        <w:pStyle w:val="a3"/>
      </w:pPr>
      <w:r>
        <w:t>2.    Редактирование профиля</w:t>
      </w:r>
    </w:p>
    <w:p w14:paraId="4BDC9A02" w14:textId="210DCCF2" w:rsidR="00D00281" w:rsidRDefault="00D00281" w:rsidP="00D00281">
      <w:pPr>
        <w:pStyle w:val="a3"/>
        <w:numPr>
          <w:ilvl w:val="0"/>
          <w:numId w:val="1"/>
        </w:numPr>
      </w:pPr>
      <w:r>
        <w:t>Базы данных</w:t>
      </w:r>
      <w:r w:rsidRPr="00D00281">
        <w:t xml:space="preserve"> </w:t>
      </w:r>
    </w:p>
    <w:p w14:paraId="30D072BD" w14:textId="78C4BA84" w:rsidR="003D7BA4" w:rsidRDefault="00D00281" w:rsidP="00D00281">
      <w:pPr>
        <w:pStyle w:val="a3"/>
        <w:numPr>
          <w:ilvl w:val="0"/>
          <w:numId w:val="1"/>
        </w:numPr>
      </w:pPr>
      <w:r>
        <w:t>Форма регистрации</w:t>
      </w:r>
    </w:p>
    <w:p w14:paraId="353FBA1F" w14:textId="1A1020B2" w:rsidR="00D00281" w:rsidRDefault="00D00281" w:rsidP="00D00281">
      <w:pPr>
        <w:pStyle w:val="a3"/>
        <w:numPr>
          <w:ilvl w:val="0"/>
          <w:numId w:val="2"/>
        </w:numPr>
      </w:pPr>
      <w:r>
        <w:t>Поля для ввода данных</w:t>
      </w:r>
    </w:p>
    <w:p w14:paraId="1F96FA4B" w14:textId="77C3102C" w:rsidR="00C84322" w:rsidRDefault="00C84322" w:rsidP="003D7BA4">
      <w:pPr>
        <w:pStyle w:val="a3"/>
        <w:numPr>
          <w:ilvl w:val="0"/>
          <w:numId w:val="1"/>
        </w:numPr>
      </w:pPr>
      <w:r>
        <w:t>Вкладка «Медиа»</w:t>
      </w:r>
    </w:p>
    <w:p w14:paraId="5BBC6D0A" w14:textId="010BE305" w:rsidR="00D00281" w:rsidRDefault="00D00281" w:rsidP="00D00281">
      <w:pPr>
        <w:pStyle w:val="a3"/>
        <w:numPr>
          <w:ilvl w:val="0"/>
          <w:numId w:val="3"/>
        </w:numPr>
      </w:pPr>
      <w:r>
        <w:t>Вкладка «Видео»</w:t>
      </w:r>
    </w:p>
    <w:p w14:paraId="1B007476" w14:textId="4C3224EC" w:rsidR="00D00281" w:rsidRDefault="00D00281" w:rsidP="00D00281">
      <w:pPr>
        <w:pStyle w:val="a3"/>
        <w:numPr>
          <w:ilvl w:val="0"/>
          <w:numId w:val="3"/>
        </w:numPr>
      </w:pPr>
      <w:r>
        <w:t>Вкладка «Аудио»</w:t>
      </w:r>
    </w:p>
    <w:p w14:paraId="3ABF44D5" w14:textId="53DFF707" w:rsidR="00D00281" w:rsidRDefault="00D00281" w:rsidP="00D00281">
      <w:pPr>
        <w:pStyle w:val="a3"/>
        <w:numPr>
          <w:ilvl w:val="0"/>
          <w:numId w:val="3"/>
        </w:numPr>
      </w:pPr>
      <w:r>
        <w:t>Вкладка «Фото»</w:t>
      </w:r>
    </w:p>
    <w:p w14:paraId="6067DA0A" w14:textId="70DF693E" w:rsidR="00D00281" w:rsidRDefault="003D7BA4" w:rsidP="00D00281">
      <w:pPr>
        <w:pStyle w:val="a3"/>
        <w:numPr>
          <w:ilvl w:val="0"/>
          <w:numId w:val="1"/>
        </w:numPr>
      </w:pPr>
      <w:r>
        <w:t>Вкладка «Новости»</w:t>
      </w:r>
    </w:p>
    <w:p w14:paraId="43249BC7" w14:textId="45D55055" w:rsidR="003D7BA4" w:rsidRDefault="00C84322" w:rsidP="00C84322">
      <w:pPr>
        <w:pStyle w:val="a3"/>
        <w:numPr>
          <w:ilvl w:val="0"/>
          <w:numId w:val="1"/>
        </w:numPr>
      </w:pPr>
      <w:r>
        <w:t>Вкладка «Друзья»</w:t>
      </w:r>
    </w:p>
    <w:p w14:paraId="23779A6F" w14:textId="6D1B4C83" w:rsidR="00D00281" w:rsidRDefault="00D00281" w:rsidP="00D00281">
      <w:pPr>
        <w:pStyle w:val="a3"/>
        <w:numPr>
          <w:ilvl w:val="0"/>
          <w:numId w:val="5"/>
        </w:numPr>
      </w:pPr>
      <w:r>
        <w:t>Добавление и удаление друзей</w:t>
      </w:r>
    </w:p>
    <w:p w14:paraId="30AA9454" w14:textId="56C977FC" w:rsidR="00D00281" w:rsidRDefault="00D00281" w:rsidP="00C84322">
      <w:pPr>
        <w:pStyle w:val="a3"/>
        <w:numPr>
          <w:ilvl w:val="0"/>
          <w:numId w:val="1"/>
        </w:numPr>
      </w:pPr>
      <w:r>
        <w:t>Вкладка «Сообщения»</w:t>
      </w:r>
    </w:p>
    <w:p w14:paraId="0A0CF071" w14:textId="7CE7A5FD" w:rsidR="00D00281" w:rsidRDefault="00D00281" w:rsidP="00C84322">
      <w:pPr>
        <w:pStyle w:val="a3"/>
        <w:numPr>
          <w:ilvl w:val="0"/>
          <w:numId w:val="1"/>
        </w:numPr>
      </w:pPr>
      <w:r>
        <w:t>Вкладка «Сообщества»</w:t>
      </w:r>
    </w:p>
    <w:p w14:paraId="5DD7E72D" w14:textId="4B532105" w:rsidR="00D00281" w:rsidRDefault="00D00281" w:rsidP="00C84322">
      <w:pPr>
        <w:pStyle w:val="a3"/>
        <w:numPr>
          <w:ilvl w:val="0"/>
          <w:numId w:val="1"/>
        </w:numPr>
      </w:pPr>
      <w:r>
        <w:t>Вкладка «Форум»</w:t>
      </w:r>
    </w:p>
    <w:p w14:paraId="1B077431" w14:textId="0D3A1172" w:rsidR="00D00281" w:rsidRPr="00D00281" w:rsidRDefault="00D00281" w:rsidP="00D00281">
      <w:pPr>
        <w:pStyle w:val="a3"/>
        <w:numPr>
          <w:ilvl w:val="0"/>
          <w:numId w:val="6"/>
        </w:numPr>
      </w:pPr>
      <w:r>
        <w:t>Написание статей</w:t>
      </w:r>
      <w:bookmarkStart w:id="0" w:name="_GoBack"/>
      <w:bookmarkEnd w:id="0"/>
    </w:p>
    <w:sectPr w:rsidR="00D00281" w:rsidRPr="00D00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5261A"/>
    <w:multiLevelType w:val="hybridMultilevel"/>
    <w:tmpl w:val="214A6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D3E47"/>
    <w:multiLevelType w:val="hybridMultilevel"/>
    <w:tmpl w:val="10669B90"/>
    <w:lvl w:ilvl="0" w:tplc="8F1A6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281417"/>
    <w:multiLevelType w:val="hybridMultilevel"/>
    <w:tmpl w:val="4B9281EE"/>
    <w:lvl w:ilvl="0" w:tplc="11A07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CC103B"/>
    <w:multiLevelType w:val="hybridMultilevel"/>
    <w:tmpl w:val="624688AC"/>
    <w:lvl w:ilvl="0" w:tplc="BFA01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C74933"/>
    <w:multiLevelType w:val="hybridMultilevel"/>
    <w:tmpl w:val="0C6851CE"/>
    <w:lvl w:ilvl="0" w:tplc="22D47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076F13"/>
    <w:multiLevelType w:val="hybridMultilevel"/>
    <w:tmpl w:val="2F927EDC"/>
    <w:lvl w:ilvl="0" w:tplc="0F383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99"/>
    <w:rsid w:val="003B5199"/>
    <w:rsid w:val="003D7BA4"/>
    <w:rsid w:val="00495147"/>
    <w:rsid w:val="00B406EE"/>
    <w:rsid w:val="00C84322"/>
    <w:rsid w:val="00D0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8CA0A"/>
  <w15:chartTrackingRefBased/>
  <w15:docId w15:val="{F16848F3-9E56-42D3-93C3-06A83D17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Мягков Артём Константинович</dc:creator>
  <cp:keywords/>
  <dc:description/>
  <cp:lastModifiedBy>Мягков Артём Константинович</cp:lastModifiedBy>
  <cp:revision>2</cp:revision>
  <dcterms:created xsi:type="dcterms:W3CDTF">2020-03-03T10:56:00Z</dcterms:created>
  <dcterms:modified xsi:type="dcterms:W3CDTF">2020-03-03T12:16:00Z</dcterms:modified>
</cp:coreProperties>
</file>