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lab, some of the files and directory have their permission set wrong for their uses.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need to fix this issue so only authorized users may have access to the file for security.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84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Linux shows permissions in User, Group, and Other order, with each having read, write, execute permissions. For instance, project_k.txt has a permission of -rw-rw-rw-, which states user, group, and other has read and write permissions of the file.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46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Changing file permission can be done with chmod. In this case we took out the write permission of other, so they can only read project_k.txt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133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.project_x.txt is a hidden file that cannot be edited but only readable by the user and group.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was done with removing w permissions from user and group, then adding read permission to the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854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Dir drafts is only for the user, and the user should only be able to have execute permission. 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 in this case x was taken out from group.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summarize, in this lab, I have used ls -la command to view the contents and permission of the files and directory, and used chmod command to make changes to the permission. 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