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Software Require</w:t>
      </w:r>
      <w:bookmarkStart w:id="0" w:name="_GoBack"/>
      <w:bookmarkEnd w:id="0"/>
      <w:r>
        <w:rPr>
          <w:rFonts w:hint="default"/>
          <w:b/>
          <w:bCs/>
          <w:sz w:val="56"/>
          <w:szCs w:val="56"/>
          <w:lang w:val="en-US"/>
        </w:rPr>
        <w:t>ment Engineering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VIDEOS LINK: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Requirement Process: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"https://youtu.be/CN-qsm1f_aY?si=KmPxj8GxPdfIV6D-"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https://youtu.be/CN-qsm1f_aY?si=KmPxj8GxPdfIV6D-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Layer of Requirement: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"https://youtu.be/nVefMMudDCU?si=X4zay2I52Jv7IdcU"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https://youtu.be/nVefMMudDCU?si=X4zay2I52Jv7IdcU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Classification of Requirement</w:t>
      </w:r>
      <w:r>
        <w:rPr>
          <w:rFonts w:hint="default"/>
          <w:b/>
          <w:bCs/>
          <w:sz w:val="32"/>
          <w:szCs w:val="32"/>
          <w:lang w:val="en-US"/>
        </w:rPr>
        <w:t xml:space="preserve"> 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"https://youtu.be/5AYcGQgWHUg?si=msBfEr5_r8jVKN7X"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https://youtu.be/5AYcGQgWHUg?si=msBfEr5_r8jVKN7X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Requirement Evolution: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"https://youtu.be/igZ_JMVxiw0?si=tzbnhuf2SQuV9IJU"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https://youtu.be/igZ_JMVxiw0?si=tzbnhuf2SQuV9IJU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"https://youtu.be/EQ96ELD7FCQ?si=jtzg7bUO9iUufHhr"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https://youtu.be/EQ96ELD7FCQ?si=jtzg7bUO9iUufHhr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"https://youtu.be/eAx5wUvthFQ?si=qYF_LxgTTKTuTYBR"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https://youtu.be/eAx5wUvthFQ?si=qYF_LxgTTKTuTYBR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"https://youtu.be/5NmdkMY9Y6Y?si=92TI_TI3IUVwpRFJ"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https://youtu.be/5NmdkMY9Y6Y?si=92TI_TI3IUVwpRFJ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Requirement Traceability: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"https://youtu.be/M0x2ZhLlUnw?si=eJSLmxoH7qJR1c0R"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https://youtu.be/M0x2ZhLlUnw?si=eJSLmxoH7qJR1c0R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Requirement Prioritization: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"https://youtu.be/BQQeej9BIAg?si=Vy-P1h3wie2L-2jV"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https://youtu.be/BQQeej9BIAg?si=Vy-P1h3wie2L-2jV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Risk  Analysis: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"https://youtu.be/Kb2zSdzNESM?si=7uSGgCu9FQKMq8U3"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https://youtu.be/Kb2zSdzNESM?si=7uSGgCu9FQKMq8U3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Requirement Management: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"https://youtu.be/6TiI8tsW7SU?si=5x_sOAOxtsC_8VZU"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https://youtu.be/6TiI8tsW7SU?si=5x_sOAOxtsC_8VZU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Specification Source And Technique: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"https://youtu.be/iESxu6OEW4Y?si=EO1ZDPyN7xX2RijO"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https://youtu.be/iESxu6OEW4Y?si=EO1ZDPyN7xX2RijO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Requirement Validation And Technique: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"https://youtu.be/DSt__M95GTc?si=tNhe_63w6fJ4S15c"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https://youtu.be/DSt__M95GTc?si=tNhe_63w6fJ4S15c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Elicitation sources And Technique: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"https://youtu.be/1GjyAnuYMr4?si=PcPHNt-AF_fVXPjz"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https://youtu.be/1GjyAnuYMr4?si=PcPHNt-AF_fVXPjz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Management Of Requirement: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"https://youtu.be/tN-5wW0xdGI?si=xlFJmKwF3cogZmiJ"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https://youtu.be/tN-5wW0xdGI?si=xlFJmKwF3cogZmiJ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Managing Requirement For various Organization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"https://youtu.be/1qu_vDAcUWY?si=DgjvY5_cdS4upw_H"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https://youtu.be/1qu_vDAcUWY?si=DgjvY5_cS4upw_H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Thank You !…..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8"/>
          <w:szCs w:val="4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48"/>
          <w:szCs w:val="4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BA620"/>
    <w:multiLevelType w:val="singleLevel"/>
    <w:tmpl w:val="C05BA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58ED0B"/>
    <w:multiLevelType w:val="singleLevel"/>
    <w:tmpl w:val="0158ED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731D5C2"/>
    <w:multiLevelType w:val="singleLevel"/>
    <w:tmpl w:val="3731D5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90BA8"/>
    <w:rsid w:val="516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2024-05-05T14:07:00Z</dcterms:created>
  <dc:creator>Ansari girl My apologies</dc:creator>
  <cp:lastModifiedBy>Ansari girl My apologies</cp:lastModifiedBy>
  <dcterms:modified xsi:type="dcterms:W3CDTF">2024-05-05T15:38:22Z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CCDB61D994844C6EB1E9F4D0ECB27DB4_11</vt:lpwstr>
  </property>
</Properties>
</file>