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812E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1: Introducción a Git </w:t>
      </w:r>
    </w:p>
    <w:p w14:paraId="29227E7B" w14:textId="77777777" w:rsidR="00D06091" w:rsidRDefault="00D06091" w:rsidP="00D06091">
      <w:pPr>
        <w:spacing w:after="42" w:line="259" w:lineRule="auto"/>
        <w:ind w:left="731"/>
      </w:pPr>
      <w:r>
        <w:rPr>
          <w:color w:val="7A7A7A"/>
        </w:rPr>
        <w:t xml:space="preserve">Capítulo 2: Flujo de trabajo básico </w:t>
      </w:r>
    </w:p>
    <w:p w14:paraId="2B5AF413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3: Gestión de ramas </w:t>
      </w:r>
    </w:p>
    <w:p w14:paraId="5B524A01" w14:textId="5AB87F92" w:rsidR="00D06091" w:rsidRDefault="00D06091" w:rsidP="00D06091">
      <w:pPr>
        <w:spacing w:after="42" w:line="259" w:lineRule="auto"/>
        <w:ind w:left="731"/>
        <w:rPr>
          <w:color w:val="7A7A7A"/>
        </w:rPr>
      </w:pPr>
      <w:r>
        <w:rPr>
          <w:color w:val="7A7A7A"/>
        </w:rPr>
        <w:t xml:space="preserve">Capítulo 4: Repositorios remotos </w:t>
      </w:r>
    </w:p>
    <w:p w14:paraId="5090CC34" w14:textId="77777777" w:rsidR="001F3FD8" w:rsidRDefault="001F3FD8" w:rsidP="001F3FD8">
      <w:pPr>
        <w:spacing w:after="0" w:line="399" w:lineRule="auto"/>
        <w:ind w:left="705" w:firstLine="0"/>
      </w:pPr>
      <w:r>
        <w:rPr>
          <w:color w:val="7A7A7A"/>
        </w:rPr>
        <w:t xml:space="preserve">Capítulo 5: Conceptos avanzados </w:t>
      </w:r>
    </w:p>
    <w:p w14:paraId="7302E179" w14:textId="77777777" w:rsidR="001F3FD8" w:rsidRDefault="001F3FD8" w:rsidP="00D06091">
      <w:pPr>
        <w:spacing w:after="42" w:line="259" w:lineRule="auto"/>
        <w:ind w:left="731"/>
      </w:pPr>
    </w:p>
    <w:p w14:paraId="0B1AD332" w14:textId="77777777" w:rsidR="00246449" w:rsidRPr="00D06091" w:rsidRDefault="00246449"/>
    <w:sectPr w:rsidR="00246449" w:rsidRPr="00D0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57F"/>
    <w:multiLevelType w:val="hybridMultilevel"/>
    <w:tmpl w:val="040ED232"/>
    <w:lvl w:ilvl="0" w:tplc="470E342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81F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AB2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649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7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0E0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E02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E93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ABD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36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9"/>
    <w:rsid w:val="00062DCC"/>
    <w:rsid w:val="001F3FD8"/>
    <w:rsid w:val="00246449"/>
    <w:rsid w:val="00D0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9E4E"/>
  <w15:chartTrackingRefBased/>
  <w15:docId w15:val="{88062CAA-2703-4A2E-8766-7BFC65F5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CC"/>
    <w:pPr>
      <w:spacing w:after="39" w:line="270" w:lineRule="auto"/>
      <w:ind w:left="10" w:hanging="10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Bolta</dc:creator>
  <cp:keywords/>
  <dc:description/>
  <cp:lastModifiedBy>Nacho Bolta</cp:lastModifiedBy>
  <cp:revision>4</cp:revision>
  <dcterms:created xsi:type="dcterms:W3CDTF">2023-01-27T19:12:00Z</dcterms:created>
  <dcterms:modified xsi:type="dcterms:W3CDTF">2023-02-07T12:26:00Z</dcterms:modified>
</cp:coreProperties>
</file>