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6B0E" w14:textId="553BA7D1" w:rsidR="00754733" w:rsidRDefault="00754733" w:rsidP="00754733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Función:</w:t>
      </w:r>
      <w:r>
        <w:rPr>
          <w:b/>
          <w:bCs/>
          <w:sz w:val="28"/>
          <w:szCs w:val="28"/>
        </w:rPr>
        <w:t xml:space="preserve"> </w:t>
      </w:r>
    </w:p>
    <w:p w14:paraId="6CA1E812" w14:textId="77777777" w:rsidR="00754733" w:rsidRPr="00754733" w:rsidRDefault="00754733" w:rsidP="00754733">
      <w:pPr>
        <w:rPr>
          <w:sz w:val="28"/>
          <w:szCs w:val="28"/>
        </w:rPr>
      </w:pPr>
    </w:p>
    <w:p w14:paraId="6BB0E2C8" w14:textId="12CBB773" w:rsidR="00754733" w:rsidRDefault="00754733" w:rsidP="00754733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Limite:</w:t>
      </w:r>
      <w:r>
        <w:rPr>
          <w:b/>
          <w:bCs/>
          <w:sz w:val="28"/>
          <w:szCs w:val="28"/>
        </w:rPr>
        <w:t xml:space="preserve"> </w:t>
      </w:r>
      <w:r w:rsidR="002B41DA">
        <w:rPr>
          <w:b/>
          <w:bCs/>
          <w:sz w:val="28"/>
          <w:szCs w:val="28"/>
        </w:rPr>
        <w:t>c</w:t>
      </w:r>
    </w:p>
    <w:p w14:paraId="2E3A6D95" w14:textId="77777777" w:rsidR="00754733" w:rsidRDefault="00754733" w:rsidP="00754733">
      <w:pPr>
        <w:rPr>
          <w:sz w:val="28"/>
          <w:szCs w:val="28"/>
        </w:rPr>
      </w:pPr>
    </w:p>
    <w:p w14:paraId="7BF905AB" w14:textId="77777777" w:rsidR="00754733" w:rsidRDefault="00754733" w:rsidP="00754733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Alacance: </w:t>
      </w:r>
    </w:p>
    <w:p w14:paraId="1B5B6A6F" w14:textId="7EA5EA04" w:rsidR="00754733" w:rsidRDefault="00754733" w:rsidP="0075473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USUARIO FINAL:</w:t>
      </w:r>
    </w:p>
    <w:p w14:paraId="3E0F9271" w14:textId="77777777" w:rsidR="00754733" w:rsidRPr="00754733" w:rsidRDefault="00754733" w:rsidP="00754733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14:paraId="59C1E175" w14:textId="7671BD9B" w:rsidR="00754733" w:rsidRDefault="00754733" w:rsidP="0075473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FUNCIONES DE APOYO:</w:t>
      </w:r>
    </w:p>
    <w:p w14:paraId="6C714035" w14:textId="74CB6E26" w:rsidR="00754733" w:rsidRPr="00754733" w:rsidRDefault="00754733" w:rsidP="00754733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14:paraId="465E9164" w14:textId="4FB91DD3" w:rsidR="00754733" w:rsidRDefault="00754733" w:rsidP="0075473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FUNCIONES CON SISTEMAS EXTERNOS:</w:t>
      </w:r>
    </w:p>
    <w:p w14:paraId="0BBA0923" w14:textId="77777777" w:rsidR="00754733" w:rsidRPr="00754733" w:rsidRDefault="00754733" w:rsidP="00754733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14:paraId="53D1165B" w14:textId="4EDD386F" w:rsidR="00754733" w:rsidRPr="00754733" w:rsidRDefault="00754733" w:rsidP="00754733">
      <w:pPr>
        <w:rPr>
          <w:sz w:val="28"/>
          <w:szCs w:val="28"/>
          <w:u w:val="single"/>
        </w:rPr>
      </w:pPr>
      <w:r w:rsidRPr="00754733">
        <w:rPr>
          <w:sz w:val="28"/>
          <w:szCs w:val="28"/>
          <w:u w:val="single"/>
        </w:rPr>
        <w:t>FUNCIONES EXCLUIDAS:</w:t>
      </w:r>
    </w:p>
    <w:p w14:paraId="6109EFA6" w14:textId="2A1E6843" w:rsidR="00754733" w:rsidRDefault="00754733" w:rsidP="00754733">
      <w:pPr>
        <w:pStyle w:val="Prrafodelista"/>
        <w:numPr>
          <w:ilvl w:val="0"/>
          <w:numId w:val="1"/>
        </w:numPr>
        <w:rPr>
          <w:sz w:val="32"/>
          <w:szCs w:val="32"/>
        </w:rPr>
      </w:pPr>
    </w:p>
    <w:p w14:paraId="26AF3A82" w14:textId="6B9299D2" w:rsidR="00754733" w:rsidRDefault="00754733" w:rsidP="00754733">
      <w:pPr>
        <w:rPr>
          <w:sz w:val="32"/>
          <w:szCs w:val="32"/>
        </w:rPr>
      </w:pPr>
    </w:p>
    <w:p w14:paraId="7223F211" w14:textId="765739DE" w:rsidR="00754733" w:rsidRDefault="00754733" w:rsidP="00754733">
      <w:pPr>
        <w:rPr>
          <w:sz w:val="32"/>
          <w:szCs w:val="32"/>
        </w:rPr>
      </w:pPr>
      <w:r>
        <w:rPr>
          <w:sz w:val="32"/>
          <w:szCs w:val="32"/>
        </w:rPr>
        <w:t>Requerimientos Funcionales:</w:t>
      </w:r>
    </w:p>
    <w:p w14:paraId="0B53E6BF" w14:textId="2CC7F2D9" w:rsidR="00754733" w:rsidRDefault="00754733" w:rsidP="00754733">
      <w:pPr>
        <w:rPr>
          <w:sz w:val="32"/>
          <w:szCs w:val="32"/>
        </w:rPr>
      </w:pPr>
    </w:p>
    <w:p w14:paraId="0DBC30EC" w14:textId="7174571B" w:rsidR="00754733" w:rsidRPr="00754733" w:rsidRDefault="00754733" w:rsidP="00754733">
      <w:pPr>
        <w:rPr>
          <w:sz w:val="32"/>
          <w:szCs w:val="32"/>
        </w:rPr>
      </w:pPr>
      <w:r>
        <w:rPr>
          <w:sz w:val="32"/>
          <w:szCs w:val="32"/>
        </w:rPr>
        <w:t>Requerimientos No Funcionales:</w:t>
      </w:r>
    </w:p>
    <w:p w14:paraId="15248C5C" w14:textId="77777777" w:rsidR="00256EC2" w:rsidRDefault="00256EC2"/>
    <w:sectPr w:rsidR="00256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204E"/>
    <w:multiLevelType w:val="hybridMultilevel"/>
    <w:tmpl w:val="9E084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33"/>
    <w:rsid w:val="00256EC2"/>
    <w:rsid w:val="002B41DA"/>
    <w:rsid w:val="0075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C0B5"/>
  <w15:chartTrackingRefBased/>
  <w15:docId w15:val="{568B4C9B-79B5-4606-842A-53D95F99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7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Loiero</dc:creator>
  <cp:keywords/>
  <dc:description/>
  <cp:lastModifiedBy>Federico Loiero</cp:lastModifiedBy>
  <cp:revision>2</cp:revision>
  <dcterms:created xsi:type="dcterms:W3CDTF">2021-10-14T18:16:00Z</dcterms:created>
  <dcterms:modified xsi:type="dcterms:W3CDTF">2021-10-14T18:27:00Z</dcterms:modified>
</cp:coreProperties>
</file>