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714D" w14:textId="39E5CD87" w:rsidR="00BA34D9" w:rsidRPr="00BA34D9" w:rsidRDefault="00BA34D9" w:rsidP="00BA34D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BA34D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</w:t>
      </w:r>
      <w:r w:rsidR="00C5270C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7</w:t>
      </w:r>
      <w:r w:rsidRPr="00BA34D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Implementing STAR schema (LH &amp; DWH)</w:t>
      </w:r>
    </w:p>
    <w:p w14:paraId="6C37986D" w14:textId="77777777" w:rsidR="00BA34D9" w:rsidRPr="00BA34D9" w:rsidRDefault="00BA34D9" w:rsidP="00BA34D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BA34D9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41DED547" w14:textId="77777777" w:rsidR="0051125F" w:rsidRDefault="00BA34D9" w:rsidP="0051125F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1125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define relationships between tables, within the Model Layouts section of the Data Warehouse (or Lakehouse SQL Endpoint).</w:t>
      </w:r>
    </w:p>
    <w:p w14:paraId="17B0A4A9" w14:textId="77777777" w:rsidR="0051125F" w:rsidRDefault="0051125F" w:rsidP="0051125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314C5A8" w14:textId="456F6564" w:rsidR="0051125F" w:rsidRPr="0051125F" w:rsidRDefault="00BA34D9" w:rsidP="0051125F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1125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When you create a relationship between two tables, it will do the following:</w:t>
      </w:r>
    </w:p>
    <w:p w14:paraId="6A65EBD2" w14:textId="77777777" w:rsidR="0051125F" w:rsidRPr="0051125F" w:rsidRDefault="0051125F" w:rsidP="0051125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9033FEF" w14:textId="77777777" w:rsidR="0051125F" w:rsidRDefault="00BA34D9" w:rsidP="0051125F">
      <w:pPr>
        <w:pStyle w:val="ListParagraph"/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1125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Set the physical relationships - primary and foreign key constraints in the database</w:t>
      </w:r>
    </w:p>
    <w:p w14:paraId="4DA135A1" w14:textId="77777777" w:rsidR="0051125F" w:rsidRDefault="0051125F" w:rsidP="0051125F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D0CA5CF" w14:textId="485A7BF3" w:rsidR="00F213C8" w:rsidRPr="00F213C8" w:rsidRDefault="00BA34D9" w:rsidP="00F213C8">
      <w:pPr>
        <w:pStyle w:val="ListParagraph"/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1125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Set the logical relationships - primary and foreign key constraints in the default Power BI semantic model.</w:t>
      </w:r>
    </w:p>
    <w:p w14:paraId="31448770" w14:textId="77777777" w:rsidR="00F213C8" w:rsidRPr="0051125F" w:rsidRDefault="00F213C8" w:rsidP="00F213C8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7492530" w14:textId="093404A5" w:rsidR="00684CCF" w:rsidRDefault="00BA34D9" w:rsidP="00F213C8">
      <w:pPr>
        <w:pStyle w:val="ListParagraph"/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213C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Note: primary key constraints in Fabric are NOT ENFORCED</w:t>
      </w:r>
    </w:p>
    <w:p w14:paraId="068714AA" w14:textId="47CD3906" w:rsidR="00FC3261" w:rsidRDefault="00FC3261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7BCCD5AD" wp14:editId="676E84F1">
            <wp:extent cx="5760720" cy="3002280"/>
            <wp:effectExtent l="0" t="0" r="0" b="7620"/>
            <wp:docPr id="5004667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674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4C7B" w14:textId="129A0F8E" w:rsidR="00FC3261" w:rsidRDefault="00FC3261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1348F636" wp14:editId="5E01001F">
            <wp:extent cx="5760720" cy="1363345"/>
            <wp:effectExtent l="0" t="0" r="0" b="8255"/>
            <wp:docPr id="4432329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298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0D49" w14:textId="723D5DBF" w:rsidR="00FC3261" w:rsidRDefault="00FC3261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23FD8EDF" wp14:editId="059FC97A">
            <wp:extent cx="5760720" cy="2713355"/>
            <wp:effectExtent l="0" t="0" r="0" b="0"/>
            <wp:docPr id="227957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058C" w14:textId="67D46CC9" w:rsidR="00FC3261" w:rsidRDefault="00FC3261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1FED7B1B" wp14:editId="37424D64">
            <wp:extent cx="5760720" cy="3049270"/>
            <wp:effectExtent l="0" t="0" r="0" b="0"/>
            <wp:docPr id="229325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FDB0" w14:textId="428A50F0" w:rsidR="00954198" w:rsidRDefault="00954198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09A97598" wp14:editId="7C1FBDC3">
            <wp:extent cx="5760720" cy="2344420"/>
            <wp:effectExtent l="0" t="0" r="0" b="0"/>
            <wp:docPr id="1591792427" name="Picture 7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92427" name="Picture 7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9132F" w14:textId="77777777" w:rsidR="00090A12" w:rsidRDefault="00090A12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6E411BE" w14:textId="3E375330" w:rsidR="002B5B3F" w:rsidRDefault="002B5B3F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lastRenderedPageBreak/>
        <w:t xml:space="preserve">To resolve Many-to-Many relationships and implement a star schema we can use </w:t>
      </w:r>
      <w:r w:rsidR="00B8054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bridge</w:t>
      </w: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tables:</w:t>
      </w:r>
    </w:p>
    <w:p w14:paraId="2852D460" w14:textId="5496BF4F" w:rsidR="004C0C52" w:rsidRDefault="00196FC6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59445707" wp14:editId="11155358">
            <wp:extent cx="5760720" cy="2751455"/>
            <wp:effectExtent l="0" t="0" r="0" b="0"/>
            <wp:docPr id="1992940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0A65" w14:textId="3B1B21B1" w:rsidR="002B5B3F" w:rsidRDefault="002B5B3F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110DDA7F" wp14:editId="02EA66AC">
            <wp:extent cx="5760720" cy="1404620"/>
            <wp:effectExtent l="0" t="0" r="0" b="5080"/>
            <wp:docPr id="13171371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371" name="Picture 9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EFBC" w14:textId="1D9C487B" w:rsidR="00196FC6" w:rsidRDefault="002B5B3F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B5B3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drawing>
          <wp:inline distT="0" distB="0" distL="0" distR="0" wp14:anchorId="7A80823C" wp14:editId="5E632C03">
            <wp:extent cx="5760720" cy="1058545"/>
            <wp:effectExtent l="0" t="0" r="0" b="8255"/>
            <wp:docPr id="1283141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413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44F7" w14:textId="5E1958AD" w:rsidR="002B5B3F" w:rsidRPr="00FC3261" w:rsidRDefault="002B5B3F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B5B3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drawing>
          <wp:inline distT="0" distB="0" distL="0" distR="0" wp14:anchorId="0D6BD0AC" wp14:editId="41EA9501">
            <wp:extent cx="5760720" cy="1891030"/>
            <wp:effectExtent l="0" t="0" r="0" b="0"/>
            <wp:docPr id="376083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831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B3F" w:rsidRPr="00FC3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5327FBD"/>
    <w:multiLevelType w:val="multilevel"/>
    <w:tmpl w:val="AE6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87ABD"/>
    <w:multiLevelType w:val="multilevel"/>
    <w:tmpl w:val="D46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673E07"/>
    <w:multiLevelType w:val="hybridMultilevel"/>
    <w:tmpl w:val="C1CC4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D2593"/>
    <w:multiLevelType w:val="multilevel"/>
    <w:tmpl w:val="6EC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61A90"/>
    <w:multiLevelType w:val="hybridMultilevel"/>
    <w:tmpl w:val="6FFCA6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B96672"/>
    <w:multiLevelType w:val="multilevel"/>
    <w:tmpl w:val="D63E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13EE1"/>
    <w:multiLevelType w:val="multilevel"/>
    <w:tmpl w:val="F5E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412C96"/>
    <w:multiLevelType w:val="hybridMultilevel"/>
    <w:tmpl w:val="1DE4F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470D99"/>
    <w:multiLevelType w:val="multilevel"/>
    <w:tmpl w:val="96F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F033C"/>
    <w:multiLevelType w:val="multilevel"/>
    <w:tmpl w:val="724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652705"/>
    <w:multiLevelType w:val="hybridMultilevel"/>
    <w:tmpl w:val="4184EA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F86946"/>
    <w:multiLevelType w:val="multilevel"/>
    <w:tmpl w:val="CA8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54F79"/>
    <w:multiLevelType w:val="multilevel"/>
    <w:tmpl w:val="183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6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053DE"/>
    <w:multiLevelType w:val="multilevel"/>
    <w:tmpl w:val="5E7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2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E4712"/>
    <w:multiLevelType w:val="hybridMultilevel"/>
    <w:tmpl w:val="9F74B06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9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0" w15:restartNumberingAfterBreak="0">
    <w:nsid w:val="7D573483"/>
    <w:multiLevelType w:val="hybridMultilevel"/>
    <w:tmpl w:val="9DEE43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37"/>
  </w:num>
  <w:num w:numId="2" w16cid:durableId="53551672">
    <w:abstractNumId w:val="51"/>
  </w:num>
  <w:num w:numId="3" w16cid:durableId="569265749">
    <w:abstractNumId w:val="36"/>
  </w:num>
  <w:num w:numId="4" w16cid:durableId="1483959125">
    <w:abstractNumId w:val="49"/>
  </w:num>
  <w:num w:numId="5" w16cid:durableId="1985352053">
    <w:abstractNumId w:val="47"/>
  </w:num>
  <w:num w:numId="6" w16cid:durableId="556204091">
    <w:abstractNumId w:val="11"/>
  </w:num>
  <w:num w:numId="7" w16cid:durableId="930351585">
    <w:abstractNumId w:val="22"/>
  </w:num>
  <w:num w:numId="8" w16cid:durableId="1069301955">
    <w:abstractNumId w:val="33"/>
  </w:num>
  <w:num w:numId="9" w16cid:durableId="1899973910">
    <w:abstractNumId w:val="9"/>
  </w:num>
  <w:num w:numId="10" w16cid:durableId="1161694182">
    <w:abstractNumId w:val="17"/>
  </w:num>
  <w:num w:numId="11" w16cid:durableId="297690409">
    <w:abstractNumId w:val="20"/>
  </w:num>
  <w:num w:numId="12" w16cid:durableId="2010908814">
    <w:abstractNumId w:val="46"/>
  </w:num>
  <w:num w:numId="13" w16cid:durableId="543830535">
    <w:abstractNumId w:val="0"/>
  </w:num>
  <w:num w:numId="14" w16cid:durableId="1874876103">
    <w:abstractNumId w:val="16"/>
  </w:num>
  <w:num w:numId="15" w16cid:durableId="825438075">
    <w:abstractNumId w:val="24"/>
  </w:num>
  <w:num w:numId="16" w16cid:durableId="441145872">
    <w:abstractNumId w:val="5"/>
  </w:num>
  <w:num w:numId="17" w16cid:durableId="1538003827">
    <w:abstractNumId w:val="34"/>
  </w:num>
  <w:num w:numId="18" w16cid:durableId="824736442">
    <w:abstractNumId w:val="3"/>
  </w:num>
  <w:num w:numId="19" w16cid:durableId="12149713">
    <w:abstractNumId w:val="6"/>
  </w:num>
  <w:num w:numId="20" w16cid:durableId="1769547264">
    <w:abstractNumId w:val="15"/>
  </w:num>
  <w:num w:numId="21" w16cid:durableId="1232152629">
    <w:abstractNumId w:val="38"/>
  </w:num>
  <w:num w:numId="22" w16cid:durableId="1010836076">
    <w:abstractNumId w:val="35"/>
  </w:num>
  <w:num w:numId="23" w16cid:durableId="178856530">
    <w:abstractNumId w:val="8"/>
  </w:num>
  <w:num w:numId="24" w16cid:durableId="1119639255">
    <w:abstractNumId w:val="18"/>
  </w:num>
  <w:num w:numId="25" w16cid:durableId="632488220">
    <w:abstractNumId w:val="42"/>
  </w:num>
  <w:num w:numId="26" w16cid:durableId="1671909836">
    <w:abstractNumId w:val="32"/>
  </w:num>
  <w:num w:numId="27" w16cid:durableId="302852696">
    <w:abstractNumId w:val="2"/>
  </w:num>
  <w:num w:numId="28" w16cid:durableId="1626738479">
    <w:abstractNumId w:val="28"/>
  </w:num>
  <w:num w:numId="29" w16cid:durableId="1121653020">
    <w:abstractNumId w:val="14"/>
  </w:num>
  <w:num w:numId="30" w16cid:durableId="579562992">
    <w:abstractNumId w:val="45"/>
  </w:num>
  <w:num w:numId="31" w16cid:durableId="1433862223">
    <w:abstractNumId w:val="1"/>
  </w:num>
  <w:num w:numId="32" w16cid:durableId="1042709874">
    <w:abstractNumId w:val="44"/>
  </w:num>
  <w:num w:numId="33" w16cid:durableId="1804427662">
    <w:abstractNumId w:val="39"/>
  </w:num>
  <w:num w:numId="34" w16cid:durableId="875971348">
    <w:abstractNumId w:val="13"/>
  </w:num>
  <w:num w:numId="35" w16cid:durableId="1364289758">
    <w:abstractNumId w:val="41"/>
  </w:num>
  <w:num w:numId="36" w16cid:durableId="1473786364">
    <w:abstractNumId w:val="43"/>
  </w:num>
  <w:num w:numId="37" w16cid:durableId="344327055">
    <w:abstractNumId w:val="4"/>
  </w:num>
  <w:num w:numId="38" w16cid:durableId="101657316">
    <w:abstractNumId w:val="12"/>
  </w:num>
  <w:num w:numId="39" w16cid:durableId="1484275213">
    <w:abstractNumId w:val="30"/>
  </w:num>
  <w:num w:numId="40" w16cid:durableId="224919688">
    <w:abstractNumId w:val="23"/>
  </w:num>
  <w:num w:numId="41" w16cid:durableId="943610265">
    <w:abstractNumId w:val="21"/>
  </w:num>
  <w:num w:numId="42" w16cid:durableId="223373209">
    <w:abstractNumId w:val="31"/>
  </w:num>
  <w:num w:numId="43" w16cid:durableId="1339037157">
    <w:abstractNumId w:val="26"/>
  </w:num>
  <w:num w:numId="44" w16cid:durableId="1220704345">
    <w:abstractNumId w:val="27"/>
  </w:num>
  <w:num w:numId="45" w16cid:durableId="939146157">
    <w:abstractNumId w:val="19"/>
  </w:num>
  <w:num w:numId="46" w16cid:durableId="1847862368">
    <w:abstractNumId w:val="25"/>
  </w:num>
  <w:num w:numId="47" w16cid:durableId="1852988263">
    <w:abstractNumId w:val="29"/>
  </w:num>
  <w:num w:numId="48" w16cid:durableId="431096285">
    <w:abstractNumId w:val="7"/>
  </w:num>
  <w:num w:numId="49" w16cid:durableId="2137989884">
    <w:abstractNumId w:val="40"/>
  </w:num>
  <w:num w:numId="50" w16cid:durableId="505708269">
    <w:abstractNumId w:val="10"/>
  </w:num>
  <w:num w:numId="51" w16cid:durableId="302783265">
    <w:abstractNumId w:val="48"/>
  </w:num>
  <w:num w:numId="52" w16cid:durableId="14057627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2C8D"/>
    <w:rsid w:val="0000391A"/>
    <w:rsid w:val="00027998"/>
    <w:rsid w:val="00090A12"/>
    <w:rsid w:val="000A6F1E"/>
    <w:rsid w:val="000B6A64"/>
    <w:rsid w:val="000C2A68"/>
    <w:rsid w:val="000C35B4"/>
    <w:rsid w:val="000F15D8"/>
    <w:rsid w:val="00117AF8"/>
    <w:rsid w:val="001504A1"/>
    <w:rsid w:val="00151981"/>
    <w:rsid w:val="00196FC6"/>
    <w:rsid w:val="001A74E3"/>
    <w:rsid w:val="001F0720"/>
    <w:rsid w:val="002A6B9E"/>
    <w:rsid w:val="002B5B3F"/>
    <w:rsid w:val="003531A6"/>
    <w:rsid w:val="0035763A"/>
    <w:rsid w:val="00361BFE"/>
    <w:rsid w:val="003735A1"/>
    <w:rsid w:val="00380A7C"/>
    <w:rsid w:val="003A6C10"/>
    <w:rsid w:val="003A7CB5"/>
    <w:rsid w:val="003D06F8"/>
    <w:rsid w:val="003E3576"/>
    <w:rsid w:val="003E3598"/>
    <w:rsid w:val="00461C56"/>
    <w:rsid w:val="00470DFA"/>
    <w:rsid w:val="004C0C52"/>
    <w:rsid w:val="004D3257"/>
    <w:rsid w:val="0051125F"/>
    <w:rsid w:val="005231CB"/>
    <w:rsid w:val="0052355E"/>
    <w:rsid w:val="00537617"/>
    <w:rsid w:val="00544615"/>
    <w:rsid w:val="00570DB8"/>
    <w:rsid w:val="00570FF8"/>
    <w:rsid w:val="00576C91"/>
    <w:rsid w:val="00586ABD"/>
    <w:rsid w:val="005B07FB"/>
    <w:rsid w:val="005B6665"/>
    <w:rsid w:val="005C35E4"/>
    <w:rsid w:val="005F3DEE"/>
    <w:rsid w:val="00622C82"/>
    <w:rsid w:val="0064754C"/>
    <w:rsid w:val="006670C8"/>
    <w:rsid w:val="00671386"/>
    <w:rsid w:val="00673146"/>
    <w:rsid w:val="00684CCF"/>
    <w:rsid w:val="006C36EF"/>
    <w:rsid w:val="006D1F1B"/>
    <w:rsid w:val="00713DD5"/>
    <w:rsid w:val="00734588"/>
    <w:rsid w:val="00783205"/>
    <w:rsid w:val="0079308C"/>
    <w:rsid w:val="007A1A6F"/>
    <w:rsid w:val="007B795D"/>
    <w:rsid w:val="0083425F"/>
    <w:rsid w:val="00867769"/>
    <w:rsid w:val="00887CF2"/>
    <w:rsid w:val="00896560"/>
    <w:rsid w:val="008C118A"/>
    <w:rsid w:val="008C5A9F"/>
    <w:rsid w:val="008F4B8F"/>
    <w:rsid w:val="00914647"/>
    <w:rsid w:val="00915729"/>
    <w:rsid w:val="009429B4"/>
    <w:rsid w:val="00954198"/>
    <w:rsid w:val="009C1831"/>
    <w:rsid w:val="009C533E"/>
    <w:rsid w:val="00A95E96"/>
    <w:rsid w:val="00AE1738"/>
    <w:rsid w:val="00B35A04"/>
    <w:rsid w:val="00B7229E"/>
    <w:rsid w:val="00B8054B"/>
    <w:rsid w:val="00B90055"/>
    <w:rsid w:val="00BA34D9"/>
    <w:rsid w:val="00BA74EF"/>
    <w:rsid w:val="00BF7766"/>
    <w:rsid w:val="00C0390F"/>
    <w:rsid w:val="00C22D20"/>
    <w:rsid w:val="00C51723"/>
    <w:rsid w:val="00C5270C"/>
    <w:rsid w:val="00C92859"/>
    <w:rsid w:val="00CC040E"/>
    <w:rsid w:val="00CC795B"/>
    <w:rsid w:val="00CE47E2"/>
    <w:rsid w:val="00D01E19"/>
    <w:rsid w:val="00D03B6F"/>
    <w:rsid w:val="00D2775B"/>
    <w:rsid w:val="00D31769"/>
    <w:rsid w:val="00D37FD7"/>
    <w:rsid w:val="00D46111"/>
    <w:rsid w:val="00D677B6"/>
    <w:rsid w:val="00DA27CC"/>
    <w:rsid w:val="00DA5667"/>
    <w:rsid w:val="00DF3026"/>
    <w:rsid w:val="00E00132"/>
    <w:rsid w:val="00E04394"/>
    <w:rsid w:val="00E51816"/>
    <w:rsid w:val="00E552D6"/>
    <w:rsid w:val="00E66FFD"/>
    <w:rsid w:val="00E96C5A"/>
    <w:rsid w:val="00EB3E42"/>
    <w:rsid w:val="00EC06EC"/>
    <w:rsid w:val="00EE6D2E"/>
    <w:rsid w:val="00F213C8"/>
    <w:rsid w:val="00F315F0"/>
    <w:rsid w:val="00F71A56"/>
    <w:rsid w:val="00F75266"/>
    <w:rsid w:val="00F75EA8"/>
    <w:rsid w:val="00F91118"/>
    <w:rsid w:val="00FA0CE6"/>
    <w:rsid w:val="00FB2AC5"/>
    <w:rsid w:val="00FC3261"/>
    <w:rsid w:val="00FE7BFE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100</cp:revision>
  <dcterms:created xsi:type="dcterms:W3CDTF">2025-11-27T14:18:00Z</dcterms:created>
  <dcterms:modified xsi:type="dcterms:W3CDTF">2025-12-23T14:24:00Z</dcterms:modified>
</cp:coreProperties>
</file>