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6A14" w14:textId="375BDB61" w:rsidR="00AA45FA" w:rsidRPr="00BC685E" w:rsidRDefault="00BC685E">
      <w:pPr>
        <w:rPr>
          <w:lang w:val="en-US"/>
        </w:rPr>
      </w:pPr>
      <w:proofErr w:type="spellStart"/>
      <w:r>
        <w:rPr>
          <w:lang w:val="en-US"/>
        </w:rPr>
        <w:t>Zfgdskfdufgliuf</w:t>
      </w:r>
      <w:proofErr w:type="spellEnd"/>
      <w:r>
        <w:rPr>
          <w:lang w:val="en-US"/>
        </w:rPr>
        <w:t xml:space="preserve"> jkgfiudr</w:t>
      </w:r>
    </w:p>
    <w:sectPr w:rsidR="00AA45FA" w:rsidRPr="00BC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1A"/>
    <w:rsid w:val="003D1B25"/>
    <w:rsid w:val="00510B41"/>
    <w:rsid w:val="00763B59"/>
    <w:rsid w:val="009B0426"/>
    <w:rsid w:val="00AA45FA"/>
    <w:rsid w:val="00BC685E"/>
    <w:rsid w:val="00E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0BF9"/>
  <w15:chartTrackingRefBased/>
  <w15:docId w15:val="{0E4B435E-F744-4F3F-B64D-E363D99E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 Naga Raju</dc:creator>
  <cp:keywords/>
  <dc:description/>
  <cp:lastModifiedBy>Bejagam Naga Raju</cp:lastModifiedBy>
  <cp:revision>2</cp:revision>
  <dcterms:created xsi:type="dcterms:W3CDTF">2021-11-25T05:36:00Z</dcterms:created>
  <dcterms:modified xsi:type="dcterms:W3CDTF">2021-11-25T05:36:00Z</dcterms:modified>
</cp:coreProperties>
</file>