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364" w:rsidRDefault="00AC6364" w:rsidP="00AC6364">
      <w:proofErr w:type="gramStart"/>
      <w:r>
        <w:t>import</w:t>
      </w:r>
      <w:proofErr w:type="gramEnd"/>
      <w:r>
        <w:t xml:space="preserve"> calendar</w:t>
      </w:r>
    </w:p>
    <w:p w:rsidR="00AC6364" w:rsidRDefault="00AC6364" w:rsidP="00AC6364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year : "))</w:t>
      </w:r>
    </w:p>
    <w:p w:rsidR="00AC6364" w:rsidRDefault="00AC6364" w:rsidP="00AC6364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month : "))</w:t>
      </w:r>
    </w:p>
    <w:p w:rsidR="005900D8" w:rsidRDefault="00AC6364" w:rsidP="00AC6364">
      <w:proofErr w:type="gramStart"/>
      <w:r>
        <w:t>print(</w:t>
      </w:r>
      <w:proofErr w:type="gramEnd"/>
      <w:r>
        <w:t>calendar .month(a, b))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1629"/>
    <w:rsid w:val="0009229A"/>
    <w:rsid w:val="000F1629"/>
    <w:rsid w:val="0018540F"/>
    <w:rsid w:val="003C0F7B"/>
    <w:rsid w:val="00942686"/>
    <w:rsid w:val="00AC6364"/>
    <w:rsid w:val="00AF0C4A"/>
    <w:rsid w:val="00BC2B91"/>
    <w:rsid w:val="00C07EB9"/>
    <w:rsid w:val="00C703B4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EA802-CC0C-43DF-8F4F-6B2F1ABBB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2020-06-06T07:41:00Z</dcterms:created>
  <dcterms:modified xsi:type="dcterms:W3CDTF">2020-06-06T07:41:00Z</dcterms:modified>
</cp:coreProperties>
</file>