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724FF" w14:textId="77777777" w:rsidR="00165116" w:rsidRPr="006F3A44" w:rsidRDefault="00165116" w:rsidP="00165116">
      <w:pPr>
        <w:spacing w:after="0" w:line="240" w:lineRule="auto"/>
        <w:jc w:val="center"/>
        <w:rPr>
          <w:rFonts w:ascii="Calibri" w:eastAsia="Times New Roman" w:hAnsi="Calibri" w:cs="Calibri"/>
          <w:b/>
          <w:bCs/>
          <w:color w:val="000000"/>
          <w:kern w:val="0"/>
          <w:lang w:eastAsia="en-IN"/>
          <w14:ligatures w14:val="none"/>
        </w:rPr>
      </w:pPr>
      <w:r w:rsidRPr="003F3EC6">
        <w:rPr>
          <w:rFonts w:ascii="Calibri" w:eastAsia="Times New Roman" w:hAnsi="Calibri" w:cs="Calibri"/>
          <w:b/>
          <w:bCs/>
          <w:color w:val="000000"/>
          <w:kern w:val="0"/>
          <w:lang w:eastAsia="en-IN"/>
          <w14:ligatures w14:val="none"/>
        </w:rPr>
        <w:t>Scroll to input item when validation fails.</w:t>
      </w:r>
    </w:p>
    <w:p w14:paraId="1C1328F9" w14:textId="77777777" w:rsidR="00165116" w:rsidRDefault="00165116" w:rsidP="00165116"/>
    <w:p w14:paraId="2617A63C" w14:textId="77777777" w:rsidR="00165116" w:rsidRDefault="00165116" w:rsidP="00165116">
      <w:r>
        <w:t>There might be a case when we have a form with so many fields and submit button is at the bottom, when any validation fails, we did not get any info about at which text box or input item that validation fails.</w:t>
      </w:r>
    </w:p>
    <w:p w14:paraId="7451141A" w14:textId="670B8105" w:rsidR="00165116" w:rsidRDefault="00165116" w:rsidP="00165116">
      <w:r>
        <w:t xml:space="preserve">So, I try to </w:t>
      </w:r>
      <w:r>
        <w:t>solve this</w:t>
      </w:r>
      <w:r>
        <w:t xml:space="preserve"> by using custom validation microflow in which first we will check which input element has failed validation and according to that we will use JavaScript action to scroll to the target element.</w:t>
      </w:r>
    </w:p>
    <w:p w14:paraId="0C8E4927" w14:textId="1A98CB1E" w:rsidR="00B06782" w:rsidRDefault="00165116" w:rsidP="00165116">
      <w:r>
        <w:t xml:space="preserve">If multiple elements </w:t>
      </w:r>
      <w:r>
        <w:t>fail</w:t>
      </w:r>
      <w:r>
        <w:t xml:space="preserve"> </w:t>
      </w:r>
      <w:proofErr w:type="gramStart"/>
      <w:r>
        <w:t>validation</w:t>
      </w:r>
      <w:proofErr w:type="gramEnd"/>
      <w:r>
        <w:t xml:space="preserve"> then, it will focus on the first element at which validation fails.</w:t>
      </w:r>
    </w:p>
    <w:sectPr w:rsidR="00B067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116"/>
    <w:rsid w:val="00127CD2"/>
    <w:rsid w:val="00165116"/>
    <w:rsid w:val="00193CAE"/>
    <w:rsid w:val="0026517D"/>
    <w:rsid w:val="002E2032"/>
    <w:rsid w:val="004D350D"/>
    <w:rsid w:val="005118B7"/>
    <w:rsid w:val="005E2AA3"/>
    <w:rsid w:val="0069502B"/>
    <w:rsid w:val="006C2409"/>
    <w:rsid w:val="007D5BED"/>
    <w:rsid w:val="00B06782"/>
    <w:rsid w:val="00EF4C0A"/>
    <w:rsid w:val="00FF60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61535"/>
  <w15:chartTrackingRefBased/>
  <w15:docId w15:val="{97EFDC60-3538-4D8B-9E6A-D97E0F7D3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1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40BF23A70DDA4AB69136A25A3AA1C6" ma:contentTypeVersion="14" ma:contentTypeDescription="Create a new document." ma:contentTypeScope="" ma:versionID="efc986bddd8bc80eed41b8847ba41a96">
  <xsd:schema xmlns:xsd="http://www.w3.org/2001/XMLSchema" xmlns:xs="http://www.w3.org/2001/XMLSchema" xmlns:p="http://schemas.microsoft.com/office/2006/metadata/properties" xmlns:ns2="d8c496cb-fea1-498c-94ef-0885c8dc4373" xmlns:ns3="3cd12711-1215-4013-aa52-a457048813fa" targetNamespace="http://schemas.microsoft.com/office/2006/metadata/properties" ma:root="true" ma:fieldsID="d65d389c71afd82514f03d0856b8862a" ns2:_="" ns3:_="">
    <xsd:import namespace="d8c496cb-fea1-498c-94ef-0885c8dc4373"/>
    <xsd:import namespace="3cd12711-1215-4013-aa52-a457048813f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ComponentName" minOccurs="0"/>
                <xsd:element ref="ns2:MediaServiceDateTaken" minOccurs="0"/>
                <xsd:element ref="ns2:MediaLengthInSeconds" minOccurs="0"/>
                <xsd:element ref="ns2:MediaServiceGenerationTime" minOccurs="0"/>
                <xsd:element ref="ns2:MediaServiceEventHashCode"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c496cb-fea1-498c-94ef-0885c8dc43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ComponentName" ma:index="13" nillable="true" ma:displayName="Component Name " ma:format="Dropdown" ma:internalName="ComponentName">
      <xsd:simpleType>
        <xsd:restriction base="dms:Text">
          <xsd:maxLength value="255"/>
        </xsd:restrictio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e2715f63-63d5-4241-9ac6-6337b509393b" ma:termSetId="09814cd3-568e-fe90-9814-8d621ff8fb84" ma:anchorId="fba54fb3-c3e1-fe81-a776-ca4b69148c4d" ma:open="true" ma:isKeyword="false">
      <xsd:complexType>
        <xsd:sequence>
          <xsd:element ref="pc:Terms" minOccurs="0" maxOccurs="1"/>
        </xsd:sequence>
      </xsd:complex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cd12711-1215-4013-aa52-a457048813f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761697fb-b29a-40f1-8f6d-4f2627966c5b}" ma:internalName="TaxCatchAll" ma:showField="CatchAllData" ma:web="3cd12711-1215-4013-aa52-a457048813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ponentName xmlns="d8c496cb-fea1-498c-94ef-0885c8dc4373" xsi:nil="true"/>
    <TaxCatchAll xmlns="3cd12711-1215-4013-aa52-a457048813fa" xsi:nil="true"/>
    <lcf76f155ced4ddcb4097134ff3c332f xmlns="d8c496cb-fea1-498c-94ef-0885c8dc437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367F5B8-A623-48FF-A49D-E3D42B7D5BC6}"/>
</file>

<file path=customXml/itemProps2.xml><?xml version="1.0" encoding="utf-8"?>
<ds:datastoreItem xmlns:ds="http://schemas.openxmlformats.org/officeDocument/2006/customXml" ds:itemID="{0F66361F-E727-48BE-BCDF-AE7262C65A5A}"/>
</file>

<file path=customXml/itemProps3.xml><?xml version="1.0" encoding="utf-8"?>
<ds:datastoreItem xmlns:ds="http://schemas.openxmlformats.org/officeDocument/2006/customXml" ds:itemID="{2A85F95F-9D7E-498F-AC48-AFBAA547210C}"/>
</file>

<file path=docProps/app.xml><?xml version="1.0" encoding="utf-8"?>
<Properties xmlns="http://schemas.openxmlformats.org/officeDocument/2006/extended-properties" xmlns:vt="http://schemas.openxmlformats.org/officeDocument/2006/docPropsVTypes">
  <Template>Normal</Template>
  <TotalTime>1</TotalTime>
  <Pages>1</Pages>
  <Words>86</Words>
  <Characters>491</Characters>
  <Application>Microsoft Office Word</Application>
  <DocSecurity>0</DocSecurity>
  <Lines>4</Lines>
  <Paragraphs>1</Paragraphs>
  <ScaleCrop>false</ScaleCrop>
  <Company/>
  <LinksUpToDate>false</LinksUpToDate>
  <CharactersWithSpaces>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Chauhan</dc:creator>
  <cp:keywords/>
  <dc:description/>
  <cp:lastModifiedBy>Bhanu Chauhan</cp:lastModifiedBy>
  <cp:revision>1</cp:revision>
  <dcterms:created xsi:type="dcterms:W3CDTF">2023-04-26T06:11:00Z</dcterms:created>
  <dcterms:modified xsi:type="dcterms:W3CDTF">2023-04-26T06:12:00Z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0x0101002640BF23A70DDA4AB69136A25A3AA1C6</vt:lpwstr>
  </property>
</Properties>
</file>