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6E" w:rsidRPr="00457350" w:rsidRDefault="0045766E" w:rsidP="007A1D09"/>
    <w:p w:rsidR="007679AC" w:rsidRPr="00457350" w:rsidRDefault="007679AC" w:rsidP="00EF27C3">
      <w:pPr>
        <w:jc w:val="center"/>
        <w:rPr>
          <w:rFonts w:ascii="Cambria" w:hAnsi="Cambria" w:cs="Arial"/>
          <w:b/>
          <w:bCs/>
          <w:color w:val="4F81BD"/>
          <w:sz w:val="22"/>
          <w:szCs w:val="22"/>
        </w:rPr>
      </w:pPr>
    </w:p>
    <w:p w:rsidR="0086621D" w:rsidRDefault="00A91356" w:rsidP="00DA4CB6">
      <w:pPr>
        <w:jc w:val="both"/>
        <w:rPr>
          <w:rFonts w:ascii="Cambria" w:hAnsi="Cambria" w:cs="Arial"/>
          <w:bCs/>
          <w:color w:val="4F81BD"/>
          <w:sz w:val="22"/>
          <w:szCs w:val="22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NAGENDRA</w:t>
      </w:r>
      <w:r w:rsidR="00B91240"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.M</w:t>
      </w:r>
      <w:r w:rsidR="00211E61" w:rsidRPr="00457350">
        <w:rPr>
          <w:rFonts w:ascii="Cambria" w:hAnsi="Cambria" w:cs="Arial"/>
          <w:bCs/>
          <w:color w:val="4F81BD"/>
          <w:sz w:val="22"/>
          <w:szCs w:val="22"/>
        </w:rPr>
        <w:tab/>
      </w:r>
    </w:p>
    <w:p w:rsidR="00AD00AD" w:rsidRDefault="00463F69" w:rsidP="0086621D">
      <w:pPr>
        <w:ind w:left="5760"/>
        <w:jc w:val="both"/>
        <w:rPr>
          <w:rFonts w:ascii="Cambria" w:hAnsi="Cambria" w:cs="Arial"/>
          <w:bCs/>
          <w:color w:val="000000" w:themeColor="text1"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Email:</w:t>
      </w:r>
      <w:hyperlink r:id="rId8" w:history="1">
        <w:r w:rsidR="0086621D" w:rsidRPr="0086621D">
          <w:rPr>
            <w:b/>
            <w:color w:val="000000" w:themeColor="text1"/>
          </w:rPr>
          <w:t>nagendra.kldm@gmail.com</w:t>
        </w:r>
      </w:hyperlink>
      <w:r w:rsidR="00666F42" w:rsidRPr="0086621D">
        <w:rPr>
          <w:rFonts w:ascii="Cambria" w:hAnsi="Cambria" w:cs="Arial"/>
          <w:b/>
          <w:bCs/>
          <w:color w:val="000000" w:themeColor="text1"/>
          <w:sz w:val="22"/>
          <w:szCs w:val="22"/>
        </w:rPr>
        <w:t>.</w:t>
      </w:r>
    </w:p>
    <w:p w:rsidR="0086621D" w:rsidRPr="0086621D" w:rsidRDefault="0086621D" w:rsidP="0086621D">
      <w:pPr>
        <w:ind w:left="5760"/>
        <w:jc w:val="both"/>
        <w:rPr>
          <w:rFonts w:ascii="Cambria" w:hAnsi="Cambria" w:cs="Arial"/>
          <w:b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bCs/>
          <w:color w:val="000000" w:themeColor="text1"/>
          <w:sz w:val="22"/>
          <w:szCs w:val="22"/>
        </w:rPr>
        <w:t>Phone: +91-</w:t>
      </w:r>
      <w:r w:rsidR="00CD063B">
        <w:rPr>
          <w:rFonts w:ascii="Cambria" w:hAnsi="Cambria" w:cs="Arial"/>
          <w:b/>
          <w:bCs/>
          <w:color w:val="000000" w:themeColor="text1"/>
          <w:sz w:val="22"/>
          <w:szCs w:val="22"/>
        </w:rPr>
        <w:t>9535653451</w:t>
      </w:r>
    </w:p>
    <w:p w:rsidR="00525DFA" w:rsidRPr="0086621D" w:rsidRDefault="0086621D" w:rsidP="00DA4CB6">
      <w:pPr>
        <w:rPr>
          <w:rFonts w:ascii="Cambria" w:hAnsi="Cambria" w:cs="Arial"/>
          <w:color w:val="000000"/>
          <w:sz w:val="22"/>
          <w:szCs w:val="22"/>
        </w:rPr>
      </w:pPr>
      <w:r w:rsidRPr="0086621D">
        <w:rPr>
          <w:rFonts w:ascii="Cambria" w:hAnsi="Cambria" w:cs="Arial"/>
          <w:color w:val="000000"/>
          <w:sz w:val="22"/>
          <w:szCs w:val="22"/>
        </w:rPr>
        <w:t>_______________________________________________________________________________________________________________________</w:t>
      </w:r>
    </w:p>
    <w:p w:rsidR="00DA4CB6" w:rsidRPr="00457350" w:rsidRDefault="00DA4CB6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Summary:</w:t>
      </w:r>
    </w:p>
    <w:p w:rsidR="00570090" w:rsidRPr="00457350" w:rsidRDefault="00570090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B91240" w:rsidRPr="00457350" w:rsidRDefault="005228AD" w:rsidP="0057009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720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</w:rPr>
        <w:t xml:space="preserve">Around 5 </w:t>
      </w:r>
      <w:r w:rsidR="00B91240" w:rsidRPr="00457350">
        <w:rPr>
          <w:rFonts w:ascii="Cambria" w:hAnsi="Cambria" w:cs="Arial"/>
          <w:b/>
        </w:rPr>
        <w:t>years</w:t>
      </w:r>
      <w:r w:rsidR="00B91240" w:rsidRPr="00457350">
        <w:rPr>
          <w:rFonts w:ascii="Cambria" w:hAnsi="Cambria" w:cs="Arial"/>
        </w:rPr>
        <w:t xml:space="preserve"> of experience in development and implementation of Web applications.</w:t>
      </w:r>
    </w:p>
    <w:p w:rsidR="00B91240" w:rsidRPr="00FE03B6" w:rsidRDefault="00FE03B6" w:rsidP="0057009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 xml:space="preserve">Good expertise </w:t>
      </w:r>
      <w:r w:rsidR="00303C98" w:rsidRPr="00FE03B6">
        <w:rPr>
          <w:rFonts w:ascii="Cambria" w:hAnsi="Cambria" w:cs="Arial"/>
        </w:rPr>
        <w:t>development experience in Java, J2EEtechnologies.</w:t>
      </w:r>
    </w:p>
    <w:p w:rsidR="00FE03B6" w:rsidRPr="00FE03B6" w:rsidRDefault="00FE03B6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</w:rPr>
      </w:pPr>
      <w:r w:rsidRPr="00FE03B6">
        <w:rPr>
          <w:rFonts w:ascii="Cambria" w:hAnsi="Cambria"/>
        </w:rPr>
        <w:t xml:space="preserve">Extensive experience with </w:t>
      </w:r>
      <w:r w:rsidRPr="00EA696D">
        <w:rPr>
          <w:rFonts w:ascii="Cambria" w:hAnsi="Cambria"/>
          <w:b/>
        </w:rPr>
        <w:t>Spring Core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IOC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Boot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Data JPA</w:t>
      </w:r>
      <w:r w:rsidRPr="00FE03B6">
        <w:rPr>
          <w:rFonts w:ascii="Cambria" w:hAnsi="Cambria"/>
        </w:rPr>
        <w:t>, Spring JDBC, Spring MVC, Spring Integration and Hibernate ORM.</w:t>
      </w:r>
    </w:p>
    <w:p w:rsidR="005D2681" w:rsidRPr="00FE03B6" w:rsidRDefault="005D2681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>Expertise to access/connect Data Access Objects to the database layer using </w:t>
      </w:r>
      <w:r w:rsidRPr="00FE03B6">
        <w:rPr>
          <w:rFonts w:ascii="Cambria" w:hAnsi="Cambria" w:cs="Arial"/>
          <w:b/>
        </w:rPr>
        <w:t>Hibernate/JPA.</w:t>
      </w:r>
    </w:p>
    <w:p w:rsidR="00396070" w:rsidRPr="00457350" w:rsidRDefault="00396070" w:rsidP="00396070">
      <w:pPr>
        <w:numPr>
          <w:ilvl w:val="0"/>
          <w:numId w:val="18"/>
        </w:numPr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>Experience on Collection API.</w:t>
      </w:r>
    </w:p>
    <w:p w:rsidR="001511D4" w:rsidRPr="00FE03B6" w:rsidRDefault="001511D4" w:rsidP="001511D4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Having experience on </w:t>
      </w:r>
      <w:r w:rsidR="008E057F" w:rsidRPr="00FE03B6">
        <w:rPr>
          <w:rFonts w:ascii="Cambria" w:hAnsi="Cambria" w:cs="Arial"/>
          <w:sz w:val="22"/>
          <w:szCs w:val="22"/>
        </w:rPr>
        <w:t>Web S</w:t>
      </w:r>
      <w:r w:rsidRPr="00FE03B6">
        <w:rPr>
          <w:rFonts w:ascii="Cambria" w:hAnsi="Cambria" w:cs="Arial"/>
          <w:sz w:val="22"/>
          <w:szCs w:val="22"/>
        </w:rPr>
        <w:t>ervices</w:t>
      </w:r>
      <w:r w:rsidR="00632598">
        <w:rPr>
          <w:rFonts w:ascii="Cambria" w:hAnsi="Cambria" w:cs="Arial"/>
          <w:sz w:val="22"/>
          <w:szCs w:val="22"/>
        </w:rPr>
        <w:t xml:space="preserve"> </w:t>
      </w:r>
      <w:r w:rsidR="006F3B56" w:rsidRPr="00FE03B6">
        <w:rPr>
          <w:rFonts w:ascii="Cambria" w:hAnsi="Cambria" w:cs="Arial"/>
          <w:b/>
          <w:sz w:val="22"/>
          <w:szCs w:val="22"/>
        </w:rPr>
        <w:t>(JAX-RS) and (JAX-WS)</w:t>
      </w:r>
      <w:r w:rsidR="008860F3">
        <w:rPr>
          <w:rFonts w:ascii="Cambria" w:hAnsi="Cambria" w:cs="Arial"/>
          <w:b/>
          <w:sz w:val="22"/>
          <w:szCs w:val="22"/>
        </w:rPr>
        <w:t xml:space="preserve"> </w:t>
      </w:r>
      <w:r w:rsidR="005F3AD7" w:rsidRPr="00FE03B6">
        <w:rPr>
          <w:rFonts w:ascii="Cambria" w:hAnsi="Cambria" w:cs="Arial"/>
          <w:sz w:val="22"/>
          <w:szCs w:val="22"/>
        </w:rPr>
        <w:t>using spring/Jersey frameworks.</w:t>
      </w:r>
    </w:p>
    <w:p w:rsidR="006F3B56" w:rsidRDefault="00CA219B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Experience building </w:t>
      </w:r>
      <w:r w:rsidR="007D3ACD" w:rsidRPr="00FE03B6">
        <w:rPr>
          <w:rFonts w:ascii="Cambria" w:hAnsi="Cambria" w:cs="Arial"/>
          <w:b/>
          <w:sz w:val="22"/>
          <w:szCs w:val="22"/>
        </w:rPr>
        <w:t>spring</w:t>
      </w:r>
      <w:r w:rsidR="005D7A9E">
        <w:rPr>
          <w:rFonts w:ascii="Cambria" w:hAnsi="Cambria" w:cs="Arial"/>
          <w:b/>
          <w:sz w:val="22"/>
          <w:szCs w:val="22"/>
        </w:rPr>
        <w:t xml:space="preserve"> </w:t>
      </w:r>
      <w:r w:rsidR="001B047C">
        <w:rPr>
          <w:rFonts w:ascii="Cambria" w:hAnsi="Cambria" w:cs="Arial"/>
          <w:b/>
          <w:sz w:val="22"/>
          <w:szCs w:val="22"/>
        </w:rPr>
        <w:t>R</w:t>
      </w:r>
      <w:r w:rsidR="003D00C2">
        <w:rPr>
          <w:rFonts w:ascii="Cambria" w:hAnsi="Cambria" w:cs="Arial"/>
          <w:b/>
          <w:sz w:val="22"/>
          <w:szCs w:val="22"/>
        </w:rPr>
        <w:t xml:space="preserve">EST </w:t>
      </w:r>
      <w:r w:rsidR="001B047C">
        <w:rPr>
          <w:rFonts w:ascii="Cambria" w:hAnsi="Cambria" w:cs="Arial"/>
          <w:b/>
          <w:sz w:val="22"/>
          <w:szCs w:val="22"/>
        </w:rPr>
        <w:t>F</w:t>
      </w:r>
      <w:r w:rsidR="003D00C2">
        <w:rPr>
          <w:rFonts w:ascii="Cambria" w:hAnsi="Cambria" w:cs="Arial"/>
          <w:b/>
          <w:sz w:val="22"/>
          <w:szCs w:val="22"/>
        </w:rPr>
        <w:t>ULL</w:t>
      </w:r>
      <w:r w:rsidR="006F3B56" w:rsidRPr="00FE03B6">
        <w:rPr>
          <w:rFonts w:ascii="Cambria" w:hAnsi="Cambria" w:cs="Arial"/>
          <w:sz w:val="22"/>
          <w:szCs w:val="22"/>
        </w:rPr>
        <w:t xml:space="preserve"> web service</w:t>
      </w:r>
      <w:r w:rsidR="00FB0934" w:rsidRPr="00FE03B6">
        <w:rPr>
          <w:rFonts w:ascii="Cambria" w:hAnsi="Cambria" w:cs="Arial"/>
          <w:sz w:val="22"/>
          <w:szCs w:val="22"/>
        </w:rPr>
        <w:t xml:space="preserve"> both</w:t>
      </w:r>
      <w:r w:rsidR="00765C6E" w:rsidRPr="00FE03B6">
        <w:rPr>
          <w:rFonts w:ascii="Cambria" w:hAnsi="Cambria" w:cs="Arial"/>
          <w:sz w:val="22"/>
          <w:szCs w:val="22"/>
        </w:rPr>
        <w:t xml:space="preserve"> consuming, producing</w:t>
      </w:r>
      <w:r w:rsidR="00FB0934" w:rsidRPr="00FE03B6">
        <w:rPr>
          <w:rFonts w:ascii="Cambria" w:hAnsi="Cambria" w:cs="Arial"/>
          <w:sz w:val="22"/>
          <w:szCs w:val="22"/>
        </w:rPr>
        <w:t xml:space="preserve"> side application</w:t>
      </w:r>
      <w:r w:rsidR="007D3ACD" w:rsidRPr="00FE03B6">
        <w:rPr>
          <w:rFonts w:ascii="Cambria" w:hAnsi="Cambria" w:cs="Arial"/>
          <w:sz w:val="22"/>
          <w:szCs w:val="22"/>
        </w:rPr>
        <w:t>.</w:t>
      </w:r>
    </w:p>
    <w:p w:rsidR="001B047C" w:rsidRDefault="007D3B75" w:rsidP="005D0EF9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Experience on </w:t>
      </w:r>
      <w:r w:rsidR="00754570" w:rsidRPr="00FD3848">
        <w:rPr>
          <w:rFonts w:ascii="Cambria" w:hAnsi="Cambria" w:cs="Arial"/>
          <w:sz w:val="22"/>
          <w:szCs w:val="22"/>
        </w:rPr>
        <w:t xml:space="preserve">REST </w:t>
      </w:r>
      <w:r w:rsidR="00754570">
        <w:rPr>
          <w:rFonts w:ascii="Cambria" w:hAnsi="Cambria" w:cs="Arial"/>
          <w:sz w:val="22"/>
          <w:szCs w:val="22"/>
        </w:rPr>
        <w:t xml:space="preserve">full API </w:t>
      </w:r>
      <w:r w:rsidR="00100CD0">
        <w:rPr>
          <w:rFonts w:ascii="Cambria" w:hAnsi="Cambria" w:cs="Arial"/>
          <w:sz w:val="22"/>
          <w:szCs w:val="22"/>
        </w:rPr>
        <w:t>development and d</w:t>
      </w:r>
      <w:r w:rsidR="00754570" w:rsidRPr="00FD3848">
        <w:rPr>
          <w:rFonts w:ascii="Cambria" w:hAnsi="Cambria" w:cs="Arial"/>
          <w:sz w:val="22"/>
          <w:szCs w:val="22"/>
        </w:rPr>
        <w:t xml:space="preserve">ocumentation </w:t>
      </w:r>
      <w:r w:rsidR="00754570">
        <w:rPr>
          <w:rFonts w:ascii="Cambria" w:hAnsi="Cambria" w:cs="Arial"/>
          <w:sz w:val="22"/>
          <w:szCs w:val="22"/>
        </w:rPr>
        <w:t xml:space="preserve">using </w:t>
      </w:r>
      <w:r w:rsidR="00754570" w:rsidRPr="00754570">
        <w:rPr>
          <w:rFonts w:ascii="Cambria" w:hAnsi="Cambria" w:cs="Arial"/>
          <w:b/>
          <w:sz w:val="22"/>
          <w:szCs w:val="22"/>
        </w:rPr>
        <w:t>Swagger</w:t>
      </w:r>
      <w:r w:rsidR="00754570">
        <w:rPr>
          <w:rFonts w:ascii="Cambria" w:hAnsi="Cambria" w:cs="Arial"/>
          <w:sz w:val="22"/>
          <w:szCs w:val="22"/>
        </w:rPr>
        <w:t xml:space="preserve"> API</w:t>
      </w:r>
      <w:r w:rsidR="00D94266">
        <w:rPr>
          <w:rFonts w:ascii="Cambria" w:hAnsi="Cambria" w:cs="Arial"/>
          <w:sz w:val="22"/>
          <w:szCs w:val="22"/>
        </w:rPr>
        <w:t>.</w:t>
      </w:r>
    </w:p>
    <w:p w:rsidR="00D94266" w:rsidRPr="00843099" w:rsidRDefault="00843099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43099">
        <w:rPr>
          <w:rFonts w:ascii="Cambria" w:hAnsi="Cambria" w:cs="Arial"/>
          <w:sz w:val="22"/>
          <w:szCs w:val="22"/>
        </w:rPr>
        <w:t>Good working on S</w:t>
      </w:r>
      <w:r w:rsidR="005065C9" w:rsidRPr="00843099">
        <w:rPr>
          <w:rFonts w:ascii="Cambria" w:hAnsi="Cambria" w:cs="Arial"/>
          <w:sz w:val="22"/>
          <w:szCs w:val="22"/>
        </w:rPr>
        <w:t>pring cloud tools</w:t>
      </w:r>
      <w:r>
        <w:rPr>
          <w:rFonts w:ascii="Cambria" w:hAnsi="Cambria" w:cs="Arial"/>
          <w:sz w:val="22"/>
          <w:szCs w:val="22"/>
        </w:rPr>
        <w:t xml:space="preserve"> (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Config </w:t>
      </w:r>
      <w:r w:rsidR="001669C6" w:rsidRPr="007E2D03">
        <w:rPr>
          <w:rFonts w:ascii="Cambria" w:hAnsi="Cambria" w:cs="Arial"/>
          <w:b/>
          <w:sz w:val="22"/>
          <w:szCs w:val="22"/>
        </w:rPr>
        <w:t>S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erver, </w:t>
      </w:r>
      <w:r w:rsidRPr="007E2D03">
        <w:rPr>
          <w:rFonts w:ascii="Cambria" w:hAnsi="Cambria" w:cs="Arial"/>
          <w:b/>
          <w:sz w:val="22"/>
          <w:szCs w:val="22"/>
        </w:rPr>
        <w:t>Service Discovery (Eureka), Circuit Breaker (Hystrix), Routing (Zuul)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Pr="007E2D03">
        <w:rPr>
          <w:rFonts w:ascii="Cambria" w:hAnsi="Cambria" w:cs="Arial"/>
          <w:b/>
          <w:sz w:val="22"/>
          <w:szCs w:val="22"/>
        </w:rPr>
        <w:t>Client-Side Load Balancing (Ribbon)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="007623B7" w:rsidRPr="007E2D03">
        <w:rPr>
          <w:rFonts w:ascii="Cambria" w:hAnsi="Cambria" w:cs="Arial"/>
          <w:b/>
          <w:sz w:val="22"/>
          <w:szCs w:val="22"/>
        </w:rPr>
        <w:t xml:space="preserve">Rest </w:t>
      </w:r>
      <w:r w:rsidR="00C35D1A" w:rsidRPr="007E2D03">
        <w:rPr>
          <w:rFonts w:ascii="Cambria" w:hAnsi="Cambria" w:cs="Arial"/>
          <w:b/>
          <w:sz w:val="22"/>
          <w:szCs w:val="22"/>
        </w:rPr>
        <w:t>Client (Feign</w:t>
      </w:r>
      <w:r w:rsidR="007623B7" w:rsidRPr="007E2D03">
        <w:rPr>
          <w:rFonts w:ascii="Cambria" w:hAnsi="Cambria" w:cs="Arial"/>
          <w:b/>
          <w:sz w:val="22"/>
          <w:szCs w:val="22"/>
        </w:rPr>
        <w:t>)</w:t>
      </w:r>
      <w:r w:rsidR="007E2D03" w:rsidRPr="007E2D03">
        <w:rPr>
          <w:rFonts w:ascii="Cambria" w:hAnsi="Cambria" w:cs="Arial"/>
          <w:b/>
          <w:sz w:val="22"/>
          <w:szCs w:val="22"/>
        </w:rPr>
        <w:t xml:space="preserve"> and </w:t>
      </w:r>
      <w:r w:rsidR="007E2D03" w:rsidRPr="007E2D03">
        <w:rPr>
          <w:rFonts w:cs="Arial"/>
          <w:b/>
          <w:bCs/>
          <w:sz w:val="22"/>
          <w:szCs w:val="22"/>
        </w:rPr>
        <w:t>Distributed Tracing(</w:t>
      </w:r>
      <w:r w:rsidR="007E2D03" w:rsidRPr="007E2D03">
        <w:rPr>
          <w:rFonts w:cs="Arial"/>
          <w:b/>
          <w:sz w:val="22"/>
          <w:szCs w:val="22"/>
        </w:rPr>
        <w:t>Sleuth with Zipkin</w:t>
      </w:r>
      <w:r w:rsidR="007E2D03" w:rsidRPr="007E2D03">
        <w:rPr>
          <w:rFonts w:cs="Arial"/>
          <w:b/>
          <w:bCs/>
          <w:sz w:val="22"/>
          <w:szCs w:val="22"/>
        </w:rPr>
        <w:t>)</w:t>
      </w:r>
      <w:r w:rsidR="004341BB">
        <w:rPr>
          <w:rFonts w:cs="Arial"/>
          <w:b/>
          <w:bCs/>
          <w:sz w:val="22"/>
          <w:szCs w:val="22"/>
        </w:rPr>
        <w:t>, Spring Cloud Bus</w:t>
      </w:r>
      <w:r w:rsidRPr="007E2D03">
        <w:rPr>
          <w:rFonts w:cs="Arial"/>
          <w:b/>
          <w:bCs/>
          <w:sz w:val="22"/>
          <w:szCs w:val="22"/>
        </w:rPr>
        <w:t>)</w:t>
      </w:r>
    </w:p>
    <w:p w:rsidR="007B4636" w:rsidRDefault="007B4636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03CB0">
        <w:rPr>
          <w:rFonts w:ascii="Cambria" w:hAnsi="Cambria" w:cs="Arial"/>
          <w:sz w:val="22"/>
          <w:szCs w:val="22"/>
        </w:rPr>
        <w:t>Good knowledge</w:t>
      </w:r>
      <w:r w:rsidR="009133D7">
        <w:rPr>
          <w:rFonts w:ascii="Cambria" w:hAnsi="Cambria" w:cs="Arial"/>
          <w:sz w:val="22"/>
          <w:szCs w:val="22"/>
        </w:rPr>
        <w:t xml:space="preserve"> on</w:t>
      </w:r>
      <w:r w:rsidRPr="00803CB0">
        <w:rPr>
          <w:rFonts w:ascii="Cambria" w:hAnsi="Cambria" w:cs="Arial"/>
          <w:sz w:val="22"/>
          <w:szCs w:val="22"/>
        </w:rPr>
        <w:t xml:space="preserve"> micro services architecture using Rest APIs, spring boot and pivotal cloud </w:t>
      </w:r>
      <w:r w:rsidR="00EA696D" w:rsidRPr="00803CB0">
        <w:rPr>
          <w:rFonts w:ascii="Cambria" w:hAnsi="Cambria" w:cs="Arial"/>
          <w:sz w:val="22"/>
          <w:szCs w:val="22"/>
        </w:rPr>
        <w:t>foundry</w:t>
      </w:r>
      <w:r w:rsidR="008E4641" w:rsidRPr="00803CB0">
        <w:rPr>
          <w:rFonts w:ascii="Cambria" w:hAnsi="Cambria" w:cs="Arial"/>
          <w:sz w:val="22"/>
          <w:szCs w:val="22"/>
        </w:rPr>
        <w:t>, Docker.</w:t>
      </w:r>
    </w:p>
    <w:p w:rsidR="0073088F" w:rsidRDefault="0073088F" w:rsidP="0073088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Extensive experience on Java Messaging Service</w:t>
      </w:r>
      <w:r w:rsidR="005D7A9E">
        <w:rPr>
          <w:rFonts w:ascii="Cambria" w:eastAsia="Calibri" w:hAnsi="Cambria"/>
        </w:rPr>
        <w:t xml:space="preserve"> </w:t>
      </w:r>
      <w:r w:rsidRPr="00125812">
        <w:rPr>
          <w:rFonts w:ascii="Cambria" w:eastAsia="Calibri" w:hAnsi="Cambria"/>
          <w:b/>
        </w:rPr>
        <w:t>JMS A</w:t>
      </w:r>
      <w:r>
        <w:rPr>
          <w:rFonts w:ascii="Cambria" w:eastAsia="Calibri" w:hAnsi="Cambria"/>
          <w:b/>
        </w:rPr>
        <w:t>PI</w:t>
      </w:r>
      <w:r w:rsidRPr="009B7D17">
        <w:rPr>
          <w:rFonts w:ascii="Cambria" w:eastAsia="Calibri" w:hAnsi="Cambria"/>
        </w:rPr>
        <w:t xml:space="preserve"> (Producer and Consumer).</w:t>
      </w:r>
    </w:p>
    <w:p w:rsidR="00763DBA" w:rsidRPr="00E764E0" w:rsidRDefault="00763DBA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Working knowledge of messaging systems such as</w:t>
      </w:r>
      <w:r w:rsidR="009062CC">
        <w:rPr>
          <w:rFonts w:ascii="Cambria" w:eastAsia="Calibri" w:hAnsi="Cambria"/>
        </w:rPr>
        <w:t xml:space="preserve"> </w:t>
      </w:r>
      <w:r w:rsidR="009062CC" w:rsidRPr="009062CC">
        <w:rPr>
          <w:rFonts w:ascii="Cambria" w:eastAsia="Calibri" w:hAnsi="Cambria"/>
          <w:b/>
        </w:rPr>
        <w:t>JMS</w:t>
      </w:r>
      <w:r>
        <w:rPr>
          <w:rFonts w:ascii="Cambria" w:eastAsia="Calibri" w:hAnsi="Cambria"/>
          <w:b/>
        </w:rPr>
        <w:t xml:space="preserve">, </w:t>
      </w:r>
      <w:r w:rsidR="0080199B">
        <w:rPr>
          <w:rFonts w:ascii="Cambria" w:eastAsia="Calibri" w:hAnsi="Cambria"/>
          <w:b/>
        </w:rPr>
        <w:t>RabbitMQ</w:t>
      </w:r>
    </w:p>
    <w:p w:rsidR="00E764E0" w:rsidRDefault="00E764E0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803CB0">
        <w:rPr>
          <w:rFonts w:ascii="Cambria" w:hAnsi="Cambria" w:cs="Arial"/>
        </w:rPr>
        <w:t>Knowledge</w:t>
      </w:r>
      <w:r>
        <w:rPr>
          <w:rFonts w:ascii="Cambria" w:hAnsi="Cambria" w:cs="Arial"/>
        </w:rPr>
        <w:t xml:space="preserve"> on NOSQL database </w:t>
      </w:r>
      <w:r w:rsidR="00BC553E" w:rsidRPr="00BC553E">
        <w:rPr>
          <w:rFonts w:ascii="Cambria" w:eastAsia="Calibri" w:hAnsi="Cambria"/>
        </w:rPr>
        <w:t>(</w:t>
      </w:r>
      <w:r w:rsidRPr="00BC553E">
        <w:rPr>
          <w:rFonts w:ascii="Cambria" w:eastAsia="Calibri" w:hAnsi="Cambria"/>
          <w:b/>
        </w:rPr>
        <w:t>MongoDb</w:t>
      </w:r>
      <w:r w:rsidRPr="00BC553E">
        <w:rPr>
          <w:rFonts w:ascii="Cambria" w:eastAsia="Calibri" w:hAnsi="Cambria"/>
        </w:rPr>
        <w:t>)</w:t>
      </w:r>
    </w:p>
    <w:p w:rsidR="006F7F0B" w:rsidRDefault="006F7F0B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>
        <w:rPr>
          <w:rFonts w:ascii="Cambria" w:eastAsia="Calibri" w:hAnsi="Cambria"/>
        </w:rPr>
        <w:t>Working knowledge on container environment</w:t>
      </w:r>
      <w:r w:rsidR="00AC37C8">
        <w:rPr>
          <w:rFonts w:ascii="Cambria" w:eastAsia="Calibri" w:hAnsi="Cambria"/>
        </w:rPr>
        <w:t xml:space="preserve"> such as</w:t>
      </w:r>
      <w:r>
        <w:rPr>
          <w:rFonts w:ascii="Cambria" w:eastAsia="Calibri" w:hAnsi="Cambria"/>
        </w:rPr>
        <w:t xml:space="preserve"> (</w:t>
      </w:r>
      <w:bookmarkStart w:id="0" w:name="_GoBack"/>
      <w:bookmarkEnd w:id="0"/>
      <w:r>
        <w:rPr>
          <w:rFonts w:ascii="Cambria" w:eastAsia="Calibri" w:hAnsi="Cambria"/>
        </w:rPr>
        <w:t>Docker)</w:t>
      </w:r>
      <w:r w:rsidR="00AC37C8">
        <w:rPr>
          <w:rFonts w:ascii="Cambria" w:eastAsia="Calibri" w:hAnsi="Cambria"/>
        </w:rPr>
        <w:t xml:space="preserve"> using spring boot.</w:t>
      </w:r>
    </w:p>
    <w:p w:rsidR="00162AEE" w:rsidRPr="00716351" w:rsidRDefault="00162AEE" w:rsidP="00162AEE">
      <w:pPr>
        <w:numPr>
          <w:ilvl w:val="0"/>
          <w:numId w:val="18"/>
        </w:numPr>
        <w:suppressAutoHyphens/>
        <w:jc w:val="both"/>
      </w:pPr>
      <w:r>
        <w:rPr>
          <w:rFonts w:eastAsia="Verdana"/>
          <w:color w:val="000000"/>
        </w:rPr>
        <w:t xml:space="preserve">Hands on experience writing </w:t>
      </w:r>
      <w:r w:rsidRPr="0092380B">
        <w:rPr>
          <w:rFonts w:eastAsia="Verdana"/>
          <w:b/>
          <w:color w:val="000000"/>
        </w:rPr>
        <w:t>Junit</w:t>
      </w:r>
      <w:r>
        <w:rPr>
          <w:rFonts w:eastAsia="Verdana"/>
          <w:color w:val="000000"/>
        </w:rPr>
        <w:t xml:space="preserve"> test cases and code coverage.</w:t>
      </w:r>
    </w:p>
    <w:p w:rsidR="00162AEE" w:rsidRPr="00763DBA" w:rsidRDefault="00162AEE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571B5F">
        <w:rPr>
          <w:rFonts w:ascii="Cambria" w:eastAsia="Calibri" w:hAnsi="Cambria"/>
        </w:rPr>
        <w:t>Experience in using Simple Logging Facade for Java (</w:t>
      </w:r>
      <w:r w:rsidRPr="00571B5F">
        <w:rPr>
          <w:rFonts w:ascii="Cambria" w:eastAsia="Calibri" w:hAnsi="Cambria"/>
          <w:b/>
        </w:rPr>
        <w:t>SLF4J</w:t>
      </w:r>
      <w:r w:rsidRPr="00571B5F">
        <w:rPr>
          <w:rFonts w:ascii="Cambria" w:eastAsia="Calibri" w:hAnsi="Cambria"/>
        </w:rPr>
        <w:t>) for different logging frameworks (</w:t>
      </w:r>
      <w:hyperlink r:id="rId9" w:history="1">
        <w:r w:rsidRPr="00571B5F">
          <w:rPr>
            <w:rFonts w:ascii="Cambria" w:eastAsia="Calibri" w:hAnsi="Cambria"/>
          </w:rPr>
          <w:t>java.util.logging, logback, Log4j</w:t>
        </w:r>
      </w:hyperlink>
      <w:r w:rsidRPr="00571B5F">
        <w:rPr>
          <w:rFonts w:ascii="Cambria" w:eastAsia="Calibri" w:hAnsi="Cambria"/>
        </w:rPr>
        <w:t>)</w:t>
      </w:r>
      <w:r w:rsidR="00B7567F">
        <w:rPr>
          <w:rFonts w:ascii="Cambria" w:eastAsia="Calibri" w:hAnsi="Cambria"/>
        </w:rPr>
        <w:t>.</w:t>
      </w:r>
    </w:p>
    <w:p w:rsidR="001511D4" w:rsidRPr="00457350" w:rsidRDefault="001511D4" w:rsidP="001511D4">
      <w:pPr>
        <w:pStyle w:val="ListParagraph"/>
        <w:numPr>
          <w:ilvl w:val="0"/>
          <w:numId w:val="18"/>
        </w:numPr>
        <w:tabs>
          <w:tab w:val="left" w:pos="540"/>
        </w:tabs>
        <w:spacing w:after="0" w:line="240" w:lineRule="auto"/>
        <w:jc w:val="both"/>
        <w:rPr>
          <w:rFonts w:ascii="Cambria" w:eastAsia="Calibri" w:hAnsi="Cambria"/>
        </w:rPr>
      </w:pPr>
      <w:r w:rsidRPr="00457350">
        <w:rPr>
          <w:rFonts w:ascii="Cambria" w:eastAsia="Calibri" w:hAnsi="Cambria"/>
        </w:rPr>
        <w:t>Having Good knowledge in Structured Query Language (</w:t>
      </w:r>
      <w:r w:rsidRPr="00457350">
        <w:rPr>
          <w:rFonts w:ascii="Cambria" w:eastAsia="Calibri" w:hAnsi="Cambria"/>
          <w:b/>
        </w:rPr>
        <w:t>SQL</w:t>
      </w:r>
      <w:r w:rsidRPr="00457350">
        <w:rPr>
          <w:rFonts w:ascii="Cambria" w:eastAsia="Calibri" w:hAnsi="Cambria"/>
        </w:rPr>
        <w:t>).</w:t>
      </w:r>
    </w:p>
    <w:p w:rsidR="00283813" w:rsidRPr="00B7567F" w:rsidRDefault="00B91240" w:rsidP="00B7567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Calibri" w:hAnsi="Cambria"/>
        </w:rPr>
      </w:pPr>
      <w:r w:rsidRPr="00FE03B6">
        <w:rPr>
          <w:rFonts w:ascii="Cambria" w:eastAsia="Calibri" w:hAnsi="Cambria"/>
        </w:rPr>
        <w:t xml:space="preserve">Thorough conceptual understanding and experience in developing </w:t>
      </w:r>
      <w:r w:rsidR="001711C7" w:rsidRPr="00FE03B6">
        <w:rPr>
          <w:rFonts w:ascii="Cambria" w:eastAsia="Calibri" w:hAnsi="Cambria"/>
        </w:rPr>
        <w:t>object-oriented</w:t>
      </w:r>
      <w:r w:rsidRPr="00FE03B6">
        <w:rPr>
          <w:rFonts w:ascii="Cambria" w:eastAsia="Calibri" w:hAnsi="Cambria"/>
        </w:rPr>
        <w:t xml:space="preserve"> methodologies.</w:t>
      </w:r>
    </w:p>
    <w:p w:rsidR="009E6A11" w:rsidRPr="009B7D17" w:rsidRDefault="00D4354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G</w:t>
      </w:r>
      <w:r w:rsidR="009E6A11" w:rsidRPr="009B7D17">
        <w:rPr>
          <w:rFonts w:ascii="Cambria" w:eastAsia="Calibri" w:hAnsi="Cambria"/>
        </w:rPr>
        <w:t xml:space="preserve">ood knowledge on </w:t>
      </w:r>
      <w:r w:rsidRPr="009B7D17">
        <w:rPr>
          <w:rFonts w:ascii="Cambria" w:eastAsia="Calibri" w:hAnsi="Cambria"/>
        </w:rPr>
        <w:t>UNIX</w:t>
      </w:r>
      <w:r w:rsidR="009E6A11" w:rsidRPr="009B7D17">
        <w:rPr>
          <w:rFonts w:ascii="Cambria" w:eastAsia="Calibri" w:hAnsi="Cambria"/>
        </w:rPr>
        <w:t xml:space="preserve"> environment and writing shell scripts for executing java applications</w:t>
      </w:r>
      <w:r w:rsidRPr="009B7D17">
        <w:rPr>
          <w:rFonts w:ascii="Cambria" w:eastAsia="Calibri" w:hAnsi="Cambria"/>
        </w:rPr>
        <w:t>.</w:t>
      </w:r>
    </w:p>
    <w:p w:rsidR="00571B5F" w:rsidRPr="00B7567F" w:rsidRDefault="006F79CC" w:rsidP="00B7567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Knowledge and experience in Agile Methodology</w:t>
      </w:r>
    </w:p>
    <w:p w:rsidR="00570090" w:rsidRPr="00C44056" w:rsidRDefault="00570090" w:rsidP="00C15699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C44056">
        <w:rPr>
          <w:rFonts w:ascii="Cambria" w:hAnsi="Cambria" w:cs="Arial"/>
        </w:rPr>
        <w:t>Team player with ability to communicate at all levels of development process.</w:t>
      </w:r>
    </w:p>
    <w:p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working experience with Eclipse IDE to develop and debug Java applications.</w:t>
      </w:r>
    </w:p>
    <w:p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Ability to grasp new technology and tools quickly.</w:t>
      </w:r>
    </w:p>
    <w:p w:rsidR="00570FF5" w:rsidRPr="00803CB0" w:rsidRDefault="00B91240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experience in Web</w:t>
      </w:r>
      <w:r w:rsidR="00BD3241" w:rsidRPr="00803CB0">
        <w:rPr>
          <w:rFonts w:ascii="Cambria" w:hAnsi="Cambria" w:cs="Arial"/>
        </w:rPr>
        <w:t>/application</w:t>
      </w:r>
      <w:r w:rsidR="000E5E3D" w:rsidRPr="00803CB0">
        <w:rPr>
          <w:rFonts w:ascii="Cambria" w:hAnsi="Cambria" w:cs="Arial"/>
        </w:rPr>
        <w:t xml:space="preserve"> s</w:t>
      </w:r>
      <w:r w:rsidR="00C44774" w:rsidRPr="00803CB0">
        <w:rPr>
          <w:rFonts w:ascii="Cambria" w:hAnsi="Cambria" w:cs="Arial"/>
        </w:rPr>
        <w:t>erver</w:t>
      </w:r>
      <w:r w:rsidR="00BD3241" w:rsidRPr="00803CB0">
        <w:rPr>
          <w:rFonts w:ascii="Cambria" w:hAnsi="Cambria" w:cs="Arial"/>
        </w:rPr>
        <w:t xml:space="preserve">s </w:t>
      </w:r>
      <w:r w:rsidRPr="00803CB0">
        <w:rPr>
          <w:rFonts w:ascii="Cambria" w:hAnsi="Cambria" w:cs="Arial"/>
        </w:rPr>
        <w:t>Tomcat</w:t>
      </w:r>
      <w:r w:rsidR="00B528E9" w:rsidRPr="00803CB0">
        <w:rPr>
          <w:rFonts w:ascii="Cambria" w:hAnsi="Cambria" w:cs="Arial"/>
        </w:rPr>
        <w:t>/</w:t>
      </w:r>
      <w:r w:rsidR="006906DB" w:rsidRPr="00803CB0">
        <w:rPr>
          <w:rFonts w:ascii="Cambria" w:hAnsi="Cambria" w:cs="Arial"/>
        </w:rPr>
        <w:t>Web Logic</w:t>
      </w:r>
      <w:r w:rsidRPr="00803CB0">
        <w:rPr>
          <w:rFonts w:ascii="Cambria" w:hAnsi="Cambria" w:cs="Arial"/>
        </w:rPr>
        <w:t>.</w:t>
      </w:r>
    </w:p>
    <w:p w:rsidR="00570090" w:rsidRPr="00457350" w:rsidRDefault="00570090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:rsidR="00DA4CB6" w:rsidRPr="00457350" w:rsidRDefault="00DA4CB6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Experience:</w:t>
      </w:r>
    </w:p>
    <w:p w:rsidR="00686474" w:rsidRPr="00457350" w:rsidRDefault="00686474" w:rsidP="00F64AE6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 w:val="0"/>
          <w:sz w:val="22"/>
          <w:szCs w:val="22"/>
        </w:rPr>
        <w:t xml:space="preserve">Currently working as </w:t>
      </w:r>
      <w:r w:rsidR="00205283">
        <w:rPr>
          <w:rFonts w:ascii="Cambria" w:hAnsi="Cambria" w:cs="Arial"/>
          <w:b w:val="0"/>
          <w:sz w:val="22"/>
          <w:szCs w:val="22"/>
        </w:rPr>
        <w:t xml:space="preserve">Senior </w:t>
      </w:r>
      <w:r w:rsidRPr="00457350">
        <w:rPr>
          <w:rFonts w:ascii="Cambria" w:hAnsi="Cambria" w:cs="Arial"/>
          <w:b w:val="0"/>
          <w:sz w:val="22"/>
          <w:szCs w:val="22"/>
        </w:rPr>
        <w:t xml:space="preserve">Software Engineer for </w:t>
      </w:r>
      <w:r w:rsidR="00332779" w:rsidRPr="00F241B7">
        <w:rPr>
          <w:rFonts w:ascii="Cambria" w:hAnsi="Cambria" w:cs="Arial"/>
          <w:sz w:val="22"/>
          <w:szCs w:val="22"/>
        </w:rPr>
        <w:t>Mphasis</w:t>
      </w:r>
      <w:r w:rsidRPr="00457350">
        <w:rPr>
          <w:rFonts w:ascii="Cambria" w:hAnsi="Cambria" w:cs="Arial"/>
          <w:b w:val="0"/>
          <w:sz w:val="22"/>
          <w:szCs w:val="22"/>
        </w:rPr>
        <w:t>Bangalore</w:t>
      </w:r>
      <w:r w:rsidRPr="00457350">
        <w:rPr>
          <w:rFonts w:ascii="Cambria" w:hAnsi="Cambria" w:cs="Arial"/>
          <w:sz w:val="22"/>
          <w:szCs w:val="22"/>
        </w:rPr>
        <w:t xml:space="preserve">since </w:t>
      </w:r>
      <w:r w:rsidR="00C2075F">
        <w:rPr>
          <w:rFonts w:ascii="Cambria" w:hAnsi="Cambria"/>
          <w:sz w:val="22"/>
          <w:szCs w:val="22"/>
        </w:rPr>
        <w:t xml:space="preserve">Auguste 2015 </w:t>
      </w:r>
      <w:r w:rsidRPr="00457350">
        <w:rPr>
          <w:rFonts w:ascii="Cambria" w:hAnsi="Cambria" w:cs="Arial"/>
          <w:sz w:val="22"/>
          <w:szCs w:val="22"/>
        </w:rPr>
        <w:t>to till date</w:t>
      </w:r>
      <w:r w:rsidR="00AC3818"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686474" w:rsidP="00D21B9A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  <w:r w:rsidRPr="00457350">
        <w:rPr>
          <w:rFonts w:ascii="Cambria" w:eastAsia="Verdana" w:hAnsi="Cambria" w:cs="Arial"/>
          <w:b w:val="0"/>
          <w:sz w:val="22"/>
          <w:szCs w:val="22"/>
        </w:rPr>
        <w:t xml:space="preserve">Worked as a Software Engineer in </w:t>
      </w:r>
      <w:r w:rsidR="0070056E" w:rsidRPr="00351E12">
        <w:rPr>
          <w:rFonts w:ascii="Cambria" w:hAnsi="Cambria" w:cs="Arial"/>
          <w:sz w:val="22"/>
          <w:szCs w:val="22"/>
        </w:rPr>
        <w:t>Magna InfoTech</w:t>
      </w:r>
      <w:r w:rsidRPr="00457350">
        <w:rPr>
          <w:rFonts w:ascii="Cambria" w:eastAsia="Verdana" w:hAnsi="Cambria" w:cs="Arial"/>
          <w:b w:val="0"/>
          <w:sz w:val="22"/>
          <w:szCs w:val="22"/>
        </w:rPr>
        <w:t>Bangalore</w:t>
      </w:r>
      <w:r w:rsidR="00EA35EB" w:rsidRPr="00457350">
        <w:rPr>
          <w:rFonts w:ascii="Cambria" w:eastAsia="Verdana" w:hAnsi="Cambria" w:cs="Arial"/>
          <w:b w:val="0"/>
          <w:sz w:val="22"/>
          <w:szCs w:val="22"/>
        </w:rPr>
        <w:t>from</w:t>
      </w:r>
      <w:r w:rsidR="0070056E">
        <w:rPr>
          <w:rFonts w:ascii="Cambria" w:eastAsia="Verdana" w:hAnsi="Cambria" w:cs="Arial"/>
          <w:sz w:val="22"/>
          <w:szCs w:val="22"/>
        </w:rPr>
        <w:t>June 2014</w:t>
      </w:r>
      <w:r w:rsidR="00EA35EB" w:rsidRPr="00457350">
        <w:rPr>
          <w:rFonts w:ascii="Cambria" w:hAnsi="Cambria"/>
          <w:sz w:val="22"/>
          <w:szCs w:val="22"/>
        </w:rPr>
        <w:t xml:space="preserve"> to</w:t>
      </w:r>
      <w:r w:rsidR="002E4090">
        <w:rPr>
          <w:rFonts w:ascii="Cambria" w:hAnsi="Cambria"/>
          <w:sz w:val="22"/>
          <w:szCs w:val="22"/>
        </w:rPr>
        <w:t xml:space="preserve">Auguste </w:t>
      </w:r>
      <w:r w:rsidR="00205283">
        <w:rPr>
          <w:rFonts w:ascii="Cambria" w:hAnsi="Cambria"/>
          <w:sz w:val="22"/>
          <w:szCs w:val="22"/>
        </w:rPr>
        <w:t>2015</w:t>
      </w:r>
      <w:r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517CC2" w:rsidP="0057009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</w:p>
    <w:p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sz w:val="22"/>
          <w:szCs w:val="22"/>
          <w:u w:val="single"/>
        </w:rPr>
        <w:t>Educational Qualification:</w:t>
      </w:r>
    </w:p>
    <w:p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</w:p>
    <w:p w:rsidR="00DA4CB6" w:rsidRPr="00457350" w:rsidRDefault="003460EB" w:rsidP="00570090">
      <w:pPr>
        <w:numPr>
          <w:ilvl w:val="0"/>
          <w:numId w:val="20"/>
        </w:numPr>
        <w:jc w:val="both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MCA</w:t>
      </w:r>
      <w:r w:rsidRPr="00457350">
        <w:rPr>
          <w:rFonts w:ascii="Cambria" w:hAnsi="Cambria" w:cs="Arial"/>
          <w:sz w:val="22"/>
          <w:szCs w:val="22"/>
        </w:rPr>
        <w:t xml:space="preserve"> from </w:t>
      </w:r>
      <w:r w:rsidRPr="00457350">
        <w:rPr>
          <w:rFonts w:ascii="Cambria" w:hAnsi="Cambria" w:cs="Arial"/>
          <w:b/>
          <w:sz w:val="22"/>
          <w:szCs w:val="22"/>
        </w:rPr>
        <w:t>Visvesvaraya Technological University</w:t>
      </w:r>
      <w:r w:rsidRPr="00457350">
        <w:rPr>
          <w:rFonts w:ascii="Cambria" w:hAnsi="Cambria" w:cs="Arial"/>
          <w:sz w:val="22"/>
          <w:szCs w:val="22"/>
        </w:rPr>
        <w:t xml:space="preserve">, Belgaum with an aggregate of </w:t>
      </w:r>
      <w:r w:rsidR="00FB1CDE" w:rsidRPr="00457350">
        <w:rPr>
          <w:rFonts w:ascii="Cambria" w:hAnsi="Cambria" w:cs="Arial"/>
          <w:b/>
          <w:sz w:val="22"/>
          <w:szCs w:val="22"/>
        </w:rPr>
        <w:t>65</w:t>
      </w:r>
      <w:r w:rsidRPr="00457350">
        <w:rPr>
          <w:rFonts w:ascii="Cambria" w:hAnsi="Cambria" w:cs="Arial"/>
          <w:b/>
          <w:bCs/>
          <w:sz w:val="22"/>
          <w:szCs w:val="22"/>
        </w:rPr>
        <w:t xml:space="preserve">% </w:t>
      </w:r>
      <w:r w:rsidRPr="00457350">
        <w:rPr>
          <w:rFonts w:ascii="Cambria" w:hAnsi="Cambria" w:cs="Arial"/>
          <w:sz w:val="22"/>
          <w:szCs w:val="22"/>
        </w:rPr>
        <w:t>marks</w:t>
      </w:r>
      <w:r w:rsidR="00211E61" w:rsidRPr="00457350">
        <w:rPr>
          <w:rFonts w:ascii="Cambria" w:hAnsi="Cambria" w:cs="Arial"/>
          <w:sz w:val="22"/>
          <w:szCs w:val="22"/>
        </w:rPr>
        <w:t>.</w:t>
      </w:r>
    </w:p>
    <w:p w:rsidR="00517CC2" w:rsidRPr="00457350" w:rsidRDefault="00517CC2" w:rsidP="00570090">
      <w:pPr>
        <w:ind w:left="360"/>
        <w:jc w:val="both"/>
        <w:rPr>
          <w:rFonts w:ascii="Cambria" w:hAnsi="Cambria" w:cs="Arial"/>
          <w:bCs/>
          <w:sz w:val="22"/>
          <w:szCs w:val="22"/>
        </w:rPr>
      </w:pPr>
    </w:p>
    <w:p w:rsidR="00DA4CB6" w:rsidRPr="00457350" w:rsidRDefault="00DA4CB6" w:rsidP="00570090">
      <w:pPr>
        <w:tabs>
          <w:tab w:val="left" w:pos="3600"/>
          <w:tab w:val="left" w:pos="9000"/>
        </w:tabs>
        <w:ind w:right="360"/>
        <w:rPr>
          <w:rFonts w:ascii="Cambria" w:hAnsi="Cambria" w:cs="Arial"/>
          <w:b/>
          <w:sz w:val="22"/>
          <w:szCs w:val="22"/>
          <w:u w:val="single"/>
        </w:rPr>
      </w:pPr>
      <w:r w:rsidRPr="00457350">
        <w:rPr>
          <w:rFonts w:ascii="Cambria" w:hAnsi="Cambria" w:cs="Arial"/>
          <w:b/>
          <w:sz w:val="22"/>
          <w:szCs w:val="22"/>
          <w:u w:val="single"/>
        </w:rPr>
        <w:t>Technical Skills:</w:t>
      </w:r>
    </w:p>
    <w:p w:rsidR="000E5355" w:rsidRPr="00457350" w:rsidRDefault="000E5355" w:rsidP="00570090">
      <w:pPr>
        <w:jc w:val="both"/>
        <w:rPr>
          <w:rFonts w:ascii="Cambria" w:hAnsi="Cambria" w:cs="Arial"/>
          <w:bCs/>
          <w:sz w:val="22"/>
          <w:szCs w:val="22"/>
        </w:rPr>
      </w:pPr>
    </w:p>
    <w:p w:rsidR="000E5355" w:rsidRPr="00457350" w:rsidRDefault="009C7E5D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Operating E</w:t>
      </w:r>
      <w:r w:rsidR="000E5355" w:rsidRPr="00457350">
        <w:rPr>
          <w:rFonts w:ascii="Cambria" w:hAnsi="Cambria" w:cs="Arial"/>
          <w:b/>
          <w:bCs/>
          <w:sz w:val="22"/>
          <w:szCs w:val="22"/>
          <w:lang w:val="en-GB"/>
        </w:rPr>
        <w:t>nvironments</w:t>
      </w:r>
      <w:r w:rsidR="004C5AC3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C3177D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0E5355" w:rsidRPr="00457350">
        <w:rPr>
          <w:rFonts w:ascii="Cambria" w:hAnsi="Cambria" w:cs="Arial"/>
          <w:sz w:val="22"/>
          <w:szCs w:val="22"/>
          <w:lang w:val="en-GB"/>
        </w:rPr>
        <w:t>Windows 2000/XP.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J2SE Technologies</w:t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Cs/>
          <w:sz w:val="22"/>
          <w:szCs w:val="22"/>
          <w:lang w:val="en-GB"/>
        </w:rPr>
        <w:t xml:space="preserve">:  </w:t>
      </w:r>
      <w:r w:rsidR="00B265A7">
        <w:rPr>
          <w:rFonts w:ascii="Cambria" w:hAnsi="Cambria" w:cs="Arial"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Cs/>
          <w:sz w:val="22"/>
          <w:szCs w:val="22"/>
          <w:lang w:val="en-GB"/>
        </w:rPr>
        <w:t>Core Java</w:t>
      </w:r>
      <w:r w:rsidR="00041F84" w:rsidRPr="00457350">
        <w:rPr>
          <w:rFonts w:ascii="Cambria" w:hAnsi="Cambria" w:cs="Arial"/>
          <w:bCs/>
          <w:sz w:val="22"/>
          <w:szCs w:val="22"/>
          <w:lang w:val="en-GB"/>
        </w:rPr>
        <w:t>, JDBC</w:t>
      </w:r>
      <w:r w:rsidRPr="00457350">
        <w:rPr>
          <w:rFonts w:ascii="Cambria" w:hAnsi="Cambria" w:cs="Arial"/>
          <w:bCs/>
          <w:sz w:val="22"/>
          <w:szCs w:val="22"/>
          <w:lang w:val="en-GB"/>
        </w:rPr>
        <w:t>.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J2EE Technologies</w:t>
      </w:r>
      <w:r w:rsidRPr="00457350">
        <w:rPr>
          <w:rFonts w:ascii="Cambria" w:hAnsi="Cambria" w:cs="Arial"/>
          <w:b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041F84" w:rsidRPr="00457350">
        <w:rPr>
          <w:rFonts w:ascii="Cambria" w:hAnsi="Cambria" w:cs="Arial"/>
          <w:sz w:val="22"/>
          <w:szCs w:val="22"/>
        </w:rPr>
        <w:t>Servlets, JSP</w:t>
      </w:r>
      <w:r w:rsidRPr="00457350">
        <w:rPr>
          <w:rFonts w:ascii="Cambria" w:hAnsi="Cambria" w:cs="Arial"/>
          <w:sz w:val="22"/>
          <w:szCs w:val="22"/>
        </w:rPr>
        <w:t>.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Frameworks</w:t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>Spring</w:t>
      </w:r>
      <w:r w:rsidR="00041F84" w:rsidRPr="00457350">
        <w:rPr>
          <w:rFonts w:ascii="Cambria" w:hAnsi="Cambria" w:cs="Arial"/>
          <w:sz w:val="22"/>
          <w:szCs w:val="22"/>
          <w:lang w:val="en-GB"/>
        </w:rPr>
        <w:t>, Hibernate</w:t>
      </w:r>
      <w:r w:rsidR="00795B60">
        <w:rPr>
          <w:rFonts w:ascii="Cambria" w:hAnsi="Cambria" w:cs="Arial"/>
          <w:sz w:val="22"/>
          <w:szCs w:val="22"/>
          <w:lang w:val="en-GB"/>
        </w:rPr>
        <w:t>,</w:t>
      </w:r>
    </w:p>
    <w:p w:rsidR="000E5355" w:rsidRPr="00457350" w:rsidRDefault="000E5355" w:rsidP="00B265A7">
      <w:pPr>
        <w:ind w:left="720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lastRenderedPageBreak/>
        <w:t>Databases</w:t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</w:t>
      </w:r>
      <w:r w:rsidR="00B265A7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 </w:t>
      </w:r>
      <w:r w:rsidRPr="00457350">
        <w:rPr>
          <w:rFonts w:ascii="Cambria" w:hAnsi="Cambria" w:cs="Arial"/>
          <w:sz w:val="22"/>
          <w:szCs w:val="22"/>
        </w:rPr>
        <w:t>Oracle, Mysql.</w:t>
      </w:r>
    </w:p>
    <w:p w:rsidR="00000BEF" w:rsidRPr="00457350" w:rsidRDefault="00135C45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Application Server</w:t>
      </w:r>
      <w:r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</w:t>
      </w:r>
      <w:r w:rsidR="00B265A7">
        <w:rPr>
          <w:rFonts w:ascii="Cambria" w:hAnsi="Cambria"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 </w:t>
      </w:r>
      <w:r w:rsidR="00000BEF" w:rsidRPr="00457350">
        <w:rPr>
          <w:rFonts w:ascii="Cambria" w:hAnsi="Cambria"/>
          <w:sz w:val="22"/>
          <w:szCs w:val="22"/>
        </w:rPr>
        <w:t>W</w:t>
      </w:r>
      <w:r w:rsidR="00204A3A" w:rsidRPr="00457350">
        <w:rPr>
          <w:rFonts w:ascii="Cambria" w:hAnsi="Cambria"/>
          <w:sz w:val="22"/>
          <w:szCs w:val="22"/>
        </w:rPr>
        <w:t>ebLogic</w:t>
      </w:r>
      <w:r w:rsidR="00552C66" w:rsidRPr="00457350">
        <w:rPr>
          <w:rFonts w:ascii="Cambria" w:hAnsi="Cambria"/>
          <w:sz w:val="22"/>
          <w:szCs w:val="22"/>
        </w:rPr>
        <w:t>.</w:t>
      </w:r>
    </w:p>
    <w:p w:rsidR="00D40B1D" w:rsidRPr="00457350" w:rsidRDefault="00135C45" w:rsidP="00B265A7">
      <w:pPr>
        <w:ind w:left="720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Web </w:t>
      </w:r>
      <w:r w:rsidR="00552C66" w:rsidRPr="00457350">
        <w:rPr>
          <w:rFonts w:ascii="Cambria" w:hAnsi="Cambria" w:cs="Arial"/>
          <w:b/>
          <w:bCs/>
          <w:sz w:val="22"/>
          <w:szCs w:val="22"/>
        </w:rPr>
        <w:t>Server</w:t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 w:rsidRPr="00C3177D">
        <w:rPr>
          <w:rFonts w:ascii="Cambria" w:hAnsi="Cambria" w:cs="Arial"/>
          <w:bCs/>
          <w:sz w:val="22"/>
          <w:szCs w:val="22"/>
        </w:rPr>
        <w:t xml:space="preserve">:  </w:t>
      </w:r>
      <w:r w:rsidR="00B265A7">
        <w:rPr>
          <w:rFonts w:ascii="Cambria" w:hAnsi="Cambria" w:cs="Arial"/>
          <w:bCs/>
          <w:sz w:val="22"/>
          <w:szCs w:val="22"/>
        </w:rPr>
        <w:tab/>
      </w:r>
      <w:r w:rsidR="000E5355" w:rsidRPr="00457350">
        <w:rPr>
          <w:rFonts w:ascii="Cambria" w:hAnsi="Cambria" w:cs="Arial"/>
          <w:bCs/>
          <w:sz w:val="22"/>
          <w:szCs w:val="22"/>
        </w:rPr>
        <w:t>Apache Tomcat</w:t>
      </w:r>
      <w:r w:rsidRPr="00457350">
        <w:rPr>
          <w:rFonts w:ascii="Cambria" w:hAnsi="Cambria" w:cs="Arial"/>
          <w:bCs/>
          <w:sz w:val="22"/>
          <w:szCs w:val="22"/>
        </w:rPr>
        <w:t>.</w:t>
      </w:r>
    </w:p>
    <w:p w:rsidR="00096A09" w:rsidRPr="00457350" w:rsidRDefault="00096A09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eastAsia="Batang" w:hAnsi="Cambria"/>
          <w:b/>
          <w:sz w:val="22"/>
          <w:szCs w:val="22"/>
        </w:rPr>
        <w:t>Scripting</w:t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sz w:val="22"/>
          <w:szCs w:val="22"/>
        </w:rPr>
        <w:t>:</w:t>
      </w:r>
      <w:r w:rsidR="00B265A7">
        <w:rPr>
          <w:rFonts w:ascii="Cambria" w:eastAsia="Batang" w:hAnsi="Cambria"/>
          <w:sz w:val="22"/>
          <w:szCs w:val="22"/>
        </w:rPr>
        <w:t xml:space="preserve">   </w:t>
      </w:r>
      <w:r w:rsidR="00B265A7">
        <w:rPr>
          <w:rFonts w:ascii="Cambria" w:eastAsia="Batang" w:hAnsi="Cambria"/>
          <w:sz w:val="22"/>
          <w:szCs w:val="22"/>
        </w:rPr>
        <w:tab/>
      </w:r>
      <w:r w:rsidR="00A15149">
        <w:rPr>
          <w:rFonts w:ascii="Cambria" w:eastAsia="Batang" w:hAnsi="Cambria"/>
          <w:sz w:val="22"/>
          <w:szCs w:val="22"/>
        </w:rPr>
        <w:t>shell script</w:t>
      </w:r>
      <w:r w:rsidR="00552C66" w:rsidRPr="00457350">
        <w:rPr>
          <w:rFonts w:ascii="Cambria" w:eastAsia="Batang" w:hAnsi="Cambria"/>
          <w:sz w:val="22"/>
          <w:szCs w:val="22"/>
        </w:rPr>
        <w:t>.</w:t>
      </w:r>
    </w:p>
    <w:p w:rsidR="00000BEF" w:rsidRPr="00457350" w:rsidRDefault="00000BEF" w:rsidP="00B265A7">
      <w:pPr>
        <w:ind w:left="720"/>
        <w:rPr>
          <w:rFonts w:ascii="Cambria" w:eastAsia="Batang" w:hAnsi="Cambria"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Tools</w:t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  <w:t xml:space="preserve">: </w:t>
      </w:r>
      <w:r w:rsidR="00B265A7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 xml:space="preserve"> </w:t>
      </w:r>
      <w:r w:rsidR="00E47DBD" w:rsidRPr="006D12F5">
        <w:rPr>
          <w:rFonts w:ascii="Cambria" w:hAnsi="Cambria" w:cs="Arial"/>
          <w:sz w:val="22"/>
          <w:szCs w:val="22"/>
        </w:rPr>
        <w:t>SLF4J</w:t>
      </w:r>
      <w:r w:rsidRPr="00457350">
        <w:rPr>
          <w:rFonts w:ascii="Cambria" w:eastAsia="Batang" w:hAnsi="Cambria"/>
          <w:sz w:val="22"/>
          <w:szCs w:val="22"/>
        </w:rPr>
        <w:t>,Maven,J</w:t>
      </w:r>
      <w:r w:rsidR="005B3A59" w:rsidRPr="00457350">
        <w:rPr>
          <w:rFonts w:ascii="Cambria" w:eastAsia="Batang" w:hAnsi="Cambria"/>
          <w:sz w:val="22"/>
          <w:szCs w:val="22"/>
        </w:rPr>
        <w:t>u</w:t>
      </w:r>
      <w:r w:rsidRPr="00457350">
        <w:rPr>
          <w:rFonts w:ascii="Cambria" w:eastAsia="Batang" w:hAnsi="Cambria"/>
          <w:sz w:val="22"/>
          <w:szCs w:val="22"/>
        </w:rPr>
        <w:t>nit</w:t>
      </w:r>
      <w:r w:rsidR="005B3A59">
        <w:rPr>
          <w:rFonts w:ascii="Cambria" w:eastAsia="Batang" w:hAnsi="Cambria"/>
          <w:sz w:val="22"/>
          <w:szCs w:val="22"/>
        </w:rPr>
        <w:t xml:space="preserve">, </w:t>
      </w:r>
      <w:r w:rsidR="005B3A59" w:rsidRPr="005B3A59">
        <w:rPr>
          <w:rFonts w:ascii="Cambria" w:eastAsia="Batang" w:hAnsi="Cambria"/>
          <w:sz w:val="22"/>
          <w:szCs w:val="22"/>
        </w:rPr>
        <w:t>gradle</w:t>
      </w:r>
    </w:p>
    <w:p w:rsidR="009203AF" w:rsidRPr="00421E30" w:rsidRDefault="00135C45" w:rsidP="00B265A7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IDE’s</w:t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 </w:t>
      </w:r>
      <w:r w:rsidR="00B265A7">
        <w:rPr>
          <w:rFonts w:ascii="Cambria" w:hAnsi="Cambria"/>
          <w:sz w:val="22"/>
          <w:szCs w:val="22"/>
        </w:rPr>
        <w:tab/>
      </w:r>
      <w:r w:rsidRPr="00457350">
        <w:rPr>
          <w:rFonts w:ascii="Cambria" w:hAnsi="Cambria"/>
          <w:sz w:val="22"/>
          <w:szCs w:val="22"/>
        </w:rPr>
        <w:t>Eclipse, My Eclipse.</w:t>
      </w:r>
    </w:p>
    <w:p w:rsidR="006C5080" w:rsidRPr="00457350" w:rsidRDefault="006C508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86621D" w:rsidRDefault="0004031F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457350">
        <w:rPr>
          <w:rFonts w:ascii="Cambria" w:hAnsi="Cambria"/>
          <w:b/>
          <w:sz w:val="22"/>
          <w:szCs w:val="22"/>
          <w:u w:val="single"/>
        </w:rPr>
        <w:t>Project Profile:</w:t>
      </w:r>
    </w:p>
    <w:p w:rsidR="00421E30" w:rsidRDefault="00421E3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503082" w:rsidRPr="00457350" w:rsidRDefault="00503082" w:rsidP="00503082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Project </w:t>
      </w:r>
      <w:r w:rsidR="002D0DC8">
        <w:rPr>
          <w:rFonts w:ascii="Cambria" w:hAnsi="Cambria" w:cs="Arial"/>
          <w:b/>
          <w:sz w:val="22"/>
          <w:szCs w:val="22"/>
        </w:rPr>
        <w:t>2</w:t>
      </w:r>
      <w:r w:rsidRPr="00457350">
        <w:rPr>
          <w:rFonts w:ascii="Cambria" w:hAnsi="Cambria" w:cs="Arial"/>
          <w:b/>
          <w:sz w:val="22"/>
          <w:szCs w:val="22"/>
        </w:rPr>
        <w:t>:</w:t>
      </w:r>
    </w:p>
    <w:p w:rsidR="00503082" w:rsidRPr="00457350" w:rsidRDefault="00503082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Title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 xml:space="preserve">: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FLAGS</w:t>
      </w:r>
      <w:r w:rsidRPr="00457350">
        <w:rPr>
          <w:rFonts w:ascii="Cambria" w:hAnsi="Cambria" w:cs="Arial"/>
          <w:b/>
          <w:spacing w:val="-16"/>
          <w:sz w:val="22"/>
          <w:szCs w:val="22"/>
        </w:rPr>
        <w:t>.</w:t>
      </w:r>
    </w:p>
    <w:p w:rsidR="001E297F" w:rsidRDefault="00503082" w:rsidP="001E297F">
      <w:pPr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Environment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>: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="00426F21">
        <w:rPr>
          <w:rFonts w:ascii="Cambria" w:hAnsi="Cambria"/>
          <w:sz w:val="22"/>
          <w:szCs w:val="22"/>
        </w:rPr>
        <w:t>J</w:t>
      </w:r>
      <w:r>
        <w:rPr>
          <w:rFonts w:ascii="Cambria" w:hAnsi="Cambria"/>
          <w:sz w:val="22"/>
          <w:szCs w:val="22"/>
        </w:rPr>
        <w:t>dk</w:t>
      </w:r>
      <w:r w:rsidR="00421E30">
        <w:rPr>
          <w:rFonts w:ascii="Cambria" w:hAnsi="Cambria"/>
          <w:sz w:val="22"/>
          <w:szCs w:val="22"/>
        </w:rPr>
        <w:t>, Spring</w:t>
      </w:r>
      <w:r w:rsidR="007D4CEF">
        <w:rPr>
          <w:rFonts w:ascii="Cambria" w:hAnsi="Cambria"/>
          <w:sz w:val="22"/>
          <w:szCs w:val="22"/>
        </w:rPr>
        <w:t xml:space="preserve"> boot</w:t>
      </w:r>
      <w:r w:rsidR="00421E30">
        <w:rPr>
          <w:rFonts w:ascii="Cambria" w:hAnsi="Cambria"/>
          <w:sz w:val="22"/>
          <w:szCs w:val="22"/>
        </w:rPr>
        <w:t xml:space="preserve">, Hibernate, </w:t>
      </w:r>
      <w:r w:rsidR="00D1390E">
        <w:rPr>
          <w:rFonts w:ascii="Cambria" w:hAnsi="Cambria"/>
          <w:sz w:val="22"/>
          <w:szCs w:val="22"/>
        </w:rPr>
        <w:t>JPA</w:t>
      </w:r>
      <w:r w:rsidR="00421E30">
        <w:rPr>
          <w:rFonts w:ascii="Cambria" w:hAnsi="Cambria"/>
          <w:sz w:val="22"/>
          <w:szCs w:val="22"/>
        </w:rPr>
        <w:t xml:space="preserve">, </w:t>
      </w:r>
      <w:r w:rsidR="00C3177D">
        <w:rPr>
          <w:rFonts w:ascii="Cambria" w:hAnsi="Cambria"/>
          <w:sz w:val="22"/>
          <w:szCs w:val="22"/>
        </w:rPr>
        <w:t xml:space="preserve">spring boot, </w:t>
      </w:r>
      <w:r w:rsidR="00426F21">
        <w:rPr>
          <w:rFonts w:ascii="Cambria" w:hAnsi="Cambria"/>
          <w:sz w:val="22"/>
          <w:szCs w:val="22"/>
        </w:rPr>
        <w:t>A</w:t>
      </w:r>
      <w:r w:rsidR="00C3177D">
        <w:rPr>
          <w:rFonts w:ascii="Cambria" w:hAnsi="Cambria"/>
          <w:sz w:val="22"/>
          <w:szCs w:val="22"/>
        </w:rPr>
        <w:t>ngularJs</w:t>
      </w:r>
      <w:r w:rsidR="00421E30">
        <w:rPr>
          <w:rFonts w:ascii="Cambria" w:hAnsi="Cambria"/>
          <w:sz w:val="22"/>
          <w:szCs w:val="22"/>
        </w:rPr>
        <w:t xml:space="preserve">, Oracle, </w:t>
      </w:r>
    </w:p>
    <w:p w:rsidR="00421E30" w:rsidRDefault="00421E30" w:rsidP="001E297F">
      <w:pPr>
        <w:ind w:left="285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Web</w:t>
      </w:r>
      <w:r w:rsidR="001E297F">
        <w:rPr>
          <w:rFonts w:ascii="Cambria" w:hAnsi="Cambria"/>
          <w:sz w:val="22"/>
          <w:szCs w:val="22"/>
        </w:rPr>
        <w:t xml:space="preserve"> </w:t>
      </w:r>
      <w:r w:rsidR="00503082" w:rsidRPr="00457350">
        <w:rPr>
          <w:rFonts w:ascii="Cambria" w:hAnsi="Cambria"/>
          <w:sz w:val="22"/>
          <w:szCs w:val="22"/>
        </w:rPr>
        <w:t>service</w:t>
      </w:r>
      <w:r w:rsidR="00B265A7">
        <w:rPr>
          <w:rFonts w:ascii="Cambria" w:hAnsi="Cambria"/>
          <w:sz w:val="22"/>
          <w:szCs w:val="22"/>
        </w:rPr>
        <w:t xml:space="preserve">, JMS, </w:t>
      </w:r>
      <w:r w:rsidR="00426F21">
        <w:rPr>
          <w:rFonts w:ascii="Cambria" w:hAnsi="Cambria"/>
          <w:sz w:val="22"/>
          <w:szCs w:val="22"/>
        </w:rPr>
        <w:t>GIT</w:t>
      </w:r>
      <w:r w:rsidR="00B265A7">
        <w:rPr>
          <w:rFonts w:ascii="Cambria" w:hAnsi="Cambria"/>
          <w:sz w:val="22"/>
          <w:szCs w:val="22"/>
        </w:rPr>
        <w:t xml:space="preserve">, </w:t>
      </w:r>
      <w:r w:rsidR="00426F21">
        <w:rPr>
          <w:rFonts w:ascii="Cambria" w:hAnsi="Cambria"/>
          <w:sz w:val="22"/>
          <w:szCs w:val="22"/>
        </w:rPr>
        <w:t>SVN</w:t>
      </w:r>
      <w:r w:rsidR="00B265A7">
        <w:rPr>
          <w:rFonts w:ascii="Cambria" w:hAnsi="Cambria"/>
          <w:sz w:val="22"/>
          <w:szCs w:val="22"/>
        </w:rPr>
        <w:t xml:space="preserve">, </w:t>
      </w:r>
      <w:r w:rsidR="00426F21">
        <w:rPr>
          <w:rFonts w:ascii="Cambria" w:hAnsi="Cambria"/>
          <w:sz w:val="22"/>
          <w:szCs w:val="22"/>
        </w:rPr>
        <w:t>M</w:t>
      </w:r>
      <w:r w:rsidR="00B265A7">
        <w:rPr>
          <w:rFonts w:ascii="Cambria" w:hAnsi="Cambria"/>
          <w:sz w:val="22"/>
          <w:szCs w:val="22"/>
        </w:rPr>
        <w:t xml:space="preserve">aven, </w:t>
      </w:r>
      <w:r w:rsidR="003E1E9E">
        <w:rPr>
          <w:rFonts w:ascii="Cambria" w:hAnsi="Cambria"/>
          <w:sz w:val="22"/>
          <w:szCs w:val="22"/>
        </w:rPr>
        <w:t xml:space="preserve">Eureka, </w:t>
      </w:r>
      <w:r w:rsidR="003E1E9E" w:rsidRPr="003E1E9E">
        <w:rPr>
          <w:rFonts w:ascii="Cambria" w:hAnsi="Cambria"/>
          <w:sz w:val="22"/>
          <w:szCs w:val="22"/>
        </w:rPr>
        <w:t>Hystrix</w:t>
      </w:r>
      <w:r w:rsidR="003E1E9E">
        <w:rPr>
          <w:rFonts w:ascii="Cambria" w:hAnsi="Cambria"/>
          <w:sz w:val="22"/>
          <w:szCs w:val="22"/>
        </w:rPr>
        <w:t xml:space="preserve">, </w:t>
      </w:r>
      <w:r w:rsidR="003E1E9E" w:rsidRPr="003E1E9E">
        <w:rPr>
          <w:rFonts w:ascii="Cambria" w:hAnsi="Cambria"/>
          <w:sz w:val="22"/>
          <w:szCs w:val="22"/>
        </w:rPr>
        <w:t>Zuul,</w:t>
      </w:r>
      <w:r w:rsidR="003E1E9E">
        <w:rPr>
          <w:rFonts w:ascii="Cambria" w:hAnsi="Cambria"/>
          <w:sz w:val="22"/>
          <w:szCs w:val="22"/>
        </w:rPr>
        <w:t xml:space="preserve"> </w:t>
      </w:r>
      <w:r w:rsidR="003E1E9E" w:rsidRPr="003E1E9E">
        <w:rPr>
          <w:rFonts w:ascii="Cambria" w:hAnsi="Cambria"/>
          <w:sz w:val="22"/>
          <w:szCs w:val="22"/>
        </w:rPr>
        <w:t>Ribbon, Feign</w:t>
      </w:r>
      <w:r w:rsidR="00DD3918">
        <w:rPr>
          <w:rFonts w:ascii="Cambria" w:hAnsi="Cambria"/>
          <w:sz w:val="22"/>
          <w:szCs w:val="22"/>
        </w:rPr>
        <w:t xml:space="preserve">, </w:t>
      </w:r>
      <w:r w:rsidR="003E1E9E" w:rsidRPr="003E1E9E">
        <w:rPr>
          <w:rFonts w:ascii="Cambria" w:hAnsi="Cambria"/>
          <w:sz w:val="22"/>
          <w:szCs w:val="22"/>
        </w:rPr>
        <w:t>S</w:t>
      </w:r>
      <w:r w:rsidR="003E1E9E">
        <w:rPr>
          <w:rFonts w:ascii="Cambria" w:hAnsi="Cambria"/>
          <w:sz w:val="22"/>
          <w:szCs w:val="22"/>
        </w:rPr>
        <w:t xml:space="preserve">leuth, </w:t>
      </w:r>
      <w:r w:rsidR="003E1E9E" w:rsidRPr="003E1E9E">
        <w:rPr>
          <w:rFonts w:ascii="Cambria" w:hAnsi="Cambria"/>
          <w:sz w:val="22"/>
          <w:szCs w:val="22"/>
        </w:rPr>
        <w:t>Zipkin, Spring Cloud Bus</w:t>
      </w:r>
      <w:r w:rsidR="00D61A2E">
        <w:rPr>
          <w:rFonts w:ascii="Cambria" w:hAnsi="Cambria"/>
          <w:sz w:val="22"/>
          <w:szCs w:val="22"/>
        </w:rPr>
        <w:t>.</w:t>
      </w:r>
    </w:p>
    <w:p w:rsidR="00503082" w:rsidRPr="00457350" w:rsidRDefault="00C3177D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Servers</w:t>
      </w:r>
      <w:r w:rsidR="00503082" w:rsidRPr="00457350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  <w:t xml:space="preserve">:           </w:t>
      </w:r>
      <w:r w:rsidR="00503082">
        <w:rPr>
          <w:rFonts w:ascii="Cambria" w:hAnsi="Cambria" w:cs="Arial"/>
          <w:sz w:val="22"/>
          <w:szCs w:val="22"/>
        </w:rPr>
        <w:tab/>
        <w:t>Weblogic</w:t>
      </w:r>
      <w:r>
        <w:rPr>
          <w:rFonts w:ascii="Cambria" w:hAnsi="Cambria" w:cs="Arial"/>
          <w:sz w:val="22"/>
          <w:szCs w:val="22"/>
        </w:rPr>
        <w:t xml:space="preserve"> and Tomacat</w:t>
      </w:r>
    </w:p>
    <w:p w:rsidR="00503082" w:rsidRPr="00457350" w:rsidRDefault="00503082" w:rsidP="00E47DBD">
      <w:pPr>
        <w:pStyle w:val="NoSpacing"/>
        <w:jc w:val="both"/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z w:val="22"/>
          <w:szCs w:val="22"/>
        </w:rPr>
        <w:t>Duration</w:t>
      </w:r>
      <w:r w:rsidRPr="00457350">
        <w:rPr>
          <w:rFonts w:ascii="Cambria" w:hAnsi="Cambria" w:cs="Arial"/>
          <w:sz w:val="22"/>
          <w:szCs w:val="22"/>
        </w:rPr>
        <w:tab/>
      </w:r>
      <w:r w:rsidRPr="00457350">
        <w:rPr>
          <w:rFonts w:ascii="Cambria" w:hAnsi="Cambria" w:cs="Arial"/>
          <w:sz w:val="22"/>
          <w:szCs w:val="22"/>
        </w:rPr>
        <w:tab/>
        <w:t xml:space="preserve">:          </w:t>
      </w:r>
      <w:r w:rsidRPr="00457350">
        <w:rPr>
          <w:rFonts w:ascii="Cambria" w:hAnsi="Cambria" w:cs="Arial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June 2014 to till</w:t>
      </w:r>
      <w:r w:rsidRPr="00457350">
        <w:rPr>
          <w:rFonts w:ascii="Cambria" w:hAnsi="Cambria"/>
          <w:sz w:val="22"/>
          <w:szCs w:val="22"/>
        </w:rPr>
        <w:t>.</w:t>
      </w:r>
    </w:p>
    <w:p w:rsidR="00503082" w:rsidRPr="00457350" w:rsidRDefault="00503082" w:rsidP="00503082">
      <w:pPr>
        <w:pStyle w:val="NoSpacing"/>
        <w:jc w:val="both"/>
        <w:rPr>
          <w:rFonts w:ascii="Cambria" w:hAnsi="Cambria"/>
          <w:sz w:val="22"/>
          <w:szCs w:val="22"/>
        </w:rPr>
      </w:pPr>
    </w:p>
    <w:p w:rsidR="00421E30" w:rsidRDefault="00503082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b/>
          <w:spacing w:val="-16"/>
          <w:sz w:val="22"/>
          <w:szCs w:val="22"/>
        </w:rPr>
        <w:t>Description</w:t>
      </w:r>
      <w:r w:rsidRPr="00457350">
        <w:rPr>
          <w:rFonts w:ascii="Cambria" w:hAnsi="Cambria" w:cs="Arial"/>
          <w:spacing w:val="-16"/>
          <w:sz w:val="22"/>
          <w:szCs w:val="22"/>
        </w:rPr>
        <w:t>:</w:t>
      </w:r>
    </w:p>
    <w:p w:rsidR="00421E30" w:rsidRPr="00457350" w:rsidRDefault="00421E30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</w:p>
    <w:p w:rsidR="00421E30" w:rsidRPr="00421E30" w:rsidRDefault="00421E30" w:rsidP="00421E30">
      <w:pPr>
        <w:pStyle w:val="Default"/>
        <w:ind w:firstLine="720"/>
        <w:jc w:val="both"/>
        <w:rPr>
          <w:rFonts w:ascii="Cambria" w:hAnsi="Cambria"/>
          <w:sz w:val="22"/>
          <w:szCs w:val="22"/>
        </w:rPr>
      </w:pPr>
      <w:r w:rsidRPr="00421E30">
        <w:rPr>
          <w:rFonts w:ascii="Cambria" w:hAnsi="Cambria"/>
          <w:sz w:val="22"/>
          <w:szCs w:val="22"/>
        </w:rPr>
        <w:t>FLAGS: means FedEx Location and Geographic System. The main objective of FLAGS is to create an enterprise-wide location, geographic, transit and service system that will enable future business growth, service expansion and increased speed to market in full support of enterprise level solutions and services deployment.</w:t>
      </w:r>
    </w:p>
    <w:p w:rsidR="00421E30" w:rsidRDefault="00421E30" w:rsidP="00421E30">
      <w:pPr>
        <w:spacing w:before="60"/>
        <w:rPr>
          <w:iCs/>
        </w:rPr>
      </w:pPr>
    </w:p>
    <w:p w:rsidR="00503082" w:rsidRPr="00457350" w:rsidRDefault="00503082" w:rsidP="0050308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Role and Responsibilities: </w:t>
      </w:r>
    </w:p>
    <w:p w:rsidR="00503082" w:rsidRPr="006731E9" w:rsidRDefault="00503082" w:rsidP="00503082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Involved in Development of Business-logic using Spring</w:t>
      </w:r>
      <w:r w:rsidR="0090404F" w:rsidRPr="006731E9">
        <w:rPr>
          <w:rFonts w:ascii="Cambria" w:hAnsi="Cambria" w:cs="Arial"/>
          <w:sz w:val="22"/>
          <w:szCs w:val="22"/>
        </w:rPr>
        <w:t>.</w:t>
      </w:r>
    </w:p>
    <w:p w:rsidR="00C02826" w:rsidRDefault="00C02826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r w:rsidRPr="00C02826">
        <w:rPr>
          <w:rFonts w:ascii="Cambria" w:hAnsi="Cambria" w:cs="Arial"/>
          <w:sz w:val="22"/>
          <w:szCs w:val="22"/>
        </w:rPr>
        <w:t>WatchService API to watch for file changes</w:t>
      </w:r>
      <w:r w:rsidR="000F4C9A">
        <w:rPr>
          <w:rFonts w:ascii="Cambria" w:hAnsi="Cambria" w:cs="Arial"/>
          <w:sz w:val="22"/>
          <w:szCs w:val="22"/>
        </w:rPr>
        <w:t xml:space="preserve"> in directory</w:t>
      </w:r>
      <w:r w:rsidRPr="00C02826">
        <w:rPr>
          <w:rFonts w:ascii="Cambria" w:hAnsi="Cambria" w:cs="Arial"/>
          <w:sz w:val="22"/>
          <w:szCs w:val="22"/>
        </w:rPr>
        <w:t xml:space="preserve"> and handling </w:t>
      </w:r>
      <w:r>
        <w:rPr>
          <w:rFonts w:ascii="Cambria" w:hAnsi="Cambria" w:cs="Arial"/>
          <w:sz w:val="22"/>
          <w:szCs w:val="22"/>
        </w:rPr>
        <w:t>in running mode without restarting server</w:t>
      </w:r>
      <w:r w:rsidRPr="00C02826">
        <w:rPr>
          <w:rFonts w:ascii="Cambria" w:hAnsi="Cambria" w:cs="Arial"/>
          <w:sz w:val="22"/>
          <w:szCs w:val="22"/>
        </w:rPr>
        <w:t>.</w:t>
      </w:r>
    </w:p>
    <w:p w:rsidR="00C02826" w:rsidRDefault="00054820" w:rsidP="00C02826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r w:rsidR="007B2A17">
        <w:rPr>
          <w:rFonts w:ascii="Cambria" w:hAnsi="Cambria" w:cs="Arial"/>
          <w:sz w:val="22"/>
          <w:szCs w:val="22"/>
        </w:rPr>
        <w:t>Executor framework t</w:t>
      </w:r>
      <w:r w:rsidR="00C02826" w:rsidRPr="00C02826">
        <w:rPr>
          <w:rFonts w:ascii="Cambria" w:hAnsi="Cambria" w:cs="Arial"/>
          <w:sz w:val="22"/>
          <w:szCs w:val="22"/>
        </w:rPr>
        <w:t>his mechanism separates the task creation and execution</w:t>
      </w:r>
      <w:r>
        <w:rPr>
          <w:rFonts w:ascii="Cambria" w:hAnsi="Cambria" w:cs="Arial"/>
          <w:sz w:val="22"/>
          <w:szCs w:val="22"/>
        </w:rPr>
        <w:t>.</w:t>
      </w:r>
    </w:p>
    <w:p w:rsidR="00F97D2C" w:rsidRPr="00F97D2C" w:rsidRDefault="00F97D2C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F97D2C">
        <w:rPr>
          <w:rFonts w:ascii="Cambria" w:hAnsi="Cambria" w:cs="Arial"/>
          <w:sz w:val="22"/>
          <w:szCs w:val="22"/>
        </w:rPr>
        <w:t>Developed Producing and Consuming JMS applications for sending receiving Messages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7B0D5D" w:rsidRDefault="007B0D5D" w:rsidP="007B0D5D">
      <w:pPr>
        <w:numPr>
          <w:ilvl w:val="0"/>
          <w:numId w:val="22"/>
        </w:numPr>
        <w:suppressAutoHyphens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Rest full web service using sparing boot (DeleteMapping, PutMapping</w:t>
      </w:r>
      <w:r w:rsidR="005F017F">
        <w:rPr>
          <w:rFonts w:ascii="Cambria" w:hAnsi="Cambria" w:cs="Arial"/>
          <w:sz w:val="22"/>
          <w:szCs w:val="22"/>
        </w:rPr>
        <w:t xml:space="preserve">, </w:t>
      </w:r>
      <w:r w:rsidRPr="006731E9">
        <w:rPr>
          <w:rFonts w:ascii="Cambria" w:hAnsi="Cambria" w:cs="Arial"/>
          <w:sz w:val="22"/>
          <w:szCs w:val="22"/>
        </w:rPr>
        <w:t>PostMapping, GetMapping) methods.</w:t>
      </w:r>
    </w:p>
    <w:p w:rsidR="006B7771" w:rsidRPr="00DB6161" w:rsidRDefault="006B7771" w:rsidP="00DB616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FD3848">
        <w:rPr>
          <w:rFonts w:ascii="Cambria" w:hAnsi="Cambria" w:cs="Arial"/>
          <w:sz w:val="22"/>
          <w:szCs w:val="22"/>
        </w:rPr>
        <w:t xml:space="preserve">Created REST </w:t>
      </w:r>
      <w:r>
        <w:rPr>
          <w:rFonts w:ascii="Cambria" w:hAnsi="Cambria" w:cs="Arial"/>
          <w:sz w:val="22"/>
          <w:szCs w:val="22"/>
        </w:rPr>
        <w:t xml:space="preserve">full API </w:t>
      </w:r>
      <w:r w:rsidRPr="00FD3848">
        <w:rPr>
          <w:rFonts w:ascii="Cambria" w:hAnsi="Cambria" w:cs="Arial"/>
          <w:sz w:val="22"/>
          <w:szCs w:val="22"/>
        </w:rPr>
        <w:t xml:space="preserve">Documentation </w:t>
      </w:r>
      <w:r>
        <w:rPr>
          <w:rFonts w:ascii="Cambria" w:hAnsi="Cambria" w:cs="Arial"/>
          <w:sz w:val="22"/>
          <w:szCs w:val="22"/>
        </w:rPr>
        <w:t xml:space="preserve">using </w:t>
      </w:r>
      <w:r w:rsidRPr="00FD3848">
        <w:rPr>
          <w:rFonts w:ascii="Cambria" w:hAnsi="Cambria" w:cs="Arial"/>
          <w:sz w:val="22"/>
          <w:szCs w:val="22"/>
        </w:rPr>
        <w:t>Swagger</w:t>
      </w:r>
      <w:r>
        <w:rPr>
          <w:rFonts w:ascii="Cambria" w:hAnsi="Cambria" w:cs="Arial"/>
          <w:sz w:val="22"/>
          <w:szCs w:val="22"/>
        </w:rPr>
        <w:t xml:space="preserve"> API</w:t>
      </w:r>
      <w:r w:rsidR="00DB6161">
        <w:rPr>
          <w:rFonts w:ascii="Cambria" w:hAnsi="Cambria" w:cs="Arial"/>
          <w:sz w:val="22"/>
          <w:szCs w:val="22"/>
        </w:rPr>
        <w:t xml:space="preserve"> and Junit test cases using Spring MockMvc</w:t>
      </w:r>
      <w:r>
        <w:rPr>
          <w:rFonts w:ascii="Cambria" w:hAnsi="Cambria" w:cs="Arial"/>
          <w:sz w:val="22"/>
          <w:szCs w:val="22"/>
        </w:rPr>
        <w:t>.</w:t>
      </w:r>
    </w:p>
    <w:p w:rsidR="00951F7E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(Ehcache) using annotations in </w:t>
      </w:r>
      <w:r w:rsidRPr="00951F7E">
        <w:rPr>
          <w:rFonts w:ascii="Cambria" w:hAnsi="Cambria" w:cs="Arial"/>
          <w:sz w:val="22"/>
          <w:szCs w:val="22"/>
        </w:rPr>
        <w:t>spring boot</w:t>
      </w:r>
      <w:r>
        <w:rPr>
          <w:rFonts w:ascii="Cambria" w:hAnsi="Cambria" w:cs="Arial"/>
          <w:sz w:val="22"/>
          <w:szCs w:val="22"/>
        </w:rPr>
        <w:t xml:space="preserve"> framework.</w:t>
      </w:r>
    </w:p>
    <w:p w:rsidR="00951F7E" w:rsidRPr="006731E9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Developed custom implementation </w:t>
      </w:r>
      <w:r w:rsidRPr="00951F7E">
        <w:rPr>
          <w:rFonts w:ascii="Cambria" w:hAnsi="Cambria" w:cs="Arial"/>
          <w:sz w:val="22"/>
          <w:szCs w:val="22"/>
        </w:rPr>
        <w:t>EhcacheHandler</w:t>
      </w:r>
      <w:r>
        <w:rPr>
          <w:rFonts w:ascii="Cambria" w:hAnsi="Cambria" w:cs="Arial"/>
          <w:sz w:val="22"/>
          <w:szCs w:val="22"/>
        </w:rPr>
        <w:t xml:space="preserve"> classfor handling the </w:t>
      </w:r>
      <w:r w:rsidRPr="00951F7E">
        <w:rPr>
          <w:rFonts w:ascii="Cambria" w:hAnsi="Cambria" w:cs="Arial"/>
          <w:sz w:val="22"/>
          <w:szCs w:val="22"/>
        </w:rPr>
        <w:t>caching operations (enableCache, disableCache, clearCache, clearAllCachemdeleteCache) at run time via jconsole without restarting the application</w:t>
      </w:r>
      <w:r>
        <w:rPr>
          <w:rFonts w:ascii="Cambria" w:hAnsi="Cambria" w:cs="Arial"/>
          <w:sz w:val="22"/>
          <w:szCs w:val="22"/>
        </w:rPr>
        <w:t>.</w:t>
      </w:r>
    </w:p>
    <w:p w:rsidR="008E4641" w:rsidRPr="006731E9" w:rsidRDefault="008E4641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Migrating existing application into micro services architecture using Rest APIs, spring boot, Spring Cloud config</w:t>
      </w:r>
      <w:r w:rsidR="00D81A73" w:rsidRPr="006731E9">
        <w:rPr>
          <w:rFonts w:ascii="Cambria" w:hAnsi="Cambria" w:cs="Arial"/>
          <w:sz w:val="22"/>
          <w:szCs w:val="22"/>
        </w:rPr>
        <w:t xml:space="preserve"> server, </w:t>
      </w:r>
      <w:r w:rsidRPr="006731E9">
        <w:rPr>
          <w:rFonts w:ascii="Cambria" w:hAnsi="Cambria" w:cs="Arial"/>
          <w:sz w:val="22"/>
          <w:szCs w:val="22"/>
        </w:rPr>
        <w:t>eureka, zuul, hystrix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8B18A1" w:rsidRPr="00E802A1" w:rsidRDefault="008E4641" w:rsidP="00E802A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Used Spring Jdbc, Named Parameters and DAO layers to offer abstraction for the business from the database related code (CRUD)</w:t>
      </w:r>
      <w:r w:rsidR="006731E9">
        <w:rPr>
          <w:rFonts w:ascii="Cambria" w:hAnsi="Cambria" w:cs="Arial"/>
          <w:sz w:val="22"/>
          <w:szCs w:val="22"/>
        </w:rPr>
        <w:t>.</w:t>
      </w:r>
    </w:p>
    <w:p w:rsidR="006D12F5" w:rsidRPr="006D12F5" w:rsidRDefault="006D12F5" w:rsidP="006D12F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</w:t>
      </w:r>
      <w:r w:rsidRPr="006D12F5">
        <w:rPr>
          <w:rFonts w:ascii="Cambria" w:hAnsi="Cambria" w:cs="Arial"/>
          <w:sz w:val="22"/>
          <w:szCs w:val="22"/>
        </w:rPr>
        <w:t>onfigure logback (SLF4J) logging to spring boot</w:t>
      </w:r>
      <w:r w:rsidR="008E1234">
        <w:rPr>
          <w:rFonts w:ascii="Cambria" w:hAnsi="Cambria" w:cs="Arial"/>
          <w:sz w:val="22"/>
          <w:szCs w:val="22"/>
        </w:rPr>
        <w:t>.</w:t>
      </w:r>
    </w:p>
    <w:p w:rsidR="006D12F5" w:rsidRDefault="006D12F5" w:rsidP="00985D9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8E1234">
        <w:rPr>
          <w:rFonts w:ascii="Cambria" w:hAnsi="Cambria" w:cs="Arial"/>
          <w:sz w:val="22"/>
          <w:szCs w:val="22"/>
        </w:rPr>
        <w:t xml:space="preserve">Customize the logging configurations and </w:t>
      </w:r>
      <w:r w:rsidR="00985D9F" w:rsidRPr="008E1234">
        <w:rPr>
          <w:rFonts w:ascii="Cambria" w:hAnsi="Cambria" w:cs="Arial"/>
          <w:sz w:val="22"/>
          <w:szCs w:val="22"/>
        </w:rPr>
        <w:t>LoggerHandler java class to handle log levels through jconsole at runtime.</w:t>
      </w:r>
    </w:p>
    <w:p w:rsidR="005F017F" w:rsidRPr="005F017F" w:rsidRDefault="005F017F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>Writing shell scripts for executing java applications in Unix environment.</w:t>
      </w:r>
    </w:p>
    <w:p w:rsidR="00A40D3D" w:rsidRPr="00A40D3D" w:rsidRDefault="00114525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the Data Access Objects (DAO) to get the data from the database.</w:t>
      </w:r>
    </w:p>
    <w:p w:rsidR="00A40D3D" w:rsidRPr="00A40D3D" w:rsidRDefault="00A40D3D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A40D3D">
        <w:rPr>
          <w:rFonts w:ascii="Cambria" w:hAnsi="Cambria" w:cs="Arial"/>
          <w:sz w:val="22"/>
          <w:szCs w:val="22"/>
        </w:rPr>
        <w:t xml:space="preserve">Involved test cases using spring test and DBUnit framework. </w:t>
      </w:r>
    </w:p>
    <w:p w:rsidR="001E03DD" w:rsidRPr="00C60BBD" w:rsidRDefault="00A93D1D" w:rsidP="00C60BB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 xml:space="preserve">Involved writing Junit test cases </w:t>
      </w:r>
      <w:r w:rsidR="00A40D3D">
        <w:rPr>
          <w:rFonts w:ascii="Cambria" w:hAnsi="Cambria" w:cs="Arial"/>
          <w:sz w:val="22"/>
          <w:szCs w:val="22"/>
        </w:rPr>
        <w:t>with TDD standards,</w:t>
      </w:r>
      <w:r w:rsidRPr="005F017F">
        <w:rPr>
          <w:rFonts w:ascii="Cambria" w:hAnsi="Cambria" w:cs="Arial"/>
          <w:sz w:val="22"/>
          <w:szCs w:val="22"/>
        </w:rPr>
        <w:t xml:space="preserve"> code coverage</w:t>
      </w:r>
      <w:r w:rsidR="002A6429" w:rsidRPr="005F017F">
        <w:rPr>
          <w:rFonts w:ascii="Cambria" w:hAnsi="Cambria" w:cs="Arial"/>
          <w:sz w:val="22"/>
          <w:szCs w:val="22"/>
        </w:rPr>
        <w:t xml:space="preserve"> up to &gt; 90%</w:t>
      </w:r>
      <w:r w:rsidR="002B12EB">
        <w:rPr>
          <w:rFonts w:ascii="Cambria" w:hAnsi="Cambria" w:cs="Arial"/>
          <w:sz w:val="22"/>
          <w:szCs w:val="22"/>
        </w:rPr>
        <w:t>.</w:t>
      </w:r>
    </w:p>
    <w:sectPr w:rsidR="001E03DD" w:rsidRPr="00C60BBD" w:rsidSect="00621575">
      <w:footerReference w:type="default" r:id="rId10"/>
      <w:pgSz w:w="12240" w:h="15840" w:code="1"/>
      <w:pgMar w:top="706" w:right="126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423" w:rsidRDefault="00BE4423">
      <w:r>
        <w:separator/>
      </w:r>
    </w:p>
  </w:endnote>
  <w:endnote w:type="continuationSeparator" w:id="1">
    <w:p w:rsidR="00BE4423" w:rsidRDefault="00BE4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AEC" w:rsidRDefault="006B6AEC">
    <w:pPr>
      <w:pStyle w:val="Footer"/>
    </w:pPr>
    <w:r>
      <w:tab/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423" w:rsidRDefault="00BE4423">
      <w:r>
        <w:separator/>
      </w:r>
    </w:p>
  </w:footnote>
  <w:footnote w:type="continuationSeparator" w:id="1">
    <w:p w:rsidR="00BE4423" w:rsidRDefault="00BE44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180" w:hanging="360"/>
      </w:pPr>
      <w:rPr>
        <w:rFonts w:ascii="Wingdings" w:hAnsi="Wingdings" w:cs="Wingdings" w:hint="default"/>
        <w:color w:val="000000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3FC01B8"/>
    <w:multiLevelType w:val="hybridMultilevel"/>
    <w:tmpl w:val="2A14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7B1EA2"/>
    <w:multiLevelType w:val="hybridMultilevel"/>
    <w:tmpl w:val="CE64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261898"/>
    <w:multiLevelType w:val="hybridMultilevel"/>
    <w:tmpl w:val="4C2A49C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78E008D"/>
    <w:multiLevelType w:val="hybridMultilevel"/>
    <w:tmpl w:val="9F6EB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B957814"/>
    <w:multiLevelType w:val="multilevel"/>
    <w:tmpl w:val="CE7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AD257A"/>
    <w:multiLevelType w:val="hybridMultilevel"/>
    <w:tmpl w:val="0918444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B00B64"/>
    <w:multiLevelType w:val="hybridMultilevel"/>
    <w:tmpl w:val="F244C55A"/>
    <w:lvl w:ilvl="0" w:tplc="A088F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>
    <w:nsid w:val="1503535A"/>
    <w:multiLevelType w:val="hybridMultilevel"/>
    <w:tmpl w:val="CD9E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E53853"/>
    <w:multiLevelType w:val="hybridMultilevel"/>
    <w:tmpl w:val="FC0E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C3D71"/>
    <w:multiLevelType w:val="hybridMultilevel"/>
    <w:tmpl w:val="9A3ECA0C"/>
    <w:lvl w:ilvl="0" w:tplc="B31EF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081A55"/>
    <w:multiLevelType w:val="multilevel"/>
    <w:tmpl w:val="A4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565E3F"/>
    <w:multiLevelType w:val="hybridMultilevel"/>
    <w:tmpl w:val="E598AA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21D23604"/>
    <w:multiLevelType w:val="hybridMultilevel"/>
    <w:tmpl w:val="00B45208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>
    <w:nsid w:val="25D87C8D"/>
    <w:multiLevelType w:val="hybridMultilevel"/>
    <w:tmpl w:val="F47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D1D0D"/>
    <w:multiLevelType w:val="multilevel"/>
    <w:tmpl w:val="810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E0952"/>
    <w:multiLevelType w:val="hybridMultilevel"/>
    <w:tmpl w:val="A34C2BC8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845AE8"/>
    <w:multiLevelType w:val="hybridMultilevel"/>
    <w:tmpl w:val="7C58A34C"/>
    <w:lvl w:ilvl="0" w:tplc="9272B3D2">
      <w:start w:val="1"/>
      <w:numFmt w:val="bullet"/>
      <w:lvlText w:val=""/>
      <w:lvlJc w:val="left"/>
      <w:pPr>
        <w:ind w:left="108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2E0502"/>
    <w:multiLevelType w:val="hybridMultilevel"/>
    <w:tmpl w:val="842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27F05"/>
    <w:multiLevelType w:val="hybridMultilevel"/>
    <w:tmpl w:val="6F44F9F8"/>
    <w:lvl w:ilvl="0" w:tplc="EE0CECA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C3C3C"/>
    <w:multiLevelType w:val="hybridMultilevel"/>
    <w:tmpl w:val="370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D1D80"/>
    <w:multiLevelType w:val="hybridMultilevel"/>
    <w:tmpl w:val="F9F61310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2F70AD"/>
    <w:multiLevelType w:val="hybridMultilevel"/>
    <w:tmpl w:val="E716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3005F"/>
    <w:multiLevelType w:val="hybridMultilevel"/>
    <w:tmpl w:val="EC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70EA3"/>
    <w:multiLevelType w:val="hybridMultilevel"/>
    <w:tmpl w:val="48C2B9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51160BA9"/>
    <w:multiLevelType w:val="hybridMultilevel"/>
    <w:tmpl w:val="26E0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A872B0"/>
    <w:multiLevelType w:val="hybridMultilevel"/>
    <w:tmpl w:val="8F04FB40"/>
    <w:lvl w:ilvl="0" w:tplc="6FE89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A4834DA"/>
    <w:multiLevelType w:val="hybridMultilevel"/>
    <w:tmpl w:val="66B6B58C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EE07F02"/>
    <w:multiLevelType w:val="hybridMultilevel"/>
    <w:tmpl w:val="73E4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FA6978"/>
    <w:multiLevelType w:val="hybridMultilevel"/>
    <w:tmpl w:val="AB86E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7C6F6F"/>
    <w:multiLevelType w:val="hybridMultilevel"/>
    <w:tmpl w:val="CD7802C0"/>
    <w:lvl w:ilvl="0" w:tplc="E74CD5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A4C445B"/>
    <w:multiLevelType w:val="hybridMultilevel"/>
    <w:tmpl w:val="33301B9E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25020C"/>
    <w:multiLevelType w:val="hybridMultilevel"/>
    <w:tmpl w:val="0B10DDF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>
    <w:nsid w:val="70C91C62"/>
    <w:multiLevelType w:val="hybridMultilevel"/>
    <w:tmpl w:val="BED0D63E"/>
    <w:lvl w:ilvl="0" w:tplc="B202856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C27B5F"/>
    <w:multiLevelType w:val="hybridMultilevel"/>
    <w:tmpl w:val="72383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4E7F52"/>
    <w:multiLevelType w:val="hybridMultilevel"/>
    <w:tmpl w:val="A6F0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755E7"/>
    <w:multiLevelType w:val="hybridMultilevel"/>
    <w:tmpl w:val="CD223328"/>
    <w:lvl w:ilvl="0" w:tplc="05505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E2EA8"/>
    <w:multiLevelType w:val="hybridMultilevel"/>
    <w:tmpl w:val="52AC1232"/>
    <w:lvl w:ilvl="0" w:tplc="9272B3D2">
      <w:start w:val="1"/>
      <w:numFmt w:val="bullet"/>
      <w:lvlText w:val="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464BAB"/>
    <w:multiLevelType w:val="hybridMultilevel"/>
    <w:tmpl w:val="355A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4C1B66"/>
    <w:multiLevelType w:val="hybridMultilevel"/>
    <w:tmpl w:val="88D03F60"/>
    <w:lvl w:ilvl="0" w:tplc="EE0CECA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A11DA2"/>
    <w:multiLevelType w:val="hybridMultilevel"/>
    <w:tmpl w:val="F0626190"/>
    <w:lvl w:ilvl="0" w:tplc="9272B3D2">
      <w:start w:val="1"/>
      <w:numFmt w:val="bullet"/>
      <w:lvlText w:val=""/>
      <w:lvlJc w:val="left"/>
      <w:pPr>
        <w:ind w:left="117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40"/>
  </w:num>
  <w:num w:numId="4">
    <w:abstractNumId w:val="18"/>
  </w:num>
  <w:num w:numId="5">
    <w:abstractNumId w:val="22"/>
  </w:num>
  <w:num w:numId="6">
    <w:abstractNumId w:val="17"/>
  </w:num>
  <w:num w:numId="7">
    <w:abstractNumId w:val="7"/>
  </w:num>
  <w:num w:numId="8">
    <w:abstractNumId w:val="14"/>
  </w:num>
  <w:num w:numId="9">
    <w:abstractNumId w:val="38"/>
  </w:num>
  <w:num w:numId="10">
    <w:abstractNumId w:val="41"/>
  </w:num>
  <w:num w:numId="11">
    <w:abstractNumId w:val="32"/>
  </w:num>
  <w:num w:numId="12">
    <w:abstractNumId w:val="13"/>
  </w:num>
  <w:num w:numId="13">
    <w:abstractNumId w:val="33"/>
  </w:num>
  <w:num w:numId="14">
    <w:abstractNumId w:val="2"/>
  </w:num>
  <w:num w:numId="15">
    <w:abstractNumId w:val="29"/>
  </w:num>
  <w:num w:numId="16">
    <w:abstractNumId w:val="30"/>
  </w:num>
  <w:num w:numId="17">
    <w:abstractNumId w:val="4"/>
  </w:num>
  <w:num w:numId="18">
    <w:abstractNumId w:val="31"/>
  </w:num>
  <w:num w:numId="19">
    <w:abstractNumId w:val="11"/>
  </w:num>
  <w:num w:numId="20">
    <w:abstractNumId w:val="8"/>
  </w:num>
  <w:num w:numId="21">
    <w:abstractNumId w:val="39"/>
  </w:num>
  <w:num w:numId="22">
    <w:abstractNumId w:val="27"/>
  </w:num>
  <w:num w:numId="23">
    <w:abstractNumId w:val="5"/>
  </w:num>
  <w:num w:numId="24">
    <w:abstractNumId w:val="21"/>
  </w:num>
  <w:num w:numId="25">
    <w:abstractNumId w:val="34"/>
  </w:num>
  <w:num w:numId="26">
    <w:abstractNumId w:val="37"/>
  </w:num>
  <w:num w:numId="27">
    <w:abstractNumId w:val="10"/>
  </w:num>
  <w:num w:numId="28">
    <w:abstractNumId w:val="3"/>
  </w:num>
  <w:num w:numId="29">
    <w:abstractNumId w:val="26"/>
  </w:num>
  <w:num w:numId="30">
    <w:abstractNumId w:val="19"/>
  </w:num>
  <w:num w:numId="31">
    <w:abstractNumId w:val="25"/>
  </w:num>
  <w:num w:numId="32">
    <w:abstractNumId w:val="36"/>
  </w:num>
  <w:num w:numId="33">
    <w:abstractNumId w:val="9"/>
  </w:num>
  <w:num w:numId="34">
    <w:abstractNumId w:val="23"/>
  </w:num>
  <w:num w:numId="35">
    <w:abstractNumId w:val="15"/>
  </w:num>
  <w:num w:numId="36">
    <w:abstractNumId w:val="24"/>
  </w:num>
  <w:num w:numId="37">
    <w:abstractNumId w:val="35"/>
  </w:num>
  <w:num w:numId="38">
    <w:abstractNumId w:val="0"/>
  </w:num>
  <w:num w:numId="39">
    <w:abstractNumId w:val="1"/>
  </w:num>
  <w:num w:numId="40">
    <w:abstractNumId w:val="6"/>
  </w:num>
  <w:num w:numId="41">
    <w:abstractNumId w:val="16"/>
  </w:num>
  <w:num w:numId="42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B61D0"/>
    <w:rsid w:val="000005BC"/>
    <w:rsid w:val="00000BEF"/>
    <w:rsid w:val="00005083"/>
    <w:rsid w:val="00005A87"/>
    <w:rsid w:val="00011A99"/>
    <w:rsid w:val="00016F4F"/>
    <w:rsid w:val="0002011B"/>
    <w:rsid w:val="00020A49"/>
    <w:rsid w:val="00025282"/>
    <w:rsid w:val="00026FD9"/>
    <w:rsid w:val="00027A4A"/>
    <w:rsid w:val="0003078E"/>
    <w:rsid w:val="00032F83"/>
    <w:rsid w:val="00033AD6"/>
    <w:rsid w:val="00034F99"/>
    <w:rsid w:val="0004031F"/>
    <w:rsid w:val="00040819"/>
    <w:rsid w:val="000408C0"/>
    <w:rsid w:val="00041F84"/>
    <w:rsid w:val="000428FA"/>
    <w:rsid w:val="00044F70"/>
    <w:rsid w:val="00046018"/>
    <w:rsid w:val="000510D4"/>
    <w:rsid w:val="00052D54"/>
    <w:rsid w:val="00052E65"/>
    <w:rsid w:val="0005324B"/>
    <w:rsid w:val="000539E8"/>
    <w:rsid w:val="0005466F"/>
    <w:rsid w:val="00054820"/>
    <w:rsid w:val="00057A0E"/>
    <w:rsid w:val="00060DAD"/>
    <w:rsid w:val="0006268E"/>
    <w:rsid w:val="00062A34"/>
    <w:rsid w:val="00072356"/>
    <w:rsid w:val="000723DC"/>
    <w:rsid w:val="000744FB"/>
    <w:rsid w:val="0007485A"/>
    <w:rsid w:val="00076E60"/>
    <w:rsid w:val="00076E89"/>
    <w:rsid w:val="0008224D"/>
    <w:rsid w:val="00082736"/>
    <w:rsid w:val="0008659F"/>
    <w:rsid w:val="00087593"/>
    <w:rsid w:val="00091976"/>
    <w:rsid w:val="00092686"/>
    <w:rsid w:val="0009592B"/>
    <w:rsid w:val="00096A09"/>
    <w:rsid w:val="00096D15"/>
    <w:rsid w:val="00096ECF"/>
    <w:rsid w:val="000A0BEC"/>
    <w:rsid w:val="000A0E10"/>
    <w:rsid w:val="000A13CD"/>
    <w:rsid w:val="000A1604"/>
    <w:rsid w:val="000A1A46"/>
    <w:rsid w:val="000A1B67"/>
    <w:rsid w:val="000A2A60"/>
    <w:rsid w:val="000A4080"/>
    <w:rsid w:val="000A4644"/>
    <w:rsid w:val="000A4A9A"/>
    <w:rsid w:val="000A59A4"/>
    <w:rsid w:val="000B12D7"/>
    <w:rsid w:val="000B75CE"/>
    <w:rsid w:val="000C1DC0"/>
    <w:rsid w:val="000C673C"/>
    <w:rsid w:val="000D0D3C"/>
    <w:rsid w:val="000D3068"/>
    <w:rsid w:val="000D7160"/>
    <w:rsid w:val="000E1B9B"/>
    <w:rsid w:val="000E2FA2"/>
    <w:rsid w:val="000E5355"/>
    <w:rsid w:val="000E5E3D"/>
    <w:rsid w:val="000E6655"/>
    <w:rsid w:val="000F3086"/>
    <w:rsid w:val="000F475D"/>
    <w:rsid w:val="000F4C9A"/>
    <w:rsid w:val="000F6ABF"/>
    <w:rsid w:val="0010044B"/>
    <w:rsid w:val="0010060B"/>
    <w:rsid w:val="00100CD0"/>
    <w:rsid w:val="00101D19"/>
    <w:rsid w:val="0010383D"/>
    <w:rsid w:val="001042EB"/>
    <w:rsid w:val="00104BD9"/>
    <w:rsid w:val="00105C93"/>
    <w:rsid w:val="00105DC9"/>
    <w:rsid w:val="00111935"/>
    <w:rsid w:val="00111979"/>
    <w:rsid w:val="0011254E"/>
    <w:rsid w:val="00114525"/>
    <w:rsid w:val="001163DA"/>
    <w:rsid w:val="0011679E"/>
    <w:rsid w:val="001208A0"/>
    <w:rsid w:val="00120B93"/>
    <w:rsid w:val="00121221"/>
    <w:rsid w:val="00121F5E"/>
    <w:rsid w:val="00122893"/>
    <w:rsid w:val="00123A0C"/>
    <w:rsid w:val="00125812"/>
    <w:rsid w:val="0012583E"/>
    <w:rsid w:val="00125F3A"/>
    <w:rsid w:val="001275EF"/>
    <w:rsid w:val="00131A42"/>
    <w:rsid w:val="00132F0E"/>
    <w:rsid w:val="00135C45"/>
    <w:rsid w:val="00136B8A"/>
    <w:rsid w:val="001374C3"/>
    <w:rsid w:val="001375C6"/>
    <w:rsid w:val="00140782"/>
    <w:rsid w:val="00144830"/>
    <w:rsid w:val="00144AE1"/>
    <w:rsid w:val="001502AF"/>
    <w:rsid w:val="0015078C"/>
    <w:rsid w:val="00150D4A"/>
    <w:rsid w:val="001511D4"/>
    <w:rsid w:val="00153012"/>
    <w:rsid w:val="001530A7"/>
    <w:rsid w:val="001530B4"/>
    <w:rsid w:val="0016294A"/>
    <w:rsid w:val="00162AEE"/>
    <w:rsid w:val="001646FD"/>
    <w:rsid w:val="001669C6"/>
    <w:rsid w:val="001671D7"/>
    <w:rsid w:val="00167DDF"/>
    <w:rsid w:val="001710D7"/>
    <w:rsid w:val="001711C7"/>
    <w:rsid w:val="00171692"/>
    <w:rsid w:val="001718E0"/>
    <w:rsid w:val="0017209D"/>
    <w:rsid w:val="00175A20"/>
    <w:rsid w:val="001819FA"/>
    <w:rsid w:val="00181ED6"/>
    <w:rsid w:val="00182B6B"/>
    <w:rsid w:val="00182BCE"/>
    <w:rsid w:val="00185DC0"/>
    <w:rsid w:val="00192AD6"/>
    <w:rsid w:val="00193074"/>
    <w:rsid w:val="00197555"/>
    <w:rsid w:val="001A1B29"/>
    <w:rsid w:val="001A225F"/>
    <w:rsid w:val="001A3070"/>
    <w:rsid w:val="001A4281"/>
    <w:rsid w:val="001A66CF"/>
    <w:rsid w:val="001B047C"/>
    <w:rsid w:val="001B284C"/>
    <w:rsid w:val="001B50CA"/>
    <w:rsid w:val="001B621E"/>
    <w:rsid w:val="001C1573"/>
    <w:rsid w:val="001C1C34"/>
    <w:rsid w:val="001C447E"/>
    <w:rsid w:val="001C547A"/>
    <w:rsid w:val="001C56B8"/>
    <w:rsid w:val="001C5B4B"/>
    <w:rsid w:val="001D3387"/>
    <w:rsid w:val="001D6A63"/>
    <w:rsid w:val="001E03DD"/>
    <w:rsid w:val="001E297F"/>
    <w:rsid w:val="001E6693"/>
    <w:rsid w:val="001F02C6"/>
    <w:rsid w:val="001F06E3"/>
    <w:rsid w:val="001F07E1"/>
    <w:rsid w:val="001F32C3"/>
    <w:rsid w:val="001F3759"/>
    <w:rsid w:val="00201020"/>
    <w:rsid w:val="002017AA"/>
    <w:rsid w:val="00204869"/>
    <w:rsid w:val="00204A3A"/>
    <w:rsid w:val="00205283"/>
    <w:rsid w:val="00207D45"/>
    <w:rsid w:val="00210351"/>
    <w:rsid w:val="0021076F"/>
    <w:rsid w:val="00211C92"/>
    <w:rsid w:val="00211E61"/>
    <w:rsid w:val="00212AC8"/>
    <w:rsid w:val="00214B3F"/>
    <w:rsid w:val="00220761"/>
    <w:rsid w:val="00224970"/>
    <w:rsid w:val="00226A3D"/>
    <w:rsid w:val="00230C4D"/>
    <w:rsid w:val="00233639"/>
    <w:rsid w:val="00234E77"/>
    <w:rsid w:val="00235995"/>
    <w:rsid w:val="00235F49"/>
    <w:rsid w:val="00241B24"/>
    <w:rsid w:val="0024307B"/>
    <w:rsid w:val="0024375C"/>
    <w:rsid w:val="00244839"/>
    <w:rsid w:val="002465CC"/>
    <w:rsid w:val="00247BC7"/>
    <w:rsid w:val="00247D1B"/>
    <w:rsid w:val="0025334E"/>
    <w:rsid w:val="002536F3"/>
    <w:rsid w:val="0025563E"/>
    <w:rsid w:val="00255C74"/>
    <w:rsid w:val="00256469"/>
    <w:rsid w:val="00256CD3"/>
    <w:rsid w:val="002574DC"/>
    <w:rsid w:val="00257B0D"/>
    <w:rsid w:val="00263282"/>
    <w:rsid w:val="00264A7D"/>
    <w:rsid w:val="002657BC"/>
    <w:rsid w:val="00271CEF"/>
    <w:rsid w:val="00272A34"/>
    <w:rsid w:val="00273A06"/>
    <w:rsid w:val="00276AF0"/>
    <w:rsid w:val="00277312"/>
    <w:rsid w:val="00282080"/>
    <w:rsid w:val="00283813"/>
    <w:rsid w:val="00284576"/>
    <w:rsid w:val="00286BFC"/>
    <w:rsid w:val="00286CEA"/>
    <w:rsid w:val="00287703"/>
    <w:rsid w:val="00291CE0"/>
    <w:rsid w:val="002924AD"/>
    <w:rsid w:val="00293A18"/>
    <w:rsid w:val="00293EC6"/>
    <w:rsid w:val="00296C85"/>
    <w:rsid w:val="002A06E5"/>
    <w:rsid w:val="002A248A"/>
    <w:rsid w:val="002A263E"/>
    <w:rsid w:val="002A32C8"/>
    <w:rsid w:val="002A3F1E"/>
    <w:rsid w:val="002A4415"/>
    <w:rsid w:val="002A582C"/>
    <w:rsid w:val="002A6429"/>
    <w:rsid w:val="002A681F"/>
    <w:rsid w:val="002A6D5E"/>
    <w:rsid w:val="002B0C60"/>
    <w:rsid w:val="002B0EB8"/>
    <w:rsid w:val="002B12EB"/>
    <w:rsid w:val="002B3453"/>
    <w:rsid w:val="002B40F9"/>
    <w:rsid w:val="002B47A9"/>
    <w:rsid w:val="002B4CBC"/>
    <w:rsid w:val="002B6205"/>
    <w:rsid w:val="002B7984"/>
    <w:rsid w:val="002B79A9"/>
    <w:rsid w:val="002C013C"/>
    <w:rsid w:val="002C3AB4"/>
    <w:rsid w:val="002C5328"/>
    <w:rsid w:val="002D0DC8"/>
    <w:rsid w:val="002D3B9F"/>
    <w:rsid w:val="002E01EA"/>
    <w:rsid w:val="002E186B"/>
    <w:rsid w:val="002E4090"/>
    <w:rsid w:val="002E7D8D"/>
    <w:rsid w:val="002F18E1"/>
    <w:rsid w:val="002F3EF0"/>
    <w:rsid w:val="002F5C84"/>
    <w:rsid w:val="00303C98"/>
    <w:rsid w:val="00304505"/>
    <w:rsid w:val="00310320"/>
    <w:rsid w:val="003117D3"/>
    <w:rsid w:val="00312748"/>
    <w:rsid w:val="00314AC6"/>
    <w:rsid w:val="0031714E"/>
    <w:rsid w:val="003175D5"/>
    <w:rsid w:val="003206E1"/>
    <w:rsid w:val="00322A23"/>
    <w:rsid w:val="00324A88"/>
    <w:rsid w:val="00325B32"/>
    <w:rsid w:val="00325C7A"/>
    <w:rsid w:val="003260DF"/>
    <w:rsid w:val="00326906"/>
    <w:rsid w:val="00326CDB"/>
    <w:rsid w:val="00330C30"/>
    <w:rsid w:val="003316C3"/>
    <w:rsid w:val="003317EE"/>
    <w:rsid w:val="00332779"/>
    <w:rsid w:val="00333E2A"/>
    <w:rsid w:val="00334CB6"/>
    <w:rsid w:val="00335E07"/>
    <w:rsid w:val="003363B3"/>
    <w:rsid w:val="003460EB"/>
    <w:rsid w:val="003465FA"/>
    <w:rsid w:val="00346AB1"/>
    <w:rsid w:val="00351E12"/>
    <w:rsid w:val="003531DA"/>
    <w:rsid w:val="00356E6D"/>
    <w:rsid w:val="003604E1"/>
    <w:rsid w:val="00362E20"/>
    <w:rsid w:val="003655F8"/>
    <w:rsid w:val="00366FD4"/>
    <w:rsid w:val="0036754E"/>
    <w:rsid w:val="003757DC"/>
    <w:rsid w:val="003763BD"/>
    <w:rsid w:val="0037673C"/>
    <w:rsid w:val="00380E4F"/>
    <w:rsid w:val="00381DCB"/>
    <w:rsid w:val="00382905"/>
    <w:rsid w:val="00382FC0"/>
    <w:rsid w:val="00383211"/>
    <w:rsid w:val="0038381D"/>
    <w:rsid w:val="00386437"/>
    <w:rsid w:val="00387434"/>
    <w:rsid w:val="0039096B"/>
    <w:rsid w:val="0039137F"/>
    <w:rsid w:val="00395154"/>
    <w:rsid w:val="003958B6"/>
    <w:rsid w:val="00396070"/>
    <w:rsid w:val="0039635F"/>
    <w:rsid w:val="00396F77"/>
    <w:rsid w:val="00397930"/>
    <w:rsid w:val="00397FDD"/>
    <w:rsid w:val="003A0558"/>
    <w:rsid w:val="003A38E3"/>
    <w:rsid w:val="003A48CD"/>
    <w:rsid w:val="003A7AA8"/>
    <w:rsid w:val="003B34BE"/>
    <w:rsid w:val="003B42D4"/>
    <w:rsid w:val="003B584A"/>
    <w:rsid w:val="003B61D0"/>
    <w:rsid w:val="003B6319"/>
    <w:rsid w:val="003C1812"/>
    <w:rsid w:val="003C336D"/>
    <w:rsid w:val="003C5297"/>
    <w:rsid w:val="003C7FD5"/>
    <w:rsid w:val="003D00C2"/>
    <w:rsid w:val="003D17FB"/>
    <w:rsid w:val="003D5D38"/>
    <w:rsid w:val="003E1E87"/>
    <w:rsid w:val="003E1E9E"/>
    <w:rsid w:val="003E27CE"/>
    <w:rsid w:val="003E408D"/>
    <w:rsid w:val="003E6599"/>
    <w:rsid w:val="003E6FC8"/>
    <w:rsid w:val="003E7034"/>
    <w:rsid w:val="003E7259"/>
    <w:rsid w:val="003F358F"/>
    <w:rsid w:val="003F3891"/>
    <w:rsid w:val="003F4675"/>
    <w:rsid w:val="003F4EA7"/>
    <w:rsid w:val="003F5BF5"/>
    <w:rsid w:val="003F6CB0"/>
    <w:rsid w:val="00400595"/>
    <w:rsid w:val="0040111E"/>
    <w:rsid w:val="00401E1D"/>
    <w:rsid w:val="00402904"/>
    <w:rsid w:val="00402CB0"/>
    <w:rsid w:val="00403428"/>
    <w:rsid w:val="00407ADD"/>
    <w:rsid w:val="004117C6"/>
    <w:rsid w:val="004117EB"/>
    <w:rsid w:val="004125A1"/>
    <w:rsid w:val="00412843"/>
    <w:rsid w:val="00413082"/>
    <w:rsid w:val="004140C0"/>
    <w:rsid w:val="00416837"/>
    <w:rsid w:val="00416EE4"/>
    <w:rsid w:val="00420588"/>
    <w:rsid w:val="00420710"/>
    <w:rsid w:val="00421E30"/>
    <w:rsid w:val="00422A07"/>
    <w:rsid w:val="00423C14"/>
    <w:rsid w:val="00423C88"/>
    <w:rsid w:val="004240CC"/>
    <w:rsid w:val="004253E9"/>
    <w:rsid w:val="004268A2"/>
    <w:rsid w:val="0042698B"/>
    <w:rsid w:val="00426F21"/>
    <w:rsid w:val="00430423"/>
    <w:rsid w:val="00432961"/>
    <w:rsid w:val="00433D26"/>
    <w:rsid w:val="004341BB"/>
    <w:rsid w:val="0043550A"/>
    <w:rsid w:val="004433FD"/>
    <w:rsid w:val="00445D29"/>
    <w:rsid w:val="00446126"/>
    <w:rsid w:val="004468E8"/>
    <w:rsid w:val="0045202A"/>
    <w:rsid w:val="00452464"/>
    <w:rsid w:val="00452997"/>
    <w:rsid w:val="004539DC"/>
    <w:rsid w:val="00453E44"/>
    <w:rsid w:val="004544C0"/>
    <w:rsid w:val="00456651"/>
    <w:rsid w:val="004567C4"/>
    <w:rsid w:val="00456D07"/>
    <w:rsid w:val="00457350"/>
    <w:rsid w:val="0045766E"/>
    <w:rsid w:val="00460301"/>
    <w:rsid w:val="00460DE3"/>
    <w:rsid w:val="00462AC0"/>
    <w:rsid w:val="00463595"/>
    <w:rsid w:val="00463F69"/>
    <w:rsid w:val="00464826"/>
    <w:rsid w:val="00465C49"/>
    <w:rsid w:val="00465CEB"/>
    <w:rsid w:val="00466296"/>
    <w:rsid w:val="0047052F"/>
    <w:rsid w:val="00471A13"/>
    <w:rsid w:val="00473FC6"/>
    <w:rsid w:val="00474EE9"/>
    <w:rsid w:val="004763BE"/>
    <w:rsid w:val="0048224A"/>
    <w:rsid w:val="004824D4"/>
    <w:rsid w:val="00484857"/>
    <w:rsid w:val="00484B1C"/>
    <w:rsid w:val="00486596"/>
    <w:rsid w:val="0048743D"/>
    <w:rsid w:val="004877C3"/>
    <w:rsid w:val="00490D10"/>
    <w:rsid w:val="00497183"/>
    <w:rsid w:val="004A2A31"/>
    <w:rsid w:val="004B3C1A"/>
    <w:rsid w:val="004B5C1B"/>
    <w:rsid w:val="004B718B"/>
    <w:rsid w:val="004C049D"/>
    <w:rsid w:val="004C56BE"/>
    <w:rsid w:val="004C5AC3"/>
    <w:rsid w:val="004C65C9"/>
    <w:rsid w:val="004E128B"/>
    <w:rsid w:val="004E4591"/>
    <w:rsid w:val="004E46B6"/>
    <w:rsid w:val="004E577F"/>
    <w:rsid w:val="004F067F"/>
    <w:rsid w:val="004F2419"/>
    <w:rsid w:val="004F31E6"/>
    <w:rsid w:val="004F6780"/>
    <w:rsid w:val="004F6A69"/>
    <w:rsid w:val="0050260C"/>
    <w:rsid w:val="00502DFA"/>
    <w:rsid w:val="00503082"/>
    <w:rsid w:val="0050390F"/>
    <w:rsid w:val="005065C9"/>
    <w:rsid w:val="00511EB4"/>
    <w:rsid w:val="005129D4"/>
    <w:rsid w:val="00513BE0"/>
    <w:rsid w:val="0051402E"/>
    <w:rsid w:val="00516A1D"/>
    <w:rsid w:val="00517CC2"/>
    <w:rsid w:val="00517F99"/>
    <w:rsid w:val="005223E9"/>
    <w:rsid w:val="005228AD"/>
    <w:rsid w:val="005257C0"/>
    <w:rsid w:val="00525DFA"/>
    <w:rsid w:val="00526352"/>
    <w:rsid w:val="00527FCB"/>
    <w:rsid w:val="0053221A"/>
    <w:rsid w:val="0053410A"/>
    <w:rsid w:val="0053467E"/>
    <w:rsid w:val="00534852"/>
    <w:rsid w:val="0054113F"/>
    <w:rsid w:val="00541937"/>
    <w:rsid w:val="00541E4F"/>
    <w:rsid w:val="0054244D"/>
    <w:rsid w:val="0054325E"/>
    <w:rsid w:val="005449CA"/>
    <w:rsid w:val="005450DF"/>
    <w:rsid w:val="00552837"/>
    <w:rsid w:val="00552C66"/>
    <w:rsid w:val="00555EE2"/>
    <w:rsid w:val="00557E7D"/>
    <w:rsid w:val="00560ADD"/>
    <w:rsid w:val="00561A5C"/>
    <w:rsid w:val="00561AF3"/>
    <w:rsid w:val="00562375"/>
    <w:rsid w:val="00562383"/>
    <w:rsid w:val="005655B8"/>
    <w:rsid w:val="0056795A"/>
    <w:rsid w:val="00570090"/>
    <w:rsid w:val="00570FF5"/>
    <w:rsid w:val="005718DE"/>
    <w:rsid w:val="00571B5F"/>
    <w:rsid w:val="00571E58"/>
    <w:rsid w:val="0057299A"/>
    <w:rsid w:val="00577203"/>
    <w:rsid w:val="00577934"/>
    <w:rsid w:val="00577A1B"/>
    <w:rsid w:val="00582422"/>
    <w:rsid w:val="005837BB"/>
    <w:rsid w:val="005844A2"/>
    <w:rsid w:val="00585EAB"/>
    <w:rsid w:val="00586872"/>
    <w:rsid w:val="0059160B"/>
    <w:rsid w:val="00591EBC"/>
    <w:rsid w:val="00592453"/>
    <w:rsid w:val="00592F08"/>
    <w:rsid w:val="005945CE"/>
    <w:rsid w:val="0059545E"/>
    <w:rsid w:val="00597905"/>
    <w:rsid w:val="00597D9E"/>
    <w:rsid w:val="005A0CF1"/>
    <w:rsid w:val="005A1543"/>
    <w:rsid w:val="005A232A"/>
    <w:rsid w:val="005A31C3"/>
    <w:rsid w:val="005A5BAF"/>
    <w:rsid w:val="005B1C72"/>
    <w:rsid w:val="005B3A59"/>
    <w:rsid w:val="005B4F58"/>
    <w:rsid w:val="005B54BD"/>
    <w:rsid w:val="005B6E22"/>
    <w:rsid w:val="005B6FB7"/>
    <w:rsid w:val="005B6FFC"/>
    <w:rsid w:val="005C1B65"/>
    <w:rsid w:val="005C34FD"/>
    <w:rsid w:val="005C4565"/>
    <w:rsid w:val="005C5403"/>
    <w:rsid w:val="005C5C39"/>
    <w:rsid w:val="005D0061"/>
    <w:rsid w:val="005D0EF9"/>
    <w:rsid w:val="005D1281"/>
    <w:rsid w:val="005D2681"/>
    <w:rsid w:val="005D4B4D"/>
    <w:rsid w:val="005D73BA"/>
    <w:rsid w:val="005D7A9E"/>
    <w:rsid w:val="005E108A"/>
    <w:rsid w:val="005E186D"/>
    <w:rsid w:val="005E2164"/>
    <w:rsid w:val="005E4685"/>
    <w:rsid w:val="005E59F8"/>
    <w:rsid w:val="005F017F"/>
    <w:rsid w:val="005F0638"/>
    <w:rsid w:val="005F24E9"/>
    <w:rsid w:val="005F3AD7"/>
    <w:rsid w:val="005F4B16"/>
    <w:rsid w:val="00600178"/>
    <w:rsid w:val="00600560"/>
    <w:rsid w:val="00601980"/>
    <w:rsid w:val="00603023"/>
    <w:rsid w:val="006040CD"/>
    <w:rsid w:val="006041BB"/>
    <w:rsid w:val="006047A4"/>
    <w:rsid w:val="0060509A"/>
    <w:rsid w:val="00605F2D"/>
    <w:rsid w:val="00610B69"/>
    <w:rsid w:val="00611298"/>
    <w:rsid w:val="00613406"/>
    <w:rsid w:val="00615B3F"/>
    <w:rsid w:val="0061677D"/>
    <w:rsid w:val="006201CC"/>
    <w:rsid w:val="00621575"/>
    <w:rsid w:val="0062205B"/>
    <w:rsid w:val="0062219B"/>
    <w:rsid w:val="0062282A"/>
    <w:rsid w:val="00624F5A"/>
    <w:rsid w:val="00626547"/>
    <w:rsid w:val="00626A79"/>
    <w:rsid w:val="00630147"/>
    <w:rsid w:val="006321B3"/>
    <w:rsid w:val="00632598"/>
    <w:rsid w:val="0063589F"/>
    <w:rsid w:val="00635E29"/>
    <w:rsid w:val="0064035A"/>
    <w:rsid w:val="00640A4A"/>
    <w:rsid w:val="00644D31"/>
    <w:rsid w:val="00647C2B"/>
    <w:rsid w:val="00652B67"/>
    <w:rsid w:val="00653DAE"/>
    <w:rsid w:val="00654D29"/>
    <w:rsid w:val="00656C30"/>
    <w:rsid w:val="00656EAF"/>
    <w:rsid w:val="00656F95"/>
    <w:rsid w:val="00657088"/>
    <w:rsid w:val="0065781A"/>
    <w:rsid w:val="00665D02"/>
    <w:rsid w:val="00666F42"/>
    <w:rsid w:val="00667C8D"/>
    <w:rsid w:val="006710C4"/>
    <w:rsid w:val="0067202C"/>
    <w:rsid w:val="006729BC"/>
    <w:rsid w:val="006731E9"/>
    <w:rsid w:val="00675C70"/>
    <w:rsid w:val="006776C9"/>
    <w:rsid w:val="0067789C"/>
    <w:rsid w:val="00686474"/>
    <w:rsid w:val="0068750A"/>
    <w:rsid w:val="006906DB"/>
    <w:rsid w:val="0069682F"/>
    <w:rsid w:val="006A0AE3"/>
    <w:rsid w:val="006A15A9"/>
    <w:rsid w:val="006A4520"/>
    <w:rsid w:val="006A503B"/>
    <w:rsid w:val="006A6727"/>
    <w:rsid w:val="006A7162"/>
    <w:rsid w:val="006B5DED"/>
    <w:rsid w:val="006B60A7"/>
    <w:rsid w:val="006B60ED"/>
    <w:rsid w:val="006B6AEC"/>
    <w:rsid w:val="006B7771"/>
    <w:rsid w:val="006B7843"/>
    <w:rsid w:val="006C094E"/>
    <w:rsid w:val="006C178A"/>
    <w:rsid w:val="006C1B49"/>
    <w:rsid w:val="006C228A"/>
    <w:rsid w:val="006C5080"/>
    <w:rsid w:val="006C72A4"/>
    <w:rsid w:val="006D09B1"/>
    <w:rsid w:val="006D118F"/>
    <w:rsid w:val="006D12F5"/>
    <w:rsid w:val="006D1842"/>
    <w:rsid w:val="006D1E81"/>
    <w:rsid w:val="006D1ED4"/>
    <w:rsid w:val="006D3663"/>
    <w:rsid w:val="006D3CA2"/>
    <w:rsid w:val="006D64E9"/>
    <w:rsid w:val="006D6BEB"/>
    <w:rsid w:val="006D7638"/>
    <w:rsid w:val="006E156B"/>
    <w:rsid w:val="006E178D"/>
    <w:rsid w:val="006E5149"/>
    <w:rsid w:val="006F3B56"/>
    <w:rsid w:val="006F6CEB"/>
    <w:rsid w:val="006F79CC"/>
    <w:rsid w:val="006F7F0B"/>
    <w:rsid w:val="0070056E"/>
    <w:rsid w:val="0070294F"/>
    <w:rsid w:val="00705E84"/>
    <w:rsid w:val="0070600A"/>
    <w:rsid w:val="00706784"/>
    <w:rsid w:val="00707FA7"/>
    <w:rsid w:val="00710446"/>
    <w:rsid w:val="007106CC"/>
    <w:rsid w:val="00711218"/>
    <w:rsid w:val="00712BC8"/>
    <w:rsid w:val="00714B3A"/>
    <w:rsid w:val="00716351"/>
    <w:rsid w:val="00716D33"/>
    <w:rsid w:val="00720885"/>
    <w:rsid w:val="00723A45"/>
    <w:rsid w:val="00725247"/>
    <w:rsid w:val="00727FF5"/>
    <w:rsid w:val="0073088F"/>
    <w:rsid w:val="007316BB"/>
    <w:rsid w:val="007319EC"/>
    <w:rsid w:val="007349D9"/>
    <w:rsid w:val="00736548"/>
    <w:rsid w:val="007419E8"/>
    <w:rsid w:val="00744DF1"/>
    <w:rsid w:val="00744FBF"/>
    <w:rsid w:val="007458A7"/>
    <w:rsid w:val="00746568"/>
    <w:rsid w:val="00747220"/>
    <w:rsid w:val="00751A10"/>
    <w:rsid w:val="00754570"/>
    <w:rsid w:val="00757BA5"/>
    <w:rsid w:val="00760191"/>
    <w:rsid w:val="007617E6"/>
    <w:rsid w:val="00761D3F"/>
    <w:rsid w:val="007623B7"/>
    <w:rsid w:val="00763DBA"/>
    <w:rsid w:val="00765565"/>
    <w:rsid w:val="00765C6E"/>
    <w:rsid w:val="007679AC"/>
    <w:rsid w:val="00772DB2"/>
    <w:rsid w:val="00776BBB"/>
    <w:rsid w:val="00777D1B"/>
    <w:rsid w:val="007802FD"/>
    <w:rsid w:val="007839A9"/>
    <w:rsid w:val="00783C6B"/>
    <w:rsid w:val="00786886"/>
    <w:rsid w:val="00787834"/>
    <w:rsid w:val="00787C3F"/>
    <w:rsid w:val="007904F0"/>
    <w:rsid w:val="00790F38"/>
    <w:rsid w:val="00793163"/>
    <w:rsid w:val="0079326B"/>
    <w:rsid w:val="00793A53"/>
    <w:rsid w:val="007952A3"/>
    <w:rsid w:val="00795B60"/>
    <w:rsid w:val="00795E5C"/>
    <w:rsid w:val="00796BA9"/>
    <w:rsid w:val="007A03F2"/>
    <w:rsid w:val="007A1579"/>
    <w:rsid w:val="007A15A8"/>
    <w:rsid w:val="007A1D09"/>
    <w:rsid w:val="007A304E"/>
    <w:rsid w:val="007A32BF"/>
    <w:rsid w:val="007A5FC6"/>
    <w:rsid w:val="007A6987"/>
    <w:rsid w:val="007B09A5"/>
    <w:rsid w:val="007B0D5D"/>
    <w:rsid w:val="007B2A17"/>
    <w:rsid w:val="007B4636"/>
    <w:rsid w:val="007B4CBA"/>
    <w:rsid w:val="007C13BB"/>
    <w:rsid w:val="007C2BC1"/>
    <w:rsid w:val="007D3ACD"/>
    <w:rsid w:val="007D3B75"/>
    <w:rsid w:val="007D3FAB"/>
    <w:rsid w:val="007D4930"/>
    <w:rsid w:val="007D4CEF"/>
    <w:rsid w:val="007D5CCE"/>
    <w:rsid w:val="007D6046"/>
    <w:rsid w:val="007D6A21"/>
    <w:rsid w:val="007E0AA2"/>
    <w:rsid w:val="007E0BB3"/>
    <w:rsid w:val="007E112E"/>
    <w:rsid w:val="007E2489"/>
    <w:rsid w:val="007E2D03"/>
    <w:rsid w:val="007E327C"/>
    <w:rsid w:val="007E42B7"/>
    <w:rsid w:val="007E4D2D"/>
    <w:rsid w:val="007E6246"/>
    <w:rsid w:val="007F0DBA"/>
    <w:rsid w:val="007F7ABB"/>
    <w:rsid w:val="008002CB"/>
    <w:rsid w:val="00801645"/>
    <w:rsid w:val="0080199B"/>
    <w:rsid w:val="00802DCF"/>
    <w:rsid w:val="00803CB0"/>
    <w:rsid w:val="00803FCB"/>
    <w:rsid w:val="00805518"/>
    <w:rsid w:val="008066C1"/>
    <w:rsid w:val="00811D83"/>
    <w:rsid w:val="00813F14"/>
    <w:rsid w:val="00814830"/>
    <w:rsid w:val="00815360"/>
    <w:rsid w:val="00816933"/>
    <w:rsid w:val="00827507"/>
    <w:rsid w:val="00841843"/>
    <w:rsid w:val="00843099"/>
    <w:rsid w:val="008464B2"/>
    <w:rsid w:val="008526D8"/>
    <w:rsid w:val="00854BCE"/>
    <w:rsid w:val="00854EAB"/>
    <w:rsid w:val="0085503A"/>
    <w:rsid w:val="00855CEA"/>
    <w:rsid w:val="0085671D"/>
    <w:rsid w:val="00857E3E"/>
    <w:rsid w:val="00860582"/>
    <w:rsid w:val="00864BF1"/>
    <w:rsid w:val="00865FDB"/>
    <w:rsid w:val="0086621D"/>
    <w:rsid w:val="00866507"/>
    <w:rsid w:val="00870488"/>
    <w:rsid w:val="00871DAF"/>
    <w:rsid w:val="00876895"/>
    <w:rsid w:val="00877F8F"/>
    <w:rsid w:val="00880C11"/>
    <w:rsid w:val="00882872"/>
    <w:rsid w:val="00882AA2"/>
    <w:rsid w:val="00883F17"/>
    <w:rsid w:val="00884F00"/>
    <w:rsid w:val="008860F3"/>
    <w:rsid w:val="0088699A"/>
    <w:rsid w:val="00890616"/>
    <w:rsid w:val="00890B6C"/>
    <w:rsid w:val="008917CB"/>
    <w:rsid w:val="00891C5F"/>
    <w:rsid w:val="00893DD5"/>
    <w:rsid w:val="00894047"/>
    <w:rsid w:val="00895AFF"/>
    <w:rsid w:val="00895E4F"/>
    <w:rsid w:val="00896527"/>
    <w:rsid w:val="008A072B"/>
    <w:rsid w:val="008A1B01"/>
    <w:rsid w:val="008A2951"/>
    <w:rsid w:val="008A2B8C"/>
    <w:rsid w:val="008A37C1"/>
    <w:rsid w:val="008A49BE"/>
    <w:rsid w:val="008A5761"/>
    <w:rsid w:val="008A58E4"/>
    <w:rsid w:val="008B18A1"/>
    <w:rsid w:val="008B1DF7"/>
    <w:rsid w:val="008B2C2B"/>
    <w:rsid w:val="008B3130"/>
    <w:rsid w:val="008B3FB6"/>
    <w:rsid w:val="008B7EE0"/>
    <w:rsid w:val="008C1727"/>
    <w:rsid w:val="008C22C4"/>
    <w:rsid w:val="008C2595"/>
    <w:rsid w:val="008C5E4F"/>
    <w:rsid w:val="008D06AE"/>
    <w:rsid w:val="008D59A4"/>
    <w:rsid w:val="008D744C"/>
    <w:rsid w:val="008E057F"/>
    <w:rsid w:val="008E1234"/>
    <w:rsid w:val="008E19C8"/>
    <w:rsid w:val="008E3021"/>
    <w:rsid w:val="008E4641"/>
    <w:rsid w:val="008E6074"/>
    <w:rsid w:val="008F0F15"/>
    <w:rsid w:val="008F51EA"/>
    <w:rsid w:val="008F545D"/>
    <w:rsid w:val="008F54AB"/>
    <w:rsid w:val="008F5A0B"/>
    <w:rsid w:val="008F7010"/>
    <w:rsid w:val="0090404F"/>
    <w:rsid w:val="009062CC"/>
    <w:rsid w:val="00912146"/>
    <w:rsid w:val="009133D7"/>
    <w:rsid w:val="009164B4"/>
    <w:rsid w:val="00916E8F"/>
    <w:rsid w:val="009203AF"/>
    <w:rsid w:val="00923519"/>
    <w:rsid w:val="00925E64"/>
    <w:rsid w:val="00925FCB"/>
    <w:rsid w:val="00926163"/>
    <w:rsid w:val="0092643D"/>
    <w:rsid w:val="00926589"/>
    <w:rsid w:val="009304C6"/>
    <w:rsid w:val="00931F27"/>
    <w:rsid w:val="0093415F"/>
    <w:rsid w:val="00944EA2"/>
    <w:rsid w:val="00947B1C"/>
    <w:rsid w:val="00950F92"/>
    <w:rsid w:val="00951E4C"/>
    <w:rsid w:val="00951F7E"/>
    <w:rsid w:val="00952980"/>
    <w:rsid w:val="00954C41"/>
    <w:rsid w:val="009552FE"/>
    <w:rsid w:val="00955B87"/>
    <w:rsid w:val="00956ED8"/>
    <w:rsid w:val="009576F0"/>
    <w:rsid w:val="0096160E"/>
    <w:rsid w:val="0096505C"/>
    <w:rsid w:val="00965E92"/>
    <w:rsid w:val="00974D9D"/>
    <w:rsid w:val="00974F44"/>
    <w:rsid w:val="0097512A"/>
    <w:rsid w:val="00982053"/>
    <w:rsid w:val="00985D9F"/>
    <w:rsid w:val="00986769"/>
    <w:rsid w:val="009867E9"/>
    <w:rsid w:val="00991AE0"/>
    <w:rsid w:val="009924D3"/>
    <w:rsid w:val="00992C96"/>
    <w:rsid w:val="00993BCD"/>
    <w:rsid w:val="0099430D"/>
    <w:rsid w:val="00997E6C"/>
    <w:rsid w:val="009A130C"/>
    <w:rsid w:val="009A1B95"/>
    <w:rsid w:val="009A31F1"/>
    <w:rsid w:val="009A32BC"/>
    <w:rsid w:val="009A69A8"/>
    <w:rsid w:val="009A7D1C"/>
    <w:rsid w:val="009B0963"/>
    <w:rsid w:val="009B0DC5"/>
    <w:rsid w:val="009B4ED9"/>
    <w:rsid w:val="009B5A49"/>
    <w:rsid w:val="009B6F51"/>
    <w:rsid w:val="009B7180"/>
    <w:rsid w:val="009B7D17"/>
    <w:rsid w:val="009C15B5"/>
    <w:rsid w:val="009C1DAA"/>
    <w:rsid w:val="009C1DF5"/>
    <w:rsid w:val="009C2189"/>
    <w:rsid w:val="009C52FE"/>
    <w:rsid w:val="009C7E5D"/>
    <w:rsid w:val="009D313D"/>
    <w:rsid w:val="009D3524"/>
    <w:rsid w:val="009D5F70"/>
    <w:rsid w:val="009E26D4"/>
    <w:rsid w:val="009E2DA8"/>
    <w:rsid w:val="009E419C"/>
    <w:rsid w:val="009E4677"/>
    <w:rsid w:val="009E6A11"/>
    <w:rsid w:val="009E737A"/>
    <w:rsid w:val="009E7B78"/>
    <w:rsid w:val="009F111A"/>
    <w:rsid w:val="009F3600"/>
    <w:rsid w:val="009F6BFD"/>
    <w:rsid w:val="009F7964"/>
    <w:rsid w:val="00A00158"/>
    <w:rsid w:val="00A00D93"/>
    <w:rsid w:val="00A0195C"/>
    <w:rsid w:val="00A04504"/>
    <w:rsid w:val="00A05348"/>
    <w:rsid w:val="00A14D75"/>
    <w:rsid w:val="00A15149"/>
    <w:rsid w:val="00A15F1E"/>
    <w:rsid w:val="00A22C0A"/>
    <w:rsid w:val="00A2498B"/>
    <w:rsid w:val="00A250F9"/>
    <w:rsid w:val="00A25AC6"/>
    <w:rsid w:val="00A3128D"/>
    <w:rsid w:val="00A31866"/>
    <w:rsid w:val="00A32625"/>
    <w:rsid w:val="00A33204"/>
    <w:rsid w:val="00A339E1"/>
    <w:rsid w:val="00A34786"/>
    <w:rsid w:val="00A35AE8"/>
    <w:rsid w:val="00A379AE"/>
    <w:rsid w:val="00A40C45"/>
    <w:rsid w:val="00A40D3D"/>
    <w:rsid w:val="00A41656"/>
    <w:rsid w:val="00A42214"/>
    <w:rsid w:val="00A42AC3"/>
    <w:rsid w:val="00A4453E"/>
    <w:rsid w:val="00A44875"/>
    <w:rsid w:val="00A448D4"/>
    <w:rsid w:val="00A50827"/>
    <w:rsid w:val="00A5112B"/>
    <w:rsid w:val="00A51640"/>
    <w:rsid w:val="00A52F4A"/>
    <w:rsid w:val="00A53AA1"/>
    <w:rsid w:val="00A53ECF"/>
    <w:rsid w:val="00A562D3"/>
    <w:rsid w:val="00A60A04"/>
    <w:rsid w:val="00A63C9B"/>
    <w:rsid w:val="00A63E5F"/>
    <w:rsid w:val="00A64D90"/>
    <w:rsid w:val="00A64DDB"/>
    <w:rsid w:val="00A6774F"/>
    <w:rsid w:val="00A67E94"/>
    <w:rsid w:val="00A716C7"/>
    <w:rsid w:val="00A7325E"/>
    <w:rsid w:val="00A73B36"/>
    <w:rsid w:val="00A75BD9"/>
    <w:rsid w:val="00A7682C"/>
    <w:rsid w:val="00A76C7C"/>
    <w:rsid w:val="00A80A03"/>
    <w:rsid w:val="00A820F6"/>
    <w:rsid w:val="00A838A8"/>
    <w:rsid w:val="00A91356"/>
    <w:rsid w:val="00A9316C"/>
    <w:rsid w:val="00A9322A"/>
    <w:rsid w:val="00A93D1D"/>
    <w:rsid w:val="00A970CF"/>
    <w:rsid w:val="00AA25DD"/>
    <w:rsid w:val="00AA2FF7"/>
    <w:rsid w:val="00AA37FA"/>
    <w:rsid w:val="00AA3D23"/>
    <w:rsid w:val="00AA596F"/>
    <w:rsid w:val="00AA6BD3"/>
    <w:rsid w:val="00AB092D"/>
    <w:rsid w:val="00AB2FBD"/>
    <w:rsid w:val="00AB3958"/>
    <w:rsid w:val="00AB4DB0"/>
    <w:rsid w:val="00AC1767"/>
    <w:rsid w:val="00AC2277"/>
    <w:rsid w:val="00AC37C8"/>
    <w:rsid w:val="00AC3818"/>
    <w:rsid w:val="00AC4485"/>
    <w:rsid w:val="00AC5A30"/>
    <w:rsid w:val="00AC693E"/>
    <w:rsid w:val="00AC76E7"/>
    <w:rsid w:val="00AD00AD"/>
    <w:rsid w:val="00AD1C51"/>
    <w:rsid w:val="00AD35B2"/>
    <w:rsid w:val="00AD4167"/>
    <w:rsid w:val="00AD700E"/>
    <w:rsid w:val="00AD7447"/>
    <w:rsid w:val="00AE02CE"/>
    <w:rsid w:val="00AE085D"/>
    <w:rsid w:val="00AE68AA"/>
    <w:rsid w:val="00AE69E7"/>
    <w:rsid w:val="00AF467C"/>
    <w:rsid w:val="00B0295E"/>
    <w:rsid w:val="00B038C3"/>
    <w:rsid w:val="00B10502"/>
    <w:rsid w:val="00B10C6B"/>
    <w:rsid w:val="00B13390"/>
    <w:rsid w:val="00B14E2E"/>
    <w:rsid w:val="00B158CA"/>
    <w:rsid w:val="00B1699D"/>
    <w:rsid w:val="00B2374F"/>
    <w:rsid w:val="00B24493"/>
    <w:rsid w:val="00B265A7"/>
    <w:rsid w:val="00B27794"/>
    <w:rsid w:val="00B27FBE"/>
    <w:rsid w:val="00B305ED"/>
    <w:rsid w:val="00B351C8"/>
    <w:rsid w:val="00B35495"/>
    <w:rsid w:val="00B3591A"/>
    <w:rsid w:val="00B3775C"/>
    <w:rsid w:val="00B41402"/>
    <w:rsid w:val="00B42FCF"/>
    <w:rsid w:val="00B44053"/>
    <w:rsid w:val="00B45E39"/>
    <w:rsid w:val="00B46059"/>
    <w:rsid w:val="00B506AB"/>
    <w:rsid w:val="00B50A47"/>
    <w:rsid w:val="00B50FDE"/>
    <w:rsid w:val="00B528E9"/>
    <w:rsid w:val="00B5567D"/>
    <w:rsid w:val="00B55C33"/>
    <w:rsid w:val="00B60185"/>
    <w:rsid w:val="00B60DF0"/>
    <w:rsid w:val="00B614B7"/>
    <w:rsid w:val="00B62B84"/>
    <w:rsid w:val="00B67E5B"/>
    <w:rsid w:val="00B7567F"/>
    <w:rsid w:val="00B757CD"/>
    <w:rsid w:val="00B76B85"/>
    <w:rsid w:val="00B76D18"/>
    <w:rsid w:val="00B838F8"/>
    <w:rsid w:val="00B863BD"/>
    <w:rsid w:val="00B91240"/>
    <w:rsid w:val="00B91584"/>
    <w:rsid w:val="00B91846"/>
    <w:rsid w:val="00B91E6C"/>
    <w:rsid w:val="00B925FF"/>
    <w:rsid w:val="00B95784"/>
    <w:rsid w:val="00B964E4"/>
    <w:rsid w:val="00B97F68"/>
    <w:rsid w:val="00BA3FDA"/>
    <w:rsid w:val="00BA5151"/>
    <w:rsid w:val="00BA6940"/>
    <w:rsid w:val="00BA6BBD"/>
    <w:rsid w:val="00BB1F82"/>
    <w:rsid w:val="00BB2204"/>
    <w:rsid w:val="00BB27B4"/>
    <w:rsid w:val="00BB2EB9"/>
    <w:rsid w:val="00BB4F26"/>
    <w:rsid w:val="00BB594B"/>
    <w:rsid w:val="00BB77AA"/>
    <w:rsid w:val="00BC009B"/>
    <w:rsid w:val="00BC0106"/>
    <w:rsid w:val="00BC0EAE"/>
    <w:rsid w:val="00BC3861"/>
    <w:rsid w:val="00BC3BE7"/>
    <w:rsid w:val="00BC3C38"/>
    <w:rsid w:val="00BC3E51"/>
    <w:rsid w:val="00BC553E"/>
    <w:rsid w:val="00BC74CF"/>
    <w:rsid w:val="00BD106F"/>
    <w:rsid w:val="00BD1B47"/>
    <w:rsid w:val="00BD24CA"/>
    <w:rsid w:val="00BD3241"/>
    <w:rsid w:val="00BD55C9"/>
    <w:rsid w:val="00BE370F"/>
    <w:rsid w:val="00BE4423"/>
    <w:rsid w:val="00BE774E"/>
    <w:rsid w:val="00BF0AC5"/>
    <w:rsid w:val="00BF0BAA"/>
    <w:rsid w:val="00BF3021"/>
    <w:rsid w:val="00BF36FD"/>
    <w:rsid w:val="00BF4243"/>
    <w:rsid w:val="00BF526E"/>
    <w:rsid w:val="00BF5601"/>
    <w:rsid w:val="00BF691E"/>
    <w:rsid w:val="00C002AA"/>
    <w:rsid w:val="00C02826"/>
    <w:rsid w:val="00C0312D"/>
    <w:rsid w:val="00C039FB"/>
    <w:rsid w:val="00C142B7"/>
    <w:rsid w:val="00C15783"/>
    <w:rsid w:val="00C16F7A"/>
    <w:rsid w:val="00C2041E"/>
    <w:rsid w:val="00C2075F"/>
    <w:rsid w:val="00C208E9"/>
    <w:rsid w:val="00C20DD9"/>
    <w:rsid w:val="00C20E92"/>
    <w:rsid w:val="00C22EC4"/>
    <w:rsid w:val="00C2376F"/>
    <w:rsid w:val="00C23F1C"/>
    <w:rsid w:val="00C24DF7"/>
    <w:rsid w:val="00C27150"/>
    <w:rsid w:val="00C3177D"/>
    <w:rsid w:val="00C3244A"/>
    <w:rsid w:val="00C32E7B"/>
    <w:rsid w:val="00C35D1A"/>
    <w:rsid w:val="00C363D7"/>
    <w:rsid w:val="00C3723C"/>
    <w:rsid w:val="00C40F4B"/>
    <w:rsid w:val="00C415BF"/>
    <w:rsid w:val="00C421C2"/>
    <w:rsid w:val="00C4259D"/>
    <w:rsid w:val="00C44056"/>
    <w:rsid w:val="00C44774"/>
    <w:rsid w:val="00C44B63"/>
    <w:rsid w:val="00C4545E"/>
    <w:rsid w:val="00C45C57"/>
    <w:rsid w:val="00C46148"/>
    <w:rsid w:val="00C505E9"/>
    <w:rsid w:val="00C52F70"/>
    <w:rsid w:val="00C538E3"/>
    <w:rsid w:val="00C5526C"/>
    <w:rsid w:val="00C6017D"/>
    <w:rsid w:val="00C60709"/>
    <w:rsid w:val="00C60BBD"/>
    <w:rsid w:val="00C62AD9"/>
    <w:rsid w:val="00C63E9A"/>
    <w:rsid w:val="00C64B7E"/>
    <w:rsid w:val="00C64FF7"/>
    <w:rsid w:val="00C67646"/>
    <w:rsid w:val="00C70E88"/>
    <w:rsid w:val="00C71B9C"/>
    <w:rsid w:val="00C75115"/>
    <w:rsid w:val="00C759AA"/>
    <w:rsid w:val="00C7619E"/>
    <w:rsid w:val="00C82308"/>
    <w:rsid w:val="00C82497"/>
    <w:rsid w:val="00C82661"/>
    <w:rsid w:val="00C858D7"/>
    <w:rsid w:val="00C870B5"/>
    <w:rsid w:val="00C90BB8"/>
    <w:rsid w:val="00C91DF8"/>
    <w:rsid w:val="00C93099"/>
    <w:rsid w:val="00C939ED"/>
    <w:rsid w:val="00C963FF"/>
    <w:rsid w:val="00CA219B"/>
    <w:rsid w:val="00CA44C4"/>
    <w:rsid w:val="00CA5A0D"/>
    <w:rsid w:val="00CA716E"/>
    <w:rsid w:val="00CA7ACC"/>
    <w:rsid w:val="00CB39C5"/>
    <w:rsid w:val="00CB79DE"/>
    <w:rsid w:val="00CC45E5"/>
    <w:rsid w:val="00CC56EB"/>
    <w:rsid w:val="00CC5CE1"/>
    <w:rsid w:val="00CD0521"/>
    <w:rsid w:val="00CD063B"/>
    <w:rsid w:val="00CD0982"/>
    <w:rsid w:val="00CD0C9F"/>
    <w:rsid w:val="00CD2999"/>
    <w:rsid w:val="00CD3BCB"/>
    <w:rsid w:val="00CD7FA4"/>
    <w:rsid w:val="00CE0872"/>
    <w:rsid w:val="00CE190C"/>
    <w:rsid w:val="00CE1C36"/>
    <w:rsid w:val="00CE2A97"/>
    <w:rsid w:val="00CE3162"/>
    <w:rsid w:val="00CE4ADA"/>
    <w:rsid w:val="00CE74AF"/>
    <w:rsid w:val="00CF4AA1"/>
    <w:rsid w:val="00CF69C2"/>
    <w:rsid w:val="00CF7BAB"/>
    <w:rsid w:val="00D004A8"/>
    <w:rsid w:val="00D00AC9"/>
    <w:rsid w:val="00D01A87"/>
    <w:rsid w:val="00D04A57"/>
    <w:rsid w:val="00D05812"/>
    <w:rsid w:val="00D069B0"/>
    <w:rsid w:val="00D06D5A"/>
    <w:rsid w:val="00D11BEB"/>
    <w:rsid w:val="00D12AB5"/>
    <w:rsid w:val="00D1390E"/>
    <w:rsid w:val="00D1408E"/>
    <w:rsid w:val="00D15164"/>
    <w:rsid w:val="00D152B5"/>
    <w:rsid w:val="00D1585E"/>
    <w:rsid w:val="00D21B9A"/>
    <w:rsid w:val="00D2225A"/>
    <w:rsid w:val="00D22D59"/>
    <w:rsid w:val="00D2423D"/>
    <w:rsid w:val="00D2492C"/>
    <w:rsid w:val="00D257E3"/>
    <w:rsid w:val="00D2698F"/>
    <w:rsid w:val="00D30B94"/>
    <w:rsid w:val="00D31E33"/>
    <w:rsid w:val="00D33177"/>
    <w:rsid w:val="00D34F65"/>
    <w:rsid w:val="00D36764"/>
    <w:rsid w:val="00D3694D"/>
    <w:rsid w:val="00D36BB9"/>
    <w:rsid w:val="00D400F2"/>
    <w:rsid w:val="00D40B1D"/>
    <w:rsid w:val="00D418C3"/>
    <w:rsid w:val="00D433F1"/>
    <w:rsid w:val="00D43549"/>
    <w:rsid w:val="00D45627"/>
    <w:rsid w:val="00D47491"/>
    <w:rsid w:val="00D553A0"/>
    <w:rsid w:val="00D558BE"/>
    <w:rsid w:val="00D55E98"/>
    <w:rsid w:val="00D60C19"/>
    <w:rsid w:val="00D617C8"/>
    <w:rsid w:val="00D61A2E"/>
    <w:rsid w:val="00D62BAD"/>
    <w:rsid w:val="00D62F94"/>
    <w:rsid w:val="00D63B9B"/>
    <w:rsid w:val="00D6445D"/>
    <w:rsid w:val="00D664F4"/>
    <w:rsid w:val="00D67FD6"/>
    <w:rsid w:val="00D714E9"/>
    <w:rsid w:val="00D72A8C"/>
    <w:rsid w:val="00D72B78"/>
    <w:rsid w:val="00D73A90"/>
    <w:rsid w:val="00D74F60"/>
    <w:rsid w:val="00D778CC"/>
    <w:rsid w:val="00D77996"/>
    <w:rsid w:val="00D81A73"/>
    <w:rsid w:val="00D826ED"/>
    <w:rsid w:val="00D82D6F"/>
    <w:rsid w:val="00D879E6"/>
    <w:rsid w:val="00D913BF"/>
    <w:rsid w:val="00D91F5F"/>
    <w:rsid w:val="00D93545"/>
    <w:rsid w:val="00D94266"/>
    <w:rsid w:val="00D94280"/>
    <w:rsid w:val="00D94290"/>
    <w:rsid w:val="00D96E4F"/>
    <w:rsid w:val="00DA045C"/>
    <w:rsid w:val="00DA4CB6"/>
    <w:rsid w:val="00DA5BCD"/>
    <w:rsid w:val="00DA68FB"/>
    <w:rsid w:val="00DB2035"/>
    <w:rsid w:val="00DB2110"/>
    <w:rsid w:val="00DB32E3"/>
    <w:rsid w:val="00DB41E6"/>
    <w:rsid w:val="00DB6161"/>
    <w:rsid w:val="00DC01F6"/>
    <w:rsid w:val="00DC0206"/>
    <w:rsid w:val="00DC3277"/>
    <w:rsid w:val="00DC32E4"/>
    <w:rsid w:val="00DC390B"/>
    <w:rsid w:val="00DC7896"/>
    <w:rsid w:val="00DC7B98"/>
    <w:rsid w:val="00DD0F2A"/>
    <w:rsid w:val="00DD1921"/>
    <w:rsid w:val="00DD3918"/>
    <w:rsid w:val="00DD74B3"/>
    <w:rsid w:val="00DD7B04"/>
    <w:rsid w:val="00DD7B12"/>
    <w:rsid w:val="00DE417C"/>
    <w:rsid w:val="00DE74D4"/>
    <w:rsid w:val="00DF110A"/>
    <w:rsid w:val="00DF1C6E"/>
    <w:rsid w:val="00DF1F9C"/>
    <w:rsid w:val="00DF4632"/>
    <w:rsid w:val="00DF59FD"/>
    <w:rsid w:val="00DF6975"/>
    <w:rsid w:val="00DF6F23"/>
    <w:rsid w:val="00DF71DA"/>
    <w:rsid w:val="00DF7948"/>
    <w:rsid w:val="00E00527"/>
    <w:rsid w:val="00E00A10"/>
    <w:rsid w:val="00E05E60"/>
    <w:rsid w:val="00E06EC1"/>
    <w:rsid w:val="00E1104E"/>
    <w:rsid w:val="00E147A0"/>
    <w:rsid w:val="00E17817"/>
    <w:rsid w:val="00E17C05"/>
    <w:rsid w:val="00E17D24"/>
    <w:rsid w:val="00E214DC"/>
    <w:rsid w:val="00E2311D"/>
    <w:rsid w:val="00E277C5"/>
    <w:rsid w:val="00E27FE6"/>
    <w:rsid w:val="00E3014B"/>
    <w:rsid w:val="00E306FE"/>
    <w:rsid w:val="00E3437B"/>
    <w:rsid w:val="00E35072"/>
    <w:rsid w:val="00E36799"/>
    <w:rsid w:val="00E422C9"/>
    <w:rsid w:val="00E42D6A"/>
    <w:rsid w:val="00E44F59"/>
    <w:rsid w:val="00E45896"/>
    <w:rsid w:val="00E45E48"/>
    <w:rsid w:val="00E47DBD"/>
    <w:rsid w:val="00E5066E"/>
    <w:rsid w:val="00E5273B"/>
    <w:rsid w:val="00E54AF1"/>
    <w:rsid w:val="00E5530C"/>
    <w:rsid w:val="00E566AA"/>
    <w:rsid w:val="00E63841"/>
    <w:rsid w:val="00E65FEC"/>
    <w:rsid w:val="00E66157"/>
    <w:rsid w:val="00E66926"/>
    <w:rsid w:val="00E673D2"/>
    <w:rsid w:val="00E71588"/>
    <w:rsid w:val="00E72CA0"/>
    <w:rsid w:val="00E731C7"/>
    <w:rsid w:val="00E764E0"/>
    <w:rsid w:val="00E802A1"/>
    <w:rsid w:val="00E81410"/>
    <w:rsid w:val="00E83B1B"/>
    <w:rsid w:val="00E84792"/>
    <w:rsid w:val="00E851C3"/>
    <w:rsid w:val="00E90772"/>
    <w:rsid w:val="00E949FC"/>
    <w:rsid w:val="00EA006F"/>
    <w:rsid w:val="00EA15E6"/>
    <w:rsid w:val="00EA35EB"/>
    <w:rsid w:val="00EA3CB8"/>
    <w:rsid w:val="00EA68EC"/>
    <w:rsid w:val="00EA696D"/>
    <w:rsid w:val="00EA79CD"/>
    <w:rsid w:val="00EB2483"/>
    <w:rsid w:val="00EB6D87"/>
    <w:rsid w:val="00EC1CE5"/>
    <w:rsid w:val="00EC69EF"/>
    <w:rsid w:val="00ED25B1"/>
    <w:rsid w:val="00ED277F"/>
    <w:rsid w:val="00ED4791"/>
    <w:rsid w:val="00EE1950"/>
    <w:rsid w:val="00EE208D"/>
    <w:rsid w:val="00EE2637"/>
    <w:rsid w:val="00EF2540"/>
    <w:rsid w:val="00EF27C3"/>
    <w:rsid w:val="00EF42F1"/>
    <w:rsid w:val="00EF4A3B"/>
    <w:rsid w:val="00EF7F3F"/>
    <w:rsid w:val="00F03F1C"/>
    <w:rsid w:val="00F04578"/>
    <w:rsid w:val="00F063C7"/>
    <w:rsid w:val="00F11179"/>
    <w:rsid w:val="00F116B8"/>
    <w:rsid w:val="00F20148"/>
    <w:rsid w:val="00F20D09"/>
    <w:rsid w:val="00F210EA"/>
    <w:rsid w:val="00F21786"/>
    <w:rsid w:val="00F241B7"/>
    <w:rsid w:val="00F25193"/>
    <w:rsid w:val="00F25F1E"/>
    <w:rsid w:val="00F30AC8"/>
    <w:rsid w:val="00F33404"/>
    <w:rsid w:val="00F33F51"/>
    <w:rsid w:val="00F35F86"/>
    <w:rsid w:val="00F360DE"/>
    <w:rsid w:val="00F417DF"/>
    <w:rsid w:val="00F43EEB"/>
    <w:rsid w:val="00F45094"/>
    <w:rsid w:val="00F54DCB"/>
    <w:rsid w:val="00F57E2B"/>
    <w:rsid w:val="00F60298"/>
    <w:rsid w:val="00F61DE2"/>
    <w:rsid w:val="00F62455"/>
    <w:rsid w:val="00F62E8E"/>
    <w:rsid w:val="00F64AE6"/>
    <w:rsid w:val="00F6792B"/>
    <w:rsid w:val="00F73A73"/>
    <w:rsid w:val="00F75F9E"/>
    <w:rsid w:val="00F76820"/>
    <w:rsid w:val="00F777D3"/>
    <w:rsid w:val="00F8026C"/>
    <w:rsid w:val="00F83E01"/>
    <w:rsid w:val="00F84268"/>
    <w:rsid w:val="00F85612"/>
    <w:rsid w:val="00F86D4E"/>
    <w:rsid w:val="00F914C4"/>
    <w:rsid w:val="00F91F7A"/>
    <w:rsid w:val="00F9219E"/>
    <w:rsid w:val="00F9239E"/>
    <w:rsid w:val="00F95AD1"/>
    <w:rsid w:val="00F97D2C"/>
    <w:rsid w:val="00FA160D"/>
    <w:rsid w:val="00FA32B3"/>
    <w:rsid w:val="00FA3D42"/>
    <w:rsid w:val="00FA4073"/>
    <w:rsid w:val="00FB0934"/>
    <w:rsid w:val="00FB1CDE"/>
    <w:rsid w:val="00FB44FA"/>
    <w:rsid w:val="00FB5C8F"/>
    <w:rsid w:val="00FB6573"/>
    <w:rsid w:val="00FB6A25"/>
    <w:rsid w:val="00FC052B"/>
    <w:rsid w:val="00FC1CDE"/>
    <w:rsid w:val="00FD3848"/>
    <w:rsid w:val="00FD4E9C"/>
    <w:rsid w:val="00FD51B7"/>
    <w:rsid w:val="00FE03B6"/>
    <w:rsid w:val="00FE2D84"/>
    <w:rsid w:val="00FE6F2A"/>
    <w:rsid w:val="00FE7671"/>
    <w:rsid w:val="00FF4E65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9E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4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B61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61D0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jobtitle">
    <w:name w:val="experience - job title"/>
    <w:basedOn w:val="Normal"/>
    <w:rsid w:val="003B61D0"/>
    <w:pPr>
      <w:keepNext/>
      <w:spacing w:before="120" w:after="200"/>
      <w:jc w:val="both"/>
    </w:pPr>
    <w:rPr>
      <w:rFonts w:ascii="Palatino" w:hAnsi="Palatino"/>
      <w:b/>
      <w:sz w:val="22"/>
      <w:szCs w:val="20"/>
    </w:rPr>
  </w:style>
  <w:style w:type="table" w:styleId="TableGrid">
    <w:name w:val="Table Grid"/>
    <w:basedOn w:val="TableNormal"/>
    <w:uiPriority w:val="59"/>
    <w:rsid w:val="00E05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E05E60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44AE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harChar1">
    <w:name w:val="Char Char1"/>
    <w:basedOn w:val="Normal"/>
    <w:rsid w:val="006A672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5671D"/>
  </w:style>
  <w:style w:type="paragraph" w:customStyle="1" w:styleId="Char4CharCharChar">
    <w:name w:val="Char4 Char Char Char"/>
    <w:basedOn w:val="Normal"/>
    <w:rsid w:val="007E2489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WW-BodyText3">
    <w:name w:val="WW-Body Text 3"/>
    <w:basedOn w:val="Normal"/>
    <w:rsid w:val="00F25193"/>
    <w:pPr>
      <w:tabs>
        <w:tab w:val="left" w:pos="1440"/>
        <w:tab w:val="center" w:pos="4050"/>
        <w:tab w:val="left" w:pos="9540"/>
      </w:tabs>
      <w:suppressAutoHyphens/>
      <w:jc w:val="both"/>
    </w:pPr>
    <w:rPr>
      <w:rFonts w:ascii="Garamond" w:hAnsi="Garamond"/>
      <w:szCs w:val="20"/>
    </w:rPr>
  </w:style>
  <w:style w:type="character" w:customStyle="1" w:styleId="Heading3Char">
    <w:name w:val="Heading 3 Char"/>
    <w:link w:val="Heading3"/>
    <w:uiPriority w:val="9"/>
    <w:rsid w:val="00D664F4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D664F4"/>
    <w:rPr>
      <w:i/>
      <w:iCs/>
    </w:rPr>
  </w:style>
  <w:style w:type="character" w:styleId="HTMLTypewriter">
    <w:name w:val="HTML Typewriter"/>
    <w:rsid w:val="00B91240"/>
    <w:rPr>
      <w:rFonts w:ascii="Courier New" w:eastAsia="Courier New" w:hAnsi="Courier New" w:cs="Courier New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91240"/>
    <w:rPr>
      <w:rFonts w:eastAsia="Times New Roman"/>
      <w:sz w:val="22"/>
      <w:szCs w:val="22"/>
    </w:rPr>
  </w:style>
  <w:style w:type="character" w:styleId="Strong">
    <w:name w:val="Strong"/>
    <w:uiPriority w:val="22"/>
    <w:qFormat/>
    <w:rsid w:val="005979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33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rsid w:val="00334CB6"/>
    <w:rPr>
      <w:rFonts w:ascii="Arial Unicode MS" w:eastAsia="Arial Unicode MS" w:hAnsi="Arial Unicode MS" w:cs="Arial Unicode MS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34CB6"/>
    <w:pPr>
      <w:spacing w:after="120"/>
    </w:pPr>
  </w:style>
  <w:style w:type="character" w:customStyle="1" w:styleId="BodyTextChar">
    <w:name w:val="Body Text Char"/>
    <w:link w:val="BodyText"/>
    <w:uiPriority w:val="99"/>
    <w:rsid w:val="00334CB6"/>
    <w:rPr>
      <w:rFonts w:ascii="Times New Roman" w:eastAsia="Times New Roman" w:hAnsi="Times New Roman"/>
      <w:sz w:val="24"/>
      <w:szCs w:val="24"/>
    </w:rPr>
  </w:style>
  <w:style w:type="character" w:styleId="SubtleEmphasis">
    <w:name w:val="Subtle Emphasis"/>
    <w:qFormat/>
    <w:rsid w:val="00334CB6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334C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34CB6"/>
    <w:rPr>
      <w:rFonts w:ascii="Times New Roman" w:eastAsia="Times New Roman" w:hAnsi="Times New Roman"/>
      <w:sz w:val="24"/>
      <w:szCs w:val="24"/>
    </w:rPr>
  </w:style>
  <w:style w:type="paragraph" w:customStyle="1" w:styleId="NormalArial">
    <w:name w:val="Normal + Arial"/>
    <w:aliases w:val="11 pt,Left:  0&quot;,Hanging:  1.5&quot;,Line spacing:  1.5 lines"/>
    <w:basedOn w:val="Normal"/>
    <w:rsid w:val="00334CB6"/>
    <w:pPr>
      <w:adjustRightInd w:val="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A00D9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05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083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A4CB6"/>
    <w:pPr>
      <w:suppressAutoHyphens/>
      <w:spacing w:before="280" w:after="280"/>
    </w:pPr>
    <w:rPr>
      <w:color w:val="000000"/>
      <w:lang w:eastAsia="ar-SA"/>
    </w:rPr>
  </w:style>
  <w:style w:type="paragraph" w:customStyle="1" w:styleId="Default">
    <w:name w:val="Default"/>
    <w:rsid w:val="008C22C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759AA"/>
  </w:style>
  <w:style w:type="paragraph" w:styleId="BodyText3">
    <w:name w:val="Body Text 3"/>
    <w:basedOn w:val="Normal"/>
    <w:link w:val="BodyText3Char"/>
    <w:uiPriority w:val="99"/>
    <w:unhideWhenUsed/>
    <w:rsid w:val="00A838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8A8"/>
    <w:rPr>
      <w:rFonts w:ascii="Times New Roman" w:eastAsia="Times New Roman" w:hAnsi="Times New Roman"/>
      <w:sz w:val="16"/>
      <w:szCs w:val="16"/>
    </w:rPr>
  </w:style>
  <w:style w:type="paragraph" w:styleId="Subtitle">
    <w:name w:val="Subtitle"/>
    <w:basedOn w:val="Normal"/>
    <w:link w:val="SubtitleChar"/>
    <w:qFormat/>
    <w:rsid w:val="00C7619E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C7619E"/>
    <w:rPr>
      <w:rFonts w:ascii="Times New Roman" w:eastAsia="Times New Roman" w:hAnsi="Times New Roman"/>
      <w:b/>
      <w:sz w:val="24"/>
    </w:rPr>
  </w:style>
  <w:style w:type="character" w:customStyle="1" w:styleId="HTMLTypewriter2">
    <w:name w:val="HTML Typewriter2"/>
    <w:rsid w:val="00CC56EB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6F79C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D1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ndra.kld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logging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9920-BE1E-4D00-9BEB-6C9948D9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 Sarkar</vt:lpstr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 Sarkar</dc:title>
  <dc:creator>Raja</dc:creator>
  <cp:lastModifiedBy>MekalaNagendra</cp:lastModifiedBy>
  <cp:revision>5</cp:revision>
  <cp:lastPrinted>2014-02-21T13:45:00Z</cp:lastPrinted>
  <dcterms:created xsi:type="dcterms:W3CDTF">2019-05-30T02:32:00Z</dcterms:created>
  <dcterms:modified xsi:type="dcterms:W3CDTF">2019-05-30T18:15:00Z</dcterms:modified>
</cp:coreProperties>
</file>