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CCD39" w14:textId="77777777" w:rsidR="009E4029" w:rsidRDefault="009E4029" w:rsidP="009E4029">
      <w:r>
        <w:t>Question 1</w:t>
      </w:r>
    </w:p>
    <w:p w14:paraId="26E2E2AB" w14:textId="28C9CA84" w:rsidR="00A372BD" w:rsidRDefault="009E4029" w:rsidP="009E4029">
      <w:r>
        <w:t>What is the optimal value of alpha for ridge and lasso regression? What will be the changes in the model if you choose double the value of alpha for both ridge and lasso? What will be the most important predictor variables after the change is implemented?</w:t>
      </w:r>
    </w:p>
    <w:p w14:paraId="606AF661" w14:textId="027ACB92" w:rsidR="009E4029" w:rsidRDefault="009E4029" w:rsidP="009E4029"/>
    <w:p w14:paraId="3BE05BD5" w14:textId="0BA4BD6C" w:rsidR="009E4029" w:rsidRDefault="009E4029" w:rsidP="009E4029">
      <w:r>
        <w:t>Answer:</w:t>
      </w:r>
    </w:p>
    <w:p w14:paraId="4A03844B" w14:textId="307B4E09" w:rsidR="009E4029" w:rsidRDefault="00E34BFB" w:rsidP="009E4029">
      <w:r>
        <w:t xml:space="preserve">Optimal value of alpha for </w:t>
      </w:r>
      <w:r>
        <w:t>ridge</w:t>
      </w:r>
      <w:r>
        <w:t xml:space="preserve">: </w:t>
      </w:r>
      <w:r>
        <w:rPr>
          <w:rFonts w:ascii="Helvetica" w:hAnsi="Helvetica" w:cs="Helvetica"/>
          <w:color w:val="000000"/>
          <w:sz w:val="21"/>
          <w:szCs w:val="21"/>
          <w:shd w:val="clear" w:color="auto" w:fill="FFFFFF"/>
        </w:rPr>
        <w:t>9.0</w:t>
      </w:r>
    </w:p>
    <w:p w14:paraId="2AC16A81" w14:textId="056D8597" w:rsidR="00E34BFB" w:rsidRDefault="00E34BFB" w:rsidP="00E34BFB">
      <w:pPr>
        <w:rPr>
          <w:rFonts w:ascii="Helvetica" w:hAnsi="Helvetica" w:cs="Helvetica"/>
          <w:color w:val="000000"/>
          <w:sz w:val="21"/>
          <w:szCs w:val="21"/>
          <w:shd w:val="clear" w:color="auto" w:fill="FFFFFF"/>
        </w:rPr>
      </w:pPr>
      <w:r>
        <w:t>Optimal value of alpha for lasso:</w:t>
      </w:r>
      <w:r>
        <w:t xml:space="preserve"> </w:t>
      </w:r>
      <w:r>
        <w:rPr>
          <w:rFonts w:ascii="Helvetica" w:hAnsi="Helvetica" w:cs="Helvetica"/>
          <w:color w:val="000000"/>
          <w:sz w:val="21"/>
          <w:szCs w:val="21"/>
          <w:shd w:val="clear" w:color="auto" w:fill="FFFFFF"/>
        </w:rPr>
        <w:t>0.0001</w:t>
      </w:r>
    </w:p>
    <w:p w14:paraId="3DDC5D01" w14:textId="1683410C" w:rsidR="00E34BFB" w:rsidRDefault="00E34BFB" w:rsidP="00E34BFB">
      <w:r>
        <w:t xml:space="preserve">After </w:t>
      </w:r>
      <w:r>
        <w:t>doubling</w:t>
      </w:r>
      <w:r>
        <w:t xml:space="preserve"> alpha for ridge and lasso i.e. </w:t>
      </w:r>
      <w:r>
        <w:t>18</w:t>
      </w:r>
      <w:r>
        <w:t xml:space="preserve"> and </w:t>
      </w:r>
      <w:r>
        <w:t>0.0002</w:t>
      </w:r>
    </w:p>
    <w:p w14:paraId="01B54A7D" w14:textId="77777777" w:rsidR="00E34BFB" w:rsidRDefault="00E34BFB" w:rsidP="00E34BFB">
      <w:r>
        <w:t xml:space="preserve"> For Ridge: Coeff values are increasing as alpha will increase.r2_score of train data is also drop from .807 to 0.45</w:t>
      </w:r>
    </w:p>
    <w:p w14:paraId="07342BA2" w14:textId="77777777" w:rsidR="00E34BFB" w:rsidRDefault="00E34BFB" w:rsidP="00E34BFB">
      <w:r>
        <w:t xml:space="preserve"> For Lasso: As alpha value increased more feautrues removed from model. But r2score is also dropped by 1% in both test and train data</w:t>
      </w:r>
    </w:p>
    <w:p w14:paraId="55AAAEEC" w14:textId="777A88B1" w:rsidR="00E34BFB" w:rsidRDefault="00E34BFB" w:rsidP="00E34BFB">
      <w:r>
        <w:t>Top Features: Neighborhood_NoRidge, Neighborhood_NridgHt, OverallQual, overallQual Neighborhood_Veenkar</w:t>
      </w:r>
    </w:p>
    <w:p w14:paraId="1CF740EE" w14:textId="77777777" w:rsidR="00E34BFB" w:rsidRDefault="00E34BFB" w:rsidP="009E4029"/>
    <w:sectPr w:rsidR="00E34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C0"/>
    <w:rsid w:val="001D50C0"/>
    <w:rsid w:val="009E4029"/>
    <w:rsid w:val="00A372BD"/>
    <w:rsid w:val="00E34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CAC1"/>
  <w15:chartTrackingRefBased/>
  <w15:docId w15:val="{692CB6AF-DB9C-4875-AE28-4ED8CAAA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12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 Vashist</dc:creator>
  <cp:keywords/>
  <dc:description/>
  <cp:lastModifiedBy>Nagesh Vashist</cp:lastModifiedBy>
  <cp:revision>2</cp:revision>
  <dcterms:created xsi:type="dcterms:W3CDTF">2022-02-09T03:09:00Z</dcterms:created>
  <dcterms:modified xsi:type="dcterms:W3CDTF">2022-02-09T03:31:00Z</dcterms:modified>
</cp:coreProperties>
</file>