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30AFD31" w:rsidR="0003013A" w:rsidRDefault="00230696">
            <w:r w:rsidRPr="00230696">
              <w:t>SWTID1741248913152178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52246FC" w:rsidR="0003013A" w:rsidRDefault="00E26A62">
            <w:proofErr w:type="spellStart"/>
            <w:r w:rsidRPr="007853BF">
              <w:rPr>
                <w:bCs/>
              </w:rPr>
              <w:t>RhythmicTunes</w:t>
            </w:r>
            <w:proofErr w:type="spellEnd"/>
            <w:r>
              <w:rPr>
                <w:bCs/>
              </w:rPr>
              <w:t xml:space="preserve"> (</w:t>
            </w:r>
            <w:proofErr w:type="spellStart"/>
            <w:r w:rsidRPr="007853BF">
              <w:rPr>
                <w:bCs/>
              </w:rPr>
              <w:t>Musicify</w:t>
            </w:r>
            <w:proofErr w:type="spellEnd"/>
            <w:r>
              <w:rPr>
                <w:bCs/>
              </w:rPr>
              <w: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30696"/>
    <w:rsid w:val="00434028"/>
    <w:rsid w:val="0047189C"/>
    <w:rsid w:val="00592F86"/>
    <w:rsid w:val="008035B7"/>
    <w:rsid w:val="00912E1F"/>
    <w:rsid w:val="00985E2B"/>
    <w:rsid w:val="00AB062C"/>
    <w:rsid w:val="00B93F9F"/>
    <w:rsid w:val="00BA7018"/>
    <w:rsid w:val="00D514F6"/>
    <w:rsid w:val="00E26A62"/>
    <w:rsid w:val="00EE09D0"/>
    <w:rsid w:val="00F02984"/>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Nagulan M</cp:lastModifiedBy>
  <cp:revision>2</cp:revision>
  <dcterms:created xsi:type="dcterms:W3CDTF">2025-03-09T18:02:00Z</dcterms:created>
  <dcterms:modified xsi:type="dcterms:W3CDTF">2025-03-09T18:02:00Z</dcterms:modified>
</cp:coreProperties>
</file>