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77777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Monsieur </w:t>
      </w:r>
      <w:r w:rsidRPr="00254E01">
        <w:rPr>
          <w:b/>
          <w:bCs/>
          <w:sz w:val="16"/>
          <w:szCs w:val="16"/>
          <w:lang w:val="fr-SN"/>
        </w:rPr>
        <w:t>El Hadji Mamadou FAYE</w:t>
      </w:r>
      <w:r w:rsidRPr="00254E01">
        <w:rPr>
          <w:sz w:val="16"/>
          <w:szCs w:val="16"/>
          <w:lang w:val="fr-SN"/>
        </w:rPr>
        <w:t xml:space="preserve">, son Directeur Général,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GUE BOPOU CHEIKH,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Carte de séjour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N°22IS84823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10 avril 2022,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DGDI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LIKOUALA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0024174779382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Gérant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${company.denomination}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Sénégalaise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GUE BOPOU CHEIKH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${company.denomination}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${company.legal_status}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${company.head_office_address},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${company.bp}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${company.rccm_number}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${company.nif}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371020001477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12 437 216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douze millions quatre cent trente-sept mille deux cent seize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proofErr w:type="gramStart"/>
      <w:r w:rsidR="00F97CDC" w:rsidRPr="00254E01">
        <w:rPr>
          <w:sz w:val="16"/>
          <w:szCs w:val="16"/>
        </w:rPr>
        <w:t>cautionné</w:t>
      </w:r>
      <w:proofErr w:type="gramEnd"/>
      <w:r w:rsidR="00F97CDC" w:rsidRPr="00254E01">
        <w:rPr>
          <w:sz w:val="16"/>
          <w:szCs w:val="16"/>
        </w:rPr>
        <w:t xml:space="preserve">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18 décembre 2024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12 437 216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douze millions quatre cent trente-sept mille deux cent seize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7821" w14:textId="77777777" w:rsidR="00843131" w:rsidRDefault="00843131">
      <w:r>
        <w:separator/>
      </w:r>
    </w:p>
  </w:endnote>
  <w:endnote w:type="continuationSeparator" w:id="0">
    <w:p w14:paraId="770BFEA2" w14:textId="77777777" w:rsidR="00843131" w:rsidRDefault="0084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Monsieur</w:t>
    </w:r>
    <w:r w:rsidR="00F45F1D" w:rsidRPr="00C520AE">
      <w:rPr>
        <w:b/>
        <w:bCs/>
        <w:sz w:val="16"/>
        <w:szCs w:val="16"/>
      </w:rPr>
      <w:t xml:space="preserve"> GUE BOPOU CHEIKH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33277" w14:textId="77777777" w:rsidR="00843131" w:rsidRDefault="00843131">
      <w:r>
        <w:separator/>
      </w:r>
    </w:p>
  </w:footnote>
  <w:footnote w:type="continuationSeparator" w:id="0">
    <w:p w14:paraId="6C33256C" w14:textId="77777777" w:rsidR="00843131" w:rsidRDefault="0084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836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14</cp:revision>
  <cp:lastPrinted>2024-09-25T07:11:00Z</cp:lastPrinted>
  <dcterms:created xsi:type="dcterms:W3CDTF">2024-11-20T12:26:00Z</dcterms:created>
  <dcterms:modified xsi:type="dcterms:W3CDTF">2024-12-02T15:53:00Z</dcterms:modified>
</cp:coreProperties>
</file>