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67504" w14:textId="412978D2" w:rsidR="00F63197" w:rsidRDefault="00FB2E54">
      <w:r w:rsidRPr="00FB2E54">
        <w:t>TP 3-Recircula tus Prendas-US-</w:t>
      </w:r>
      <w:r>
        <w:t>Estimaciones</w:t>
      </w:r>
    </w:p>
    <w:p w14:paraId="5E509C38" w14:textId="0A8A1795" w:rsidR="00FB2E54" w:rsidRDefault="00FB2E54">
      <w:r>
        <w:t>US en el MVP:</w:t>
      </w:r>
      <w:r>
        <w:br/>
        <w:t>Seleccionar Prenda para publicar</w:t>
      </w:r>
    </w:p>
    <w:p w14:paraId="6B2399FE" w14:textId="77777777" w:rsidR="00FB2E54" w:rsidRDefault="00FB2E54"/>
    <w:p w14:paraId="0F5F62AE" w14:textId="2EAAD7C0" w:rsidR="00FB2E54" w:rsidRDefault="00FB2E54">
      <w:r>
        <w:t>Confirmar Propuesta de Venta</w:t>
      </w:r>
    </w:p>
    <w:p w14:paraId="17C654AB" w14:textId="7F5BD582" w:rsidR="00FB2E54" w:rsidRDefault="00FB2E54">
      <w:r>
        <w:t>Como vendedor quiero confirmar la propuesta de venta para poder seleccionar el destino de la</w:t>
      </w:r>
      <w:r w:rsidR="003578BF">
        <w:t>s prendas</w:t>
      </w:r>
      <w:r>
        <w:t xml:space="preserve"> que anteriormente ofrecí </w:t>
      </w:r>
      <w:r w:rsidR="003578BF">
        <w:t>(No dejar espacio a las prendas)</w:t>
      </w:r>
    </w:p>
    <w:p w14:paraId="7CB58EA8" w14:textId="1DDF406E" w:rsidR="003578BF" w:rsidRDefault="003578BF">
      <w:r>
        <w:t>Otra forma-&gt;Poner en venta mis prendas</w:t>
      </w:r>
    </w:p>
    <w:p w14:paraId="361AC3C7" w14:textId="77777777" w:rsidR="00FB2E54" w:rsidRDefault="00FB2E54"/>
    <w:p w14:paraId="6640C8E4" w14:textId="38EC2F9B" w:rsidR="004661EA" w:rsidRDefault="004661EA">
      <w:r>
        <w:t xml:space="preserve">Criterios de </w:t>
      </w:r>
      <w:proofErr w:type="spellStart"/>
      <w:r>
        <w:t>Aceptacion</w:t>
      </w:r>
      <w:proofErr w:type="spellEnd"/>
    </w:p>
    <w:p w14:paraId="22E446C0" w14:textId="1E71C42E" w:rsidR="002E03ED" w:rsidRDefault="002E03ED">
      <w:r>
        <w:t>Se debe mostrar la fecha y la cantidad de prendas seleccionadas</w:t>
      </w:r>
    </w:p>
    <w:p w14:paraId="7ED2465A" w14:textId="5030A56A" w:rsidR="004661EA" w:rsidRDefault="004661EA">
      <w:r>
        <w:t>Se debe poder seleccionar, de las prendas seleccionadas, cual vender y cual no vender</w:t>
      </w:r>
    </w:p>
    <w:p w14:paraId="497E8D23" w14:textId="754087D3" w:rsidR="004661EA" w:rsidRDefault="004661EA">
      <w:r>
        <w:t>Se debe poder elegir que hacer con las prendas no seleccionadas (Retirar o Donar)</w:t>
      </w:r>
    </w:p>
    <w:p w14:paraId="340DAE8D" w14:textId="48C13EFC" w:rsidR="004661EA" w:rsidRDefault="004661EA">
      <w:r>
        <w:t xml:space="preserve">Se debe enviar un mail si hay prendas no seleccionadas y/o que no se seleccionaron para </w:t>
      </w:r>
      <w:proofErr w:type="gramStart"/>
      <w:r>
        <w:t>vender</w:t>
      </w:r>
      <w:r w:rsidR="003578BF">
        <w:t>(</w:t>
      </w:r>
      <w:proofErr w:type="gramEnd"/>
      <w:r w:rsidR="003578BF">
        <w:t>Se puede separar lo del mail)</w:t>
      </w:r>
    </w:p>
    <w:p w14:paraId="3C4C7D3D" w14:textId="77777777" w:rsidR="004661EA" w:rsidRDefault="004661EA"/>
    <w:p w14:paraId="222C13C1" w14:textId="77777777" w:rsidR="004661EA" w:rsidRDefault="004661EA">
      <w:r>
        <w:t>Pruebas de Usuario</w:t>
      </w:r>
    </w:p>
    <w:p w14:paraId="59132CA2" w14:textId="7D418C95" w:rsidR="002E03ED" w:rsidRPr="002E03ED" w:rsidRDefault="002E03ED">
      <w:pPr>
        <w:rPr>
          <w:color w:val="EE0000"/>
        </w:rPr>
      </w:pPr>
      <w:r>
        <w:rPr>
          <w:color w:val="EE0000"/>
        </w:rPr>
        <w:t xml:space="preserve">Probar [Frase Verbal] [Criterio de </w:t>
      </w:r>
      <w:proofErr w:type="spellStart"/>
      <w:r>
        <w:rPr>
          <w:color w:val="EE0000"/>
        </w:rPr>
        <w:t>Aceptacion</w:t>
      </w:r>
      <w:proofErr w:type="spellEnd"/>
      <w:r>
        <w:rPr>
          <w:color w:val="EE0000"/>
        </w:rPr>
        <w:t xml:space="preserve"> correspondiente](Falla/pasa)</w:t>
      </w:r>
    </w:p>
    <w:p w14:paraId="72863745" w14:textId="3076A686" w:rsidR="004661EA" w:rsidRDefault="004661EA">
      <w:r>
        <w:t xml:space="preserve"> Probar </w:t>
      </w:r>
      <w:r w:rsidR="002E03ED">
        <w:t>confirmar la propuesta de venta</w:t>
      </w:r>
      <w:r>
        <w:t xml:space="preserve"> si hay prendas no seleccionadas y/o que no se seleccionaron para vender (Pasa)</w:t>
      </w:r>
    </w:p>
    <w:p w14:paraId="7D3BC2EA" w14:textId="71A0C5CC" w:rsidR="002E03ED" w:rsidRDefault="002E03ED">
      <w:r>
        <w:t>Probar confirmar la propuesta de venta sin seleccionar que pasa con las prendas no seleccionadas (Falla)</w:t>
      </w:r>
    </w:p>
    <w:p w14:paraId="50629952" w14:textId="1EAAECD0" w:rsidR="002E03ED" w:rsidRDefault="002E03ED">
      <w:r>
        <w:t>Probar confirmar la propuesta de venta seleccionando todas las prendas seleccionadas para vender (Pasa)</w:t>
      </w:r>
    </w:p>
    <w:p w14:paraId="4EF7547D" w14:textId="77777777" w:rsidR="00296F12" w:rsidRDefault="002E03ED">
      <w:r>
        <w:t>Probar confirmar la propuesta de venta sin seleccionar ninguna prenda seleccionada para vender (Pasa)</w:t>
      </w:r>
    </w:p>
    <w:p w14:paraId="6A27A653" w14:textId="77777777" w:rsidR="00296F12" w:rsidRDefault="00296F12"/>
    <w:p w14:paraId="3AACE235" w14:textId="01711462" w:rsidR="002E03ED" w:rsidRDefault="002E03ED">
      <w:r>
        <w:br/>
      </w:r>
    </w:p>
    <w:p w14:paraId="07716484" w14:textId="77777777" w:rsidR="002E03ED" w:rsidRDefault="002E03ED"/>
    <w:p w14:paraId="5662167A" w14:textId="47A9AE68" w:rsidR="002E03ED" w:rsidRDefault="004043AD">
      <w:r>
        <w:t>Seleccionar Prenda para Publicar</w:t>
      </w:r>
    </w:p>
    <w:p w14:paraId="0ACD5D7A" w14:textId="109E76BA" w:rsidR="004043AD" w:rsidRDefault="004043AD">
      <w:r>
        <w:t xml:space="preserve">COMO analista de selección QUIERO elegir las prendas/seleccionar prenda para publicar PARA que cumpla con las políticas de </w:t>
      </w:r>
      <w:proofErr w:type="gramStart"/>
      <w:r>
        <w:t>prenda(</w:t>
      </w:r>
      <w:proofErr w:type="gramEnd"/>
      <w:r>
        <w:t>REVEER)</w:t>
      </w:r>
    </w:p>
    <w:p w14:paraId="123DAA00" w14:textId="51802872" w:rsidR="004043AD" w:rsidRDefault="004043AD">
      <w:r>
        <w:t>CA:</w:t>
      </w:r>
    </w:p>
    <w:p w14:paraId="5B8EDF1E" w14:textId="2C111004" w:rsidR="004043AD" w:rsidRDefault="004043AD">
      <w:r>
        <w:t xml:space="preserve">Se debe </w:t>
      </w:r>
      <w:proofErr w:type="gramStart"/>
      <w:r>
        <w:t>poder(</w:t>
      </w:r>
      <w:proofErr w:type="gramEnd"/>
      <w:r>
        <w:t>Eso según Crespo se toma como que es opcional) completar la ficha básica completando categoría, marca y si esta seleccionada o no</w:t>
      </w:r>
    </w:p>
    <w:p w14:paraId="1064E45F" w14:textId="669E9D9A" w:rsidR="004043AD" w:rsidRDefault="004043AD">
      <w:r>
        <w:t xml:space="preserve">Se debe asignar un </w:t>
      </w:r>
      <w:proofErr w:type="gramStart"/>
      <w:r>
        <w:t>estado(</w:t>
      </w:r>
      <w:proofErr w:type="gramEnd"/>
      <w:r>
        <w:t>nueva, nueva con etiqueta, 2da selección, 2da selección con etiqueta), si la prenda fue seleccionada</w:t>
      </w:r>
    </w:p>
    <w:p w14:paraId="203F1BFF" w14:textId="43678EF8" w:rsidR="004043AD" w:rsidRDefault="004043AD">
      <w:r>
        <w:t>Se debe indicar un motivo, en caso de ser 2da selección</w:t>
      </w:r>
      <w:r w:rsidR="00782FD1">
        <w:t xml:space="preserve"> y si no se selecciona</w:t>
      </w:r>
    </w:p>
    <w:p w14:paraId="1FE8F1D7" w14:textId="66C4BBEF" w:rsidR="004043AD" w:rsidRDefault="004043AD">
      <w:r>
        <w:t>Se debe imprimir la etiqueta con el código QR de la prenda (Esto sube los SP por mayor complejidad, pero por INVEST se puede separar en otra US, manteniendo bajos SP)</w:t>
      </w:r>
    </w:p>
    <w:p w14:paraId="3D481C99" w14:textId="02EADF30" w:rsidR="00782FD1" w:rsidRDefault="00782FD1">
      <w:r>
        <w:t>PU</w:t>
      </w:r>
    </w:p>
    <w:p w14:paraId="792AF836" w14:textId="77777777" w:rsidR="00782FD1" w:rsidRDefault="00782FD1"/>
    <w:p w14:paraId="75ACB143" w14:textId="77777777" w:rsidR="00782FD1" w:rsidRDefault="00782FD1"/>
    <w:p w14:paraId="4EAAFEF1" w14:textId="77777777" w:rsidR="00782FD1" w:rsidRDefault="00782FD1"/>
    <w:p w14:paraId="44F7EFC2" w14:textId="53471912" w:rsidR="00782FD1" w:rsidRDefault="00782FD1">
      <w:r>
        <w:t>NO USAR COMO CANONICA INICIO DE SESION Y REGISTROS DE USUARIOS</w:t>
      </w:r>
    </w:p>
    <w:p w14:paraId="45AE5976" w14:textId="6CF94ECE" w:rsidR="00782FD1" w:rsidRDefault="00782FD1">
      <w:r>
        <w:t>Incertidumbre es Nula, ya que se sabe que hacer en todos los casos y posee requerimientos claros</w:t>
      </w:r>
    </w:p>
    <w:p w14:paraId="64BFD7EB" w14:textId="591AE88F" w:rsidR="00782FD1" w:rsidRDefault="00782FD1">
      <w:r>
        <w:t xml:space="preserve">Complejidad es Media, debido al </w:t>
      </w:r>
      <w:proofErr w:type="spellStart"/>
      <w:r>
        <w:t>envio</w:t>
      </w:r>
      <w:proofErr w:type="spellEnd"/>
      <w:r>
        <w:t xml:space="preserve"> del </w:t>
      </w:r>
      <w:proofErr w:type="gramStart"/>
      <w:r>
        <w:t>Mail</w:t>
      </w:r>
      <w:r w:rsidR="003578BF">
        <w:t>.</w:t>
      </w:r>
      <w:r w:rsidR="00246904">
        <w:t>-</w:t>
      </w:r>
      <w:proofErr w:type="gramEnd"/>
      <w:r w:rsidR="00246904">
        <w:t xml:space="preserve">&gt;Se puede decir (Complejidad Baja porque uso Gmail, y tengo amplia experiencia en eso)-&gt;Una </w:t>
      </w:r>
      <w:proofErr w:type="spellStart"/>
      <w:r w:rsidR="00246904">
        <w:t>justificacion</w:t>
      </w:r>
      <w:proofErr w:type="spellEnd"/>
    </w:p>
    <w:p w14:paraId="323BD60F" w14:textId="5FD0C1DC" w:rsidR="00782FD1" w:rsidRDefault="00782FD1">
      <w:r>
        <w:t xml:space="preserve">Esfuerzo es Bajo, ya que </w:t>
      </w:r>
      <w:r w:rsidR="003578BF">
        <w:t xml:space="preserve">no se ve un requerimiento que tenga un exceso de tiempo para ser </w:t>
      </w:r>
      <w:r w:rsidR="003D1E3F">
        <w:t>desarrollado</w:t>
      </w:r>
    </w:p>
    <w:p w14:paraId="1E68D49E" w14:textId="77777777" w:rsidR="00246904" w:rsidRDefault="00246904"/>
    <w:p w14:paraId="522C4C5E" w14:textId="30883688" w:rsidR="00246904" w:rsidRDefault="00246904">
      <w:r>
        <w:t>3</w:t>
      </w:r>
      <w:r w:rsidRPr="00246904">
        <w:t xml:space="preserve"> SP sin Mail, </w:t>
      </w:r>
      <w:r>
        <w:t>5</w:t>
      </w:r>
      <w:r w:rsidRPr="00246904">
        <w:t xml:space="preserve"> SP con Mail con</w:t>
      </w:r>
      <w:r>
        <w:t xml:space="preserve"> esa US </w:t>
      </w:r>
      <w:proofErr w:type="spellStart"/>
      <w:r>
        <w:t>Canonica</w:t>
      </w:r>
      <w:proofErr w:type="spellEnd"/>
    </w:p>
    <w:p w14:paraId="68445F4F" w14:textId="5A81C189" w:rsidR="00246904" w:rsidRPr="00246904" w:rsidRDefault="00246904">
      <w:r>
        <w:t xml:space="preserve">Especificar en detalle las habilidades del equipo </w:t>
      </w:r>
    </w:p>
    <w:p w14:paraId="51B22643" w14:textId="2FA9F6D5" w:rsidR="003D1E3F" w:rsidRDefault="00246904">
      <w:r>
        <w:t xml:space="preserve">Se toma 3-5 SP </w:t>
      </w:r>
    </w:p>
    <w:p w14:paraId="105C3062" w14:textId="7F2C0250" w:rsidR="00246904" w:rsidRDefault="00246904">
      <w:r>
        <w:t>Si son mas de 8 SP-&gt;Se tendría que hacer una revisión</w:t>
      </w:r>
    </w:p>
    <w:p w14:paraId="49BFA212" w14:textId="14F12882" w:rsidR="00246904" w:rsidRDefault="00246904">
      <w:r>
        <w:t xml:space="preserve">Para un MVP-&gt;No se suele poner Registrar </w:t>
      </w:r>
      <w:proofErr w:type="spellStart"/>
      <w:proofErr w:type="gramStart"/>
      <w:r>
        <w:t>Categoria</w:t>
      </w:r>
      <w:proofErr w:type="spellEnd"/>
      <w:r>
        <w:t>(</w:t>
      </w:r>
      <w:proofErr w:type="gramEnd"/>
      <w:r>
        <w:t xml:space="preserve">son datos que se pueden </w:t>
      </w:r>
      <w:proofErr w:type="spellStart"/>
      <w:r>
        <w:t>hardcordear</w:t>
      </w:r>
      <w:proofErr w:type="spellEnd"/>
      <w:r>
        <w:t>)</w:t>
      </w:r>
    </w:p>
    <w:p w14:paraId="147AFBCD" w14:textId="6E358A50" w:rsidR="00246904" w:rsidRDefault="00246904">
      <w:r>
        <w:lastRenderedPageBreak/>
        <w:t>CONSEJOS PARA EL PARCIAL:</w:t>
      </w:r>
      <w:r>
        <w:br/>
      </w:r>
    </w:p>
    <w:p w14:paraId="1E8F70E6" w14:textId="545AA69E" w:rsidR="00231535" w:rsidRDefault="00231535">
      <w:r>
        <w:t>Deben ser capaces de dimensionar el peso de una US</w:t>
      </w:r>
    </w:p>
    <w:p w14:paraId="686990F0" w14:textId="23C5C5F8" w:rsidR="00231535" w:rsidRPr="00246904" w:rsidRDefault="00231535">
      <w:r>
        <w:t>Ser empáticos a la hora de hacer un MVP</w:t>
      </w:r>
    </w:p>
    <w:p w14:paraId="29F77086" w14:textId="77777777" w:rsidR="004043AD" w:rsidRPr="00246904" w:rsidRDefault="004043AD"/>
    <w:p w14:paraId="27CAE585" w14:textId="77777777" w:rsidR="004661EA" w:rsidRPr="00246904" w:rsidRDefault="004661EA"/>
    <w:p w14:paraId="4F308C61" w14:textId="77777777" w:rsidR="004661EA" w:rsidRPr="00246904" w:rsidRDefault="004661EA"/>
    <w:p w14:paraId="05D8A646" w14:textId="77777777" w:rsidR="00FB2E54" w:rsidRPr="00246904" w:rsidRDefault="00FB2E54"/>
    <w:sectPr w:rsidR="00FB2E54" w:rsidRPr="002469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E54"/>
    <w:rsid w:val="00231535"/>
    <w:rsid w:val="00246904"/>
    <w:rsid w:val="00296F12"/>
    <w:rsid w:val="002E03ED"/>
    <w:rsid w:val="003578BF"/>
    <w:rsid w:val="003D1E3F"/>
    <w:rsid w:val="004043AD"/>
    <w:rsid w:val="004661EA"/>
    <w:rsid w:val="007177CF"/>
    <w:rsid w:val="00782FD1"/>
    <w:rsid w:val="00923F36"/>
    <w:rsid w:val="00F63197"/>
    <w:rsid w:val="00F662C4"/>
    <w:rsid w:val="00FB2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354F0"/>
  <w15:chartTrackingRefBased/>
  <w15:docId w15:val="{A1C6E425-A5D5-43E5-94AA-93F239D53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2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2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2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2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2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2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2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2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2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2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2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2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2E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2E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2E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2E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2E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2E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2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2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2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2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2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2E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2E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2E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2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2E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2E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3</Pages>
  <Words>419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Maximo Longo</dc:creator>
  <cp:keywords/>
  <dc:description/>
  <cp:lastModifiedBy>Maximo Longo</cp:lastModifiedBy>
  <cp:revision>1</cp:revision>
  <dcterms:created xsi:type="dcterms:W3CDTF">2025-09-18T13:50:00Z</dcterms:created>
  <dcterms:modified xsi:type="dcterms:W3CDTF">2025-09-18T15:46:00Z</dcterms:modified>
</cp:coreProperties>
</file>