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28A6" w14:textId="6EE264FB" w:rsidR="00124C0D" w:rsidRPr="00124C0D" w:rsidRDefault="00124C0D" w:rsidP="00124C0D">
      <w:pPr>
        <w:jc w:val="center"/>
        <w:rPr>
          <w:b/>
          <w:bCs/>
          <w:sz w:val="36"/>
          <w:szCs w:val="36"/>
          <w:u w:val="single"/>
        </w:rPr>
      </w:pPr>
      <w:r w:rsidRPr="00124C0D">
        <w:rPr>
          <w:b/>
          <w:bCs/>
          <w:sz w:val="36"/>
          <w:szCs w:val="36"/>
          <w:u w:val="single"/>
        </w:rPr>
        <w:t>Problem Statement Questions</w:t>
      </w:r>
    </w:p>
    <w:p w14:paraId="65993141" w14:textId="35081436" w:rsidR="00CA4861" w:rsidRPr="00124C0D" w:rsidRDefault="00CA4861" w:rsidP="00CA4861">
      <w:r w:rsidRPr="00124C0D">
        <w:t>1. How Does App Size Impact Popularity and User Ratings?</w:t>
      </w:r>
    </w:p>
    <w:p w14:paraId="41037709" w14:textId="77777777" w:rsidR="00CA4861" w:rsidRPr="00124C0D" w:rsidRDefault="00CA4861" w:rsidP="00CA4861">
      <w:pPr>
        <w:numPr>
          <w:ilvl w:val="0"/>
          <w:numId w:val="1"/>
        </w:numPr>
      </w:pPr>
      <w:r w:rsidRPr="00124C0D">
        <w:t>What is the relationship between app size categories (Small, Medium, Large) and the number of installs?</w:t>
      </w:r>
    </w:p>
    <w:p w14:paraId="3CFA67BD" w14:textId="77777777" w:rsidR="00CA4861" w:rsidRPr="00124C0D" w:rsidRDefault="00CA4861" w:rsidP="00CA4861">
      <w:pPr>
        <w:numPr>
          <w:ilvl w:val="0"/>
          <w:numId w:val="1"/>
        </w:numPr>
      </w:pPr>
      <w:r w:rsidRPr="00124C0D">
        <w:t>How do app ratings and reviews differ across various app size categories?</w:t>
      </w:r>
    </w:p>
    <w:p w14:paraId="6D6AA4D5" w14:textId="77777777" w:rsidR="00CA4861" w:rsidRPr="00124C0D" w:rsidRDefault="00CA4861" w:rsidP="00CA4861">
      <w:pPr>
        <w:numPr>
          <w:ilvl w:val="0"/>
          <w:numId w:val="1"/>
        </w:numPr>
      </w:pPr>
      <w:r w:rsidRPr="00124C0D">
        <w:t>Do larger apps tend to have higher ratings or more reviews?</w:t>
      </w:r>
    </w:p>
    <w:p w14:paraId="2F428427" w14:textId="77777777" w:rsidR="00CA4861" w:rsidRPr="00124C0D" w:rsidRDefault="00000000" w:rsidP="00CA4861">
      <w:r w:rsidRPr="00124C0D">
        <w:pict w14:anchorId="3BA0CEA5">
          <v:rect id="_x0000_i1025" style="width:0;height:1.5pt" o:hralign="center" o:hrstd="t" o:hr="t" fillcolor="#a0a0a0" stroked="f"/>
        </w:pict>
      </w:r>
    </w:p>
    <w:p w14:paraId="25D4A0EA" w14:textId="77777777" w:rsidR="00CA4861" w:rsidRPr="00124C0D" w:rsidRDefault="00CA4861" w:rsidP="00CA4861">
      <w:r w:rsidRPr="00124C0D">
        <w:t>2. Which App Categories Are the Most Popular?</w:t>
      </w:r>
    </w:p>
    <w:p w14:paraId="692DF531" w14:textId="77777777" w:rsidR="00CA4861" w:rsidRPr="00124C0D" w:rsidRDefault="00CA4861" w:rsidP="00CA4861">
      <w:pPr>
        <w:numPr>
          <w:ilvl w:val="0"/>
          <w:numId w:val="2"/>
        </w:numPr>
      </w:pPr>
      <w:r w:rsidRPr="00124C0D">
        <w:t>What are the top categories in terms of total installs?</w:t>
      </w:r>
    </w:p>
    <w:p w14:paraId="23243DE2" w14:textId="77777777" w:rsidR="00CA4861" w:rsidRPr="00124C0D" w:rsidRDefault="00CA4861" w:rsidP="00CA4861">
      <w:pPr>
        <w:numPr>
          <w:ilvl w:val="0"/>
          <w:numId w:val="2"/>
        </w:numPr>
      </w:pPr>
      <w:r w:rsidRPr="00124C0D">
        <w:t>How does user engagement (e.g., number of reviews) vary across different categories?</w:t>
      </w:r>
    </w:p>
    <w:p w14:paraId="4066BBDA" w14:textId="77777777" w:rsidR="00CA4861" w:rsidRPr="00124C0D" w:rsidRDefault="00CA4861" w:rsidP="00CA4861">
      <w:pPr>
        <w:numPr>
          <w:ilvl w:val="0"/>
          <w:numId w:val="2"/>
        </w:numPr>
      </w:pPr>
      <w:r w:rsidRPr="00124C0D">
        <w:t>Which categories have the highest ratings overall?</w:t>
      </w:r>
    </w:p>
    <w:p w14:paraId="40416F3D" w14:textId="77777777" w:rsidR="00CA4861" w:rsidRPr="00124C0D" w:rsidRDefault="00000000" w:rsidP="00CA4861">
      <w:r w:rsidRPr="00124C0D">
        <w:pict w14:anchorId="23247685">
          <v:rect id="_x0000_i1026" style="width:0;height:1.5pt" o:hralign="center" o:hrstd="t" o:hr="t" fillcolor="#a0a0a0" stroked="f"/>
        </w:pict>
      </w:r>
    </w:p>
    <w:p w14:paraId="29555738" w14:textId="77777777" w:rsidR="00CA4861" w:rsidRPr="00124C0D" w:rsidRDefault="00CA4861" w:rsidP="00CA4861">
      <w:r w:rsidRPr="00124C0D">
        <w:t>3. Is There a Difference Between Free and Paid Apps in Terms of Popularity and Ratings?</w:t>
      </w:r>
    </w:p>
    <w:p w14:paraId="49FFD3F0" w14:textId="77777777" w:rsidR="00CA4861" w:rsidRPr="00124C0D" w:rsidRDefault="00CA4861" w:rsidP="00CA4861">
      <w:pPr>
        <w:numPr>
          <w:ilvl w:val="0"/>
          <w:numId w:val="3"/>
        </w:numPr>
      </w:pPr>
      <w:r w:rsidRPr="00124C0D">
        <w:t>What percentage of apps in each category are free vs. paid?</w:t>
      </w:r>
    </w:p>
    <w:p w14:paraId="76727ACC" w14:textId="77777777" w:rsidR="00CA4861" w:rsidRPr="00124C0D" w:rsidRDefault="00CA4861" w:rsidP="00CA4861">
      <w:pPr>
        <w:numPr>
          <w:ilvl w:val="0"/>
          <w:numId w:val="3"/>
        </w:numPr>
      </w:pPr>
      <w:r w:rsidRPr="00124C0D">
        <w:t>How do installs differ between free and paid apps within each category?</w:t>
      </w:r>
    </w:p>
    <w:p w14:paraId="20DDD16F" w14:textId="77777777" w:rsidR="00CA4861" w:rsidRPr="00124C0D" w:rsidRDefault="00CA4861" w:rsidP="00CA4861">
      <w:pPr>
        <w:numPr>
          <w:ilvl w:val="0"/>
          <w:numId w:val="3"/>
        </w:numPr>
      </w:pPr>
      <w:r w:rsidRPr="00124C0D">
        <w:t>Are free apps rated differently than paid apps within the same category?</w:t>
      </w:r>
    </w:p>
    <w:p w14:paraId="78B84365" w14:textId="77777777" w:rsidR="00CA4861" w:rsidRPr="00124C0D" w:rsidRDefault="00000000" w:rsidP="00CA4861">
      <w:r w:rsidRPr="00124C0D">
        <w:pict w14:anchorId="48E39958">
          <v:rect id="_x0000_i1027" style="width:0;height:1.5pt" o:hralign="center" o:hrstd="t" o:hr="t" fillcolor="#a0a0a0" stroked="f"/>
        </w:pict>
      </w:r>
    </w:p>
    <w:p w14:paraId="4FFE831C" w14:textId="77777777" w:rsidR="00CA4861" w:rsidRPr="00124C0D" w:rsidRDefault="00CA4861" w:rsidP="00CA4861">
      <w:r w:rsidRPr="00124C0D">
        <w:t>4. How Do Ratings and Reviews Vary by Content Rating?</w:t>
      </w:r>
    </w:p>
    <w:p w14:paraId="71F8A81A" w14:textId="77777777" w:rsidR="00CA4861" w:rsidRPr="00124C0D" w:rsidRDefault="00CA4861" w:rsidP="00CA4861">
      <w:pPr>
        <w:numPr>
          <w:ilvl w:val="0"/>
          <w:numId w:val="4"/>
        </w:numPr>
      </w:pPr>
      <w:r w:rsidRPr="00124C0D">
        <w:t>What are the average ratings for each content rating type (e.g., All Ages, Teenage)?</w:t>
      </w:r>
    </w:p>
    <w:p w14:paraId="6B55F2F7" w14:textId="77777777" w:rsidR="00CA4861" w:rsidRPr="00124C0D" w:rsidRDefault="00CA4861" w:rsidP="00CA4861">
      <w:pPr>
        <w:numPr>
          <w:ilvl w:val="0"/>
          <w:numId w:val="4"/>
        </w:numPr>
      </w:pPr>
      <w:r w:rsidRPr="00124C0D">
        <w:t>How does the number of reviews vary with content rating across app categories?</w:t>
      </w:r>
    </w:p>
    <w:p w14:paraId="5B56E1F1" w14:textId="77777777" w:rsidR="00CA4861" w:rsidRPr="00124C0D" w:rsidRDefault="00CA4861" w:rsidP="00CA4861">
      <w:pPr>
        <w:numPr>
          <w:ilvl w:val="0"/>
          <w:numId w:val="4"/>
        </w:numPr>
      </w:pPr>
      <w:r w:rsidRPr="00124C0D">
        <w:t>Which content ratings are associated with the most popular (highest installs) apps?</w:t>
      </w:r>
    </w:p>
    <w:p w14:paraId="2F26D044" w14:textId="77777777" w:rsidR="00CA4861" w:rsidRPr="00124C0D" w:rsidRDefault="00000000" w:rsidP="00CA4861">
      <w:r w:rsidRPr="00124C0D">
        <w:pict w14:anchorId="5E7E9451">
          <v:rect id="_x0000_i1028" style="width:0;height:1.5pt" o:hralign="center" o:hrstd="t" o:hr="t" fillcolor="#a0a0a0" stroked="f"/>
        </w:pict>
      </w:r>
    </w:p>
    <w:p w14:paraId="7F1081E3" w14:textId="77777777" w:rsidR="00CA4861" w:rsidRPr="00124C0D" w:rsidRDefault="00CA4861" w:rsidP="00CA4861">
      <w:r w:rsidRPr="00124C0D">
        <w:t>5. Which Android Versions Are Most Common Across Apps?</w:t>
      </w:r>
    </w:p>
    <w:p w14:paraId="3753E2B8" w14:textId="77777777" w:rsidR="00CA4861" w:rsidRPr="00124C0D" w:rsidRDefault="00CA4861" w:rsidP="00CA4861">
      <w:pPr>
        <w:numPr>
          <w:ilvl w:val="0"/>
          <w:numId w:val="5"/>
        </w:numPr>
      </w:pPr>
      <w:r w:rsidRPr="00124C0D">
        <w:t>What is the distribution of required Android versions across app categories?</w:t>
      </w:r>
    </w:p>
    <w:p w14:paraId="282D6D0F" w14:textId="4C137CAC" w:rsidR="00CA4861" w:rsidRPr="00124C0D" w:rsidRDefault="00CA4861" w:rsidP="00CA4861">
      <w:pPr>
        <w:numPr>
          <w:ilvl w:val="0"/>
          <w:numId w:val="5"/>
        </w:numPr>
      </w:pPr>
      <w:r w:rsidRPr="00124C0D">
        <w:t>Are there any specific categories that cater to older vs. newer Android versions?</w:t>
      </w:r>
      <w:r w:rsidR="008436B6" w:rsidRPr="00124C0D">
        <w:tab/>
      </w:r>
    </w:p>
    <w:p w14:paraId="71BDA579" w14:textId="77777777" w:rsidR="00CA4861" w:rsidRPr="00124C0D" w:rsidRDefault="00000000" w:rsidP="00CA4861">
      <w:r w:rsidRPr="00124C0D">
        <w:pict w14:anchorId="390CCEFA">
          <v:rect id="_x0000_i1029" style="width:0;height:1.5pt" o:hralign="center" o:hrstd="t" o:hr="t" fillcolor="#a0a0a0" stroked="f"/>
        </w:pict>
      </w:r>
    </w:p>
    <w:p w14:paraId="138208AC" w14:textId="77777777" w:rsidR="00CA4861" w:rsidRPr="00124C0D" w:rsidRDefault="00CA4861" w:rsidP="00CA4861">
      <w:r w:rsidRPr="00124C0D">
        <w:t>6. How Has the Popularity of Apps Changed Over Time?</w:t>
      </w:r>
    </w:p>
    <w:p w14:paraId="7E936FBE" w14:textId="77777777" w:rsidR="00CA4861" w:rsidRPr="00124C0D" w:rsidRDefault="00CA4861" w:rsidP="00CA4861">
      <w:pPr>
        <w:numPr>
          <w:ilvl w:val="0"/>
          <w:numId w:val="6"/>
        </w:numPr>
      </w:pPr>
      <w:r w:rsidRPr="00124C0D">
        <w:t>What is the trend of new app releases over the years?</w:t>
      </w:r>
    </w:p>
    <w:p w14:paraId="7932D43D" w14:textId="77777777" w:rsidR="00CA4861" w:rsidRPr="00124C0D" w:rsidRDefault="00CA4861" w:rsidP="00CA4861">
      <w:pPr>
        <w:numPr>
          <w:ilvl w:val="0"/>
          <w:numId w:val="6"/>
        </w:numPr>
      </w:pPr>
      <w:r w:rsidRPr="00124C0D">
        <w:t>Which app categories have shown significant growth or decline in installs in recent years?</w:t>
      </w:r>
    </w:p>
    <w:p w14:paraId="2E05310E" w14:textId="77777777" w:rsidR="00CA4861" w:rsidRPr="00124C0D" w:rsidRDefault="00CA4861" w:rsidP="00CA4861">
      <w:pPr>
        <w:numPr>
          <w:ilvl w:val="0"/>
          <w:numId w:val="6"/>
        </w:numPr>
      </w:pPr>
      <w:r w:rsidRPr="00124C0D">
        <w:t>Are recent apps (released in the past few years) more popular in certain categories than older apps?</w:t>
      </w:r>
    </w:p>
    <w:p w14:paraId="1837BA88" w14:textId="77777777" w:rsidR="00CA4861" w:rsidRPr="00124C0D" w:rsidRDefault="00000000" w:rsidP="00CA4861">
      <w:r w:rsidRPr="00124C0D">
        <w:pict w14:anchorId="3B6D27B5">
          <v:rect id="_x0000_i1030" style="width:0;height:1.5pt" o:hralign="center" o:hrstd="t" o:hr="t" fillcolor="#a0a0a0" stroked="f"/>
        </w:pict>
      </w:r>
    </w:p>
    <w:p w14:paraId="2CFBC215" w14:textId="77777777" w:rsidR="00CA4861" w:rsidRPr="00124C0D" w:rsidRDefault="00CA4861" w:rsidP="00CA4861">
      <w:r w:rsidRPr="00124C0D">
        <w:t>7. How Does Secondary Genre Influence App Success?</w:t>
      </w:r>
    </w:p>
    <w:p w14:paraId="51516ED4" w14:textId="77777777" w:rsidR="00CA4861" w:rsidRPr="00124C0D" w:rsidRDefault="00CA4861" w:rsidP="00CA4861">
      <w:pPr>
        <w:numPr>
          <w:ilvl w:val="0"/>
          <w:numId w:val="7"/>
        </w:numPr>
      </w:pPr>
      <w:r w:rsidRPr="00124C0D">
        <w:t>How do secondary genres impact the popularity (installs) of an app?</w:t>
      </w:r>
    </w:p>
    <w:p w14:paraId="5C8CF7E2" w14:textId="4C75B80A" w:rsidR="00022424" w:rsidRPr="00124C0D" w:rsidRDefault="00CA4861" w:rsidP="00F3270E">
      <w:pPr>
        <w:numPr>
          <w:ilvl w:val="0"/>
          <w:numId w:val="7"/>
        </w:numPr>
      </w:pPr>
      <w:r w:rsidRPr="00124C0D">
        <w:t>Are apps with certain secondary genres rated higher than others within the same category?</w:t>
      </w:r>
    </w:p>
    <w:sectPr w:rsidR="00022424" w:rsidRPr="00124C0D" w:rsidSect="00CA4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774"/>
    <w:multiLevelType w:val="multilevel"/>
    <w:tmpl w:val="D772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052AF"/>
    <w:multiLevelType w:val="multilevel"/>
    <w:tmpl w:val="73FC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19C5"/>
    <w:multiLevelType w:val="multilevel"/>
    <w:tmpl w:val="AD3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F00D0"/>
    <w:multiLevelType w:val="multilevel"/>
    <w:tmpl w:val="CADE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B645D"/>
    <w:multiLevelType w:val="multilevel"/>
    <w:tmpl w:val="365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C09C7"/>
    <w:multiLevelType w:val="multilevel"/>
    <w:tmpl w:val="8DF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E5DC5"/>
    <w:multiLevelType w:val="multilevel"/>
    <w:tmpl w:val="315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872120">
    <w:abstractNumId w:val="0"/>
  </w:num>
  <w:num w:numId="2" w16cid:durableId="819348289">
    <w:abstractNumId w:val="4"/>
  </w:num>
  <w:num w:numId="3" w16cid:durableId="1390567574">
    <w:abstractNumId w:val="5"/>
  </w:num>
  <w:num w:numId="4" w16cid:durableId="1161506208">
    <w:abstractNumId w:val="3"/>
  </w:num>
  <w:num w:numId="5" w16cid:durableId="753673399">
    <w:abstractNumId w:val="1"/>
  </w:num>
  <w:num w:numId="6" w16cid:durableId="283314732">
    <w:abstractNumId w:val="2"/>
  </w:num>
  <w:num w:numId="7" w16cid:durableId="1113087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97"/>
    <w:rsid w:val="00022424"/>
    <w:rsid w:val="0005138F"/>
    <w:rsid w:val="000B3AB0"/>
    <w:rsid w:val="00106B67"/>
    <w:rsid w:val="00124C0D"/>
    <w:rsid w:val="001E2D96"/>
    <w:rsid w:val="001E687D"/>
    <w:rsid w:val="00282A5C"/>
    <w:rsid w:val="003A6F97"/>
    <w:rsid w:val="004168FF"/>
    <w:rsid w:val="0049137E"/>
    <w:rsid w:val="00561682"/>
    <w:rsid w:val="00672088"/>
    <w:rsid w:val="00840F6A"/>
    <w:rsid w:val="008436B6"/>
    <w:rsid w:val="008C2761"/>
    <w:rsid w:val="0091499C"/>
    <w:rsid w:val="009335A5"/>
    <w:rsid w:val="0095666B"/>
    <w:rsid w:val="009C5277"/>
    <w:rsid w:val="00A15357"/>
    <w:rsid w:val="00A1772B"/>
    <w:rsid w:val="00AB0DF8"/>
    <w:rsid w:val="00C017A6"/>
    <w:rsid w:val="00CA4861"/>
    <w:rsid w:val="00DA56DD"/>
    <w:rsid w:val="00FC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5BFA"/>
  <w15:chartTrackingRefBased/>
  <w15:docId w15:val="{E429E526-A8A9-47A9-9D4F-49B3FD4A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Naimuddin Shaikh</dc:creator>
  <cp:keywords/>
  <dc:description/>
  <cp:lastModifiedBy>Mohammad Naimuddin Shaikh</cp:lastModifiedBy>
  <cp:revision>9</cp:revision>
  <dcterms:created xsi:type="dcterms:W3CDTF">2024-11-09T04:31:00Z</dcterms:created>
  <dcterms:modified xsi:type="dcterms:W3CDTF">2024-11-12T04:31:00Z</dcterms:modified>
</cp:coreProperties>
</file>