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D8CF6">
      <w:pPr>
        <w:spacing w:before="80"/>
        <w:ind w:left="0" w:right="0" w:firstLine="0"/>
        <w:jc w:val="left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MOCKITO</w:t>
      </w:r>
      <w:r>
        <w:rPr>
          <w:rFonts w:hint="default" w:ascii="Times New Roman" w:hAnsi="Times New Roman" w:cs="Times New Roman"/>
          <w:b/>
          <w:spacing w:val="-11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36"/>
          <w:szCs w:val="36"/>
        </w:rPr>
        <w:t>EXERCISES</w:t>
      </w:r>
    </w:p>
    <w:p w14:paraId="69EC1A24">
      <w:pPr>
        <w:pStyle w:val="6"/>
        <w:spacing w:before="75"/>
        <w:rPr>
          <w:rFonts w:ascii="Arial"/>
          <w:b/>
        </w:rPr>
      </w:pPr>
    </w:p>
    <w:p w14:paraId="6B4678FF">
      <w:pPr>
        <w:pStyle w:val="3"/>
        <w:spacing w:before="1"/>
        <w:rPr>
          <w:sz w:val="32"/>
          <w:szCs w:val="32"/>
        </w:rPr>
      </w:pPr>
      <w:r>
        <w:rPr>
          <w:sz w:val="32"/>
          <w:szCs w:val="32"/>
        </w:rPr>
        <w:t xml:space="preserve">Exercise 1: Mocking and </w:t>
      </w:r>
      <w:r>
        <w:rPr>
          <w:spacing w:val="-2"/>
          <w:sz w:val="32"/>
          <w:szCs w:val="32"/>
        </w:rPr>
        <w:t>Stubbing</w:t>
      </w:r>
    </w:p>
    <w:p w14:paraId="1268F2C3">
      <w:pPr>
        <w:pStyle w:val="6"/>
        <w:spacing w:before="4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Scenario:</w:t>
      </w:r>
    </w:p>
    <w:p w14:paraId="2A52F877">
      <w:pPr>
        <w:pStyle w:val="6"/>
        <w:spacing w:line="276" w:lineRule="auto"/>
        <w:ind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depends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external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API.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Mockito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external API and stub its methods.</w:t>
      </w:r>
    </w:p>
    <w:p w14:paraId="1DBD8E16">
      <w:pPr>
        <w:pStyle w:val="6"/>
        <w:spacing w:before="0" w:line="276" w:lineRule="auto"/>
        <w:ind w:right="69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Steps: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Create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object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external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API.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Stub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return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predefined values. 3. Write a test case that uses the mock object.</w:t>
      </w:r>
    </w:p>
    <w:p w14:paraId="26F73E81">
      <w:pPr>
        <w:pStyle w:val="6"/>
        <w:spacing w:befor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Solution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Code:</w:t>
      </w:r>
    </w:p>
    <w:p w14:paraId="2F18004C">
      <w:pPr>
        <w:pStyle w:val="6"/>
        <w:spacing w:line="276" w:lineRule="auto"/>
        <w:ind w:right="6108" w:firstLine="6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static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org.mockito.Mockito.*; import org.junit.jupiter.api.Test; import org.mockito.Mockito;</w:t>
      </w:r>
    </w:p>
    <w:p w14:paraId="7E9D224E">
      <w:pPr>
        <w:pStyle w:val="6"/>
        <w:spacing w:before="0"/>
        <w:ind w:left="6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class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MyServiceTest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3523C7F2">
      <w:pPr>
        <w:pStyle w:val="6"/>
        <w:ind w:left="6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@Test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void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testExternalApi()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6CB23929">
      <w:pPr>
        <w:pStyle w:val="6"/>
        <w:spacing w:line="276" w:lineRule="auto"/>
        <w:ind w:right="3654" w:firstLine="6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ExternalApi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mockApi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Mockito.mock(ExternalApi.class); when(mockApi.getData()).thenReturn("Mock Data"); MyService service = new MyService(mockApi);</w:t>
      </w:r>
    </w:p>
    <w:p w14:paraId="5F7F9D8F">
      <w:pPr>
        <w:pStyle w:val="6"/>
        <w:spacing w:before="0" w:line="276" w:lineRule="auto"/>
        <w:ind w:right="61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String result = service.fetchData(); assertEquals("Mock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Data",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result);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324A4955">
      <w:pPr>
        <w:spacing w:before="0"/>
        <w:ind w:left="61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1960E824">
      <w:pPr>
        <w:pStyle w:val="2"/>
        <w:spacing w:before="3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pacing w:val="-2"/>
          <w:sz w:val="32"/>
          <w:szCs w:val="32"/>
        </w:rPr>
        <w:t>SOLUTION:</w:t>
      </w:r>
    </w:p>
    <w:p w14:paraId="641C99D2">
      <w:pPr>
        <w:pStyle w:val="6"/>
        <w:spacing w:before="4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Code:</w:t>
      </w:r>
    </w:p>
    <w:p w14:paraId="335BFE68">
      <w:pPr>
        <w:pStyle w:val="6"/>
        <w:spacing w:line="276" w:lineRule="auto"/>
        <w:ind w:right="61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static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org.mockito.Mockito.*; import org.junit.jupiter.api.Test; import org.mockito.Mockito;</w:t>
      </w:r>
    </w:p>
    <w:p w14:paraId="78F63A72">
      <w:pPr>
        <w:pStyle w:val="6"/>
        <w:rPr>
          <w:rFonts w:hint="default" w:ascii="Times New Roman" w:hAnsi="Times New Roman" w:cs="Times New Roman"/>
          <w:sz w:val="28"/>
          <w:szCs w:val="28"/>
        </w:rPr>
      </w:pPr>
    </w:p>
    <w:p w14:paraId="0DC4AE0E">
      <w:pPr>
        <w:pStyle w:val="6"/>
        <w:spacing w:before="0" w:line="276" w:lineRule="auto"/>
        <w:ind w:left="244" w:right="6358" w:hanging="24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MyServiceTest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{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@Test</w:t>
      </w:r>
    </w:p>
    <w:p w14:paraId="69533149">
      <w:pPr>
        <w:pStyle w:val="6"/>
        <w:spacing w:before="0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void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testExternalApi()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507F05A0">
      <w:pPr>
        <w:pStyle w:val="6"/>
        <w:spacing w:line="276" w:lineRule="auto"/>
        <w:ind w:left="488" w:right="365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ExternalApi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mockApi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Mockito.mock(ExternalApi.class); when(mockApi.getData()).thenReturn("Mock Data"); MyService service = new MyService(mockApi);</w:t>
      </w:r>
    </w:p>
    <w:p w14:paraId="45E12279">
      <w:pPr>
        <w:pStyle w:val="6"/>
        <w:spacing w:before="0" w:line="276" w:lineRule="auto"/>
        <w:ind w:left="488" w:right="417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String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result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service.fetchData(); assertEquals("Mock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Data",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result);</w:t>
      </w:r>
    </w:p>
    <w:p w14:paraId="73D67A76">
      <w:pPr>
        <w:spacing w:before="0"/>
        <w:ind w:left="244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56BA467C">
      <w:pPr>
        <w:spacing w:before="38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7B47F053">
      <w:pPr>
        <w:pStyle w:val="6"/>
        <w:spacing w:before="76"/>
        <w:rPr>
          <w:rFonts w:hint="default" w:ascii="Times New Roman" w:hAnsi="Times New Roman" w:cs="Times New Roman"/>
          <w:sz w:val="28"/>
          <w:szCs w:val="28"/>
        </w:rPr>
      </w:pPr>
    </w:p>
    <w:p w14:paraId="49371708">
      <w:pPr>
        <w:pStyle w:val="6"/>
        <w:spacing w:befor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Dependencies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pom.xml:</w:t>
      </w:r>
    </w:p>
    <w:p w14:paraId="0B38F95A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&lt;!--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JUnit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--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&gt;</w:t>
      </w:r>
    </w:p>
    <w:p w14:paraId="56DDEA99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&lt;dependency&gt;</w:t>
      </w:r>
    </w:p>
    <w:p w14:paraId="1146F740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&lt;groupId&gt;org.junit.jupiter&lt;/groupId&gt;</w:t>
      </w:r>
    </w:p>
    <w:p w14:paraId="4E93B95F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&lt;artifactId&gt;junit-jupiter&lt;/artifactId&gt;</w:t>
      </w:r>
    </w:p>
    <w:p w14:paraId="6560C3F3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&lt;version&gt;5.10.0&lt;/version&gt;</w:t>
      </w:r>
    </w:p>
    <w:p w14:paraId="0D5B394F">
      <w:pPr>
        <w:pStyle w:val="6"/>
        <w:spacing w:before="37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&lt;scope&gt;test&lt;/scope&gt;</w:t>
      </w:r>
    </w:p>
    <w:p w14:paraId="1451C7E0">
      <w:pPr>
        <w:pStyle w:val="6"/>
        <w:spacing w:after="0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2240" w:h="15840"/>
          <w:pgMar w:top="1360" w:right="1080" w:bottom="280" w:left="1440" w:header="720" w:footer="720" w:gutter="0"/>
          <w:cols w:space="720" w:num="1"/>
        </w:sectPr>
      </w:pPr>
    </w:p>
    <w:p w14:paraId="17E8354E">
      <w:pPr>
        <w:pStyle w:val="6"/>
        <w:spacing w:before="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&lt;/dependency&gt;</w:t>
      </w:r>
    </w:p>
    <w:p w14:paraId="18E491BD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&lt;!--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Mockito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--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&gt;</w:t>
      </w:r>
    </w:p>
    <w:p w14:paraId="1871A523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&lt;dependency&gt;</w:t>
      </w:r>
    </w:p>
    <w:p w14:paraId="3BEE7D7F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&lt;groupId&gt;org.mockito&lt;/groupId&gt;</w:t>
      </w:r>
    </w:p>
    <w:p w14:paraId="27877679">
      <w:pPr>
        <w:pStyle w:val="6"/>
        <w:spacing w:before="37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&lt;artifactId&gt;mockito-core&lt;/artifactId&gt;</w:t>
      </w:r>
    </w:p>
    <w:p w14:paraId="1DF8D25A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&lt;version&gt;5.12.0&lt;/version&gt;</w:t>
      </w:r>
    </w:p>
    <w:p w14:paraId="3705F8A8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&lt;scope&gt;test&lt;/scope&gt;</w:t>
      </w:r>
    </w:p>
    <w:p w14:paraId="4B88F21E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&lt;/dependency&gt;</w:t>
      </w:r>
    </w:p>
    <w:p w14:paraId="608297DD">
      <w:pPr>
        <w:pStyle w:val="6"/>
        <w:spacing w:before="0"/>
      </w:pPr>
    </w:p>
    <w:p w14:paraId="69688E1B">
      <w:pPr>
        <w:pStyle w:val="6"/>
        <w:spacing w:before="0"/>
      </w:pPr>
    </w:p>
    <w:p w14:paraId="4878D383">
      <w:pPr>
        <w:pStyle w:val="6"/>
        <w:spacing w:before="152"/>
        <w:rPr>
          <w:rFonts w:hint="default" w:ascii="Times New Roman" w:hAnsi="Times New Roman" w:cs="Times New Roman"/>
          <w:sz w:val="32"/>
          <w:szCs w:val="32"/>
        </w:rPr>
      </w:pPr>
    </w:p>
    <w:p w14:paraId="7D0C9E38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pacing w:val="-2"/>
          <w:sz w:val="32"/>
          <w:szCs w:val="32"/>
        </w:rPr>
        <w:t>OUTPUT:</w:t>
      </w:r>
    </w:p>
    <w:p w14:paraId="2EB53810">
      <w:pPr>
        <w:pStyle w:val="6"/>
        <w:spacing w:before="1"/>
        <w:rPr>
          <w:rFonts w:ascii="Arial"/>
          <w:b/>
          <w:sz w:val="4"/>
        </w:rPr>
      </w:pPr>
      <w:r>
        <w:rPr>
          <w:rFonts w:ascii="Arial"/>
          <w:b/>
          <w:sz w:val="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45085</wp:posOffset>
            </wp:positionV>
            <wp:extent cx="5971540" cy="155956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312" cy="155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6E3B2">
      <w:pPr>
        <w:pStyle w:val="6"/>
        <w:spacing w:before="122"/>
        <w:rPr>
          <w:rFonts w:ascii="Arial"/>
          <w:b/>
          <w:sz w:val="24"/>
        </w:rPr>
      </w:pPr>
    </w:p>
    <w:p w14:paraId="3A88173F"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Exercise</w:t>
      </w:r>
      <w:r>
        <w:rPr>
          <w:rFonts w:hint="default"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2:</w:t>
      </w:r>
      <w:r>
        <w:rPr>
          <w:rFonts w:hint="default"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Verifying</w:t>
      </w:r>
      <w:r>
        <w:rPr>
          <w:rFonts w:hint="default" w:ascii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pacing w:val="-2"/>
          <w:sz w:val="32"/>
          <w:szCs w:val="32"/>
        </w:rPr>
        <w:t>Interactions</w:t>
      </w:r>
    </w:p>
    <w:p w14:paraId="2BF835EA">
      <w:pPr>
        <w:pStyle w:val="6"/>
        <w:spacing w:before="83"/>
        <w:rPr>
          <w:rFonts w:ascii="Arial"/>
          <w:b/>
          <w:sz w:val="24"/>
        </w:rPr>
      </w:pPr>
    </w:p>
    <w:p w14:paraId="0B7C6BCE">
      <w:pPr>
        <w:pStyle w:val="6"/>
        <w:spacing w:befor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Scenario:</w:t>
      </w:r>
    </w:p>
    <w:p w14:paraId="5798CFBA">
      <w:pPr>
        <w:pStyle w:val="6"/>
        <w:spacing w:line="276" w:lineRule="auto"/>
        <w:ind w:right="259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need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ensure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called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specific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arguments. Steps: 1. Create a mock object.</w:t>
      </w:r>
    </w:p>
    <w:p w14:paraId="177011EB">
      <w:pPr>
        <w:pStyle w:val="8"/>
        <w:numPr>
          <w:ilvl w:val="0"/>
          <w:numId w:val="1"/>
        </w:numPr>
        <w:tabs>
          <w:tab w:val="left" w:pos="303"/>
        </w:tabs>
        <w:spacing w:before="0" w:after="0" w:line="240" w:lineRule="auto"/>
        <w:ind w:left="303" w:right="0" w:hanging="242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Call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specific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arguments.</w:t>
      </w:r>
    </w:p>
    <w:p w14:paraId="2D6F9321">
      <w:pPr>
        <w:pStyle w:val="8"/>
        <w:numPr>
          <w:ilvl w:val="0"/>
          <w:numId w:val="1"/>
        </w:numPr>
        <w:tabs>
          <w:tab w:val="left" w:pos="242"/>
        </w:tabs>
        <w:spacing w:before="38" w:after="0" w:line="276" w:lineRule="auto"/>
        <w:ind w:left="0" w:right="742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Verify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interaction. Solution Code:</w:t>
      </w:r>
    </w:p>
    <w:p w14:paraId="45C99F65">
      <w:pPr>
        <w:pStyle w:val="6"/>
        <w:spacing w:before="0" w:line="276" w:lineRule="auto"/>
        <w:ind w:right="61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static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org.mockito.Mockito.*; import org.junit.jupiter.api.Test; import org.mockito.Mockito;</w:t>
      </w:r>
    </w:p>
    <w:p w14:paraId="430B7908">
      <w:pPr>
        <w:pStyle w:val="6"/>
        <w:spacing w:befor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class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MyServiceTest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7B695EB7">
      <w:pPr>
        <w:pStyle w:val="6"/>
        <w:ind w:left="6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@Test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void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testVerifyInteraction()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393BB369">
      <w:pPr>
        <w:pStyle w:val="6"/>
        <w:spacing w:line="276" w:lineRule="auto"/>
        <w:ind w:left="61" w:right="3654" w:hanging="6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ExternalApi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mockApi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Mockito.mock(ExternalApi.class); MyService service = new MyService(mockApi);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service.fetchData();</w:t>
      </w:r>
    </w:p>
    <w:p w14:paraId="42A6234E">
      <w:pPr>
        <w:pStyle w:val="6"/>
        <w:spacing w:befor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verify(mockApi).getData();</w:t>
      </w:r>
    </w:p>
    <w:p w14:paraId="202F834D">
      <w:pPr>
        <w:spacing w:before="37"/>
        <w:ind w:left="61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4AEC1AE3">
      <w:pPr>
        <w:spacing w:before="38"/>
        <w:ind w:left="61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563228B5">
      <w:pPr>
        <w:pStyle w:val="2"/>
        <w:rPr>
          <w:rFonts w:hint="default" w:ascii="Times New Roman" w:hAnsi="Times New Roman" w:cs="Times New Roman"/>
          <w:sz w:val="32"/>
          <w:szCs w:val="32"/>
        </w:rPr>
        <w:sectPr>
          <w:pgSz w:w="12240" w:h="15840"/>
          <w:pgMar w:top="1360" w:right="1080" w:bottom="280" w:left="14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pacing w:val="-2"/>
          <w:sz w:val="32"/>
          <w:szCs w:val="32"/>
        </w:rPr>
        <w:t>SOLUTION:</w:t>
      </w:r>
    </w:p>
    <w:p w14:paraId="55860343">
      <w:pPr>
        <w:pStyle w:val="6"/>
        <w:spacing w:befor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Code:</w:t>
      </w:r>
    </w:p>
    <w:p w14:paraId="58A6B4D2">
      <w:pPr>
        <w:pStyle w:val="6"/>
        <w:spacing w:line="276" w:lineRule="auto"/>
        <w:ind w:right="61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static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org.mockito.Mockito.*; import org.junit.jupiter.api.Test; import org.mockito.Mockito;</w:t>
      </w:r>
    </w:p>
    <w:p w14:paraId="51DA42D7">
      <w:pPr>
        <w:pStyle w:val="6"/>
        <w:rPr>
          <w:rFonts w:hint="default" w:ascii="Times New Roman" w:hAnsi="Times New Roman" w:cs="Times New Roman"/>
          <w:sz w:val="28"/>
          <w:szCs w:val="28"/>
        </w:rPr>
      </w:pPr>
    </w:p>
    <w:p w14:paraId="30080911">
      <w:pPr>
        <w:pStyle w:val="6"/>
        <w:spacing w:before="0" w:line="276" w:lineRule="auto"/>
        <w:ind w:left="244" w:right="6358" w:hanging="24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MyServiceTest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{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@Test</w:t>
      </w:r>
    </w:p>
    <w:p w14:paraId="3A343FA2">
      <w:pPr>
        <w:pStyle w:val="6"/>
        <w:spacing w:before="0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void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testVerifyInteraction()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08E6607F">
      <w:pPr>
        <w:pStyle w:val="6"/>
        <w:spacing w:line="276" w:lineRule="auto"/>
        <w:ind w:left="488" w:right="365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ExternalApi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mockApi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Mockito.mock(ExternalApi.class); MyService service = new MyService(mockApi);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service.fetchData();</w:t>
      </w:r>
    </w:p>
    <w:p w14:paraId="02F8682F">
      <w:pPr>
        <w:pStyle w:val="6"/>
        <w:spacing w:before="0"/>
        <w:ind w:left="48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verify(mockApi).getData();</w:t>
      </w:r>
    </w:p>
    <w:p w14:paraId="1EC42C09">
      <w:pPr>
        <w:spacing w:before="38"/>
        <w:ind w:left="244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5B37C84D">
      <w:pPr>
        <w:spacing w:before="38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24CD7E91">
      <w:pPr>
        <w:pStyle w:val="6"/>
        <w:spacing w:before="76"/>
        <w:rPr>
          <w:rFonts w:hint="default" w:ascii="Times New Roman" w:hAnsi="Times New Roman" w:cs="Times New Roman"/>
          <w:sz w:val="28"/>
          <w:szCs w:val="28"/>
        </w:rPr>
      </w:pPr>
    </w:p>
    <w:p w14:paraId="7E653559">
      <w:pPr>
        <w:pStyle w:val="6"/>
        <w:spacing w:befor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Dependencies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pom.xml:</w:t>
      </w:r>
    </w:p>
    <w:p w14:paraId="0511D386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&lt;!--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JUnit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--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&gt;</w:t>
      </w:r>
    </w:p>
    <w:p w14:paraId="68782E2A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&lt;dependency&gt;</w:t>
      </w:r>
    </w:p>
    <w:p w14:paraId="17F22CFF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&lt;groupId&gt;org.junit.jupiter&lt;/groupId&gt;</w:t>
      </w:r>
    </w:p>
    <w:p w14:paraId="42DC2124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&lt;artifactId&gt;junit-jupiter&lt;/artifactId&gt;</w:t>
      </w:r>
    </w:p>
    <w:p w14:paraId="60EE4749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&lt;version&gt;5.10.0&lt;/version&gt;</w:t>
      </w:r>
    </w:p>
    <w:p w14:paraId="2D9D9D9D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&lt;scope&gt;test&lt;/scope&gt;</w:t>
      </w:r>
    </w:p>
    <w:p w14:paraId="3AA9E2F5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&lt;/dependency&gt;</w:t>
      </w:r>
    </w:p>
    <w:p w14:paraId="0E6879CD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&lt;!--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Mockito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--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&gt;</w:t>
      </w:r>
    </w:p>
    <w:p w14:paraId="53AE4840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&lt;dependency&gt;</w:t>
      </w:r>
    </w:p>
    <w:p w14:paraId="605BFE5A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&lt;groupId&gt;org.mockito&lt;/groupId&gt;</w:t>
      </w:r>
    </w:p>
    <w:p w14:paraId="2B005B55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&lt;artifactId&gt;mockito-core&lt;/artifactId&gt;</w:t>
      </w:r>
    </w:p>
    <w:p w14:paraId="444FB185">
      <w:pPr>
        <w:pStyle w:val="6"/>
        <w:spacing w:before="37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&lt;version&gt;5.12.0&lt;/version&gt;</w:t>
      </w:r>
    </w:p>
    <w:p w14:paraId="1C9A72CE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&lt;scope&gt;test&lt;/scope&gt;</w:t>
      </w:r>
    </w:p>
    <w:p w14:paraId="67225810">
      <w:pPr>
        <w:pStyle w:val="6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&lt;/dependency&gt;</w:t>
      </w:r>
    </w:p>
    <w:p w14:paraId="1B9CDDCC">
      <w:pPr>
        <w:pStyle w:val="6"/>
        <w:rPr>
          <w:rFonts w:hint="default" w:ascii="Times New Roman" w:hAnsi="Times New Roman" w:cs="Times New Roman"/>
          <w:spacing w:val="-2"/>
          <w:sz w:val="28"/>
          <w:szCs w:val="28"/>
        </w:rPr>
      </w:pPr>
    </w:p>
    <w:p w14:paraId="327A0327">
      <w:pPr>
        <w:pStyle w:val="6"/>
        <w:rPr>
          <w:rFonts w:hint="default" w:ascii="Times New Roman" w:hAnsi="Times New Roman" w:cs="Times New Roman"/>
          <w:spacing w:val="-2"/>
          <w:sz w:val="28"/>
          <w:szCs w:val="28"/>
        </w:rPr>
      </w:pPr>
    </w:p>
    <w:p w14:paraId="0189DB78">
      <w:pPr>
        <w:pStyle w:val="6"/>
        <w:rPr>
          <w:rFonts w:hint="default" w:ascii="Times New Roman" w:hAnsi="Times New Roman" w:cs="Times New Roman"/>
          <w:spacing w:val="-2"/>
          <w:sz w:val="28"/>
          <w:szCs w:val="28"/>
        </w:rPr>
      </w:pPr>
    </w:p>
    <w:p w14:paraId="655B058C">
      <w:pPr>
        <w:pStyle w:val="6"/>
        <w:rPr>
          <w:rFonts w:hint="default" w:ascii="Times New Roman" w:hAnsi="Times New Roman" w:cs="Times New Roman"/>
          <w:spacing w:val="-2"/>
          <w:sz w:val="28"/>
          <w:szCs w:val="28"/>
        </w:rPr>
      </w:pPr>
    </w:p>
    <w:p w14:paraId="7F204C81">
      <w:pPr>
        <w:pStyle w:val="6"/>
        <w:rPr>
          <w:rFonts w:hint="default" w:ascii="Times New Roman" w:hAnsi="Times New Roman" w:cs="Times New Roman"/>
          <w:spacing w:val="-2"/>
          <w:sz w:val="28"/>
          <w:szCs w:val="28"/>
        </w:rPr>
      </w:pPr>
    </w:p>
    <w:p w14:paraId="78D5B73D">
      <w:pPr>
        <w:pStyle w:val="6"/>
        <w:spacing w:before="76"/>
      </w:pPr>
    </w:p>
    <w:p w14:paraId="76591139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pacing w:val="-2"/>
          <w:sz w:val="32"/>
          <w:szCs w:val="32"/>
        </w:rPr>
        <w:t>OUTPUT:</w:t>
      </w:r>
    </w:p>
    <w:p w14:paraId="207500F2">
      <w:pPr>
        <w:pStyle w:val="6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247015</wp:posOffset>
            </wp:positionV>
            <wp:extent cx="5956300" cy="132651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427" cy="132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F1A3D">
      <w:pPr>
        <w:pStyle w:val="3"/>
        <w:spacing w:before="87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Exercise</w:t>
      </w:r>
      <w:r>
        <w:rPr>
          <w:rFonts w:hint="default"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1:</w:t>
      </w:r>
      <w:r>
        <w:rPr>
          <w:rFonts w:hint="default"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Logging</w:t>
      </w:r>
      <w:r>
        <w:rPr>
          <w:rFonts w:hint="default"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Error</w:t>
      </w:r>
      <w:r>
        <w:rPr>
          <w:rFonts w:hint="default"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Messages</w:t>
      </w:r>
      <w:r>
        <w:rPr>
          <w:rFonts w:hint="default"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and</w:t>
      </w:r>
      <w:r>
        <w:rPr>
          <w:rFonts w:hint="default"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Warning</w:t>
      </w:r>
      <w:r>
        <w:rPr>
          <w:rFonts w:hint="default"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Levels</w:t>
      </w:r>
      <w:r>
        <w:rPr>
          <w:rFonts w:hint="default"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pacing w:val="-2"/>
          <w:sz w:val="32"/>
          <w:szCs w:val="32"/>
        </w:rPr>
        <w:t>Task:</w:t>
      </w:r>
    </w:p>
    <w:p w14:paraId="039804E8">
      <w:pPr>
        <w:pStyle w:val="3"/>
        <w:spacing w:after="0"/>
        <w:rPr>
          <w:rFonts w:hint="default" w:ascii="Times New Roman" w:hAnsi="Times New Roman" w:cs="Times New Roman"/>
          <w:sz w:val="32"/>
          <w:szCs w:val="32"/>
        </w:rPr>
        <w:sectPr>
          <w:pgSz w:w="12240" w:h="15840"/>
          <w:pgMar w:top="1820" w:right="1080" w:bottom="280" w:left="1440" w:header="720" w:footer="720" w:gutter="0"/>
          <w:cols w:space="720" w:num="1"/>
        </w:sectPr>
      </w:pPr>
    </w:p>
    <w:p w14:paraId="09F9EF23">
      <w:pPr>
        <w:pStyle w:val="6"/>
        <w:spacing w:before="80" w:line="276" w:lineRule="auto"/>
        <w:ind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application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demonstrates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logging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error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messages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warning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levels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using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SLF4J.</w:t>
      </w:r>
    </w:p>
    <w:p w14:paraId="7DF54EF1">
      <w:pPr>
        <w:pStyle w:val="6"/>
        <w:spacing w:before="0"/>
        <w:ind w:left="6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Step-by-Step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Solution:</w:t>
      </w:r>
    </w:p>
    <w:p w14:paraId="6EEE081C">
      <w:pPr>
        <w:pStyle w:val="8"/>
        <w:numPr>
          <w:ilvl w:val="0"/>
          <w:numId w:val="2"/>
        </w:numPr>
        <w:tabs>
          <w:tab w:val="left" w:pos="242"/>
        </w:tabs>
        <w:spacing w:before="38" w:after="0" w:line="276" w:lineRule="auto"/>
        <w:ind w:left="0" w:right="1139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SLF4J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Logback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dependencies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`pom.xml`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file: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org.slf4j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slf4j-api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1.7.30 ch.qos.logback logback-classic 1.2.3</w:t>
      </w:r>
    </w:p>
    <w:p w14:paraId="2C83D655">
      <w:pPr>
        <w:pStyle w:val="8"/>
        <w:numPr>
          <w:ilvl w:val="0"/>
          <w:numId w:val="2"/>
        </w:numPr>
        <w:tabs>
          <w:tab w:val="left" w:pos="242"/>
        </w:tabs>
        <w:spacing w:before="0" w:after="0" w:line="240" w:lineRule="auto"/>
        <w:ind w:left="242" w:right="0" w:hanging="242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SLF4J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logging:</w:t>
      </w:r>
    </w:p>
    <w:p w14:paraId="0481D716">
      <w:pPr>
        <w:pStyle w:val="6"/>
        <w:spacing w:line="276" w:lineRule="auto"/>
        <w:ind w:right="417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org.slf4j.Logger;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import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org.slf4j.LoggerFactory; public class LoggingExample {</w:t>
      </w:r>
    </w:p>
    <w:p w14:paraId="5449A399">
      <w:pPr>
        <w:pStyle w:val="6"/>
        <w:spacing w:before="0" w:line="276" w:lineRule="auto"/>
        <w:ind w:right="915" w:firstLine="6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private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static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final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Logger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logger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LoggerFactory.getLogger(LoggingExample.class); public static void main(String[] args) {</w:t>
      </w:r>
    </w:p>
    <w:p w14:paraId="3603B142">
      <w:pPr>
        <w:pStyle w:val="6"/>
        <w:spacing w:before="0" w:line="276" w:lineRule="auto"/>
        <w:ind w:right="417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logger.error("This is an error message"); logger.warn("This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warning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message");</w:t>
      </w:r>
    </w:p>
    <w:p w14:paraId="5E90CB0F">
      <w:pPr>
        <w:spacing w:before="0"/>
        <w:ind w:left="61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17E1FFBD">
      <w:pPr>
        <w:pStyle w:val="6"/>
        <w:spacing w:before="75"/>
        <w:rPr>
          <w:rFonts w:hint="default" w:ascii="Times New Roman" w:hAnsi="Times New Roman" w:cs="Times New Roman"/>
          <w:sz w:val="28"/>
          <w:szCs w:val="28"/>
        </w:rPr>
      </w:pPr>
    </w:p>
    <w:p w14:paraId="375E760C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pacing w:val="-2"/>
          <w:sz w:val="32"/>
          <w:szCs w:val="32"/>
        </w:rPr>
        <w:t>SOLUTION:</w:t>
      </w:r>
    </w:p>
    <w:p w14:paraId="749D016B">
      <w:pPr>
        <w:pStyle w:val="6"/>
        <w:spacing w:before="57"/>
        <w:rPr>
          <w:rFonts w:hint="default" w:ascii="Times New Roman" w:hAnsi="Times New Roman" w:cs="Times New Roman"/>
          <w:b/>
          <w:sz w:val="32"/>
          <w:szCs w:val="32"/>
        </w:rPr>
      </w:pPr>
    </w:p>
    <w:p w14:paraId="48B0ACDE">
      <w:pPr>
        <w:pStyle w:val="6"/>
        <w:spacing w:befor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org.slf4j.Logger;</w:t>
      </w:r>
    </w:p>
    <w:p w14:paraId="25B2FFE1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org.slf4j.LoggerFactory;</w:t>
      </w:r>
    </w:p>
    <w:p w14:paraId="5BFE22A3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Code:</w:t>
      </w:r>
    </w:p>
    <w:p w14:paraId="1AFBC681">
      <w:pPr>
        <w:pStyle w:val="6"/>
        <w:spacing w:before="75"/>
        <w:rPr>
          <w:rFonts w:hint="default" w:ascii="Times New Roman" w:hAnsi="Times New Roman" w:cs="Times New Roman"/>
          <w:sz w:val="28"/>
          <w:szCs w:val="28"/>
        </w:rPr>
      </w:pPr>
    </w:p>
    <w:p w14:paraId="13B0F917">
      <w:pPr>
        <w:pStyle w:val="6"/>
        <w:spacing w:before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LoggingExample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5C261AEB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private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static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final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Logger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logger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LoggerFactory.getLogger(LoggingExample.class);</w:t>
      </w:r>
    </w:p>
    <w:p w14:paraId="0D737CC8">
      <w:pPr>
        <w:pStyle w:val="6"/>
        <w:spacing w:before="75"/>
        <w:rPr>
          <w:rFonts w:hint="default" w:ascii="Times New Roman" w:hAnsi="Times New Roman" w:cs="Times New Roman"/>
          <w:sz w:val="28"/>
          <w:szCs w:val="28"/>
        </w:rPr>
      </w:pPr>
    </w:p>
    <w:p w14:paraId="358DFDD2">
      <w:pPr>
        <w:pStyle w:val="6"/>
        <w:spacing w:before="0" w:line="276" w:lineRule="auto"/>
        <w:ind w:left="488" w:right="4173" w:hanging="24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static void main(String[] args) { logger.error("This is an error message"); logger.warn("This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warning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message");</w:t>
      </w:r>
    </w:p>
    <w:p w14:paraId="5562DEB7">
      <w:pPr>
        <w:spacing w:before="0"/>
        <w:ind w:left="244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2F8FC98E">
      <w:pPr>
        <w:spacing w:before="38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709C52C8">
      <w:pPr>
        <w:pStyle w:val="6"/>
        <w:spacing w:before="76"/>
        <w:rPr>
          <w:rFonts w:hint="default" w:ascii="Times New Roman" w:hAnsi="Times New Roman" w:cs="Times New Roman"/>
          <w:sz w:val="28"/>
          <w:szCs w:val="28"/>
        </w:rPr>
      </w:pPr>
    </w:p>
    <w:p w14:paraId="417407DC">
      <w:pPr>
        <w:pStyle w:val="6"/>
        <w:spacing w:befor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Dependencies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pom.xml:</w:t>
      </w:r>
    </w:p>
    <w:p w14:paraId="4726A921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&lt;!--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SLF4J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API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--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&gt;</w:t>
      </w:r>
    </w:p>
    <w:p w14:paraId="3B11AFD5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&lt;dependency&gt;</w:t>
      </w:r>
    </w:p>
    <w:p w14:paraId="70420D07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&lt;groupId&gt;org.slf4j&lt;/groupId&gt;</w:t>
      </w:r>
    </w:p>
    <w:p w14:paraId="4A9D3ED3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&lt;artifactId&gt;slf4j-api&lt;/artifactId&gt;</w:t>
      </w:r>
    </w:p>
    <w:p w14:paraId="20BB7F94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&lt;version&gt;1.7.30&lt;/version&gt;</w:t>
      </w:r>
    </w:p>
    <w:p w14:paraId="7103534F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&lt;/dependency&gt;</w:t>
      </w:r>
    </w:p>
    <w:p w14:paraId="3B0853BA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&lt;!--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Logback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(SLF4J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implementation)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--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&gt;</w:t>
      </w:r>
    </w:p>
    <w:p w14:paraId="0350BC91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&lt;dependency&gt;</w:t>
      </w:r>
    </w:p>
    <w:p w14:paraId="62E15DBE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&lt;groupId&gt;ch.qos.logback&lt;/groupId&gt;</w:t>
      </w:r>
    </w:p>
    <w:p w14:paraId="5F09BD25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&lt;artifactId&gt;logback-classic&lt;/artifactId&gt;</w:t>
      </w:r>
    </w:p>
    <w:p w14:paraId="66457E56">
      <w:pPr>
        <w:pStyle w:val="6"/>
        <w:ind w:left="2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&lt;version&gt;1.2.3&lt;/version&gt;</w:t>
      </w:r>
    </w:p>
    <w:p w14:paraId="4BD9179C"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&lt;/dependency&gt;</w:t>
      </w:r>
    </w:p>
    <w:p w14:paraId="185C470A">
      <w:pPr>
        <w:pStyle w:val="6"/>
        <w:spacing w:after="0"/>
        <w:rPr>
          <w:rFonts w:hint="default" w:ascii="Times New Roman" w:hAnsi="Times New Roman" w:cs="Times New Roman"/>
          <w:sz w:val="28"/>
          <w:szCs w:val="28"/>
        </w:rPr>
        <w:sectPr>
          <w:pgSz w:w="12240" w:h="15840"/>
          <w:pgMar w:top="1360" w:right="1080" w:bottom="280" w:left="1440" w:header="720" w:footer="720" w:gutter="0"/>
          <w:cols w:space="720" w:num="1"/>
        </w:sectPr>
      </w:pPr>
    </w:p>
    <w:p w14:paraId="25D8395D">
      <w:pPr>
        <w:spacing w:before="80"/>
        <w:ind w:left="0" w:right="0" w:firstLine="0"/>
        <w:jc w:val="left"/>
        <w:rPr>
          <w:rFonts w:hint="default" w:ascii="Times New Roman" w:hAnsi="Times New Roman" w:cs="Times New Roman"/>
          <w:b/>
          <w:spacing w:val="-2"/>
          <w:sz w:val="32"/>
          <w:szCs w:val="32"/>
        </w:rPr>
      </w:pPr>
      <w:r>
        <w:rPr>
          <w:rFonts w:hint="default" w:ascii="Times New Roman" w:hAnsi="Times New Roman" w:cs="Times New Roman"/>
          <w:b/>
          <w:spacing w:val="-2"/>
          <w:sz w:val="32"/>
          <w:szCs w:val="32"/>
        </w:rPr>
        <w:t>OUTPUT:</w:t>
      </w:r>
    </w:p>
    <w:p w14:paraId="3E906702">
      <w:pPr>
        <w:spacing w:before="80"/>
        <w:ind w:left="0" w:right="0" w:firstLine="0"/>
        <w:jc w:val="left"/>
        <w:rPr>
          <w:rFonts w:hint="default" w:ascii="Times New Roman" w:hAnsi="Times New Roman" w:cs="Times New Roman"/>
          <w:b/>
          <w:spacing w:val="-2"/>
          <w:sz w:val="32"/>
          <w:szCs w:val="32"/>
        </w:rPr>
      </w:pPr>
    </w:p>
    <w:p w14:paraId="392255A7">
      <w:pPr>
        <w:spacing w:before="80"/>
        <w:ind w:left="0" w:right="0" w:firstLine="0"/>
        <w:jc w:val="left"/>
        <w:rPr>
          <w:rFonts w:hint="default" w:ascii="Times New Roman" w:hAnsi="Times New Roman" w:cs="Times New Roman"/>
          <w:b/>
          <w:spacing w:val="-2"/>
          <w:sz w:val="32"/>
          <w:szCs w:val="32"/>
        </w:rPr>
      </w:pPr>
      <w:bookmarkStart w:id="0" w:name="_GoBack"/>
      <w:bookmarkEnd w:id="0"/>
    </w:p>
    <w:p w14:paraId="7F7FF560">
      <w:pPr>
        <w:pStyle w:val="6"/>
        <w:spacing w:before="1"/>
        <w:rPr>
          <w:rFonts w:ascii="Arial"/>
          <w:b/>
          <w:sz w:val="4"/>
        </w:rPr>
      </w:pPr>
      <w:r>
        <w:rPr>
          <w:rFonts w:ascii="Arial"/>
          <w:b/>
          <w:sz w:val="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44450</wp:posOffset>
            </wp:positionV>
            <wp:extent cx="5902960" cy="65278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114" cy="65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2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4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16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0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2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04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305" w:hanging="245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2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8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2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4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6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E654F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8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hanging="242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5</TotalTime>
  <ScaleCrop>false</ScaleCrop>
  <LinksUpToDate>false</LinksUpToDate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2025-06-29T15:27:00Z</dcterms:created>
  <dc:creator>naine</dc:creator>
  <cp:lastModifiedBy>Naine Sindhu reddy</cp:lastModifiedBy>
  <dcterms:modified xsi:type="dcterms:W3CDTF">2025-06-29T15:34:52Z</dcterms:modified>
  <dc:title>MOCKITO EXERCISES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2025-06-29T00:00:00Z</vt:filetime>
  </property>
  <property fmtid="{D5CDD505-2E9C-101B-9397-08002B2CF9AE}" pid="5" name="KSOProductBuildVer">
    <vt:lpwstr>1033-12.2.0.21602</vt:lpwstr>
  </property>
  <property fmtid="{D5CDD505-2E9C-101B-9397-08002B2CF9AE}" pid="6" name="ICV">
    <vt:lpwstr>541ADC18CD1B41AD8C5CC4E97545E6FF_13</vt:lpwstr>
  </property>
</Properties>
</file>