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8233E" w14:textId="18612E4D" w:rsidR="001A77F1" w:rsidRDefault="001A77F1">
      <w:r>
        <w:t>Bonjour Monsieur,</w:t>
      </w:r>
    </w:p>
    <w:p w14:paraId="795AEDC9" w14:textId="634F3FF2" w:rsidR="00F062EF" w:rsidRPr="00F062EF" w:rsidRDefault="00F062EF" w:rsidP="00406AF9">
      <w:pPr>
        <w:spacing w:after="0"/>
        <w:rPr>
          <w:b/>
          <w:bCs/>
          <w:u w:val="single"/>
        </w:rPr>
      </w:pPr>
      <w:r w:rsidRPr="00F062EF">
        <w:rPr>
          <w:b/>
          <w:bCs/>
          <w:u w:val="single"/>
        </w:rPr>
        <w:t>Contexte :</w:t>
      </w:r>
    </w:p>
    <w:p w14:paraId="55AA83D8" w14:textId="1EF7CC7D" w:rsidR="00EA7B56" w:rsidRDefault="007A18EB" w:rsidP="00406AF9">
      <w:pPr>
        <w:spacing w:after="0"/>
      </w:pPr>
      <w:r w:rsidRPr="007A18EB">
        <w:t>Ecrire un programme en Python qui analyse un fichier incluant des informations bancaires</w:t>
      </w:r>
      <w:r w:rsidR="00406AF9">
        <w:t xml:space="preserve"> (</w:t>
      </w:r>
      <w:r w:rsidRPr="007A18EB">
        <w:t>RIB</w:t>
      </w:r>
      <w:r w:rsidR="00406AF9">
        <w:t xml:space="preserve">) </w:t>
      </w:r>
      <w:r w:rsidRPr="007A18EB">
        <w:t>et qui génère</w:t>
      </w:r>
      <w:r w:rsidR="00406AF9">
        <w:t xml:space="preserve">ra </w:t>
      </w:r>
      <w:r w:rsidRPr="007A18EB">
        <w:t>l’IBAN</w:t>
      </w:r>
      <w:r>
        <w:t>.</w:t>
      </w:r>
    </w:p>
    <w:p w14:paraId="0EFADA2C" w14:textId="4E3DD020" w:rsidR="00FE28C6" w:rsidRPr="00FE28C6" w:rsidRDefault="00FE28C6" w:rsidP="00FE28C6">
      <w:pPr>
        <w:spacing w:after="0"/>
      </w:pPr>
      <w:r w:rsidRPr="00FE28C6">
        <w:rPr>
          <w:b/>
          <w:bCs/>
          <w:u w:val="single"/>
        </w:rPr>
        <w:t>Déroulement :</w:t>
      </w:r>
      <w:r w:rsidRPr="00FE28C6">
        <w:rPr>
          <w:b/>
          <w:bCs/>
          <w:u w:val="single"/>
        </w:rPr>
        <w:br/>
      </w:r>
      <w:r w:rsidRPr="00FE28C6">
        <w:t>Dans le cadre de cet exercice, j’ai structuré mon programme en 4 parties principales (</w:t>
      </w:r>
      <w:r>
        <w:t xml:space="preserve">voir le </w:t>
      </w:r>
      <w:r w:rsidRPr="00FE28C6">
        <w:t>code) :</w:t>
      </w:r>
    </w:p>
    <w:p w14:paraId="489074D8" w14:textId="77777777" w:rsidR="00FE28C6" w:rsidRPr="00FE28C6" w:rsidRDefault="00FE28C6" w:rsidP="00FE28C6">
      <w:pPr>
        <w:numPr>
          <w:ilvl w:val="0"/>
          <w:numId w:val="4"/>
        </w:numPr>
        <w:spacing w:after="0"/>
      </w:pPr>
      <w:r w:rsidRPr="00FE28C6">
        <w:rPr>
          <w:b/>
          <w:bCs/>
        </w:rPr>
        <w:t>Fonctions utilitaires</w:t>
      </w:r>
      <w:r w:rsidRPr="00FE28C6">
        <w:t xml:space="preserve"> : plusieurs fonctions servant à trier et extraire les données contenues dans le fichier texte.</w:t>
      </w:r>
    </w:p>
    <w:p w14:paraId="68DF5869" w14:textId="369B52FB" w:rsidR="00FE28C6" w:rsidRPr="00FE28C6" w:rsidRDefault="00FE28C6" w:rsidP="00FE28C6">
      <w:pPr>
        <w:numPr>
          <w:ilvl w:val="0"/>
          <w:numId w:val="4"/>
        </w:numPr>
        <w:spacing w:after="0"/>
      </w:pPr>
      <w:r w:rsidRPr="00FE28C6">
        <w:rPr>
          <w:b/>
          <w:bCs/>
        </w:rPr>
        <w:t>Calcul de l’IBAN</w:t>
      </w:r>
      <w:r w:rsidRPr="00FE28C6">
        <w:t xml:space="preserve"> : deux fonctions permettant de générer la clé IBAN selon la formule </w:t>
      </w:r>
      <w:r w:rsidRPr="00FE28C6">
        <w:rPr>
          <w:i/>
          <w:iCs/>
        </w:rPr>
        <w:t>98 – (IBAN fictif mod</w:t>
      </w:r>
      <w:r w:rsidR="00F078D8">
        <w:rPr>
          <w:i/>
          <w:iCs/>
        </w:rPr>
        <w:t>ulo</w:t>
      </w:r>
      <w:r w:rsidRPr="00FE28C6">
        <w:rPr>
          <w:i/>
          <w:iCs/>
        </w:rPr>
        <w:t xml:space="preserve"> 97)</w:t>
      </w:r>
      <w:r w:rsidRPr="00FE28C6">
        <w:t>.</w:t>
      </w:r>
    </w:p>
    <w:p w14:paraId="5B4F9B18" w14:textId="77777777" w:rsidR="00FE28C6" w:rsidRPr="00FE28C6" w:rsidRDefault="00FE28C6" w:rsidP="00FE28C6">
      <w:pPr>
        <w:numPr>
          <w:ilvl w:val="0"/>
          <w:numId w:val="4"/>
        </w:numPr>
        <w:spacing w:after="0"/>
      </w:pPr>
      <w:r w:rsidRPr="00FE28C6">
        <w:rPr>
          <w:b/>
          <w:bCs/>
        </w:rPr>
        <w:t>Fonctions liées aux boutons de l’interface</w:t>
      </w:r>
      <w:r w:rsidRPr="00FE28C6">
        <w:t xml:space="preserve"> : « Ouvrir fichier RIB » et « Générer IBAN », avec la gestion des erreurs (par exemple si le fichier sélectionné est incorrect).</w:t>
      </w:r>
    </w:p>
    <w:p w14:paraId="17FDD797" w14:textId="77777777" w:rsidR="00FE28C6" w:rsidRDefault="00FE28C6" w:rsidP="00FE28C6">
      <w:pPr>
        <w:numPr>
          <w:ilvl w:val="0"/>
          <w:numId w:val="4"/>
        </w:numPr>
        <w:spacing w:after="0"/>
      </w:pPr>
      <w:r w:rsidRPr="00FE28C6">
        <w:rPr>
          <w:b/>
          <w:bCs/>
        </w:rPr>
        <w:t>Interface graphique (Tkinter)</w:t>
      </w:r>
      <w:r w:rsidRPr="00FE28C6">
        <w:t xml:space="preserve"> : le code qui définit l’aspect visuel et l’agencement de la fenêtre (zone de texte, boutons, champ résultat).</w:t>
      </w:r>
    </w:p>
    <w:p w14:paraId="05D904C3" w14:textId="7737303E" w:rsidR="00406AF9" w:rsidRDefault="00406AF9" w:rsidP="00406AF9">
      <w:pPr>
        <w:spacing w:after="0"/>
      </w:pPr>
    </w:p>
    <w:p w14:paraId="6B3B9525" w14:textId="700D22AF" w:rsidR="002C7248" w:rsidRPr="00B33787" w:rsidRDefault="00B33787" w:rsidP="00406AF9">
      <w:pPr>
        <w:spacing w:after="0"/>
        <w:rPr>
          <w:b/>
          <w:bCs/>
          <w:u w:val="single"/>
        </w:rPr>
      </w:pPr>
      <w:r w:rsidRPr="00B33787">
        <w:rPr>
          <w:b/>
          <w:bCs/>
          <w:u w:val="single"/>
        </w:rPr>
        <w:t>Le</w:t>
      </w:r>
      <w:r w:rsidR="002C7248" w:rsidRPr="00B33787">
        <w:rPr>
          <w:b/>
          <w:bCs/>
          <w:u w:val="single"/>
        </w:rPr>
        <w:t xml:space="preserve"> résultat :</w:t>
      </w:r>
    </w:p>
    <w:p w14:paraId="54F9345D" w14:textId="29F7C504" w:rsidR="009E12A9" w:rsidRDefault="007A18EB">
      <w:r w:rsidRPr="007A18EB">
        <w:rPr>
          <w:noProof/>
        </w:rPr>
        <w:drawing>
          <wp:inline distT="0" distB="0" distL="0" distR="0" wp14:anchorId="4FA7DFE5" wp14:editId="005F1BBC">
            <wp:extent cx="4231221" cy="3318934"/>
            <wp:effectExtent l="0" t="0" r="0" b="0"/>
            <wp:docPr id="18709129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12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5593" cy="333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4D01" w14:textId="77777777" w:rsidR="009433DE" w:rsidRDefault="009433DE"/>
    <w:p w14:paraId="7C9E793F" w14:textId="1BCFDF6D" w:rsidR="009433DE" w:rsidRDefault="009433DE"/>
    <w:sectPr w:rsidR="00943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127A"/>
    <w:multiLevelType w:val="multilevel"/>
    <w:tmpl w:val="1BC0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0753D"/>
    <w:multiLevelType w:val="hybridMultilevel"/>
    <w:tmpl w:val="C5806E1A"/>
    <w:lvl w:ilvl="0" w:tplc="E8A83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560"/>
    <w:multiLevelType w:val="hybridMultilevel"/>
    <w:tmpl w:val="E1147E8C"/>
    <w:lvl w:ilvl="0" w:tplc="F4921D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9739F"/>
    <w:multiLevelType w:val="hybridMultilevel"/>
    <w:tmpl w:val="208E48EE"/>
    <w:lvl w:ilvl="0" w:tplc="56D6B7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093645">
    <w:abstractNumId w:val="2"/>
  </w:num>
  <w:num w:numId="2" w16cid:durableId="215119173">
    <w:abstractNumId w:val="3"/>
  </w:num>
  <w:num w:numId="3" w16cid:durableId="2050300381">
    <w:abstractNumId w:val="1"/>
  </w:num>
  <w:num w:numId="4" w16cid:durableId="47160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C2"/>
    <w:rsid w:val="00014E6A"/>
    <w:rsid w:val="000F4292"/>
    <w:rsid w:val="001A77F1"/>
    <w:rsid w:val="0022658A"/>
    <w:rsid w:val="00233DE3"/>
    <w:rsid w:val="002653DD"/>
    <w:rsid w:val="002C7248"/>
    <w:rsid w:val="00406AF9"/>
    <w:rsid w:val="004504E4"/>
    <w:rsid w:val="005639D2"/>
    <w:rsid w:val="00596BC2"/>
    <w:rsid w:val="005D4D2B"/>
    <w:rsid w:val="0066241F"/>
    <w:rsid w:val="006F5F93"/>
    <w:rsid w:val="00702439"/>
    <w:rsid w:val="007A18EB"/>
    <w:rsid w:val="008058C5"/>
    <w:rsid w:val="008321B0"/>
    <w:rsid w:val="009433DE"/>
    <w:rsid w:val="009A289E"/>
    <w:rsid w:val="009E12A9"/>
    <w:rsid w:val="009F1B1F"/>
    <w:rsid w:val="00B33787"/>
    <w:rsid w:val="00DA181F"/>
    <w:rsid w:val="00DB3B46"/>
    <w:rsid w:val="00EA7B56"/>
    <w:rsid w:val="00F062EF"/>
    <w:rsid w:val="00F078D8"/>
    <w:rsid w:val="00F47312"/>
    <w:rsid w:val="00FE28C6"/>
    <w:rsid w:val="00FF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A09C3"/>
  <w15:chartTrackingRefBased/>
  <w15:docId w15:val="{770B8F9A-5CF2-4B5A-B4E8-8E0B5649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6B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6B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6B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96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6B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6BC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6BC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6BC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6BC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6BC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6BC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6BC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6B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6BC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6B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6BC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6B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Wu</dc:creator>
  <cp:keywords/>
  <dc:description/>
  <cp:lastModifiedBy>Paul Wu</cp:lastModifiedBy>
  <cp:revision>18</cp:revision>
  <dcterms:created xsi:type="dcterms:W3CDTF">2025-09-18T14:48:00Z</dcterms:created>
  <dcterms:modified xsi:type="dcterms:W3CDTF">2025-09-22T07:22:00Z</dcterms:modified>
</cp:coreProperties>
</file>