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40E7" w14:textId="7EEF0770" w:rsidR="002830EF" w:rsidRPr="007E7B64" w:rsidRDefault="002830EF" w:rsidP="002830EF">
      <w:pPr>
        <w:jc w:val="center"/>
        <w:rPr>
          <w:sz w:val="28"/>
          <w:szCs w:val="28"/>
        </w:rPr>
      </w:pPr>
      <w:r w:rsidRPr="007E7B64">
        <w:rPr>
          <w:sz w:val="28"/>
          <w:szCs w:val="28"/>
        </w:rPr>
        <w:t xml:space="preserve">Aufgabe – </w:t>
      </w:r>
      <w:r>
        <w:rPr>
          <w:sz w:val="28"/>
          <w:szCs w:val="28"/>
        </w:rPr>
        <w:t>Kalender</w:t>
      </w:r>
    </w:p>
    <w:p w14:paraId="2A089A16" w14:textId="77777777" w:rsidR="002830EF" w:rsidRDefault="002830EF" w:rsidP="002830EF"/>
    <w:p w14:paraId="270C125E" w14:textId="77777777" w:rsidR="002830EF" w:rsidRPr="007E7B64" w:rsidRDefault="002830EF" w:rsidP="002830EF">
      <w:pPr>
        <w:rPr>
          <w:b/>
          <w:bCs/>
        </w:rPr>
      </w:pPr>
      <w:r w:rsidRPr="007E7B64">
        <w:rPr>
          <w:b/>
          <w:bCs/>
        </w:rPr>
        <w:t>Aufgabenstellung:</w:t>
      </w:r>
    </w:p>
    <w:p w14:paraId="7DE51DD7" w14:textId="63BE130A" w:rsidR="00C653CC" w:rsidRDefault="00B4269B">
      <w:r>
        <w:t xml:space="preserve">Aufgabe ist es einen Kalender mithilfe von HTML, CSS und JavaScript umzusetzen. Nutze dazu die beigelegte Projektstruktur. </w:t>
      </w:r>
    </w:p>
    <w:p w14:paraId="0DED469F" w14:textId="01C41754" w:rsidR="00C4312C" w:rsidRDefault="00C4312C">
      <w:r>
        <w:t>Zweck dieses Kalenders soll es sein</w:t>
      </w:r>
      <w:r w:rsidR="00E74A76">
        <w:t>,</w:t>
      </w:r>
      <w:r>
        <w:t xml:space="preserve"> </w:t>
      </w:r>
      <w:r w:rsidR="00E74A76">
        <w:t>Urlaubstage von Mitarbeitern zu verwalten. Dabei soll die Möglichkeit geschaffen werden über den Kalender Urlaub einzutragen und die Urlaube aller Mitarbeiter einzusehen. Außerdem sollen im Kalender Feiertage und Schulferien dargestellt werden.</w:t>
      </w:r>
    </w:p>
    <w:p w14:paraId="5ABFAEBB" w14:textId="51AAA996" w:rsidR="00E74A76" w:rsidRDefault="00E74A76">
      <w:r>
        <w:t>Zum erreichen dieses Ziels, folge zunächst den einzelnen Aufgabenschritten:</w:t>
      </w:r>
    </w:p>
    <w:p w14:paraId="2663EE8D" w14:textId="48C132C8" w:rsidR="00B4269B" w:rsidRDefault="00C4312C" w:rsidP="00B4269B">
      <w:pPr>
        <w:pStyle w:val="Listenabsatz"/>
        <w:numPr>
          <w:ilvl w:val="0"/>
          <w:numId w:val="2"/>
        </w:numPr>
      </w:pPr>
      <w:r>
        <w:t xml:space="preserve">Ziel ist es zunächst eine Übersicht mit den Tagen des aktuellen Monats darzustellen. </w:t>
      </w:r>
      <w:r w:rsidR="00B4269B">
        <w:t xml:space="preserve">Erarbeite daher zunächst eine </w:t>
      </w:r>
      <w:r w:rsidR="00C4414E">
        <w:t xml:space="preserve">Darstellung des Kalenders. Eine grobe Skizze, etwa in </w:t>
      </w:r>
      <w:hyperlink r:id="rId5" w:history="1">
        <w:r w:rsidR="00C4414E">
          <w:rPr>
            <w:rStyle w:val="Hyperlink"/>
          </w:rPr>
          <w:t>draw.io</w:t>
        </w:r>
      </w:hyperlink>
      <w:r w:rsidR="00C4414E">
        <w:t xml:space="preserve">, reicht </w:t>
      </w:r>
      <w:r w:rsidR="00E74A76">
        <w:t>hier</w:t>
      </w:r>
      <w:r w:rsidR="00C4414E">
        <w:t xml:space="preserve"> aus. Sehe in der Darstellung auch </w:t>
      </w:r>
      <w:r>
        <w:t>bereits vor, dass in Zukunft andere Monate erreichbar seien sollen, etwa über Schaltflächen.</w:t>
      </w:r>
    </w:p>
    <w:p w14:paraId="6A41C284" w14:textId="60F52A80" w:rsidR="00E74A76" w:rsidRDefault="009A6191" w:rsidP="00B4269B">
      <w:pPr>
        <w:pStyle w:val="Listenabsatz"/>
        <w:numPr>
          <w:ilvl w:val="0"/>
          <w:numId w:val="2"/>
        </w:numPr>
      </w:pPr>
      <w:r>
        <w:t>Setze nun dein Layout mithilfe von HTML, JavaScript und CSS um. Dabei soll der aktuelle Monat dargestellt werden. Die Tage sollen mit Hilfe von JavaScript ermittelt und ausgegeben werden. Dabei sollte erkennbar sein, welcher Tag der aktuelle Tag ist.</w:t>
      </w:r>
    </w:p>
    <w:p w14:paraId="0A7BCF6D" w14:textId="6B073958" w:rsidR="00E65F48" w:rsidRDefault="003362A8" w:rsidP="00B4269B">
      <w:pPr>
        <w:pStyle w:val="Listenabsatz"/>
        <w:numPr>
          <w:ilvl w:val="0"/>
          <w:numId w:val="2"/>
        </w:numPr>
      </w:pPr>
      <w:r>
        <w:t>Baue nun die Möglichkeit ein, durch Monate zu wechseln. So dass beim Bedienen des Kalenders beliebige Monate angezeigt werden können.</w:t>
      </w:r>
    </w:p>
    <w:p w14:paraId="0FFD26C1" w14:textId="57A8AAAB" w:rsidR="000E0FE1" w:rsidRDefault="003362A8" w:rsidP="000E0FE1">
      <w:pPr>
        <w:pStyle w:val="Listenabsatz"/>
        <w:numPr>
          <w:ilvl w:val="0"/>
          <w:numId w:val="2"/>
        </w:numPr>
      </w:pPr>
      <w:r>
        <w:t xml:space="preserve">Erarbeite nun die Darstellung von Urlaubstagen im Kalender und lasse </w:t>
      </w:r>
      <w:r w:rsidR="002B2F83">
        <w:t>dir mithilfe von Dummy-Daten einzelne Tage im Kalender als Urlaubstage markieren. Sorge dabei dafür, dass zu erkennen ist zu welchem Mitarbeiter der Urlaubstag gehört.</w:t>
      </w:r>
      <w:r w:rsidR="000E0FE1" w:rsidRPr="000E0FE1">
        <w:tab/>
      </w:r>
    </w:p>
    <w:p w14:paraId="44B5F237" w14:textId="7DDED887" w:rsidR="000E0FE1" w:rsidRDefault="000E0FE1" w:rsidP="002B2F83">
      <w:pPr>
        <w:pStyle w:val="Listenabsatz"/>
        <w:numPr>
          <w:ilvl w:val="0"/>
          <w:numId w:val="2"/>
        </w:numPr>
      </w:pPr>
      <w:r w:rsidRPr="000E0FE1">
        <w:t>Urlaub eintragen</w:t>
      </w:r>
    </w:p>
    <w:p w14:paraId="2A0795E1" w14:textId="23A7C738" w:rsidR="008F6EBD" w:rsidRDefault="008F6EBD" w:rsidP="008F6EBD">
      <w:pPr>
        <w:pStyle w:val="Listenabsatz"/>
        <w:numPr>
          <w:ilvl w:val="1"/>
          <w:numId w:val="2"/>
        </w:numPr>
      </w:pPr>
      <w:r>
        <w:t xml:space="preserve">Als Speicher reicht erstmal der </w:t>
      </w:r>
      <w:proofErr w:type="spellStart"/>
      <w:r>
        <w:t>LocalStorage</w:t>
      </w:r>
      <w:proofErr w:type="spellEnd"/>
      <w:r>
        <w:t xml:space="preserve"> </w:t>
      </w:r>
    </w:p>
    <w:p w14:paraId="76927194" w14:textId="75572C2C" w:rsidR="008F6EBD" w:rsidRDefault="008F6EBD" w:rsidP="008F6EBD">
      <w:pPr>
        <w:pStyle w:val="Listenabsatz"/>
        <w:numPr>
          <w:ilvl w:val="1"/>
          <w:numId w:val="2"/>
        </w:numPr>
      </w:pPr>
      <w:r>
        <w:t>Einzeltage und Urlaube mit „Von“ und „Bis“</w:t>
      </w:r>
    </w:p>
    <w:p w14:paraId="0A78A40C" w14:textId="63B615FA" w:rsidR="008F6EBD" w:rsidRDefault="008F6EBD" w:rsidP="008F6EBD">
      <w:pPr>
        <w:pStyle w:val="Listenabsatz"/>
        <w:numPr>
          <w:ilvl w:val="1"/>
          <w:numId w:val="2"/>
        </w:numPr>
      </w:pPr>
      <w:r>
        <w:t>Bei einzelnen Urlaubstage -&gt; Auch Halbtags möglich, Vormittag oder Nachmittag</w:t>
      </w:r>
    </w:p>
    <w:p w14:paraId="2AC3E65B" w14:textId="14A0A1F4" w:rsidR="008F6EBD" w:rsidRDefault="008F6EBD" w:rsidP="008F6EBD">
      <w:pPr>
        <w:pStyle w:val="Listenabsatz"/>
        <w:numPr>
          <w:ilvl w:val="1"/>
          <w:numId w:val="2"/>
        </w:numPr>
      </w:pPr>
      <w:r>
        <w:t>Status der Urlaubstage („ei</w:t>
      </w:r>
      <w:r w:rsidR="004C430D">
        <w:t>n</w:t>
      </w:r>
      <w:r>
        <w:t xml:space="preserve">getragen“ - „genehmigt“ </w:t>
      </w:r>
      <w:r w:rsidR="004C430D">
        <w:t>–</w:t>
      </w:r>
      <w:r>
        <w:t xml:space="preserve"> </w:t>
      </w:r>
      <w:r w:rsidR="004C430D">
        <w:t xml:space="preserve">„abgelehnt“ – </w:t>
      </w:r>
      <w:r>
        <w:t>„storniert“)</w:t>
      </w:r>
    </w:p>
    <w:p w14:paraId="2D12B07A" w14:textId="341A08BB" w:rsidR="008F6EBD" w:rsidRDefault="008F6EBD" w:rsidP="008F6EBD">
      <w:pPr>
        <w:pStyle w:val="Listenabsatz"/>
        <w:numPr>
          <w:ilvl w:val="1"/>
          <w:numId w:val="2"/>
        </w:numPr>
      </w:pPr>
      <w:r>
        <w:t>Anzahl der gebuchten Urlaubstage, mit Berücksichtigung auf Wochenenden, (nachfolgend dann auch Feiertagen) und Halbtagen sowie Buchungsstatus</w:t>
      </w:r>
    </w:p>
    <w:p w14:paraId="7BB81C79" w14:textId="5FB61C1E" w:rsidR="000E0FE1" w:rsidRDefault="000E0FE1" w:rsidP="002B2F83">
      <w:pPr>
        <w:pStyle w:val="Listenabsatz"/>
        <w:numPr>
          <w:ilvl w:val="0"/>
          <w:numId w:val="2"/>
        </w:numPr>
      </w:pPr>
      <w:r w:rsidRPr="000E0FE1">
        <w:t>Apis für Feiertage &amp; Sommerferien recherchieren</w:t>
      </w:r>
      <w:r w:rsidR="008F6EBD">
        <w:t xml:space="preserve"> und entsprechend einbinden</w:t>
      </w:r>
    </w:p>
    <w:p w14:paraId="09494567" w14:textId="2A1CBC31" w:rsidR="000E0FE1" w:rsidRDefault="000E0FE1" w:rsidP="000E0FE1">
      <w:pPr>
        <w:pStyle w:val="Listenabsatz"/>
        <w:numPr>
          <w:ilvl w:val="0"/>
          <w:numId w:val="2"/>
        </w:numPr>
      </w:pPr>
      <w:r w:rsidRPr="000E0FE1">
        <w:t xml:space="preserve">Backend </w:t>
      </w:r>
      <w:r w:rsidR="008F6EBD">
        <w:t>Anbindung</w:t>
      </w:r>
      <w:r w:rsidRPr="000E0FE1">
        <w:t xml:space="preserve"> (Python</w:t>
      </w:r>
      <w:r w:rsidR="008F6EBD">
        <w:t xml:space="preserve"> oder node.js</w:t>
      </w:r>
      <w:r w:rsidRPr="000E0FE1">
        <w:t>)</w:t>
      </w:r>
    </w:p>
    <w:p w14:paraId="2B6C7B78" w14:textId="77777777" w:rsidR="008F6EBD" w:rsidRDefault="008F6EBD" w:rsidP="008F6EBD"/>
    <w:sectPr w:rsidR="008F6E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1DB"/>
    <w:multiLevelType w:val="hybridMultilevel"/>
    <w:tmpl w:val="5F5EF0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3B4942"/>
    <w:multiLevelType w:val="hybridMultilevel"/>
    <w:tmpl w:val="7DDE1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35149887">
    <w:abstractNumId w:val="1"/>
  </w:num>
  <w:num w:numId="2" w16cid:durableId="775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EF"/>
    <w:rsid w:val="000E0FE1"/>
    <w:rsid w:val="002830EF"/>
    <w:rsid w:val="002B2F83"/>
    <w:rsid w:val="003362A8"/>
    <w:rsid w:val="004C430D"/>
    <w:rsid w:val="008F6EBD"/>
    <w:rsid w:val="009A6191"/>
    <w:rsid w:val="00B4269B"/>
    <w:rsid w:val="00C4312C"/>
    <w:rsid w:val="00C4414E"/>
    <w:rsid w:val="00C653CC"/>
    <w:rsid w:val="00CC5A3B"/>
    <w:rsid w:val="00E65F48"/>
    <w:rsid w:val="00E74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5B0"/>
  <w15:chartTrackingRefBased/>
  <w15:docId w15:val="{F988FE06-9185-43FF-9417-5EA33FAB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30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30EF"/>
    <w:pPr>
      <w:ind w:left="720"/>
      <w:contextualSpacing/>
    </w:pPr>
  </w:style>
  <w:style w:type="character" w:styleId="Hyperlink">
    <w:name w:val="Hyperlink"/>
    <w:basedOn w:val="Absatz-Standardschriftart"/>
    <w:uiPriority w:val="99"/>
    <w:unhideWhenUsed/>
    <w:rsid w:val="002830EF"/>
    <w:rPr>
      <w:color w:val="0563C1" w:themeColor="hyperlink"/>
      <w:u w:val="single"/>
    </w:rPr>
  </w:style>
  <w:style w:type="character" w:styleId="NichtaufgelsteErwhnung">
    <w:name w:val="Unresolved Mention"/>
    <w:basedOn w:val="Absatz-Standardschriftart"/>
    <w:uiPriority w:val="99"/>
    <w:semiHidden/>
    <w:unhideWhenUsed/>
    <w:rsid w:val="00C4414E"/>
    <w:rPr>
      <w:color w:val="605E5C"/>
      <w:shd w:val="clear" w:color="auto" w:fill="E1DFDD"/>
    </w:rPr>
  </w:style>
  <w:style w:type="character" w:styleId="BesuchterLink">
    <w:name w:val="FollowedHyperlink"/>
    <w:basedOn w:val="Absatz-Standardschriftart"/>
    <w:uiPriority w:val="99"/>
    <w:semiHidden/>
    <w:unhideWhenUsed/>
    <w:rsid w:val="00C44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Morschel | [netzfactor]</dc:creator>
  <cp:keywords/>
  <dc:description/>
  <cp:lastModifiedBy>Martin Ziegler | [netzfactor]</cp:lastModifiedBy>
  <cp:revision>4</cp:revision>
  <dcterms:created xsi:type="dcterms:W3CDTF">2022-06-12T20:54:00Z</dcterms:created>
  <dcterms:modified xsi:type="dcterms:W3CDTF">2022-06-27T09:44:00Z</dcterms:modified>
</cp:coreProperties>
</file>