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ASSIGNMENT 2C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8601075" cy="484346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601075" cy="484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