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102884">
      <w:r>
        <w:rPr>
          <w:noProof/>
        </w:rPr>
        <w:drawing>
          <wp:inline distT="0" distB="0" distL="0" distR="0" wp14:anchorId="4808938B" wp14:editId="398EAA91">
            <wp:extent cx="5943600" cy="431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84" w:rsidRDefault="00102884"/>
    <w:p w:rsidR="00102884" w:rsidRPr="00102884" w:rsidRDefault="00102884" w:rsidP="00102884">
      <w:r w:rsidRPr="00102884">
        <w:t>Once all the pre-requisites are completed, you can get started on developing endpoints to describe the application state.</w:t>
      </w:r>
    </w:p>
    <w:p w:rsidR="00102884" w:rsidRPr="00102884" w:rsidRDefault="00102884" w:rsidP="00102884">
      <w:pPr>
        <w:rPr>
          <w:b/>
          <w:bCs/>
        </w:rPr>
      </w:pPr>
      <w:r w:rsidRPr="00102884">
        <w:rPr>
          <w:b/>
          <w:bCs/>
        </w:rPr>
        <w:t>Exercise</w:t>
      </w:r>
    </w:p>
    <w:p w:rsidR="00102884" w:rsidRPr="00102884" w:rsidRDefault="00102884" w:rsidP="00102884">
      <w:r w:rsidRPr="00102884">
        <w:t>Extend the Python Flask application with /status and /metrics endpoints, considering the following requirements:</w:t>
      </w:r>
    </w:p>
    <w:p w:rsidR="00102884" w:rsidRPr="00102884" w:rsidRDefault="00102884" w:rsidP="00102884">
      <w:pPr>
        <w:numPr>
          <w:ilvl w:val="0"/>
          <w:numId w:val="1"/>
        </w:numPr>
      </w:pPr>
      <w:r w:rsidRPr="00102884">
        <w:t>Both endpoints should return an HTTP 200 status code</w:t>
      </w:r>
    </w:p>
    <w:p w:rsidR="00102884" w:rsidRPr="00102884" w:rsidRDefault="00102884" w:rsidP="00102884">
      <w:pPr>
        <w:numPr>
          <w:ilvl w:val="0"/>
          <w:numId w:val="1"/>
        </w:numPr>
      </w:pPr>
      <w:r w:rsidRPr="00102884">
        <w:t>Both endpoints should return a JSON response e.g. {"user": "admin"}. (Note: the JSON response can be hardcoded at this stage)</w:t>
      </w:r>
    </w:p>
    <w:p w:rsidR="00102884" w:rsidRPr="00102884" w:rsidRDefault="00102884" w:rsidP="00102884">
      <w:pPr>
        <w:numPr>
          <w:ilvl w:val="0"/>
          <w:numId w:val="1"/>
        </w:numPr>
      </w:pPr>
      <w:r w:rsidRPr="00102884">
        <w:t>The /status endpoint should return a response similar to this example: result: OK - healthy</w:t>
      </w:r>
    </w:p>
    <w:p w:rsidR="00102884" w:rsidRPr="00102884" w:rsidRDefault="00102884" w:rsidP="00102884">
      <w:pPr>
        <w:numPr>
          <w:ilvl w:val="0"/>
          <w:numId w:val="1"/>
        </w:numPr>
      </w:pPr>
      <w:r w:rsidRPr="00102884">
        <w:t>The /metrics endpoint should return a response similar to this example: data: {</w:t>
      </w:r>
      <w:proofErr w:type="spellStart"/>
      <w:r w:rsidRPr="00102884">
        <w:t>UserCount</w:t>
      </w:r>
      <w:proofErr w:type="spellEnd"/>
      <w:r w:rsidRPr="00102884">
        <w:t xml:space="preserve">: 140, </w:t>
      </w:r>
      <w:proofErr w:type="spellStart"/>
      <w:r w:rsidRPr="00102884">
        <w:t>UserCountActive</w:t>
      </w:r>
      <w:proofErr w:type="spellEnd"/>
      <w:r w:rsidRPr="00102884">
        <w:t>: 23}</w:t>
      </w:r>
    </w:p>
    <w:p w:rsidR="00102884" w:rsidRPr="00102884" w:rsidRDefault="00102884" w:rsidP="00102884">
      <w:r w:rsidRPr="00102884">
        <w:t>Tips: If you get stuck, feel free to check the solution video where detailed operations are demonstrated.</w:t>
      </w:r>
    </w:p>
    <w:p w:rsidR="00102884" w:rsidRDefault="00102884">
      <w:bookmarkStart w:id="0" w:name="_GoBack"/>
      <w:bookmarkEnd w:id="0"/>
    </w:p>
    <w:sectPr w:rsidR="0010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0AD5"/>
    <w:multiLevelType w:val="multilevel"/>
    <w:tmpl w:val="57A8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EE"/>
    <w:rsid w:val="00102884"/>
    <w:rsid w:val="009241A0"/>
    <w:rsid w:val="00AC26D1"/>
    <w:rsid w:val="00EC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491B"/>
  <w15:chartTrackingRefBased/>
  <w15:docId w15:val="{C3AB7540-3AD9-4EDB-BF79-67B7CF88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2021-07-06T06:41:00Z</dcterms:created>
  <dcterms:modified xsi:type="dcterms:W3CDTF">2021-07-06T06:43:00Z</dcterms:modified>
</cp:coreProperties>
</file>