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F1D7C" w14:textId="5DB6052C" w:rsidR="003D72D8" w:rsidRDefault="003D72D8" w:rsidP="003D72D8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D72D8">
        <w:rPr>
          <w:rFonts w:ascii="Times New Roman" w:hAnsi="Times New Roman" w:cs="Times New Roman"/>
          <w:b/>
          <w:bCs/>
          <w:sz w:val="28"/>
          <w:szCs w:val="28"/>
          <w:u w:val="single"/>
        </w:rPr>
        <w:t>DARKO OFFEI JEFFERY</w:t>
      </w:r>
    </w:p>
    <w:p w14:paraId="08AC6F0D" w14:textId="77777777" w:rsidR="003D72D8" w:rsidRPr="003D72D8" w:rsidRDefault="003D72D8" w:rsidP="003D72D8">
      <w:pPr>
        <w:jc w:val="center"/>
        <w:rPr>
          <w:rFonts w:ascii="Times New Roman" w:hAnsi="Times New Roman" w:cs="Times New Roman"/>
          <w:b/>
          <w:bCs/>
          <w:u w:val="single"/>
        </w:rPr>
      </w:pPr>
      <w:r w:rsidRPr="003D72D8">
        <w:rPr>
          <w:rFonts w:ascii="Times New Roman" w:hAnsi="Times New Roman" w:cs="Times New Roman"/>
          <w:b/>
          <w:bCs/>
          <w:u w:val="single"/>
        </w:rPr>
        <w:t>ACADEMIC TRANSCRIPT</w:t>
      </w:r>
    </w:p>
    <w:p w14:paraId="314A4100" w14:textId="77777777" w:rsidR="003D72D8" w:rsidRDefault="003D72D8" w:rsidP="003D72D8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E1A9E9C" w14:textId="77777777" w:rsidR="003D72D8" w:rsidRPr="003D72D8" w:rsidRDefault="003D72D8" w:rsidP="003D72D8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37E9484" w14:textId="31156D4E" w:rsidR="003D72D8" w:rsidRDefault="003D72D8">
      <w:r>
        <w:rPr>
          <w:noProof/>
        </w:rPr>
        <w:drawing>
          <wp:inline distT="0" distB="0" distL="0" distR="0" wp14:anchorId="1972EC44" wp14:editId="0BBC8237">
            <wp:extent cx="5943600" cy="3840480"/>
            <wp:effectExtent l="0" t="0" r="0" b="7620"/>
            <wp:docPr id="16173872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387236" name="Picture 161738723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8D8B2" w14:textId="77777777" w:rsidR="003D72D8" w:rsidRDefault="003D72D8"/>
    <w:p w14:paraId="48598DA4" w14:textId="20B46E82" w:rsidR="003D72D8" w:rsidRDefault="003D72D8" w:rsidP="003D72D8">
      <w:pPr>
        <w:jc w:val="center"/>
      </w:pPr>
      <w:r>
        <w:t>First Semester Results</w:t>
      </w:r>
    </w:p>
    <w:p w14:paraId="358F10E5" w14:textId="77777777" w:rsidR="003D72D8" w:rsidRDefault="003D72D8">
      <w:pPr>
        <w:rPr>
          <w:noProof/>
        </w:rPr>
      </w:pPr>
    </w:p>
    <w:p w14:paraId="15A26B82" w14:textId="77777777" w:rsidR="003D72D8" w:rsidRDefault="003D72D8">
      <w:pPr>
        <w:rPr>
          <w:noProof/>
        </w:rPr>
      </w:pPr>
    </w:p>
    <w:p w14:paraId="76656D3E" w14:textId="77777777" w:rsidR="003D72D8" w:rsidRDefault="003D72D8">
      <w:pPr>
        <w:rPr>
          <w:noProof/>
        </w:rPr>
      </w:pPr>
    </w:p>
    <w:p w14:paraId="6922E1DE" w14:textId="77777777" w:rsidR="003D72D8" w:rsidRDefault="003D72D8">
      <w:pPr>
        <w:rPr>
          <w:noProof/>
        </w:rPr>
      </w:pPr>
    </w:p>
    <w:p w14:paraId="01C81A13" w14:textId="77777777" w:rsidR="003D72D8" w:rsidRDefault="003D72D8">
      <w:pPr>
        <w:rPr>
          <w:noProof/>
        </w:rPr>
      </w:pPr>
    </w:p>
    <w:p w14:paraId="4456723E" w14:textId="77777777" w:rsidR="003D72D8" w:rsidRDefault="003D72D8">
      <w:pPr>
        <w:rPr>
          <w:noProof/>
        </w:rPr>
      </w:pPr>
    </w:p>
    <w:p w14:paraId="4370587E" w14:textId="77777777" w:rsidR="003D72D8" w:rsidRDefault="003D72D8">
      <w:pPr>
        <w:rPr>
          <w:noProof/>
        </w:rPr>
      </w:pPr>
    </w:p>
    <w:p w14:paraId="36BA29CC" w14:textId="77777777" w:rsidR="003D72D8" w:rsidRDefault="003D72D8">
      <w:pPr>
        <w:rPr>
          <w:noProof/>
        </w:rPr>
      </w:pPr>
    </w:p>
    <w:p w14:paraId="67A4F5D9" w14:textId="77777777" w:rsidR="003D72D8" w:rsidRDefault="003D72D8">
      <w:pPr>
        <w:rPr>
          <w:noProof/>
        </w:rPr>
      </w:pPr>
    </w:p>
    <w:p w14:paraId="2F8A26A7" w14:textId="77777777" w:rsidR="003D72D8" w:rsidRDefault="003D72D8">
      <w:pPr>
        <w:rPr>
          <w:noProof/>
        </w:rPr>
      </w:pPr>
    </w:p>
    <w:p w14:paraId="3F10AC48" w14:textId="77777777" w:rsidR="003D72D8" w:rsidRDefault="003D72D8">
      <w:pPr>
        <w:rPr>
          <w:noProof/>
        </w:rPr>
      </w:pPr>
    </w:p>
    <w:p w14:paraId="77D1D99C" w14:textId="45003F74" w:rsidR="003D72D8" w:rsidRDefault="003D72D8">
      <w:r>
        <w:rPr>
          <w:noProof/>
        </w:rPr>
        <w:drawing>
          <wp:inline distT="0" distB="0" distL="0" distR="0" wp14:anchorId="5DDF7B31" wp14:editId="47C28030">
            <wp:extent cx="5943600" cy="3931920"/>
            <wp:effectExtent l="0" t="0" r="0" b="0"/>
            <wp:docPr id="59670293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702936" name="Picture 59670293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A2CEA" w14:textId="77777777" w:rsidR="003D72D8" w:rsidRDefault="003D72D8"/>
    <w:p w14:paraId="10D46515" w14:textId="77777777" w:rsidR="003D72D8" w:rsidRDefault="003D72D8"/>
    <w:p w14:paraId="1C54C83C" w14:textId="03B4BCFA" w:rsidR="00FA6127" w:rsidRDefault="003D72D8" w:rsidP="003D72D8">
      <w:pPr>
        <w:jc w:val="center"/>
      </w:pPr>
      <w:r>
        <w:t>Second Semester Results</w:t>
      </w:r>
    </w:p>
    <w:sectPr w:rsidR="00FA61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2D8"/>
    <w:rsid w:val="001C3056"/>
    <w:rsid w:val="003479D2"/>
    <w:rsid w:val="003D72D8"/>
    <w:rsid w:val="005D08FE"/>
    <w:rsid w:val="00E706CB"/>
    <w:rsid w:val="00FA6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32DBD"/>
  <w15:chartTrackingRefBased/>
  <w15:docId w15:val="{5620746E-C40C-4B46-B923-F56075840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 Kalisha</dc:creator>
  <cp:keywords/>
  <dc:description/>
  <cp:lastModifiedBy>Ig Kalisha</cp:lastModifiedBy>
  <cp:revision>1</cp:revision>
  <dcterms:created xsi:type="dcterms:W3CDTF">2024-01-01T04:10:00Z</dcterms:created>
  <dcterms:modified xsi:type="dcterms:W3CDTF">2024-01-01T04:15:00Z</dcterms:modified>
</cp:coreProperties>
</file>