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E04EE" w14:textId="77777777" w:rsidR="000412CD" w:rsidRDefault="000412CD" w:rsidP="000412CD">
      <w:r>
        <w:t>STAT 498B/Q SCI 497B</w:t>
      </w:r>
    </w:p>
    <w:p w14:paraId="1B401706" w14:textId="77777777" w:rsidR="000412CD" w:rsidRDefault="000412CD"/>
    <w:p w14:paraId="04BFFEA0" w14:textId="21CF7A26" w:rsidR="000412CD" w:rsidRDefault="000412CD">
      <w:r>
        <w:t>Thursday, May 1</w:t>
      </w:r>
      <w:r w:rsidR="00DD4480">
        <w:t>9</w:t>
      </w:r>
    </w:p>
    <w:p w14:paraId="45471EE0" w14:textId="77777777" w:rsidR="00EA30E3" w:rsidRDefault="00EA30E3"/>
    <w:p w14:paraId="54784FCA" w14:textId="2699DF1D" w:rsidR="00EA30E3" w:rsidRDefault="00EA30E3">
      <w:r>
        <w:t>Work in your project groups.</w:t>
      </w:r>
    </w:p>
    <w:p w14:paraId="5497F180" w14:textId="77777777" w:rsidR="000412CD" w:rsidRDefault="000412CD"/>
    <w:p w14:paraId="25DE300C" w14:textId="47F4B12B" w:rsidR="006400E6" w:rsidRDefault="006400E6">
      <w:r>
        <w:t xml:space="preserve">1. </w:t>
      </w:r>
      <w:r w:rsidR="00B8674B">
        <w:t xml:space="preserve">Play around with </w:t>
      </w:r>
      <w:hyperlink r:id="rId4" w:history="1">
        <w:r w:rsidRPr="00B8674B">
          <w:rPr>
            <w:rStyle w:val="Hyperlink"/>
          </w:rPr>
          <w:t xml:space="preserve">Google </w:t>
        </w:r>
        <w:r w:rsidR="00B8674B" w:rsidRPr="00B8674B">
          <w:rPr>
            <w:rStyle w:val="Hyperlink"/>
          </w:rPr>
          <w:t>Public D</w:t>
        </w:r>
        <w:r w:rsidRPr="00B8674B">
          <w:rPr>
            <w:rStyle w:val="Hyperlink"/>
          </w:rPr>
          <w:t>ata</w:t>
        </w:r>
        <w:r w:rsidR="00B8674B" w:rsidRPr="00B8674B">
          <w:rPr>
            <w:rStyle w:val="Hyperlink"/>
          </w:rPr>
          <w:t xml:space="preserve"> Explorer</w:t>
        </w:r>
      </w:hyperlink>
      <w:r w:rsidR="00B8674B">
        <w:t xml:space="preserve"> to explore a data set of interest to you.</w:t>
      </w:r>
      <w:r w:rsidR="00260E93">
        <w:t xml:space="preserve"> Look at the different types of visualizations.</w:t>
      </w:r>
    </w:p>
    <w:p w14:paraId="23B3E927" w14:textId="77777777" w:rsidR="00B8674B" w:rsidRDefault="00B8674B"/>
    <w:p w14:paraId="1B513F8B" w14:textId="7BDB4475" w:rsidR="000A1C3B" w:rsidRDefault="006400E6">
      <w:r>
        <w:t xml:space="preserve">2. </w:t>
      </w:r>
      <w:r w:rsidR="000A1C3B">
        <w:t>Using</w:t>
      </w:r>
      <w:hyperlink r:id="rId5" w:history="1">
        <w:r w:rsidR="000A1C3B" w:rsidRPr="006400E6">
          <w:rPr>
            <w:rStyle w:val="Hyperlink"/>
          </w:rPr>
          <w:t xml:space="preserve"> Google trends</w:t>
        </w:r>
      </w:hyperlink>
      <w:r w:rsidR="000A1C3B">
        <w:t>, choose a set of queries to look at. Can you explain the temporal peaks? Is there a regional pattern? Below are a few ideas (but you can choose another if you like</w:t>
      </w:r>
      <w:r w:rsidR="0054486A">
        <w:t>, or focus on some particular aspect of the suggested topic</w:t>
      </w:r>
      <w:r w:rsidR="000A1C3B">
        <w:t>). It often makes sense to add more queries to the search.</w:t>
      </w:r>
    </w:p>
    <w:p w14:paraId="16FF8A5F" w14:textId="77777777" w:rsidR="000A1C3B" w:rsidRDefault="000A1C3B"/>
    <w:p w14:paraId="205FAF91" w14:textId="77777777" w:rsidR="000A1C3B" w:rsidRDefault="000A1C3B"/>
    <w:p w14:paraId="11DF1F6D" w14:textId="04D64FB3" w:rsidR="008F04AD" w:rsidRDefault="0054486A">
      <w:r>
        <w:t xml:space="preserve">A. </w:t>
      </w:r>
      <w:r w:rsidR="00336B30">
        <w:t>Michael Flynn, retired general</w:t>
      </w:r>
    </w:p>
    <w:p w14:paraId="37C55298" w14:textId="2CBC348F" w:rsidR="000A1C3B" w:rsidRDefault="000A1C3B">
      <w:bookmarkStart w:id="0" w:name="_GoBack"/>
      <w:bookmarkEnd w:id="0"/>
    </w:p>
    <w:p w14:paraId="27FE5B53" w14:textId="77777777" w:rsidR="000A1C3B" w:rsidRDefault="000A1C3B">
      <w:r>
        <w:t xml:space="preserve">B. </w:t>
      </w:r>
      <w:proofErr w:type="spellStart"/>
      <w:r>
        <w:t>Zika</w:t>
      </w:r>
      <w:proofErr w:type="spellEnd"/>
      <w:r>
        <w:t xml:space="preserve"> virus</w:t>
      </w:r>
      <w:r w:rsidR="008A0750">
        <w:t>,</w:t>
      </w:r>
      <w:r w:rsidR="0054486A">
        <w:t xml:space="preserve"> microcephaly</w:t>
      </w:r>
    </w:p>
    <w:p w14:paraId="64024B47" w14:textId="77777777" w:rsidR="000A1C3B" w:rsidRDefault="000A1C3B"/>
    <w:p w14:paraId="470ED19D" w14:textId="77777777" w:rsidR="000A1C3B" w:rsidRDefault="000A1C3B">
      <w:r>
        <w:t xml:space="preserve">C. </w:t>
      </w:r>
      <w:r w:rsidR="0054486A">
        <w:t xml:space="preserve"> Climate change, global warming</w:t>
      </w:r>
    </w:p>
    <w:p w14:paraId="1E8C4051" w14:textId="77777777" w:rsidR="0054486A" w:rsidRDefault="0054486A"/>
    <w:p w14:paraId="058C1375" w14:textId="41E4B942" w:rsidR="0054486A" w:rsidRDefault="0054486A">
      <w:r>
        <w:t xml:space="preserve">D. </w:t>
      </w:r>
      <w:r w:rsidR="006400E6">
        <w:t>P-value, hypothesis test</w:t>
      </w:r>
    </w:p>
    <w:p w14:paraId="3068DCA0" w14:textId="77777777" w:rsidR="006400E6" w:rsidRDefault="006400E6"/>
    <w:p w14:paraId="7EA3F3F9" w14:textId="3B065936" w:rsidR="006400E6" w:rsidRDefault="006400E6">
      <w:r>
        <w:t>E. Forest fire, wildfire</w:t>
      </w:r>
    </w:p>
    <w:p w14:paraId="7D9951D8" w14:textId="77777777" w:rsidR="006400E6" w:rsidRDefault="006400E6"/>
    <w:p w14:paraId="69D33389" w14:textId="77777777" w:rsidR="000A1C3B" w:rsidRDefault="000A1C3B"/>
    <w:sectPr w:rsidR="000A1C3B" w:rsidSect="00A810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C3B"/>
    <w:rsid w:val="000412CD"/>
    <w:rsid w:val="000A1C3B"/>
    <w:rsid w:val="000D066A"/>
    <w:rsid w:val="00260E93"/>
    <w:rsid w:val="002F20E3"/>
    <w:rsid w:val="00336B30"/>
    <w:rsid w:val="0054486A"/>
    <w:rsid w:val="006400E6"/>
    <w:rsid w:val="00676C85"/>
    <w:rsid w:val="006C344A"/>
    <w:rsid w:val="007335DC"/>
    <w:rsid w:val="008A0750"/>
    <w:rsid w:val="008F04AD"/>
    <w:rsid w:val="00A81090"/>
    <w:rsid w:val="00AB0343"/>
    <w:rsid w:val="00B8674B"/>
    <w:rsid w:val="00DD4480"/>
    <w:rsid w:val="00EA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7CBC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0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6C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google.com/publicdata/directory" TargetMode="External"/><Relationship Id="rId5" Type="http://schemas.openxmlformats.org/officeDocument/2006/relationships/hyperlink" Target="https://www.google.com/trend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Guttorp</dc:creator>
  <cp:keywords/>
  <dc:description/>
  <cp:lastModifiedBy>Peter Guttorp</cp:lastModifiedBy>
  <cp:revision>2</cp:revision>
  <dcterms:created xsi:type="dcterms:W3CDTF">2017-05-13T22:35:00Z</dcterms:created>
  <dcterms:modified xsi:type="dcterms:W3CDTF">2017-05-13T22:35:00Z</dcterms:modified>
</cp:coreProperties>
</file>