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05AF1" w14:textId="77777777" w:rsidR="00BE0AC0" w:rsidRPr="005C732D" w:rsidRDefault="00DA799B">
      <w:r w:rsidRPr="005C732D">
        <w:t>Method Opportunity Motive Discussion</w:t>
      </w:r>
    </w:p>
    <w:p w14:paraId="59BDB274" w14:textId="77777777" w:rsidR="00DA799B" w:rsidRPr="005C732D" w:rsidRDefault="00DA799B"/>
    <w:p w14:paraId="5D74035A" w14:textId="2A25ECC9" w:rsidR="00DA799B" w:rsidRPr="005C732D" w:rsidRDefault="001E4FA2">
      <w:bookmarkStart w:id="0" w:name="_GoBack"/>
      <w:r w:rsidRPr="005C732D">
        <w:t>The method-opportunity-motive represents the three things a malicious attacker must have to ensure a success. Method represents the skills, knowledge, tools other things, which can penetrate the attack. Opportunity is the time to execute the attack. Motive is the reason you want to attack as an attacker.</w:t>
      </w:r>
      <w:r w:rsidR="00BB6E2C" w:rsidRPr="005C732D">
        <w:t xml:space="preserve"> </w:t>
      </w:r>
      <w:r w:rsidR="00D25717" w:rsidRPr="005C732D">
        <w:t>Authentication will fail i</w:t>
      </w:r>
      <w:r w:rsidR="00BB6E2C" w:rsidRPr="005C732D">
        <w:t>n the event that any of these variables are denied the assault won't be achievement. In verification the thought process will be to take individual and delicate data, the open door is the vulnerabilities, and client unawareness about information security and strategy might be utilizing malware</w:t>
      </w:r>
      <w:r w:rsidR="00D25717" w:rsidRPr="005C732D">
        <w:t>. The three must hold in order for</w:t>
      </w:r>
      <w:r w:rsidR="00ED4C8B" w:rsidRPr="005C732D">
        <w:t xml:space="preserve"> authentication to hold and not be a subject of an attack. </w:t>
      </w:r>
      <w:r w:rsidR="00D25717" w:rsidRPr="005C732D">
        <w:t xml:space="preserve"> </w:t>
      </w:r>
      <w:r w:rsidRPr="005C732D">
        <w:t xml:space="preserve"> </w:t>
      </w:r>
    </w:p>
    <w:bookmarkEnd w:id="0"/>
    <w:sectPr w:rsidR="00DA799B" w:rsidRPr="005C732D"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99B"/>
    <w:rsid w:val="001E4FA2"/>
    <w:rsid w:val="002E5400"/>
    <w:rsid w:val="005C732D"/>
    <w:rsid w:val="00BB6E2C"/>
    <w:rsid w:val="00BE0AC0"/>
    <w:rsid w:val="00D25717"/>
    <w:rsid w:val="00DA799B"/>
    <w:rsid w:val="00ED4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593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Words>
  <Characters>647</Characters>
  <Application>Microsoft Macintosh Word</Application>
  <DocSecurity>0</DocSecurity>
  <Lines>5</Lines>
  <Paragraphs>1</Paragraphs>
  <ScaleCrop>false</ScaleCrop>
  <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6</cp:revision>
  <dcterms:created xsi:type="dcterms:W3CDTF">2017-05-30T19:15:00Z</dcterms:created>
  <dcterms:modified xsi:type="dcterms:W3CDTF">2017-05-30T19:48:00Z</dcterms:modified>
</cp:coreProperties>
</file>