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84DD" w14:textId="1E2C8A01" w:rsidR="007938CE" w:rsidRDefault="007938CE" w:rsidP="007938CE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While Loop</w:t>
      </w:r>
      <w:r w:rsidR="00B60307">
        <w:rPr>
          <w:b/>
          <w:sz w:val="28"/>
          <w:szCs w:val="28"/>
        </w:rPr>
        <w:t>s and Inner While Lo</w:t>
      </w:r>
      <w:bookmarkStart w:id="0" w:name="_GoBack"/>
      <w:bookmarkEnd w:id="0"/>
      <w:r w:rsidR="00B60307">
        <w:rPr>
          <w:b/>
          <w:sz w:val="28"/>
          <w:szCs w:val="28"/>
        </w:rPr>
        <w:t>ops</w:t>
      </w:r>
      <w:r>
        <w:rPr>
          <w:b/>
          <w:sz w:val="28"/>
          <w:szCs w:val="28"/>
        </w:rPr>
        <w:t>:</w:t>
      </w:r>
    </w:p>
    <w:p w14:paraId="5A14CFCD" w14:textId="77777777" w:rsidR="007938CE" w:rsidRDefault="007938CE" w:rsidP="007938CE">
      <w:r w:rsidRPr="00A54CDE">
        <w:t>Structure:</w:t>
      </w:r>
    </w:p>
    <w:p w14:paraId="6B74CA2E" w14:textId="77777777" w:rsidR="007938CE" w:rsidRDefault="007938CE" w:rsidP="007938CE">
      <w:r>
        <w:t>while(condition</w:t>
      </w:r>
      <w:proofErr w:type="gramStart"/>
      <w:r>
        <w:t>){</w:t>
      </w:r>
      <w:proofErr w:type="gramEnd"/>
    </w:p>
    <w:p w14:paraId="7A7D3753" w14:textId="77777777" w:rsidR="007938CE" w:rsidRDefault="007938CE" w:rsidP="007938CE">
      <w:r>
        <w:tab/>
        <w:t>Statements;</w:t>
      </w:r>
    </w:p>
    <w:p w14:paraId="30C06BA8" w14:textId="77777777" w:rsidR="007938CE" w:rsidRDefault="007938CE" w:rsidP="007938CE">
      <w:r>
        <w:t>}</w:t>
      </w:r>
    </w:p>
    <w:p w14:paraId="60EED349" w14:textId="77777777" w:rsidR="007938CE" w:rsidRDefault="007938CE" w:rsidP="007938CE">
      <w:r>
        <w:t>Example:</w:t>
      </w:r>
    </w:p>
    <w:p w14:paraId="452C8DC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47171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D3EA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6A0F4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7B7A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AD84B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5C954C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&lt;10) {</w:t>
      </w:r>
    </w:p>
    <w:p w14:paraId="47C5DFC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7E4BD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E7EE6A6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34CC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85BD17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42826" w14:textId="77777777" w:rsidR="007938CE" w:rsidRDefault="007938CE" w:rsidP="007938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74F8F8" w14:textId="77777777" w:rsidR="007938CE" w:rsidRPr="008E4EB3" w:rsidRDefault="007938CE" w:rsidP="007938CE">
      <w:pPr>
        <w:rPr>
          <w:b/>
        </w:rPr>
      </w:pPr>
      <w:r w:rsidRPr="008E4EB3">
        <w:rPr>
          <w:b/>
        </w:rPr>
        <w:t>Inner While Loops:</w:t>
      </w:r>
    </w:p>
    <w:p w14:paraId="128020A8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871895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EFDA4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453C0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D461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15CC6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4E3C5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E6CC72B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218AF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77DE325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3D844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76CE2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8E795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208EB9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41C223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 {</w:t>
      </w:r>
    </w:p>
    <w:p w14:paraId="64C195D9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E9D9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FA78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BD160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0BBFAC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91B41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B77901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A9E53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C591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35BFE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CEA6C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A388F" w14:textId="77777777" w:rsidR="007938CE" w:rsidRDefault="007938CE" w:rsidP="0079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93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B"/>
    <w:rsid w:val="007938CE"/>
    <w:rsid w:val="00AF129D"/>
    <w:rsid w:val="00B60307"/>
    <w:rsid w:val="00C9096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6216"/>
  <w15:chartTrackingRefBased/>
  <w15:docId w15:val="{D07464F4-0E9E-4A89-8E32-96BACD69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2018-09-28T06:18:00Z</dcterms:created>
  <dcterms:modified xsi:type="dcterms:W3CDTF">2018-11-03T19:50:00Z</dcterms:modified>
</cp:coreProperties>
</file>