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5392" w14:textId="77777777" w:rsidR="006A05A6" w:rsidRDefault="006A05A6"/>
    <w:p w14:paraId="681EBBDA" w14:textId="77777777" w:rsidR="006A05A6" w:rsidRDefault="00472B3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1</w:t>
      </w:r>
    </w:p>
    <w:p w14:paraId="64613D82" w14:textId="77777777" w:rsidR="00E0775E" w:rsidRDefault="00E0775E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14:paraId="05147B5C" w14:textId="173EEEF0" w:rsidR="00AE7C17" w:rsidRDefault="00472B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7E19780A" w14:textId="68CC6A3C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63EFF441" w14:textId="77777777" w:rsidR="00E0775E" w:rsidRDefault="00E0775E">
      <w:pPr>
        <w:rPr>
          <w:rFonts w:ascii="Times New Roman" w:hAnsi="Times New Roman" w:cs="Times New Roman"/>
          <w:b/>
          <w:sz w:val="28"/>
          <w:u w:val="single"/>
        </w:rPr>
      </w:pPr>
    </w:p>
    <w:p w14:paraId="405F67A7" w14:textId="018199A5" w:rsidR="00AE7C17" w:rsidRDefault="00472B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CO2:</w:t>
      </w:r>
      <w:r>
        <w:rPr>
          <w:rFonts w:ascii="Times New Roman" w:hAnsi="Times New Roman" w:cs="Times New Roman"/>
          <w:sz w:val="28"/>
        </w:rPr>
        <w:t xml:space="preserve"> </w:t>
      </w:r>
    </w:p>
    <w:p w14:paraId="321F1810" w14:textId="7DCD19B0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task.</w:t>
      </w:r>
    </w:p>
    <w:p w14:paraId="6DEADE2C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Procedure:</w:t>
      </w:r>
      <w:r>
        <w:rPr>
          <w:rFonts w:ascii="Times New Roman" w:hAnsi="Times New Roman" w:cs="Times New Roman"/>
          <w:sz w:val="28"/>
        </w:rPr>
        <w:t xml:space="preserve"> </w:t>
      </w:r>
    </w:p>
    <w:p w14:paraId="7B6F08B1" w14:textId="77777777" w:rsidR="00E0775E" w:rsidRDefault="00E0775E" w:rsidP="00E0775E">
      <w:pPr>
        <w:rPr>
          <w:rFonts w:ascii="Times New Roman" w:hAnsi="Times New Roman" w:cs="Times New Roman"/>
          <w:sz w:val="24"/>
          <w:szCs w:val="24"/>
        </w:rPr>
      </w:pPr>
    </w:p>
    <w:p w14:paraId="665A3F4F" w14:textId="326691BF" w:rsidR="006A05A6" w:rsidRPr="00E0775E" w:rsidRDefault="00E0775E" w:rsidP="00E0775E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07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31" w:rsidRPr="00E0775E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="00472B31" w:rsidRPr="00E07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2B31" w:rsidRPr="00E0775E">
        <w:rPr>
          <w:rFonts w:ascii="Times New Roman" w:hAnsi="Times New Roman" w:cs="Times New Roman"/>
          <w:sz w:val="24"/>
          <w:szCs w:val="24"/>
        </w:rPr>
        <w:t>- Print the working directory find the path of the current working directory</w:t>
      </w:r>
    </w:p>
    <w:p w14:paraId="2F3BA752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E8EC4AA" w14:textId="1F590831" w:rsidR="006A05A6" w:rsidRDefault="00AE7C17">
      <w:pPr>
        <w:rPr>
          <w:rFonts w:ascii="Times New Roman" w:hAnsi="Times New Roman" w:cs="Times New Roman"/>
          <w:sz w:val="24"/>
          <w:szCs w:val="24"/>
        </w:rPr>
      </w:pPr>
      <w:r w:rsidRPr="00AE7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9C082F" wp14:editId="1132349E">
            <wp:extent cx="5943600" cy="60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5003" w14:textId="77777777" w:rsidR="00E0775E" w:rsidRDefault="00E0775E">
      <w:pPr>
        <w:rPr>
          <w:rFonts w:ascii="Times New Roman" w:hAnsi="Times New Roman" w:cs="Times New Roman"/>
          <w:sz w:val="24"/>
          <w:szCs w:val="24"/>
        </w:rPr>
      </w:pPr>
    </w:p>
    <w:p w14:paraId="470BA2D3" w14:textId="077A4CFE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0775E">
        <w:rPr>
          <w:rFonts w:ascii="Times New Roman" w:hAnsi="Times New Roman" w:cs="Times New Roman"/>
          <w:b/>
          <w:bCs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– To view the content of the directory</w:t>
      </w:r>
    </w:p>
    <w:p w14:paraId="247261C7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56759D95" w14:textId="77777777" w:rsidR="00E0775E" w:rsidRDefault="00AE7C17">
      <w:pPr>
        <w:rPr>
          <w:rFonts w:ascii="Times New Roman" w:hAnsi="Times New Roman" w:cs="Times New Roman"/>
          <w:sz w:val="24"/>
          <w:szCs w:val="24"/>
        </w:rPr>
      </w:pPr>
      <w:r w:rsidRPr="00AE7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72F04" wp14:editId="25F80015">
            <wp:extent cx="5943600" cy="5283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6E1" w14:textId="77777777" w:rsidR="00E0775E" w:rsidRDefault="00E0775E">
      <w:pPr>
        <w:rPr>
          <w:rFonts w:ascii="Times New Roman" w:hAnsi="Times New Roman" w:cs="Times New Roman"/>
          <w:sz w:val="24"/>
          <w:szCs w:val="24"/>
        </w:rPr>
      </w:pPr>
    </w:p>
    <w:p w14:paraId="531DE310" w14:textId="79F94314" w:rsidR="006A05A6" w:rsidRDefault="00E07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72B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B31" w:rsidRPr="00E0775E">
        <w:rPr>
          <w:rFonts w:ascii="Times New Roman" w:hAnsi="Times New Roman" w:cs="Times New Roman"/>
          <w:b/>
          <w:bCs/>
          <w:sz w:val="24"/>
          <w:szCs w:val="24"/>
        </w:rPr>
        <w:t>ls -R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To list the contents of sub directory</w:t>
      </w:r>
    </w:p>
    <w:p w14:paraId="3C9CB980" w14:textId="77777777" w:rsidR="006A05A6" w:rsidRDefault="0047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0DA00EF6" w14:textId="77777777" w:rsidR="00E0775E" w:rsidRDefault="00AE7C17">
      <w:pPr>
        <w:rPr>
          <w:rFonts w:ascii="Times New Roman" w:hAnsi="Times New Roman" w:cs="Times New Roman"/>
          <w:sz w:val="24"/>
          <w:szCs w:val="24"/>
        </w:rPr>
      </w:pPr>
      <w:r w:rsidRPr="00AE7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777AEA" wp14:editId="2463E594">
            <wp:extent cx="5943600" cy="10769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A16F" w14:textId="77777777" w:rsidR="00E0775E" w:rsidRDefault="00E0775E">
      <w:pPr>
        <w:rPr>
          <w:rFonts w:ascii="Times New Roman" w:hAnsi="Times New Roman" w:cs="Times New Roman"/>
          <w:sz w:val="24"/>
          <w:szCs w:val="24"/>
        </w:rPr>
      </w:pPr>
    </w:p>
    <w:p w14:paraId="3AD0CAD5" w14:textId="77777777" w:rsidR="00E0775E" w:rsidRDefault="00E0775E">
      <w:pPr>
        <w:rPr>
          <w:rFonts w:ascii="Times New Roman" w:hAnsi="Times New Roman" w:cs="Times New Roman"/>
          <w:sz w:val="24"/>
          <w:szCs w:val="24"/>
        </w:rPr>
      </w:pPr>
    </w:p>
    <w:p w14:paraId="158ADFB5" w14:textId="77777777" w:rsidR="00E0775E" w:rsidRDefault="00E0775E">
      <w:pPr>
        <w:rPr>
          <w:rFonts w:ascii="Times New Roman" w:hAnsi="Times New Roman" w:cs="Times New Roman"/>
          <w:sz w:val="24"/>
          <w:szCs w:val="24"/>
        </w:rPr>
      </w:pPr>
    </w:p>
    <w:p w14:paraId="6385316C" w14:textId="159F263E" w:rsidR="006A05A6" w:rsidRDefault="00E07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72B31">
        <w:rPr>
          <w:rFonts w:ascii="Times New Roman" w:hAnsi="Times New Roman" w:cs="Times New Roman"/>
          <w:sz w:val="24"/>
          <w:szCs w:val="24"/>
        </w:rPr>
        <w:t>2.</w:t>
      </w:r>
      <w:r w:rsidR="00AE7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B31" w:rsidRPr="00E0775E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Long listing of the contents</w:t>
      </w:r>
    </w:p>
    <w:p w14:paraId="07C5F8D8" w14:textId="33FBBD19" w:rsidR="006A05A6" w:rsidRDefault="00AE7C17">
      <w:pPr>
        <w:rPr>
          <w:rFonts w:ascii="Times New Roman" w:hAnsi="Times New Roman" w:cs="Times New Roman"/>
          <w:sz w:val="24"/>
          <w:szCs w:val="24"/>
        </w:rPr>
      </w:pPr>
      <w:r w:rsidRPr="00AE7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227B2" wp14:editId="6F6111EA">
            <wp:extent cx="5943600" cy="13309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5D2E" w14:textId="098084F6" w:rsidR="006A05A6" w:rsidRDefault="00E0775E">
      <w:r>
        <w:rPr>
          <w:rFonts w:ascii="Times New Roman" w:hAnsi="Times New Roman" w:cs="Times New Roman"/>
          <w:sz w:val="24"/>
          <w:szCs w:val="24"/>
        </w:rPr>
        <w:t>2.</w:t>
      </w:r>
      <w:r w:rsidR="00472B3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B31" w:rsidRPr="00E0775E">
        <w:rPr>
          <w:rFonts w:ascii="Times New Roman" w:hAnsi="Times New Roman" w:cs="Times New Roman"/>
          <w:b/>
          <w:bCs/>
          <w:sz w:val="24"/>
          <w:szCs w:val="24"/>
        </w:rPr>
        <w:t>ls -a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To list the </w:t>
      </w:r>
      <w:proofErr w:type="gramStart"/>
      <w:r w:rsidR="00472B31">
        <w:rPr>
          <w:rFonts w:ascii="Times New Roman" w:hAnsi="Times New Roman" w:cs="Times New Roman"/>
          <w:sz w:val="24"/>
          <w:szCs w:val="24"/>
        </w:rPr>
        <w:t>all hidden</w:t>
      </w:r>
      <w:proofErr w:type="gramEnd"/>
      <w:r w:rsidR="00472B31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D8FA7C6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>$ls -a</w:t>
      </w:r>
    </w:p>
    <w:p w14:paraId="2B240649" w14:textId="515B87B1" w:rsidR="006A05A6" w:rsidRDefault="00AE7C17">
      <w:r w:rsidRPr="00AE7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162AC" wp14:editId="77893264">
            <wp:extent cx="5943600" cy="10007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B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1F091" w14:textId="793EA987" w:rsidR="006A05A6" w:rsidRDefault="00E0775E">
      <w:r>
        <w:rPr>
          <w:rFonts w:ascii="Times New Roman" w:hAnsi="Times New Roman" w:cs="Times New Roman"/>
          <w:sz w:val="24"/>
          <w:szCs w:val="24"/>
        </w:rPr>
        <w:t>2.</w:t>
      </w:r>
      <w:r w:rsidR="00472B3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B31" w:rsidRPr="00E0775E">
        <w:rPr>
          <w:rFonts w:ascii="Times New Roman" w:hAnsi="Times New Roman" w:cs="Times New Roman"/>
          <w:b/>
          <w:bCs/>
          <w:sz w:val="24"/>
          <w:szCs w:val="24"/>
        </w:rPr>
        <w:t>ls -al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List the files and </w:t>
      </w:r>
      <w:proofErr w:type="spellStart"/>
      <w:r w:rsidR="00472B31">
        <w:rPr>
          <w:rFonts w:ascii="Times New Roman" w:hAnsi="Times New Roman" w:cs="Times New Roman"/>
          <w:sz w:val="24"/>
          <w:szCs w:val="24"/>
        </w:rPr>
        <w:t>directorys</w:t>
      </w:r>
      <w:proofErr w:type="spellEnd"/>
      <w:r w:rsidR="00472B31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472B31">
        <w:rPr>
          <w:rFonts w:ascii="Times New Roman" w:hAnsi="Times New Roman" w:cs="Times New Roman"/>
          <w:sz w:val="24"/>
          <w:szCs w:val="24"/>
        </w:rPr>
        <w:t>detaild</w:t>
      </w:r>
      <w:proofErr w:type="spellEnd"/>
      <w:r w:rsidR="00472B31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6B46C08B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>$ls -al</w:t>
      </w:r>
    </w:p>
    <w:p w14:paraId="1455747B" w14:textId="3306A04A" w:rsidR="006A05A6" w:rsidRDefault="00AE7C17">
      <w:pPr>
        <w:rPr>
          <w:rFonts w:ascii="Times New Roman" w:hAnsi="Times New Roman" w:cs="Times New Roman"/>
        </w:rPr>
      </w:pPr>
      <w:r w:rsidRPr="00AE7C17">
        <w:rPr>
          <w:rFonts w:ascii="Times New Roman" w:hAnsi="Times New Roman" w:cs="Times New Roman"/>
        </w:rPr>
        <w:drawing>
          <wp:inline distT="0" distB="0" distL="0" distR="0" wp14:anchorId="204014FF" wp14:editId="7B2C701B">
            <wp:extent cx="5943600" cy="12598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8877" w14:textId="283E59ED" w:rsidR="006A05A6" w:rsidRDefault="00E0775E">
      <w:r>
        <w:rPr>
          <w:rFonts w:ascii="Times New Roman" w:hAnsi="Times New Roman" w:cs="Times New Roman"/>
          <w:sz w:val="24"/>
          <w:szCs w:val="24"/>
        </w:rPr>
        <w:t>2.</w:t>
      </w:r>
      <w:r w:rsidR="00472B3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B31" w:rsidRPr="00E0775E">
        <w:rPr>
          <w:rFonts w:ascii="Times New Roman" w:hAnsi="Times New Roman" w:cs="Times New Roman"/>
          <w:b/>
          <w:bCs/>
          <w:sz w:val="24"/>
          <w:szCs w:val="24"/>
        </w:rPr>
        <w:t>ls -t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List the files sorted in the order of last modified.</w:t>
      </w:r>
    </w:p>
    <w:p w14:paraId="21903DF6" w14:textId="77777777" w:rsidR="006A05A6" w:rsidRDefault="00472B31">
      <w:r>
        <w:rPr>
          <w:rFonts w:ascii="Times New Roman" w:hAnsi="Times New Roman" w:cs="Times New Roman"/>
          <w:sz w:val="24"/>
          <w:szCs w:val="24"/>
        </w:rPr>
        <w:t>$ls -t</w:t>
      </w:r>
    </w:p>
    <w:p w14:paraId="15FDC4B1" w14:textId="77777777" w:rsidR="007D2AFF" w:rsidRDefault="00AE7C17">
      <w:pPr>
        <w:rPr>
          <w:rFonts w:ascii="Times New Roman" w:hAnsi="Times New Roman" w:cs="Times New Roman"/>
          <w:sz w:val="24"/>
          <w:szCs w:val="24"/>
        </w:rPr>
      </w:pPr>
      <w:r w:rsidRPr="00AE7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C4B7A" wp14:editId="7C6BA61E">
            <wp:extent cx="5943600" cy="5054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BC3E" w14:textId="313D4145" w:rsidR="006A05A6" w:rsidRDefault="00E0775E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72B3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B31" w:rsidRPr="00E0775E">
        <w:rPr>
          <w:rFonts w:ascii="Times New Roman" w:hAnsi="Times New Roman" w:cs="Times New Roman"/>
          <w:b/>
          <w:bCs/>
          <w:sz w:val="24"/>
          <w:szCs w:val="24"/>
        </w:rPr>
        <w:t>ls -r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To reverse the natural sorting order</w:t>
      </w:r>
    </w:p>
    <w:p w14:paraId="32336101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781D2BF7" w14:textId="00F37715" w:rsidR="006A05A6" w:rsidRDefault="00AE7C17">
      <w:pPr>
        <w:rPr>
          <w:rFonts w:ascii="Times New Roman" w:hAnsi="Times New Roman" w:cs="Times New Roman"/>
        </w:rPr>
      </w:pPr>
      <w:r w:rsidRPr="00AE7C17">
        <w:rPr>
          <w:rFonts w:ascii="Times New Roman" w:hAnsi="Times New Roman" w:cs="Times New Roman"/>
        </w:rPr>
        <w:drawing>
          <wp:inline distT="0" distB="0" distL="0" distR="0" wp14:anchorId="172C06EC" wp14:editId="70EC02F9">
            <wp:extent cx="5943600" cy="5118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A34F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FD1B349" w14:textId="452AD51F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E0775E">
        <w:rPr>
          <w:rFonts w:ascii="Times New Roman" w:hAnsi="Times New Roman" w:cs="Times New Roman"/>
          <w:sz w:val="24"/>
          <w:szCs w:val="24"/>
        </w:rPr>
        <w:t xml:space="preserve"> </w:t>
      </w:r>
      <w:r w:rsidR="00E0775E" w:rsidRPr="00E0775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E0775E">
        <w:rPr>
          <w:rFonts w:ascii="Times New Roman" w:hAnsi="Times New Roman" w:cs="Times New Roman"/>
          <w:b/>
          <w:bCs/>
          <w:sz w:val="24"/>
          <w:szCs w:val="24"/>
        </w:rPr>
        <w:t>istory</w:t>
      </w:r>
      <w:r>
        <w:rPr>
          <w:rFonts w:ascii="Times New Roman" w:hAnsi="Times New Roman" w:cs="Times New Roman"/>
          <w:sz w:val="24"/>
          <w:szCs w:val="24"/>
        </w:rPr>
        <w:t xml:space="preserve"> – To review the command that have been previously executed for a certain period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time.</w:t>
      </w:r>
    </w:p>
    <w:p w14:paraId="4AD7B1BD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$history</w:t>
      </w:r>
    </w:p>
    <w:p w14:paraId="4FCA7EAB" w14:textId="727FA58B" w:rsidR="006A05A6" w:rsidRDefault="00AE7C17">
      <w:pPr>
        <w:rPr>
          <w:rFonts w:ascii="Times New Roman" w:hAnsi="Times New Roman" w:cs="Times New Roman"/>
        </w:rPr>
      </w:pPr>
      <w:r w:rsidRPr="00AE7C17">
        <w:rPr>
          <w:rFonts w:ascii="Times New Roman" w:hAnsi="Times New Roman" w:cs="Times New Roman"/>
        </w:rPr>
        <w:drawing>
          <wp:inline distT="0" distB="0" distL="0" distR="0" wp14:anchorId="25FEBA03" wp14:editId="5FFEB623">
            <wp:extent cx="5943600" cy="1366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F581" w14:textId="77777777" w:rsidR="007D2AFF" w:rsidRDefault="007D2AFF">
      <w:pPr>
        <w:rPr>
          <w:rFonts w:ascii="Times New Roman" w:hAnsi="Times New Roman" w:cs="Times New Roman"/>
          <w:b/>
          <w:sz w:val="28"/>
          <w:u w:val="single"/>
        </w:rPr>
      </w:pPr>
    </w:p>
    <w:p w14:paraId="4568B07A" w14:textId="499E4A1C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D2AFF">
        <w:rPr>
          <w:rFonts w:ascii="Times New Roman" w:hAnsi="Times New Roman" w:cs="Times New Roman"/>
          <w:b/>
          <w:bCs/>
          <w:sz w:val="24"/>
          <w:szCs w:val="24"/>
        </w:rPr>
        <w:t xml:space="preserve">man </w:t>
      </w:r>
      <w:r>
        <w:rPr>
          <w:rFonts w:ascii="Times New Roman" w:hAnsi="Times New Roman" w:cs="Times New Roman"/>
          <w:sz w:val="24"/>
          <w:szCs w:val="24"/>
        </w:rPr>
        <w:t>– learn and understand about different command right from the shell using man command</w:t>
      </w:r>
    </w:p>
    <w:p w14:paraId="5C472078" w14:textId="3B113DBC" w:rsidR="006A05A6" w:rsidRDefault="00AE7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20F3EDFE" wp14:editId="7EEF1B12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156718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51" cy="157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2B31">
        <w:rPr>
          <w:rFonts w:ascii="Times New Roman" w:hAnsi="Times New Roman" w:cs="Times New Roman"/>
          <w:sz w:val="24"/>
          <w:szCs w:val="24"/>
        </w:rPr>
        <w:t>$man</w:t>
      </w:r>
    </w:p>
    <w:p w14:paraId="5CBB014B" w14:textId="77777777" w:rsidR="007D2AFF" w:rsidRDefault="007D2AFF">
      <w:pPr>
        <w:rPr>
          <w:rFonts w:ascii="Times New Roman" w:hAnsi="Times New Roman" w:cs="Times New Roman"/>
        </w:rPr>
      </w:pPr>
    </w:p>
    <w:p w14:paraId="02AE1C4B" w14:textId="0D2D8DF0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7D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FF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To create a new directory</w:t>
      </w:r>
    </w:p>
    <w:p w14:paraId="6C802616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0B4206B8" w14:textId="083DD428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4FD66EBB" wp14:editId="4700CA17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3086100" cy="96202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87A76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034EF4DC" w14:textId="44F2E4AD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353BA301" w14:textId="48BAF752" w:rsidR="00AE7C17" w:rsidRDefault="00AE7C17">
      <w:pPr>
        <w:rPr>
          <w:rFonts w:ascii="Times New Roman" w:hAnsi="Times New Roman" w:cs="Times New Roman"/>
          <w:b/>
          <w:sz w:val="28"/>
          <w:u w:val="single"/>
        </w:rPr>
      </w:pPr>
    </w:p>
    <w:p w14:paraId="323F41D5" w14:textId="35EE712F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7D2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FF">
        <w:rPr>
          <w:rFonts w:ascii="Times New Roman" w:hAnsi="Times New Roman" w:cs="Times New Roman"/>
          <w:b/>
          <w:bCs/>
          <w:sz w:val="24"/>
          <w:szCs w:val="24"/>
        </w:rPr>
        <w:t>rmdir</w:t>
      </w:r>
      <w:proofErr w:type="spellEnd"/>
      <w:r w:rsidRPr="007D2A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To remove a directory</w:t>
      </w:r>
    </w:p>
    <w:p w14:paraId="3FCD56E5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14:paraId="438B6792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198AABCC" wp14:editId="77ED627C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4591050" cy="71437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11C10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96E6B59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1477CB49" w14:textId="77777777" w:rsidR="007D2AFF" w:rsidRDefault="007D2AFF">
      <w:pPr>
        <w:rPr>
          <w:rFonts w:ascii="Times New Roman" w:hAnsi="Times New Roman" w:cs="Times New Roman"/>
          <w:sz w:val="24"/>
          <w:szCs w:val="24"/>
        </w:rPr>
      </w:pPr>
    </w:p>
    <w:p w14:paraId="146E8744" w14:textId="77777777" w:rsidR="007D2AFF" w:rsidRDefault="007D2AFF">
      <w:pPr>
        <w:rPr>
          <w:rFonts w:ascii="Times New Roman" w:hAnsi="Times New Roman" w:cs="Times New Roman"/>
          <w:sz w:val="24"/>
          <w:szCs w:val="24"/>
        </w:rPr>
      </w:pPr>
    </w:p>
    <w:p w14:paraId="4C1937DB" w14:textId="4F47E6D0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7D2AFF">
        <w:rPr>
          <w:rFonts w:ascii="Times New Roman" w:hAnsi="Times New Roman" w:cs="Times New Roman"/>
          <w:sz w:val="24"/>
          <w:szCs w:val="24"/>
        </w:rPr>
        <w:t xml:space="preserve"> </w:t>
      </w:r>
      <w:r w:rsidRPr="007D2AFF">
        <w:rPr>
          <w:rFonts w:ascii="Times New Roman" w:hAnsi="Times New Roman" w:cs="Times New Roman"/>
          <w:b/>
          <w:bCs/>
          <w:sz w:val="24"/>
          <w:szCs w:val="24"/>
        </w:rPr>
        <w:t xml:space="preserve">touch </w:t>
      </w:r>
      <w:r>
        <w:rPr>
          <w:rFonts w:ascii="Times New Roman" w:hAnsi="Times New Roman" w:cs="Times New Roman"/>
          <w:sz w:val="24"/>
          <w:szCs w:val="24"/>
        </w:rPr>
        <w:t>– To create new empty file</w:t>
      </w:r>
    </w:p>
    <w:p w14:paraId="7E80B66E" w14:textId="602F69C2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$touch</w:t>
      </w:r>
      <w:r w:rsidR="00E0775E">
        <w:rPr>
          <w:rFonts w:ascii="Times New Roman" w:hAnsi="Times New Roman" w:cs="Times New Roman"/>
          <w:sz w:val="24"/>
          <w:szCs w:val="24"/>
        </w:rPr>
        <w:t xml:space="preserve"> file1.txt</w:t>
      </w:r>
    </w:p>
    <w:p w14:paraId="2AE38D0D" w14:textId="77777777" w:rsidR="006A05A6" w:rsidRDefault="00472B31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68E823C8" wp14:editId="2CB1AFDC">
            <wp:simplePos x="0" y="0"/>
            <wp:positionH relativeFrom="column">
              <wp:posOffset>-13970</wp:posOffset>
            </wp:positionH>
            <wp:positionV relativeFrom="paragraph">
              <wp:posOffset>635</wp:posOffset>
            </wp:positionV>
            <wp:extent cx="2486025" cy="56197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7058F" w14:textId="77777777" w:rsidR="006A05A6" w:rsidRDefault="006A05A6">
      <w:pPr>
        <w:rPr>
          <w:rFonts w:ascii="Times New Roman" w:hAnsi="Times New Roman" w:cs="Times New Roman"/>
          <w:b/>
          <w:sz w:val="28"/>
          <w:u w:val="single"/>
        </w:rPr>
      </w:pPr>
    </w:p>
    <w:p w14:paraId="6C8F8651" w14:textId="77777777" w:rsidR="007D2AFF" w:rsidRDefault="007D2AFF">
      <w:pPr>
        <w:rPr>
          <w:rFonts w:ascii="Times New Roman" w:hAnsi="Times New Roman" w:cs="Times New Roman"/>
          <w:b/>
          <w:sz w:val="28"/>
          <w:u w:val="single"/>
        </w:rPr>
      </w:pPr>
    </w:p>
    <w:p w14:paraId="0879A882" w14:textId="5920B77A"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7D2AFF">
        <w:rPr>
          <w:rFonts w:ascii="Times New Roman" w:hAnsi="Times New Roman" w:cs="Times New Roman"/>
          <w:sz w:val="24"/>
          <w:szCs w:val="24"/>
        </w:rPr>
        <w:t xml:space="preserve"> </w:t>
      </w:r>
      <w:r w:rsidRPr="007D2AFF">
        <w:rPr>
          <w:rFonts w:ascii="Times New Roman" w:hAnsi="Times New Roman" w:cs="Times New Roman"/>
          <w:b/>
          <w:bCs/>
          <w:sz w:val="24"/>
          <w:szCs w:val="24"/>
        </w:rPr>
        <w:t>cat</w:t>
      </w:r>
      <w:r>
        <w:rPr>
          <w:rFonts w:ascii="Times New Roman" w:hAnsi="Times New Roman" w:cs="Times New Roman"/>
          <w:sz w:val="24"/>
          <w:szCs w:val="24"/>
        </w:rPr>
        <w:t xml:space="preserve"> – Concatenate the files and print on the standard output</w:t>
      </w:r>
    </w:p>
    <w:p w14:paraId="3E424816" w14:textId="77777777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</w:t>
      </w:r>
    </w:p>
    <w:p w14:paraId="37C35175" w14:textId="77777777" w:rsidR="007D2AFF" w:rsidRDefault="007D2AFF">
      <w:pPr>
        <w:rPr>
          <w:rFonts w:ascii="Times New Roman" w:hAnsi="Times New Roman" w:cs="Times New Roman"/>
          <w:sz w:val="24"/>
          <w:szCs w:val="24"/>
        </w:rPr>
      </w:pPr>
    </w:p>
    <w:p w14:paraId="0FD44B10" w14:textId="6F47FD0A" w:rsidR="006A05A6" w:rsidRDefault="007D2AFF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72B3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472B31">
        <w:rPr>
          <w:rFonts w:ascii="Times New Roman" w:hAnsi="Times New Roman" w:cs="Times New Roman"/>
          <w:sz w:val="24"/>
          <w:szCs w:val="24"/>
        </w:rPr>
        <w:t xml:space="preserve">. </w:t>
      </w:r>
      <w:r w:rsidR="00472B31" w:rsidRPr="007D2AFF">
        <w:rPr>
          <w:rFonts w:ascii="Times New Roman" w:hAnsi="Times New Roman" w:cs="Times New Roman"/>
          <w:b/>
          <w:bCs/>
          <w:sz w:val="24"/>
          <w:szCs w:val="24"/>
        </w:rPr>
        <w:t>cat &gt; filename.txt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To create a file with inserting contents</w:t>
      </w:r>
    </w:p>
    <w:p w14:paraId="5E505AD6" w14:textId="7FBFE269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 file</w:t>
      </w:r>
      <w:r w:rsidR="00E0775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14:paraId="77645AC0" w14:textId="77777777" w:rsidR="007D2AFF" w:rsidRDefault="00AE7C17">
      <w:pPr>
        <w:rPr>
          <w:rFonts w:ascii="Times New Roman" w:hAnsi="Times New Roman" w:cs="Times New Roman"/>
        </w:rPr>
      </w:pPr>
      <w:r w:rsidRPr="00AE7C17">
        <w:rPr>
          <w:rFonts w:ascii="Times New Roman" w:hAnsi="Times New Roman" w:cs="Times New Roman"/>
        </w:rPr>
        <w:drawing>
          <wp:inline distT="0" distB="0" distL="0" distR="0" wp14:anchorId="768C3330" wp14:editId="7B94C12E">
            <wp:extent cx="5616427" cy="922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ACE1" w14:textId="77777777" w:rsidR="007D2AFF" w:rsidRDefault="007D2AFF">
      <w:pPr>
        <w:rPr>
          <w:rFonts w:ascii="Times New Roman" w:hAnsi="Times New Roman" w:cs="Times New Roman"/>
        </w:rPr>
      </w:pPr>
    </w:p>
    <w:p w14:paraId="1874EC56" w14:textId="5B18D3D6" w:rsidR="006A05A6" w:rsidRPr="007D2AFF" w:rsidRDefault="007D2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72B3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472B31">
        <w:rPr>
          <w:rFonts w:ascii="Times New Roman" w:hAnsi="Times New Roman" w:cs="Times New Roman"/>
          <w:sz w:val="24"/>
          <w:szCs w:val="24"/>
        </w:rPr>
        <w:t xml:space="preserve"> </w:t>
      </w:r>
      <w:r w:rsidR="00472B31" w:rsidRPr="007D2AFF">
        <w:rPr>
          <w:rFonts w:ascii="Times New Roman" w:hAnsi="Times New Roman" w:cs="Times New Roman"/>
          <w:b/>
          <w:bCs/>
          <w:sz w:val="24"/>
          <w:szCs w:val="24"/>
        </w:rPr>
        <w:t>cat filename.txt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To view the content of the file</w:t>
      </w:r>
    </w:p>
    <w:p w14:paraId="589B4CB9" w14:textId="15D0A112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</w:t>
      </w:r>
      <w:r w:rsidR="00E0775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14:paraId="58DB38DC" w14:textId="1CB77DAD" w:rsidR="006A05A6" w:rsidRDefault="00AE7C17">
      <w:pPr>
        <w:rPr>
          <w:sz w:val="24"/>
          <w:szCs w:val="24"/>
        </w:rPr>
      </w:pPr>
      <w:r w:rsidRPr="00AE7C17">
        <w:rPr>
          <w:sz w:val="24"/>
          <w:szCs w:val="24"/>
        </w:rPr>
        <w:drawing>
          <wp:inline distT="0" distB="0" distL="0" distR="0" wp14:anchorId="465D0713" wp14:editId="79E54AB3">
            <wp:extent cx="4564776" cy="480102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D47C" w14:textId="77777777" w:rsidR="007D2AFF" w:rsidRDefault="007D2AFF">
      <w:pPr>
        <w:rPr>
          <w:rFonts w:ascii="Times New Roman" w:hAnsi="Times New Roman" w:cs="Times New Roman"/>
          <w:sz w:val="24"/>
          <w:szCs w:val="24"/>
        </w:rPr>
      </w:pPr>
    </w:p>
    <w:p w14:paraId="56279165" w14:textId="708C2268" w:rsidR="006A05A6" w:rsidRDefault="007D2AFF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472B31">
        <w:rPr>
          <w:rFonts w:ascii="Times New Roman" w:hAnsi="Times New Roman" w:cs="Times New Roman"/>
          <w:sz w:val="24"/>
          <w:szCs w:val="24"/>
        </w:rPr>
        <w:t xml:space="preserve">. </w:t>
      </w:r>
      <w:r w:rsidR="00472B31" w:rsidRPr="007D2AFF">
        <w:rPr>
          <w:rFonts w:ascii="Times New Roman" w:hAnsi="Times New Roman" w:cs="Times New Roman"/>
          <w:b/>
          <w:bCs/>
          <w:sz w:val="24"/>
          <w:szCs w:val="24"/>
        </w:rPr>
        <w:t>cat &gt;&gt; filename.txt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To append new contents to an existing file</w:t>
      </w:r>
    </w:p>
    <w:p w14:paraId="4701C0D5" w14:textId="47E0CACB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</w:t>
      </w:r>
      <w:r w:rsidR="00E0775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14:paraId="294F8FDC" w14:textId="150DE5ED" w:rsidR="006A05A6" w:rsidRDefault="00AE7C17">
      <w:pPr>
        <w:rPr>
          <w:rFonts w:ascii="Times New Roman" w:hAnsi="Times New Roman" w:cs="Times New Roman"/>
        </w:rPr>
      </w:pPr>
      <w:r w:rsidRPr="00AE7C17">
        <w:rPr>
          <w:rFonts w:ascii="Times New Roman" w:hAnsi="Times New Roman" w:cs="Times New Roman"/>
        </w:rPr>
        <w:drawing>
          <wp:inline distT="0" distB="0" distL="0" distR="0" wp14:anchorId="513A704A" wp14:editId="47BF3333">
            <wp:extent cx="5943600" cy="1175657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0029" cy="11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274E" w14:textId="77777777" w:rsidR="007D2AFF" w:rsidRDefault="007D2AFF">
      <w:pPr>
        <w:rPr>
          <w:rFonts w:ascii="Times New Roman" w:hAnsi="Times New Roman" w:cs="Times New Roman"/>
          <w:b/>
          <w:sz w:val="28"/>
          <w:u w:val="single"/>
        </w:rPr>
      </w:pPr>
    </w:p>
    <w:p w14:paraId="6CA37220" w14:textId="77777777" w:rsidR="007D2AFF" w:rsidRDefault="007D2AFF">
      <w:pPr>
        <w:rPr>
          <w:rFonts w:ascii="Times New Roman" w:hAnsi="Times New Roman" w:cs="Times New Roman"/>
          <w:b/>
          <w:sz w:val="28"/>
          <w:u w:val="single"/>
        </w:rPr>
      </w:pPr>
    </w:p>
    <w:p w14:paraId="65DA86EA" w14:textId="4615E434" w:rsidR="006A05A6" w:rsidRDefault="007D2AFF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(d)</w:t>
      </w:r>
      <w:r w:rsidR="00472B31">
        <w:rPr>
          <w:rFonts w:ascii="Times New Roman" w:hAnsi="Times New Roman" w:cs="Times New Roman"/>
          <w:sz w:val="24"/>
          <w:szCs w:val="24"/>
        </w:rPr>
        <w:t xml:space="preserve">. </w:t>
      </w:r>
      <w:r w:rsidR="00472B31" w:rsidRPr="007D2AFF">
        <w:rPr>
          <w:rFonts w:ascii="Times New Roman" w:hAnsi="Times New Roman" w:cs="Times New Roman"/>
          <w:b/>
          <w:bCs/>
          <w:sz w:val="24"/>
          <w:szCs w:val="24"/>
        </w:rPr>
        <w:t>cat -n filename.txt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Number all output lines</w:t>
      </w:r>
    </w:p>
    <w:p w14:paraId="4129252B" w14:textId="0BFFFE98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$cat -n </w:t>
      </w:r>
      <w:r w:rsidR="00E0775E">
        <w:rPr>
          <w:rFonts w:ascii="Times New Roman" w:hAnsi="Times New Roman" w:cs="Times New Roman"/>
          <w:sz w:val="24"/>
          <w:szCs w:val="24"/>
        </w:rPr>
        <w:t>name3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14:paraId="4B70ED70" w14:textId="528B47B6" w:rsidR="00AE7C17" w:rsidRDefault="00AE7C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C05795" wp14:editId="45E6F20E">
            <wp:extent cx="5943600" cy="1737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FA17" w14:textId="7D7F26A2" w:rsidR="00AE7C17" w:rsidRPr="00AE7C17" w:rsidRDefault="00AE7C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10A442" wp14:editId="6E844D8A">
            <wp:extent cx="5989320" cy="12496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DF02" w14:textId="77777777" w:rsidR="007D2AFF" w:rsidRDefault="007D2AFF">
      <w:pPr>
        <w:rPr>
          <w:rFonts w:ascii="Times New Roman" w:hAnsi="Times New Roman" w:cs="Times New Roman"/>
          <w:b/>
          <w:sz w:val="28"/>
          <w:u w:val="single"/>
        </w:rPr>
      </w:pPr>
    </w:p>
    <w:p w14:paraId="31BCA543" w14:textId="6B4BD11B" w:rsidR="006A05A6" w:rsidRDefault="007D2AFF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72B3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72B31">
        <w:rPr>
          <w:rFonts w:ascii="Times New Roman" w:hAnsi="Times New Roman" w:cs="Times New Roman"/>
          <w:sz w:val="24"/>
          <w:szCs w:val="24"/>
        </w:rPr>
        <w:t xml:space="preserve">. </w:t>
      </w:r>
      <w:r w:rsidR="00472B31" w:rsidRPr="007D2AFF">
        <w:rPr>
          <w:rFonts w:ascii="Times New Roman" w:hAnsi="Times New Roman" w:cs="Times New Roman"/>
          <w:b/>
          <w:bCs/>
          <w:sz w:val="24"/>
          <w:szCs w:val="24"/>
        </w:rPr>
        <w:t>cat -b filename.txt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To remove the empty lines</w:t>
      </w:r>
    </w:p>
    <w:p w14:paraId="2D1CC8F8" w14:textId="33FD8192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$cat -b </w:t>
      </w:r>
      <w:r w:rsidR="00E0775E">
        <w:rPr>
          <w:rFonts w:ascii="Times New Roman" w:hAnsi="Times New Roman" w:cs="Times New Roman"/>
          <w:sz w:val="24"/>
          <w:szCs w:val="24"/>
        </w:rPr>
        <w:t>name3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14:paraId="44568C77" w14:textId="0AE6CC20" w:rsidR="006A05A6" w:rsidRDefault="00AE7C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0263D9" wp14:editId="4DD1F668">
            <wp:extent cx="5161280" cy="12496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003F" w14:textId="77777777" w:rsidR="007D2AFF" w:rsidRDefault="007D2AFF">
      <w:pPr>
        <w:rPr>
          <w:rFonts w:ascii="Times New Roman" w:hAnsi="Times New Roman" w:cs="Times New Roman"/>
          <w:b/>
          <w:sz w:val="28"/>
          <w:u w:val="single"/>
        </w:rPr>
      </w:pPr>
    </w:p>
    <w:p w14:paraId="5E17E845" w14:textId="739CE21A" w:rsidR="006A05A6" w:rsidRPr="007D2AFF" w:rsidRDefault="00E0775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7D2AFF">
        <w:rPr>
          <w:rFonts w:ascii="Times New Roman" w:hAnsi="Times New Roman" w:cs="Times New Roman"/>
          <w:sz w:val="24"/>
          <w:szCs w:val="24"/>
        </w:rPr>
        <w:t>(</w:t>
      </w:r>
      <w:r w:rsidR="00472B31">
        <w:rPr>
          <w:rFonts w:ascii="Times New Roman" w:hAnsi="Times New Roman" w:cs="Times New Roman"/>
          <w:sz w:val="24"/>
          <w:szCs w:val="24"/>
        </w:rPr>
        <w:t>f</w:t>
      </w:r>
      <w:r w:rsidR="007D2AFF">
        <w:rPr>
          <w:rFonts w:ascii="Times New Roman" w:hAnsi="Times New Roman" w:cs="Times New Roman"/>
          <w:sz w:val="24"/>
          <w:szCs w:val="24"/>
        </w:rPr>
        <w:t>)</w:t>
      </w:r>
      <w:r w:rsidR="00472B31">
        <w:rPr>
          <w:rFonts w:ascii="Times New Roman" w:hAnsi="Times New Roman" w:cs="Times New Roman"/>
          <w:sz w:val="24"/>
          <w:szCs w:val="24"/>
        </w:rPr>
        <w:t xml:space="preserve">. </w:t>
      </w:r>
      <w:r w:rsidR="00472B31" w:rsidRPr="007D2AFF">
        <w:rPr>
          <w:rFonts w:ascii="Times New Roman" w:hAnsi="Times New Roman" w:cs="Times New Roman"/>
          <w:b/>
          <w:bCs/>
          <w:sz w:val="24"/>
          <w:szCs w:val="24"/>
        </w:rPr>
        <w:t>cat -E filename.txt</w:t>
      </w:r>
      <w:r w:rsidR="00472B31">
        <w:rPr>
          <w:rFonts w:ascii="Times New Roman" w:hAnsi="Times New Roman" w:cs="Times New Roman"/>
          <w:sz w:val="24"/>
          <w:szCs w:val="24"/>
        </w:rPr>
        <w:t xml:space="preserve"> – Display $ at end of each line</w:t>
      </w:r>
    </w:p>
    <w:p w14:paraId="563699A6" w14:textId="7BDEFC2C" w:rsidR="006A05A6" w:rsidRDefault="00472B31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$cat -E </w:t>
      </w:r>
      <w:r w:rsidR="00E0775E">
        <w:rPr>
          <w:rFonts w:ascii="Times New Roman" w:hAnsi="Times New Roman" w:cs="Times New Roman"/>
          <w:sz w:val="24"/>
          <w:szCs w:val="24"/>
        </w:rPr>
        <w:t>name3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14:paraId="07B15571" w14:textId="3A838DFF" w:rsidR="006A05A6" w:rsidRDefault="00AE7C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1DDB13" wp14:editId="3F51A714">
            <wp:extent cx="5638800" cy="1295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8790" w14:textId="77777777" w:rsidR="007D2AFF" w:rsidRDefault="007D2AFF">
      <w:pPr>
        <w:rPr>
          <w:rFonts w:ascii="Times New Roman" w:hAnsi="Times New Roman" w:cs="Times New Roman"/>
          <w:bCs/>
          <w:sz w:val="28"/>
        </w:rPr>
      </w:pPr>
    </w:p>
    <w:p w14:paraId="7979DFD4" w14:textId="28F7239A" w:rsidR="006A05A6" w:rsidRDefault="007D2AF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(</w:t>
      </w:r>
      <w:r w:rsidR="00472B31" w:rsidRPr="00E0775E">
        <w:rPr>
          <w:rFonts w:ascii="Times New Roman" w:hAnsi="Times New Roman" w:cs="Times New Roman"/>
          <w:bCs/>
          <w:sz w:val="28"/>
        </w:rPr>
        <w:t>g</w:t>
      </w:r>
      <w:r>
        <w:rPr>
          <w:rFonts w:ascii="Times New Roman" w:hAnsi="Times New Roman" w:cs="Times New Roman"/>
          <w:bCs/>
          <w:sz w:val="28"/>
        </w:rPr>
        <w:t>)</w:t>
      </w:r>
      <w:r w:rsidR="00472B31" w:rsidRPr="00E0775E">
        <w:rPr>
          <w:rFonts w:ascii="Times New Roman" w:hAnsi="Times New Roman" w:cs="Times New Roman"/>
          <w:bCs/>
          <w:sz w:val="28"/>
        </w:rPr>
        <w:t xml:space="preserve">. </w:t>
      </w:r>
      <w:r w:rsidR="00472B31" w:rsidRPr="007D2AFF">
        <w:rPr>
          <w:rFonts w:ascii="Times New Roman" w:hAnsi="Times New Roman" w:cs="Times New Roman"/>
          <w:b/>
          <w:sz w:val="28"/>
        </w:rPr>
        <w:t xml:space="preserve">cat </w:t>
      </w:r>
      <w:r w:rsidR="00E0775E" w:rsidRPr="007D2AFF">
        <w:rPr>
          <w:rFonts w:ascii="Times New Roman" w:hAnsi="Times New Roman" w:cs="Times New Roman"/>
          <w:b/>
          <w:sz w:val="28"/>
        </w:rPr>
        <w:t xml:space="preserve">filename.txt | tr a-z </w:t>
      </w:r>
      <w:proofErr w:type="spellStart"/>
      <w:r w:rsidR="00E0775E" w:rsidRPr="007D2AFF">
        <w:rPr>
          <w:rFonts w:ascii="Times New Roman" w:hAnsi="Times New Roman" w:cs="Times New Roman"/>
          <w:b/>
          <w:sz w:val="28"/>
        </w:rPr>
        <w:t>A-Z</w:t>
      </w:r>
      <w:proofErr w:type="spellEnd"/>
      <w:r w:rsidR="00E0775E" w:rsidRPr="007D2AFF">
        <w:rPr>
          <w:rFonts w:ascii="Times New Roman" w:hAnsi="Times New Roman" w:cs="Times New Roman"/>
          <w:b/>
          <w:sz w:val="28"/>
        </w:rPr>
        <w:t xml:space="preserve"> &gt; output.txt</w:t>
      </w:r>
      <w:r w:rsidR="00E0775E">
        <w:rPr>
          <w:rFonts w:ascii="Times New Roman" w:hAnsi="Times New Roman" w:cs="Times New Roman"/>
          <w:bCs/>
          <w:sz w:val="28"/>
        </w:rPr>
        <w:t xml:space="preserve"> – To convert characters from lower case to uppercase, you can either specify a range of characters or use the predefined character classes.</w:t>
      </w:r>
    </w:p>
    <w:p w14:paraId="1318BC4C" w14:textId="6783E4C2" w:rsidR="00E0775E" w:rsidRDefault="00E0775E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$cat name3.txt | tr a-z </w:t>
      </w:r>
      <w:proofErr w:type="spellStart"/>
      <w:r>
        <w:rPr>
          <w:rFonts w:ascii="Times New Roman" w:hAnsi="Times New Roman" w:cs="Times New Roman"/>
          <w:bCs/>
          <w:sz w:val="28"/>
        </w:rPr>
        <w:t>A-Z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&gt; output.txt</w:t>
      </w:r>
    </w:p>
    <w:p w14:paraId="6220E72C" w14:textId="2FCDDA61" w:rsidR="006A05A6" w:rsidRDefault="00E0775E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0DF8E942" wp14:editId="2784B929">
            <wp:extent cx="5943600" cy="13004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784F" w14:textId="77777777" w:rsidR="007D2AFF" w:rsidRPr="007D2AFF" w:rsidRDefault="007D2AFF">
      <w:pPr>
        <w:rPr>
          <w:rFonts w:ascii="Times New Roman" w:hAnsi="Times New Roman" w:cs="Times New Roman"/>
          <w:bCs/>
          <w:sz w:val="28"/>
        </w:rPr>
      </w:pPr>
    </w:p>
    <w:p w14:paraId="23516451" w14:textId="77777777" w:rsidR="006A05A6" w:rsidRDefault="00472B3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04824F65" w14:textId="77777777" w:rsidR="006A05A6" w:rsidRDefault="00472B3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program was executed and the result was successfully obtained.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CO1 was obtained.</w:t>
      </w:r>
    </w:p>
    <w:p w14:paraId="162C929C" w14:textId="77777777" w:rsidR="006A05A6" w:rsidRDefault="006A05A6"/>
    <w:p w14:paraId="470137FF" w14:textId="77777777" w:rsidR="006A05A6" w:rsidRDefault="006A05A6"/>
    <w:p w14:paraId="14CE1CDD" w14:textId="77777777" w:rsidR="006A05A6" w:rsidRDefault="006A05A6"/>
    <w:p w14:paraId="4235FAFD" w14:textId="77777777" w:rsidR="006A05A6" w:rsidRDefault="006A05A6"/>
    <w:p w14:paraId="2BEA984C" w14:textId="77777777" w:rsidR="006A05A6" w:rsidRDefault="006A05A6"/>
    <w:p w14:paraId="61E17406" w14:textId="77777777" w:rsidR="006A05A6" w:rsidRDefault="006A05A6"/>
    <w:p w14:paraId="212CF0E9" w14:textId="77777777" w:rsidR="006A05A6" w:rsidRDefault="006A05A6"/>
    <w:p w14:paraId="5422CF3E" w14:textId="77777777" w:rsidR="006A05A6" w:rsidRDefault="006A05A6"/>
    <w:p w14:paraId="56756AFE" w14:textId="77777777" w:rsidR="006A05A6" w:rsidRDefault="006A05A6"/>
    <w:p w14:paraId="71967A92" w14:textId="77777777" w:rsidR="006A05A6" w:rsidRDefault="006A05A6"/>
    <w:p w14:paraId="34E92D40" w14:textId="77777777" w:rsidR="006A05A6" w:rsidRDefault="006A05A6"/>
    <w:p w14:paraId="7079AD9D" w14:textId="77777777" w:rsidR="006A05A6" w:rsidRDefault="006A05A6"/>
    <w:p w14:paraId="0706572D" w14:textId="77777777" w:rsidR="006A05A6" w:rsidRDefault="006A05A6"/>
    <w:p w14:paraId="194B05A2" w14:textId="77777777" w:rsidR="006A05A6" w:rsidRDefault="006A05A6"/>
    <w:p w14:paraId="6E23D8BD" w14:textId="77777777" w:rsidR="006A05A6" w:rsidRDefault="006A05A6"/>
    <w:p w14:paraId="703EB009" w14:textId="77777777" w:rsidR="006A05A6" w:rsidRDefault="006A05A6"/>
    <w:p w14:paraId="2FF44055" w14:textId="77777777" w:rsidR="006A05A6" w:rsidRDefault="006A05A6"/>
    <w:p w14:paraId="4854C87B" w14:textId="77777777" w:rsidR="006A05A6" w:rsidRDefault="006A05A6"/>
    <w:p w14:paraId="779BFB16" w14:textId="77777777" w:rsidR="006A05A6" w:rsidRDefault="006A05A6"/>
    <w:p w14:paraId="35FC641E" w14:textId="77777777" w:rsidR="006A05A6" w:rsidRDefault="006A05A6"/>
    <w:p w14:paraId="2E99A6BF" w14:textId="77777777" w:rsidR="006A05A6" w:rsidRDefault="006A05A6"/>
    <w:p w14:paraId="579EAAAD" w14:textId="77777777" w:rsidR="006A05A6" w:rsidRDefault="006A05A6"/>
    <w:p w14:paraId="7D069F03" w14:textId="77777777" w:rsidR="006A05A6" w:rsidRDefault="006A05A6"/>
    <w:p w14:paraId="020F3313" w14:textId="77777777" w:rsidR="006A05A6" w:rsidRDefault="006A05A6"/>
    <w:p w14:paraId="1C27127B" w14:textId="77777777" w:rsidR="006A05A6" w:rsidRDefault="006A05A6"/>
    <w:p w14:paraId="21FCC377" w14:textId="77777777" w:rsidR="006A05A6" w:rsidRDefault="006A05A6"/>
    <w:p w14:paraId="78E38159" w14:textId="77777777" w:rsidR="006A05A6" w:rsidRDefault="006A05A6"/>
    <w:p w14:paraId="4AE61A5C" w14:textId="77777777" w:rsidR="006A05A6" w:rsidRDefault="006A05A6"/>
    <w:p w14:paraId="788E0BF7" w14:textId="77777777" w:rsidR="006A05A6" w:rsidRDefault="006A05A6"/>
    <w:p w14:paraId="7C6E0D0B" w14:textId="77777777" w:rsidR="006A05A6" w:rsidRDefault="006A05A6"/>
    <w:p w14:paraId="24F76B30" w14:textId="77777777" w:rsidR="006A05A6" w:rsidRDefault="006A05A6"/>
    <w:sectPr w:rsidR="006A05A6">
      <w:headerReference w:type="default" r:id="rId28"/>
      <w:footerReference w:type="default" r:id="rId29"/>
      <w:pgSz w:w="12240" w:h="15840"/>
      <w:pgMar w:top="1170" w:right="1440" w:bottom="1170" w:left="1440" w:header="720" w:footer="720" w:gutter="0"/>
      <w:pgBorders>
        <w:top w:val="thinThickSmallGap" w:sz="24" w:space="1" w:color="000000"/>
        <w:bottom w:val="thinThickSmallGap" w:sz="24" w:space="1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BB2D" w14:textId="77777777" w:rsidR="00F86654" w:rsidRDefault="00F86654">
      <w:pPr>
        <w:spacing w:after="0" w:line="240" w:lineRule="auto"/>
      </w:pPr>
      <w:r>
        <w:separator/>
      </w:r>
    </w:p>
  </w:endnote>
  <w:endnote w:type="continuationSeparator" w:id="0">
    <w:p w14:paraId="5E829B27" w14:textId="77777777" w:rsidR="00F86654" w:rsidRDefault="00F8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6EBC" w14:textId="77777777" w:rsidR="006A05A6" w:rsidRDefault="00472B31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9DAA" w14:textId="77777777" w:rsidR="00F86654" w:rsidRDefault="00F86654">
      <w:pPr>
        <w:spacing w:after="0" w:line="240" w:lineRule="auto"/>
      </w:pPr>
      <w:r>
        <w:separator/>
      </w:r>
    </w:p>
  </w:footnote>
  <w:footnote w:type="continuationSeparator" w:id="0">
    <w:p w14:paraId="69F33CF4" w14:textId="77777777" w:rsidR="00F86654" w:rsidRDefault="00F86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744B" w14:textId="77777777" w:rsidR="006A05A6" w:rsidRDefault="00472B31">
    <w:pPr>
      <w:pStyle w:val="Header"/>
    </w:pPr>
    <w:r>
      <w:t>20MCA13</w:t>
    </w:r>
    <w:r w:rsidR="00E16796">
      <w:t>6</w:t>
    </w:r>
    <w:r>
      <w:t xml:space="preserve"> – </w:t>
    </w:r>
    <w:r w:rsidR="00E16796">
      <w:t>Networking &amp; Administration Lab</w:t>
    </w:r>
    <w:r>
      <w:tab/>
      <w:t xml:space="preserve">            </w:t>
    </w:r>
    <w:r>
      <w:tab/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6888"/>
    <w:multiLevelType w:val="hybridMultilevel"/>
    <w:tmpl w:val="A000A46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D6460"/>
    <w:multiLevelType w:val="hybridMultilevel"/>
    <w:tmpl w:val="11BA62E6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82661">
    <w:abstractNumId w:val="1"/>
  </w:num>
  <w:num w:numId="2" w16cid:durableId="106332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A6"/>
    <w:rsid w:val="001434D7"/>
    <w:rsid w:val="00472B31"/>
    <w:rsid w:val="006A05A6"/>
    <w:rsid w:val="007D2AFF"/>
    <w:rsid w:val="00AE7C17"/>
    <w:rsid w:val="00E0775E"/>
    <w:rsid w:val="00E16796"/>
    <w:rsid w:val="00F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04A0A"/>
  <w15:docId w15:val="{18B2398E-C138-4929-A305-4C807A8A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E67A9"/>
  </w:style>
  <w:style w:type="character" w:customStyle="1" w:styleId="FooterChar">
    <w:name w:val="Footer Char"/>
    <w:basedOn w:val="DefaultParagraphFont"/>
    <w:link w:val="Footer"/>
    <w:uiPriority w:val="99"/>
    <w:qFormat/>
    <w:rsid w:val="003E67A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0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NANDANA</cp:lastModifiedBy>
  <cp:revision>3</cp:revision>
  <dcterms:created xsi:type="dcterms:W3CDTF">2023-03-12T15:35:00Z</dcterms:created>
  <dcterms:modified xsi:type="dcterms:W3CDTF">2023-03-12T15:56:00Z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