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6C094EF5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0A4583">
        <w:rPr>
          <w:rFonts w:ascii="Times New Roman" w:hAnsi="Times New Roman" w:cs="Times New Roman"/>
          <w:sz w:val="24"/>
          <w:szCs w:val="24"/>
          <w:lang w:val="en-US"/>
        </w:rPr>
        <w:t>pathmavathy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0C8D718" w:rsidR="007815B9" w:rsidRPr="007815B9" w:rsidRDefault="005E5F5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3F0A456" wp14:editId="68B51D1F">
            <wp:extent cx="6156960" cy="3768880"/>
            <wp:effectExtent l="0" t="0" r="0" b="3175"/>
            <wp:docPr id="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235" cy="37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10F28D0" w:rsidR="00426F52" w:rsidRPr="00AC54DE" w:rsidRDefault="00F409C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D9D526F" wp14:editId="70A79968">
            <wp:extent cx="6204210" cy="3108960"/>
            <wp:effectExtent l="0" t="0" r="6350" b="0"/>
            <wp:docPr id="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27" cy="31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66F87FF1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D2A953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438AF08" w:rsidR="00073DBD" w:rsidRDefault="000437A9" w:rsidP="00043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D9F9986" wp14:editId="0BBE9CDC">
            <wp:extent cx="6164580" cy="3899564"/>
            <wp:effectExtent l="0" t="0" r="7620" b="5715"/>
            <wp:docPr id="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39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483E3FAB" w:rsidR="00073DBD" w:rsidRDefault="00031C1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1D4BE1" wp14:editId="5A262F5A">
            <wp:extent cx="6256020" cy="2224405"/>
            <wp:effectExtent l="0" t="0" r="0" b="4445"/>
            <wp:docPr id="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0BA98C89" w:rsidR="00073DBD" w:rsidRDefault="005B76E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2810C3C" wp14:editId="4958D9C8">
            <wp:extent cx="6203863" cy="2964180"/>
            <wp:effectExtent l="0" t="0" r="6985" b="7620"/>
            <wp:docPr id="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80" cy="29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54A9" w14:textId="77777777" w:rsidR="005B17C6" w:rsidRDefault="005B17C6" w:rsidP="005C5CCD">
      <w:pPr>
        <w:spacing w:after="0" w:line="240" w:lineRule="auto"/>
      </w:pPr>
      <w:r>
        <w:separator/>
      </w:r>
    </w:p>
  </w:endnote>
  <w:endnote w:type="continuationSeparator" w:id="0">
    <w:p w14:paraId="4C3B681C" w14:textId="77777777" w:rsidR="005B17C6" w:rsidRDefault="005B17C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1882BB44" w:rsidR="00AC54DE" w:rsidRDefault="2C5F6961" w:rsidP="00073DBD">
    <w:pPr>
      <w:pStyle w:val="Footer"/>
      <w:tabs>
        <w:tab w:val="clear" w:pos="4513"/>
        <w:tab w:val="clear" w:pos="9026"/>
        <w:tab w:val="left" w:pos="8010"/>
      </w:tabs>
    </w:pPr>
    <w:r>
      <w:t>231801073</w:t>
    </w:r>
    <w:r w:rsidR="00A66138"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48A30" w14:textId="77777777" w:rsidR="005B17C6" w:rsidRDefault="005B17C6" w:rsidP="005C5CCD">
      <w:pPr>
        <w:spacing w:after="0" w:line="240" w:lineRule="auto"/>
      </w:pPr>
      <w:r>
        <w:separator/>
      </w:r>
    </w:p>
  </w:footnote>
  <w:footnote w:type="continuationSeparator" w:id="0">
    <w:p w14:paraId="0C05A507" w14:textId="77777777" w:rsidR="005B17C6" w:rsidRDefault="005B17C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01943"/>
    <w:rsid w:val="00031C1B"/>
    <w:rsid w:val="000437A9"/>
    <w:rsid w:val="00073DBD"/>
    <w:rsid w:val="000A4583"/>
    <w:rsid w:val="001E0527"/>
    <w:rsid w:val="0028268E"/>
    <w:rsid w:val="002838F8"/>
    <w:rsid w:val="002A7F88"/>
    <w:rsid w:val="00426F52"/>
    <w:rsid w:val="00472994"/>
    <w:rsid w:val="005210DE"/>
    <w:rsid w:val="00553543"/>
    <w:rsid w:val="005841FA"/>
    <w:rsid w:val="005B17C6"/>
    <w:rsid w:val="005B76E7"/>
    <w:rsid w:val="005C5CCD"/>
    <w:rsid w:val="005E5F5F"/>
    <w:rsid w:val="00657B27"/>
    <w:rsid w:val="00713225"/>
    <w:rsid w:val="00743EC6"/>
    <w:rsid w:val="007815B9"/>
    <w:rsid w:val="008164E6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409C1"/>
    <w:rsid w:val="00F56826"/>
    <w:rsid w:val="00F63CBF"/>
    <w:rsid w:val="00FC2DED"/>
    <w:rsid w:val="00FE0305"/>
    <w:rsid w:val="2C5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Joseph obearai</cp:lastModifiedBy>
  <cp:revision>2</cp:revision>
  <dcterms:created xsi:type="dcterms:W3CDTF">2025-05-19T07:07:00Z</dcterms:created>
  <dcterms:modified xsi:type="dcterms:W3CDTF">2025-05-19T07:07:00Z</dcterms:modified>
</cp:coreProperties>
</file>