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8632" w14:textId="77777777" w:rsidR="001B3F5E" w:rsidRPr="006D6B94" w:rsidRDefault="001B3F5E" w:rsidP="001B3F5E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bookmarkStart w:id="0" w:name="_Hlk104630461"/>
      <w:r w:rsidRPr="006D6B94">
        <w:rPr>
          <w:b/>
          <w:bCs/>
          <w:sz w:val="32"/>
          <w:szCs w:val="32"/>
          <w:lang w:val="en-US"/>
        </w:rPr>
        <w:t xml:space="preserve">KLS’s Shri </w:t>
      </w:r>
      <w:proofErr w:type="spellStart"/>
      <w:r w:rsidRPr="006D6B94">
        <w:rPr>
          <w:b/>
          <w:bCs/>
          <w:sz w:val="32"/>
          <w:szCs w:val="32"/>
          <w:lang w:val="en-US"/>
        </w:rPr>
        <w:t>Vasantrao</w:t>
      </w:r>
      <w:proofErr w:type="spellEnd"/>
      <w:r w:rsidRPr="006D6B9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D6B94">
        <w:rPr>
          <w:b/>
          <w:bCs/>
          <w:sz w:val="32"/>
          <w:szCs w:val="32"/>
          <w:lang w:val="en-US"/>
        </w:rPr>
        <w:t>Potdar</w:t>
      </w:r>
      <w:proofErr w:type="spellEnd"/>
      <w:r w:rsidRPr="006D6B94">
        <w:rPr>
          <w:b/>
          <w:bCs/>
          <w:sz w:val="32"/>
          <w:szCs w:val="32"/>
          <w:lang w:val="en-US"/>
        </w:rPr>
        <w:t xml:space="preserve"> Polytechnic, Belagavi.</w:t>
      </w:r>
    </w:p>
    <w:p w14:paraId="1B90E88F" w14:textId="77777777" w:rsidR="001B3F5E" w:rsidRPr="006D6B94" w:rsidRDefault="001B3F5E" w:rsidP="001B3F5E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6D6B94">
        <w:rPr>
          <w:b/>
          <w:bCs/>
          <w:sz w:val="32"/>
          <w:szCs w:val="32"/>
          <w:lang w:val="en-US"/>
        </w:rPr>
        <w:t xml:space="preserve">Dept of Computer Science and </w:t>
      </w:r>
      <w:proofErr w:type="spellStart"/>
      <w:r w:rsidRPr="006D6B94">
        <w:rPr>
          <w:b/>
          <w:bCs/>
          <w:sz w:val="32"/>
          <w:szCs w:val="32"/>
          <w:lang w:val="en-US"/>
        </w:rPr>
        <w:t>Engg</w:t>
      </w:r>
      <w:proofErr w:type="spellEnd"/>
      <w:r w:rsidRPr="006D6B94">
        <w:rPr>
          <w:b/>
          <w:bCs/>
          <w:sz w:val="32"/>
          <w:szCs w:val="32"/>
          <w:lang w:val="en-US"/>
        </w:rPr>
        <w:t>.</w:t>
      </w:r>
    </w:p>
    <w:p w14:paraId="213678DD" w14:textId="77777777" w:rsidR="001B3F5E" w:rsidRDefault="001B3F5E" w:rsidP="001B3F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D6B94">
        <w:rPr>
          <w:b/>
          <w:bCs/>
          <w:sz w:val="32"/>
          <w:szCs w:val="32"/>
          <w:u w:val="single"/>
          <w:lang w:val="en-US"/>
        </w:rPr>
        <w:t>Assignment Questions</w:t>
      </w:r>
    </w:p>
    <w:bookmarkEnd w:id="0"/>
    <w:p w14:paraId="1629D03C" w14:textId="5D26447E" w:rsidR="001B3F5E" w:rsidRDefault="001B3F5E" w:rsidP="001B3F5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UNIT-4</w:t>
      </w:r>
    </w:p>
    <w:p w14:paraId="53EFB05A" w14:textId="7FA009DC" w:rsidR="001B3F5E" w:rsidRDefault="001B3F5E" w:rsidP="001B3F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Marks questions</w:t>
      </w:r>
    </w:p>
    <w:p w14:paraId="060AF332" w14:textId="4EFBDFDB" w:rsidR="001B3F5E" w:rsidRDefault="001B3F5E" w:rsidP="001B3F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risk.</w:t>
      </w:r>
    </w:p>
    <w:p w14:paraId="2FC7A722" w14:textId="48284448" w:rsidR="001B3F5E" w:rsidRDefault="001B3F5E" w:rsidP="001B3F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risk mitigation? Explain.</w:t>
      </w:r>
    </w:p>
    <w:p w14:paraId="052D4082" w14:textId="25B65F46" w:rsidR="001B3F5E" w:rsidRDefault="001B3F5E" w:rsidP="001B3F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importance if risk mitigation</w:t>
      </w:r>
    </w:p>
    <w:p w14:paraId="43727726" w14:textId="542AD1F7" w:rsidR="009B5878" w:rsidRDefault="009B5878" w:rsidP="009B58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Marks questions</w:t>
      </w:r>
    </w:p>
    <w:p w14:paraId="09C5C1E2" w14:textId="7D4B877E" w:rsidR="009B5878" w:rsidRDefault="009B5878" w:rsidP="009B587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risk management activities.</w:t>
      </w:r>
    </w:p>
    <w:p w14:paraId="5599E8B4" w14:textId="23B89430" w:rsidR="009B5878" w:rsidRDefault="009B5878" w:rsidP="009B587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and explain the 3 factors of risk planning.</w:t>
      </w:r>
    </w:p>
    <w:p w14:paraId="7B19B25A" w14:textId="560925FB" w:rsidR="009C1A47" w:rsidRDefault="009C1A47" w:rsidP="009C1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Marks questions</w:t>
      </w:r>
    </w:p>
    <w:p w14:paraId="6FF37286" w14:textId="03C3E1AE" w:rsidR="009C1A47" w:rsidRPr="009C1A47" w:rsidRDefault="009C1A47" w:rsidP="009C1A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and explain characteristics of risk.</w:t>
      </w:r>
    </w:p>
    <w:p w14:paraId="374E54E8" w14:textId="2180021E" w:rsidR="009B5878" w:rsidRDefault="009B5878" w:rsidP="009B58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7/8 Marks questions</w:t>
      </w:r>
    </w:p>
    <w:p w14:paraId="46DE08C6" w14:textId="05FDB31E" w:rsidR="009B5878" w:rsidRDefault="009B5878" w:rsidP="009B587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and explain categories of risk.</w:t>
      </w:r>
    </w:p>
    <w:p w14:paraId="06F32BB8" w14:textId="5E418FAB" w:rsidR="009B5878" w:rsidRDefault="009C1A47" w:rsidP="009B587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risk management activities with a neat diagram</w:t>
      </w:r>
    </w:p>
    <w:p w14:paraId="14317415" w14:textId="7C1459C4" w:rsidR="009C1A47" w:rsidRDefault="009C1A47" w:rsidP="009B587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principles of risk management.</w:t>
      </w:r>
    </w:p>
    <w:p w14:paraId="33C4B083" w14:textId="47E6B865" w:rsidR="009C1A47" w:rsidRDefault="009C1A47" w:rsidP="009B587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purpose of risk monitoring.</w:t>
      </w:r>
    </w:p>
    <w:p w14:paraId="793CC9E3" w14:textId="51276752" w:rsidR="001866D0" w:rsidRDefault="001866D0" w:rsidP="001866D0">
      <w:pPr>
        <w:rPr>
          <w:sz w:val="24"/>
          <w:szCs w:val="24"/>
          <w:lang w:val="en-US"/>
        </w:rPr>
      </w:pPr>
    </w:p>
    <w:p w14:paraId="57341F7F" w14:textId="77777777" w:rsidR="001866D0" w:rsidRDefault="001866D0" w:rsidP="001866D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UNIT-5</w:t>
      </w:r>
    </w:p>
    <w:p w14:paraId="05A91D0A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2 Marks questions:</w:t>
      </w:r>
    </w:p>
    <w:p w14:paraId="43CBAA33" w14:textId="77777777" w:rsidR="001866D0" w:rsidRDefault="001866D0" w:rsidP="001866D0">
      <w:pPr>
        <w:pStyle w:val="ListParagraph"/>
        <w:numPr>
          <w:ilvl w:val="0"/>
          <w:numId w:val="6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List the stages of design thinking</w:t>
      </w:r>
    </w:p>
    <w:p w14:paraId="774D4EC0" w14:textId="77777777" w:rsidR="001866D0" w:rsidRDefault="001866D0" w:rsidP="001866D0">
      <w:pPr>
        <w:pStyle w:val="ListParagraph"/>
        <w:numPr>
          <w:ilvl w:val="0"/>
          <w:numId w:val="6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design thinking</w:t>
      </w:r>
    </w:p>
    <w:p w14:paraId="6BD30EFD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7 Marks question:</w:t>
      </w:r>
    </w:p>
    <w:p w14:paraId="1AF2E7D7" w14:textId="77777777" w:rsidR="001866D0" w:rsidRDefault="001866D0" w:rsidP="001866D0">
      <w:pPr>
        <w:pStyle w:val="ListParagraph"/>
        <w:numPr>
          <w:ilvl w:val="0"/>
          <w:numId w:val="7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Analyse the process of design thinking with an example</w:t>
      </w:r>
    </w:p>
    <w:p w14:paraId="73B4D42E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8 Marks question:</w:t>
      </w:r>
    </w:p>
    <w:p w14:paraId="7B3CE7F0" w14:textId="77777777" w:rsidR="001866D0" w:rsidRDefault="001866D0" w:rsidP="001866D0">
      <w:pPr>
        <w:pStyle w:val="ListParagraph"/>
        <w:numPr>
          <w:ilvl w:val="0"/>
          <w:numId w:val="8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Explain how design thinking stages can be applied to build a software project with a neat diagram</w:t>
      </w:r>
    </w:p>
    <w:p w14:paraId="6A9ACC82" w14:textId="77777777" w:rsidR="001866D0" w:rsidRDefault="001866D0" w:rsidP="001866D0">
      <w:pPr>
        <w:ind w:right="-613"/>
        <w:jc w:val="both"/>
        <w:rPr>
          <w:sz w:val="24"/>
          <w:szCs w:val="24"/>
        </w:rPr>
      </w:pPr>
    </w:p>
    <w:p w14:paraId="4FA48DD6" w14:textId="77777777" w:rsidR="001866D0" w:rsidRPr="00771041" w:rsidRDefault="001866D0" w:rsidP="001866D0">
      <w:pPr>
        <w:ind w:right="-613"/>
        <w:jc w:val="center"/>
        <w:rPr>
          <w:b/>
          <w:bCs/>
          <w:sz w:val="32"/>
          <w:szCs w:val="32"/>
          <w:u w:val="single"/>
        </w:rPr>
      </w:pPr>
      <w:r w:rsidRPr="00771041">
        <w:rPr>
          <w:b/>
          <w:bCs/>
          <w:sz w:val="32"/>
          <w:szCs w:val="32"/>
          <w:u w:val="single"/>
        </w:rPr>
        <w:t>Unit-6</w:t>
      </w:r>
    </w:p>
    <w:p w14:paraId="76E2392F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2 Marks questions:</w:t>
      </w:r>
    </w:p>
    <w:p w14:paraId="02F86225" w14:textId="77777777" w:rsidR="001866D0" w:rsidRDefault="001866D0" w:rsidP="001866D0">
      <w:pPr>
        <w:pStyle w:val="ListParagraph"/>
        <w:numPr>
          <w:ilvl w:val="0"/>
          <w:numId w:val="9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Compare allocated and derived requirements</w:t>
      </w:r>
    </w:p>
    <w:p w14:paraId="7B016E6B" w14:textId="77777777" w:rsidR="001866D0" w:rsidRDefault="001866D0" w:rsidP="001866D0">
      <w:pPr>
        <w:pStyle w:val="ListParagraph"/>
        <w:numPr>
          <w:ilvl w:val="0"/>
          <w:numId w:val="9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List requirement modelling strategies.</w:t>
      </w:r>
    </w:p>
    <w:p w14:paraId="00F603A6" w14:textId="77777777" w:rsidR="001866D0" w:rsidRDefault="001866D0" w:rsidP="001866D0">
      <w:pPr>
        <w:pStyle w:val="ListParagraph"/>
        <w:numPr>
          <w:ilvl w:val="0"/>
          <w:numId w:val="9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use case</w:t>
      </w:r>
    </w:p>
    <w:p w14:paraId="78F6A5AF" w14:textId="77777777" w:rsidR="001866D0" w:rsidRDefault="001866D0" w:rsidP="001866D0">
      <w:pPr>
        <w:pStyle w:val="ListParagraph"/>
        <w:numPr>
          <w:ilvl w:val="0"/>
          <w:numId w:val="9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Define sequence diagram</w:t>
      </w:r>
    </w:p>
    <w:p w14:paraId="293F1520" w14:textId="77777777" w:rsidR="001866D0" w:rsidRDefault="001866D0" w:rsidP="001866D0">
      <w:pPr>
        <w:pStyle w:val="ListParagraph"/>
        <w:numPr>
          <w:ilvl w:val="0"/>
          <w:numId w:val="9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activity diagram</w:t>
      </w:r>
    </w:p>
    <w:p w14:paraId="741A36E0" w14:textId="77777777" w:rsidR="001866D0" w:rsidRDefault="001866D0" w:rsidP="001866D0">
      <w:pPr>
        <w:pStyle w:val="ListParagraph"/>
        <w:numPr>
          <w:ilvl w:val="0"/>
          <w:numId w:val="9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flow diagram</w:t>
      </w:r>
    </w:p>
    <w:p w14:paraId="2CB82FCE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3 Marks questions:</w:t>
      </w:r>
    </w:p>
    <w:p w14:paraId="1BD7297E" w14:textId="77777777" w:rsidR="001866D0" w:rsidRDefault="001866D0" w:rsidP="001866D0">
      <w:pPr>
        <w:pStyle w:val="ListParagraph"/>
        <w:numPr>
          <w:ilvl w:val="0"/>
          <w:numId w:val="10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Understand qualities of a good requirements specification document</w:t>
      </w:r>
    </w:p>
    <w:p w14:paraId="285F8DE2" w14:textId="77777777" w:rsidR="001866D0" w:rsidRDefault="001866D0" w:rsidP="001866D0">
      <w:pPr>
        <w:pStyle w:val="ListParagraph"/>
        <w:numPr>
          <w:ilvl w:val="0"/>
          <w:numId w:val="10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How could you explain different types of feasibility study.</w:t>
      </w:r>
    </w:p>
    <w:p w14:paraId="74D2D909" w14:textId="77777777" w:rsidR="001866D0" w:rsidRDefault="001866D0" w:rsidP="001866D0">
      <w:pPr>
        <w:pStyle w:val="ListParagraph"/>
        <w:numPr>
          <w:ilvl w:val="0"/>
          <w:numId w:val="10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Understand challenges faced in elicitation of requirements.</w:t>
      </w:r>
    </w:p>
    <w:p w14:paraId="57DD287A" w14:textId="77777777" w:rsidR="001866D0" w:rsidRDefault="001866D0" w:rsidP="001866D0">
      <w:pPr>
        <w:pStyle w:val="ListParagraph"/>
        <w:numPr>
          <w:ilvl w:val="0"/>
          <w:numId w:val="10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Understand the techniques for validation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requirements.</w:t>
      </w:r>
    </w:p>
    <w:p w14:paraId="3116277F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7 Marks questions:</w:t>
      </w:r>
    </w:p>
    <w:p w14:paraId="2E42F12B" w14:textId="77777777" w:rsidR="001866D0" w:rsidRDefault="001866D0" w:rsidP="001866D0">
      <w:pPr>
        <w:pStyle w:val="ListParagraph"/>
        <w:numPr>
          <w:ilvl w:val="0"/>
          <w:numId w:val="1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Analyse and explain different diagrams that can be used in requirements process.</w:t>
      </w:r>
    </w:p>
    <w:p w14:paraId="58F6189C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Marks questions: </w:t>
      </w:r>
    </w:p>
    <w:p w14:paraId="741B0AA3" w14:textId="77777777" w:rsidR="001866D0" w:rsidRDefault="001866D0" w:rsidP="001866D0">
      <w:pPr>
        <w:pStyle w:val="ListParagraph"/>
        <w:numPr>
          <w:ilvl w:val="0"/>
          <w:numId w:val="12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Explain the steps that can be used in requirements engineering with a neat diagram.</w:t>
      </w:r>
    </w:p>
    <w:p w14:paraId="4C73F39E" w14:textId="77777777" w:rsidR="001866D0" w:rsidRDefault="001866D0" w:rsidP="001866D0">
      <w:pPr>
        <w:pStyle w:val="ListParagraph"/>
        <w:numPr>
          <w:ilvl w:val="0"/>
          <w:numId w:val="12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gramStart"/>
      <w:r>
        <w:rPr>
          <w:sz w:val="24"/>
          <w:szCs w:val="24"/>
        </w:rPr>
        <w:t xml:space="preserve">different </w:t>
      </w:r>
      <w:r w:rsidRPr="000C2E0F">
        <w:rPr>
          <w:sz w:val="24"/>
          <w:szCs w:val="24"/>
        </w:rPr>
        <w:t xml:space="preserve"> </w:t>
      </w:r>
      <w:r>
        <w:rPr>
          <w:sz w:val="24"/>
          <w:szCs w:val="24"/>
        </w:rPr>
        <w:t>parameters</w:t>
      </w:r>
      <w:proofErr w:type="gramEnd"/>
      <w:r>
        <w:rPr>
          <w:sz w:val="24"/>
          <w:szCs w:val="24"/>
        </w:rPr>
        <w:t xml:space="preserve"> to be considered while deciding upon the requirements engineering model, with a neat diagram.</w:t>
      </w:r>
    </w:p>
    <w:p w14:paraId="1755DD87" w14:textId="77777777" w:rsidR="001866D0" w:rsidRDefault="001866D0" w:rsidP="001866D0">
      <w:pPr>
        <w:pStyle w:val="ListParagraph"/>
        <w:ind w:right="-613"/>
        <w:jc w:val="both"/>
        <w:rPr>
          <w:sz w:val="24"/>
          <w:szCs w:val="24"/>
        </w:rPr>
      </w:pPr>
    </w:p>
    <w:p w14:paraId="54203173" w14:textId="77777777" w:rsidR="001866D0" w:rsidRPr="002F7A00" w:rsidRDefault="001866D0" w:rsidP="001866D0">
      <w:pPr>
        <w:pStyle w:val="ListParagraph"/>
        <w:ind w:right="-613"/>
        <w:jc w:val="center"/>
        <w:rPr>
          <w:b/>
          <w:bCs/>
          <w:sz w:val="32"/>
          <w:szCs w:val="32"/>
          <w:u w:val="single"/>
        </w:rPr>
      </w:pPr>
      <w:r w:rsidRPr="002F7A00">
        <w:rPr>
          <w:b/>
          <w:bCs/>
          <w:sz w:val="32"/>
          <w:szCs w:val="32"/>
          <w:u w:val="single"/>
        </w:rPr>
        <w:t>UNIT-7</w:t>
      </w:r>
    </w:p>
    <w:p w14:paraId="7215E576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2 Marks questions:</w:t>
      </w:r>
    </w:p>
    <w:p w14:paraId="19A7D8C7" w14:textId="77777777" w:rsidR="001866D0" w:rsidRDefault="001866D0" w:rsidP="001866D0">
      <w:pPr>
        <w:pStyle w:val="ListParagraph"/>
        <w:numPr>
          <w:ilvl w:val="0"/>
          <w:numId w:val="13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user story map.</w:t>
      </w:r>
    </w:p>
    <w:p w14:paraId="57340064" w14:textId="77777777" w:rsidR="001866D0" w:rsidRDefault="001866D0" w:rsidP="001866D0">
      <w:pPr>
        <w:pStyle w:val="ListParagraph"/>
        <w:numPr>
          <w:ilvl w:val="0"/>
          <w:numId w:val="13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a story point.</w:t>
      </w:r>
    </w:p>
    <w:p w14:paraId="00FFDBB7" w14:textId="77777777" w:rsidR="001866D0" w:rsidRDefault="001866D0" w:rsidP="001866D0">
      <w:pPr>
        <w:pStyle w:val="ListParagraph"/>
        <w:numPr>
          <w:ilvl w:val="0"/>
          <w:numId w:val="13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Define Epic.</w:t>
      </w:r>
    </w:p>
    <w:p w14:paraId="729CB7B8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3 Marks questions:</w:t>
      </w:r>
    </w:p>
    <w:p w14:paraId="37FE3D0F" w14:textId="77777777" w:rsidR="001866D0" w:rsidRDefault="001866D0" w:rsidP="001866D0">
      <w:pPr>
        <w:pStyle w:val="ListParagraph"/>
        <w:numPr>
          <w:ilvl w:val="0"/>
          <w:numId w:val="14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List the tips to be considered while writing the user stories.</w:t>
      </w:r>
    </w:p>
    <w:p w14:paraId="2F794211" w14:textId="77777777" w:rsidR="001866D0" w:rsidRDefault="001866D0" w:rsidP="001866D0">
      <w:pPr>
        <w:pStyle w:val="ListParagraph"/>
        <w:numPr>
          <w:ilvl w:val="0"/>
          <w:numId w:val="14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Understand the 3 </w:t>
      </w:r>
      <w:proofErr w:type="gramStart"/>
      <w:r>
        <w:rPr>
          <w:sz w:val="24"/>
          <w:szCs w:val="24"/>
        </w:rPr>
        <w:t>C’s</w:t>
      </w:r>
      <w:proofErr w:type="gramEnd"/>
      <w:r>
        <w:rPr>
          <w:sz w:val="24"/>
          <w:szCs w:val="24"/>
        </w:rPr>
        <w:t xml:space="preserve"> of user stories.</w:t>
      </w:r>
    </w:p>
    <w:p w14:paraId="59E84E68" w14:textId="77777777" w:rsidR="001866D0" w:rsidRDefault="001866D0" w:rsidP="001866D0">
      <w:pPr>
        <w:pStyle w:val="ListParagraph"/>
        <w:numPr>
          <w:ilvl w:val="0"/>
          <w:numId w:val="14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 prioritization for user stories.</w:t>
      </w:r>
    </w:p>
    <w:p w14:paraId="4014C984" w14:textId="77777777" w:rsidR="001866D0" w:rsidRDefault="001866D0" w:rsidP="001866D0">
      <w:pPr>
        <w:pStyle w:val="ListParagraph"/>
        <w:numPr>
          <w:ilvl w:val="0"/>
          <w:numId w:val="14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Understand the standards used to ensure that the user story is a good story.</w:t>
      </w:r>
    </w:p>
    <w:p w14:paraId="6EF89C07" w14:textId="77777777" w:rsidR="001866D0" w:rsidRDefault="001866D0" w:rsidP="001866D0">
      <w:pPr>
        <w:pStyle w:val="ListParagraph"/>
        <w:numPr>
          <w:ilvl w:val="0"/>
          <w:numId w:val="14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What are the benefits of story point.</w:t>
      </w:r>
    </w:p>
    <w:p w14:paraId="10DB3DA5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7 Marks questions:</w:t>
      </w:r>
    </w:p>
    <w:p w14:paraId="45D88E1A" w14:textId="77777777" w:rsidR="001866D0" w:rsidRDefault="001866D0" w:rsidP="001866D0">
      <w:pPr>
        <w:pStyle w:val="ListParagraph"/>
        <w:numPr>
          <w:ilvl w:val="0"/>
          <w:numId w:val="15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Analyse the different steps involved in estimation process.</w:t>
      </w:r>
    </w:p>
    <w:p w14:paraId="1FD046E7" w14:textId="77777777" w:rsidR="001866D0" w:rsidRDefault="001866D0" w:rsidP="001866D0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8 Marks questions:</w:t>
      </w:r>
    </w:p>
    <w:p w14:paraId="143CBC06" w14:textId="77777777" w:rsidR="001866D0" w:rsidRDefault="001866D0" w:rsidP="001866D0">
      <w:pPr>
        <w:pStyle w:val="ListParagraph"/>
        <w:numPr>
          <w:ilvl w:val="0"/>
          <w:numId w:val="16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List and explain the key elements that can be used while writing user stories.</w:t>
      </w:r>
    </w:p>
    <w:p w14:paraId="7905FD2E" w14:textId="77777777" w:rsidR="001866D0" w:rsidRDefault="001866D0" w:rsidP="001866D0">
      <w:pPr>
        <w:pStyle w:val="ListParagraph"/>
        <w:numPr>
          <w:ilvl w:val="0"/>
          <w:numId w:val="16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List the qualities to be considered while creating user stories for the software to be developed.</w:t>
      </w:r>
    </w:p>
    <w:p w14:paraId="4072FB97" w14:textId="77777777" w:rsidR="001866D0" w:rsidRPr="0033306B" w:rsidRDefault="001866D0" w:rsidP="002C5A0F">
      <w:pPr>
        <w:pStyle w:val="ListParagraph"/>
        <w:ind w:right="-613"/>
        <w:jc w:val="both"/>
        <w:rPr>
          <w:sz w:val="24"/>
          <w:szCs w:val="24"/>
        </w:rPr>
      </w:pPr>
    </w:p>
    <w:p w14:paraId="22C5C177" w14:textId="77777777" w:rsidR="001866D0" w:rsidRDefault="001866D0" w:rsidP="001866D0">
      <w:pPr>
        <w:pStyle w:val="ListParagraph"/>
        <w:ind w:left="-284" w:right="-613"/>
        <w:jc w:val="center"/>
        <w:rPr>
          <w:b/>
          <w:bCs/>
          <w:sz w:val="32"/>
          <w:szCs w:val="32"/>
          <w:u w:val="single"/>
          <w:lang w:val="en-US"/>
        </w:rPr>
      </w:pPr>
      <w:r w:rsidRPr="005607B7">
        <w:rPr>
          <w:b/>
          <w:bCs/>
          <w:sz w:val="32"/>
          <w:szCs w:val="32"/>
          <w:u w:val="single"/>
          <w:lang w:val="en-US"/>
        </w:rPr>
        <w:t>UNIT-</w:t>
      </w:r>
      <w:r>
        <w:rPr>
          <w:b/>
          <w:bCs/>
          <w:sz w:val="32"/>
          <w:szCs w:val="32"/>
          <w:u w:val="single"/>
          <w:lang w:val="en-US"/>
        </w:rPr>
        <w:t>8</w:t>
      </w:r>
    </w:p>
    <w:p w14:paraId="4E4707D7" w14:textId="77777777" w:rsidR="001866D0" w:rsidRDefault="001866D0" w:rsidP="001866D0">
      <w:pPr>
        <w:pStyle w:val="ListParagraph"/>
        <w:ind w:left="-284" w:right="-613"/>
        <w:jc w:val="center"/>
        <w:rPr>
          <w:b/>
          <w:bCs/>
          <w:sz w:val="32"/>
          <w:szCs w:val="32"/>
          <w:u w:val="single"/>
          <w:lang w:val="en-US"/>
        </w:rPr>
      </w:pPr>
    </w:p>
    <w:p w14:paraId="1604A976" w14:textId="77777777" w:rsidR="001866D0" w:rsidRPr="00BA2154" w:rsidRDefault="001866D0" w:rsidP="001866D0">
      <w:pPr>
        <w:pStyle w:val="ListParagraph"/>
        <w:ind w:left="-426"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Marks questions:</w:t>
      </w:r>
    </w:p>
    <w:p w14:paraId="4BE5CBFD" w14:textId="77777777" w:rsidR="001866D0" w:rsidRDefault="001866D0" w:rsidP="001866D0">
      <w:pPr>
        <w:pStyle w:val="ListParagraph"/>
        <w:numPr>
          <w:ilvl w:val="0"/>
          <w:numId w:val="17"/>
        </w:numPr>
        <w:ind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software design.</w:t>
      </w:r>
    </w:p>
    <w:p w14:paraId="49CF849F" w14:textId="77777777" w:rsidR="001866D0" w:rsidRPr="00BA2154" w:rsidRDefault="001866D0" w:rsidP="001866D0">
      <w:pPr>
        <w:pStyle w:val="ListParagraph"/>
        <w:numPr>
          <w:ilvl w:val="0"/>
          <w:numId w:val="17"/>
        </w:numPr>
        <w:ind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architectural style.</w:t>
      </w:r>
    </w:p>
    <w:p w14:paraId="391FAE30" w14:textId="77777777" w:rsidR="001866D0" w:rsidRDefault="001866D0" w:rsidP="001866D0">
      <w:pPr>
        <w:ind w:left="-426"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3/4 Marks questions:</w:t>
      </w:r>
    </w:p>
    <w:p w14:paraId="0F6A4CE5" w14:textId="77777777" w:rsidR="001866D0" w:rsidRDefault="001866D0" w:rsidP="001866D0">
      <w:pPr>
        <w:pStyle w:val="ListParagraph"/>
        <w:numPr>
          <w:ilvl w:val="0"/>
          <w:numId w:val="18"/>
        </w:numPr>
        <w:ind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different levels of design.</w:t>
      </w:r>
    </w:p>
    <w:p w14:paraId="7C149E6A" w14:textId="77777777" w:rsidR="001866D0" w:rsidRPr="00BA2154" w:rsidRDefault="001866D0" w:rsidP="001866D0">
      <w:pPr>
        <w:pStyle w:val="ListParagraph"/>
        <w:ind w:left="-66" w:right="-613"/>
        <w:rPr>
          <w:sz w:val="24"/>
          <w:szCs w:val="24"/>
          <w:lang w:val="en-US"/>
        </w:rPr>
      </w:pPr>
    </w:p>
    <w:p w14:paraId="3E0E55AC" w14:textId="77777777" w:rsidR="001866D0" w:rsidRDefault="001866D0" w:rsidP="001866D0">
      <w:pPr>
        <w:pStyle w:val="ListParagraph"/>
        <w:ind w:left="-426"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Marks questions:</w:t>
      </w:r>
    </w:p>
    <w:p w14:paraId="46F9896A" w14:textId="77777777" w:rsidR="001866D0" w:rsidRDefault="001866D0" w:rsidP="001866D0">
      <w:pPr>
        <w:pStyle w:val="ListParagraph"/>
        <w:numPr>
          <w:ilvl w:val="0"/>
          <w:numId w:val="19"/>
        </w:numPr>
        <w:ind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Analyze and explain different objectives of design.</w:t>
      </w:r>
    </w:p>
    <w:p w14:paraId="6E1990DB" w14:textId="77777777" w:rsidR="001866D0" w:rsidRDefault="001866D0" w:rsidP="001866D0">
      <w:pPr>
        <w:pStyle w:val="ListParagraph"/>
        <w:numPr>
          <w:ilvl w:val="0"/>
          <w:numId w:val="19"/>
        </w:numPr>
        <w:ind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Analyze and explain the levels of design.</w:t>
      </w:r>
    </w:p>
    <w:p w14:paraId="65D70A3B" w14:textId="77777777" w:rsidR="001866D0" w:rsidRDefault="001866D0" w:rsidP="001866D0">
      <w:pPr>
        <w:ind w:left="-426"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 Marks questions:</w:t>
      </w:r>
    </w:p>
    <w:p w14:paraId="05B07033" w14:textId="77777777" w:rsidR="001866D0" w:rsidRPr="00BA2154" w:rsidRDefault="001866D0" w:rsidP="001866D0">
      <w:pPr>
        <w:pStyle w:val="ListParagraph"/>
        <w:numPr>
          <w:ilvl w:val="0"/>
          <w:numId w:val="20"/>
        </w:numPr>
        <w:ind w:right="-6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concepts to be used while designing the software.</w:t>
      </w:r>
    </w:p>
    <w:p w14:paraId="6FB393A5" w14:textId="77777777" w:rsidR="001866D0" w:rsidRPr="001866D0" w:rsidRDefault="001866D0" w:rsidP="001866D0">
      <w:pPr>
        <w:rPr>
          <w:sz w:val="24"/>
          <w:szCs w:val="24"/>
          <w:lang w:val="en-US"/>
        </w:rPr>
      </w:pPr>
    </w:p>
    <w:p w14:paraId="119BC991" w14:textId="77777777" w:rsidR="00B4249E" w:rsidRDefault="00B4249E"/>
    <w:sectPr w:rsidR="00B4249E" w:rsidSect="0048092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54AA"/>
    <w:multiLevelType w:val="hybridMultilevel"/>
    <w:tmpl w:val="A970B936"/>
    <w:lvl w:ilvl="0" w:tplc="95C64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1E7"/>
    <w:multiLevelType w:val="hybridMultilevel"/>
    <w:tmpl w:val="127A0FA0"/>
    <w:lvl w:ilvl="0" w:tplc="25A492A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E1A271D"/>
    <w:multiLevelType w:val="hybridMultilevel"/>
    <w:tmpl w:val="AC6E72DE"/>
    <w:lvl w:ilvl="0" w:tplc="79EE3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34B4"/>
    <w:multiLevelType w:val="hybridMultilevel"/>
    <w:tmpl w:val="BF3AA07E"/>
    <w:lvl w:ilvl="0" w:tplc="C3A08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0282"/>
    <w:multiLevelType w:val="hybridMultilevel"/>
    <w:tmpl w:val="5C688ACA"/>
    <w:lvl w:ilvl="0" w:tplc="0C3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40A8E"/>
    <w:multiLevelType w:val="hybridMultilevel"/>
    <w:tmpl w:val="593A88EC"/>
    <w:lvl w:ilvl="0" w:tplc="534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FFA"/>
    <w:multiLevelType w:val="hybridMultilevel"/>
    <w:tmpl w:val="2564C404"/>
    <w:lvl w:ilvl="0" w:tplc="0E02B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57E3"/>
    <w:multiLevelType w:val="hybridMultilevel"/>
    <w:tmpl w:val="7AF465F2"/>
    <w:lvl w:ilvl="0" w:tplc="5A6AF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B53CB"/>
    <w:multiLevelType w:val="hybridMultilevel"/>
    <w:tmpl w:val="75C44DBC"/>
    <w:lvl w:ilvl="0" w:tplc="AD02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57D6E"/>
    <w:multiLevelType w:val="hybridMultilevel"/>
    <w:tmpl w:val="78B0656C"/>
    <w:lvl w:ilvl="0" w:tplc="5694E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47680"/>
    <w:multiLevelType w:val="hybridMultilevel"/>
    <w:tmpl w:val="5CB87386"/>
    <w:lvl w:ilvl="0" w:tplc="16869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82383"/>
    <w:multiLevelType w:val="hybridMultilevel"/>
    <w:tmpl w:val="EC701B4A"/>
    <w:lvl w:ilvl="0" w:tplc="69C63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953FF"/>
    <w:multiLevelType w:val="hybridMultilevel"/>
    <w:tmpl w:val="10F4D828"/>
    <w:lvl w:ilvl="0" w:tplc="AF8E789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0A6052"/>
    <w:multiLevelType w:val="hybridMultilevel"/>
    <w:tmpl w:val="F3000298"/>
    <w:lvl w:ilvl="0" w:tplc="013E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B20A1"/>
    <w:multiLevelType w:val="hybridMultilevel"/>
    <w:tmpl w:val="7D1621D6"/>
    <w:lvl w:ilvl="0" w:tplc="CE2AA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113DC"/>
    <w:multiLevelType w:val="hybridMultilevel"/>
    <w:tmpl w:val="E48A2E8A"/>
    <w:lvl w:ilvl="0" w:tplc="4CCCB7D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4C837048"/>
    <w:multiLevelType w:val="hybridMultilevel"/>
    <w:tmpl w:val="3070A8FC"/>
    <w:lvl w:ilvl="0" w:tplc="C3EA8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33879"/>
    <w:multiLevelType w:val="hybridMultilevel"/>
    <w:tmpl w:val="AC7A469A"/>
    <w:lvl w:ilvl="0" w:tplc="8D00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4606E"/>
    <w:multiLevelType w:val="hybridMultilevel"/>
    <w:tmpl w:val="C234BEBE"/>
    <w:lvl w:ilvl="0" w:tplc="9EC0B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B5AF4"/>
    <w:multiLevelType w:val="hybridMultilevel"/>
    <w:tmpl w:val="A8E6EC9E"/>
    <w:lvl w:ilvl="0" w:tplc="D4B00F7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735468523">
    <w:abstractNumId w:val="4"/>
  </w:num>
  <w:num w:numId="2" w16cid:durableId="1013259882">
    <w:abstractNumId w:val="13"/>
  </w:num>
  <w:num w:numId="3" w16cid:durableId="1721712230">
    <w:abstractNumId w:val="6"/>
  </w:num>
  <w:num w:numId="4" w16cid:durableId="891773943">
    <w:abstractNumId w:val="18"/>
  </w:num>
  <w:num w:numId="5" w16cid:durableId="1230504217">
    <w:abstractNumId w:val="17"/>
  </w:num>
  <w:num w:numId="6" w16cid:durableId="203102282">
    <w:abstractNumId w:val="2"/>
  </w:num>
  <w:num w:numId="7" w16cid:durableId="1945839986">
    <w:abstractNumId w:val="3"/>
  </w:num>
  <w:num w:numId="8" w16cid:durableId="893464529">
    <w:abstractNumId w:val="14"/>
  </w:num>
  <w:num w:numId="9" w16cid:durableId="299725405">
    <w:abstractNumId w:val="16"/>
  </w:num>
  <w:num w:numId="10" w16cid:durableId="770977295">
    <w:abstractNumId w:val="0"/>
  </w:num>
  <w:num w:numId="11" w16cid:durableId="758451417">
    <w:abstractNumId w:val="10"/>
  </w:num>
  <w:num w:numId="12" w16cid:durableId="7610359">
    <w:abstractNumId w:val="5"/>
  </w:num>
  <w:num w:numId="13" w16cid:durableId="142237929">
    <w:abstractNumId w:val="8"/>
  </w:num>
  <w:num w:numId="14" w16cid:durableId="269237366">
    <w:abstractNumId w:val="9"/>
  </w:num>
  <w:num w:numId="15" w16cid:durableId="1063799267">
    <w:abstractNumId w:val="7"/>
  </w:num>
  <w:num w:numId="16" w16cid:durableId="1181892743">
    <w:abstractNumId w:val="11"/>
  </w:num>
  <w:num w:numId="17" w16cid:durableId="980187555">
    <w:abstractNumId w:val="1"/>
  </w:num>
  <w:num w:numId="18" w16cid:durableId="795493490">
    <w:abstractNumId w:val="12"/>
  </w:num>
  <w:num w:numId="19" w16cid:durableId="310795277">
    <w:abstractNumId w:val="15"/>
  </w:num>
  <w:num w:numId="20" w16cid:durableId="6889869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26"/>
    <w:rsid w:val="001866D0"/>
    <w:rsid w:val="001B3F5E"/>
    <w:rsid w:val="00231452"/>
    <w:rsid w:val="002C5A0F"/>
    <w:rsid w:val="0031100E"/>
    <w:rsid w:val="00480926"/>
    <w:rsid w:val="009B5878"/>
    <w:rsid w:val="009C1A47"/>
    <w:rsid w:val="00B4249E"/>
    <w:rsid w:val="00B87F3D"/>
    <w:rsid w:val="00E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72E8"/>
  <w15:chartTrackingRefBased/>
  <w15:docId w15:val="{25748200-642D-48BF-BC75-1E9DAA44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kulkarniupama@outlook.com</dc:creator>
  <cp:keywords/>
  <dc:description/>
  <cp:lastModifiedBy>kulkarniupama@outlook.com</cp:lastModifiedBy>
  <cp:revision>4</cp:revision>
  <dcterms:created xsi:type="dcterms:W3CDTF">2023-04-15T05:20:00Z</dcterms:created>
  <dcterms:modified xsi:type="dcterms:W3CDTF">2023-04-17T10:25:00Z</dcterms:modified>
</cp:coreProperties>
</file>