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 de atestado.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