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E105B" w14:textId="73055EA7" w:rsidR="007A3C5F" w:rsidRDefault="007A3C5F" w:rsidP="007A3C5F">
      <w:pPr>
        <w:ind w:left="360"/>
      </w:pPr>
      <w:r>
        <w:rPr>
          <w:rFonts w:hint="eastAsia"/>
        </w:rPr>
        <w:t>在OSPF网络中，以下关于Router ID描述正确的是？</w:t>
      </w:r>
    </w:p>
    <w:p w14:paraId="69762D20" w14:textId="5374D8C8" w:rsidR="007A3C5F" w:rsidRDefault="007A3C5F" w:rsidP="007A3C5F">
      <w:pPr>
        <w:ind w:left="1080"/>
      </w:pPr>
      <w:r>
        <w:rPr>
          <w:rFonts w:hint="eastAsia"/>
        </w:rPr>
        <w:t>在同一区域内Router ID必须相同，在不同区域内的Router ID可以不同</w:t>
      </w:r>
    </w:p>
    <w:p w14:paraId="75AE1C0F" w14:textId="38D14AD2" w:rsidR="007A3C5F" w:rsidRDefault="007A3C5F" w:rsidP="007A3C5F">
      <w:pPr>
        <w:ind w:left="1080"/>
      </w:pPr>
      <w:r>
        <w:rPr>
          <w:rFonts w:hint="eastAsia"/>
        </w:rPr>
        <w:t>Router ID必须是路由器某接口的IP地址</w:t>
      </w:r>
    </w:p>
    <w:p w14:paraId="337759D2" w14:textId="7DCC19DC" w:rsidR="007A3C5F" w:rsidRDefault="007A3C5F" w:rsidP="007A3C5F">
      <w:pPr>
        <w:ind w:left="1080"/>
      </w:pPr>
      <w:r>
        <w:rPr>
          <w:rFonts w:hint="eastAsia"/>
        </w:rPr>
        <w:t xml:space="preserve">必须手工配置指定Router ID </w:t>
      </w:r>
    </w:p>
    <w:p w14:paraId="04BD9633" w14:textId="6FE2BB6C" w:rsidR="007A3C5F" w:rsidRDefault="007A3C5F" w:rsidP="007A3C5F">
      <w:pPr>
        <w:ind w:left="1080"/>
      </w:pPr>
      <w:r>
        <w:rPr>
          <w:rFonts w:hint="eastAsia"/>
        </w:rPr>
        <w:t xml:space="preserve">OSPF协议正常运行的前提条件是该路由器存在一个Router ID </w:t>
      </w:r>
    </w:p>
    <w:p w14:paraId="16053C9C" w14:textId="40EF5992" w:rsidR="00FC4F91" w:rsidRDefault="00FC4F91" w:rsidP="007A3C5F"/>
    <w:p w14:paraId="394C0DC8" w14:textId="35B98008" w:rsidR="007A3C5F" w:rsidRDefault="007A3C5F" w:rsidP="007A3C5F"/>
    <w:p w14:paraId="44A0B3FD" w14:textId="77777777" w:rsidR="007A3C5F" w:rsidRDefault="007A3C5F" w:rsidP="007A3C5F">
      <w:pPr>
        <w:ind w:left="360"/>
      </w:pPr>
      <w:r>
        <w:rPr>
          <w:rFonts w:hint="eastAsia"/>
        </w:rPr>
        <w:t>8.一个B类IP地址最多可用</w:t>
      </w:r>
      <w:proofErr w:type="gramStart"/>
      <w:r>
        <w:rPr>
          <w:rFonts w:hint="eastAsia"/>
        </w:rPr>
        <w:t>（  ）</w:t>
      </w:r>
      <w:proofErr w:type="gramEnd"/>
      <w:r>
        <w:rPr>
          <w:rFonts w:hint="eastAsia"/>
        </w:rPr>
        <w:t>位来划分子网?</w:t>
      </w:r>
    </w:p>
    <w:p w14:paraId="6425DBD5" w14:textId="77777777" w:rsidR="007A3C5F" w:rsidRDefault="007A3C5F" w:rsidP="007A3C5F">
      <w:pPr>
        <w:ind w:left="360"/>
      </w:pPr>
      <w:r>
        <w:t>A.8</w:t>
      </w:r>
    </w:p>
    <w:p w14:paraId="1B6F5BF0" w14:textId="77777777" w:rsidR="007A3C5F" w:rsidRDefault="007A3C5F" w:rsidP="007A3C5F">
      <w:pPr>
        <w:ind w:left="360"/>
      </w:pPr>
      <w:r>
        <w:t>B.14</w:t>
      </w:r>
    </w:p>
    <w:p w14:paraId="1A26CCB3" w14:textId="77777777" w:rsidR="007A3C5F" w:rsidRDefault="007A3C5F" w:rsidP="007A3C5F">
      <w:pPr>
        <w:ind w:left="360"/>
      </w:pPr>
      <w:r>
        <w:t>C.16</w:t>
      </w:r>
    </w:p>
    <w:p w14:paraId="5D879F94" w14:textId="77777777" w:rsidR="007A3C5F" w:rsidRDefault="007A3C5F" w:rsidP="007A3C5F">
      <w:pPr>
        <w:ind w:left="360"/>
      </w:pPr>
      <w:r>
        <w:t>D.22</w:t>
      </w:r>
    </w:p>
    <w:p w14:paraId="3701E594" w14:textId="77777777" w:rsidR="007A3C5F" w:rsidRDefault="007A3C5F" w:rsidP="007A3C5F"/>
    <w:p w14:paraId="5ED13F6C" w14:textId="77777777" w:rsidR="007A3C5F" w:rsidRDefault="007A3C5F" w:rsidP="007A3C5F"/>
    <w:p w14:paraId="1C7AF837" w14:textId="77777777" w:rsidR="007A3C5F" w:rsidRDefault="007A3C5F" w:rsidP="007A3C5F">
      <w:pPr>
        <w:ind w:left="360"/>
      </w:pPr>
      <w:r>
        <w:rPr>
          <w:rFonts w:hint="eastAsia"/>
        </w:rPr>
        <w:t>9.一个A类地址的子网掩码是255.255.240.0，则有</w:t>
      </w:r>
      <w:proofErr w:type="gramStart"/>
      <w:r>
        <w:rPr>
          <w:rFonts w:hint="eastAsia"/>
        </w:rPr>
        <w:t>（  ）</w:t>
      </w:r>
      <w:proofErr w:type="gramEnd"/>
      <w:r>
        <w:rPr>
          <w:rFonts w:hint="eastAsia"/>
        </w:rPr>
        <w:t>位被用来划分子网</w:t>
      </w:r>
    </w:p>
    <w:p w14:paraId="349111A0" w14:textId="77777777" w:rsidR="007A3C5F" w:rsidRDefault="007A3C5F" w:rsidP="007A3C5F">
      <w:pPr>
        <w:ind w:left="360"/>
      </w:pPr>
      <w:r>
        <w:t>A.4</w:t>
      </w:r>
    </w:p>
    <w:p w14:paraId="3C5DF114" w14:textId="77777777" w:rsidR="007A3C5F" w:rsidRDefault="007A3C5F" w:rsidP="007A3C5F">
      <w:pPr>
        <w:ind w:left="360"/>
      </w:pPr>
      <w:r>
        <w:t>B.5</w:t>
      </w:r>
    </w:p>
    <w:p w14:paraId="7AF670D1" w14:textId="77777777" w:rsidR="007A3C5F" w:rsidRDefault="007A3C5F" w:rsidP="007A3C5F">
      <w:pPr>
        <w:ind w:left="360"/>
      </w:pPr>
      <w:r>
        <w:t>C.9</w:t>
      </w:r>
    </w:p>
    <w:p w14:paraId="5B52F8FC" w14:textId="77777777" w:rsidR="007A3C5F" w:rsidRDefault="007A3C5F" w:rsidP="007A3C5F">
      <w:pPr>
        <w:ind w:left="360"/>
      </w:pPr>
      <w:r>
        <w:t>D.12</w:t>
      </w:r>
    </w:p>
    <w:p w14:paraId="1926CD84" w14:textId="77777777" w:rsidR="007A3C5F" w:rsidRDefault="007A3C5F" w:rsidP="007A3C5F"/>
    <w:p w14:paraId="00A6FEFF" w14:textId="77777777" w:rsidR="007A3C5F" w:rsidRDefault="007A3C5F" w:rsidP="007A3C5F"/>
    <w:p w14:paraId="21913F66" w14:textId="5AA6B2F8" w:rsidR="007A3C5F" w:rsidRDefault="007A3C5F" w:rsidP="007A3C5F">
      <w:pPr>
        <w:ind w:left="360"/>
      </w:pPr>
      <w:r>
        <w:rPr>
          <w:rFonts w:hint="eastAsia"/>
        </w:rPr>
        <w:t>一个B类网络,有5个bits加入缺省掩码用来划分子网,每个子网最多容纳（  ）台主机?</w:t>
      </w:r>
    </w:p>
    <w:p w14:paraId="5C39FFD3" w14:textId="77777777" w:rsidR="007A3C5F" w:rsidRDefault="007A3C5F" w:rsidP="007A3C5F">
      <w:pPr>
        <w:ind w:left="360"/>
      </w:pPr>
      <w:r>
        <w:t>A.510</w:t>
      </w:r>
    </w:p>
    <w:p w14:paraId="381829D7" w14:textId="77777777" w:rsidR="007A3C5F" w:rsidRDefault="007A3C5F" w:rsidP="007A3C5F">
      <w:pPr>
        <w:ind w:left="360"/>
      </w:pPr>
      <w:r>
        <w:t>B.512</w:t>
      </w:r>
    </w:p>
    <w:p w14:paraId="1209F9B8" w14:textId="77777777" w:rsidR="007A3C5F" w:rsidRDefault="007A3C5F" w:rsidP="007A3C5F">
      <w:pPr>
        <w:ind w:left="360"/>
      </w:pPr>
      <w:r>
        <w:t>C.1022</w:t>
      </w:r>
    </w:p>
    <w:p w14:paraId="23BDCECE" w14:textId="77777777" w:rsidR="007A3C5F" w:rsidRDefault="007A3C5F" w:rsidP="007A3C5F">
      <w:pPr>
        <w:ind w:left="360"/>
      </w:pPr>
      <w:r>
        <w:t>D.2046</w:t>
      </w:r>
    </w:p>
    <w:p w14:paraId="43B368D6" w14:textId="77777777" w:rsidR="007A3C5F" w:rsidRDefault="007A3C5F" w:rsidP="007A3C5F"/>
    <w:p w14:paraId="54C9B5D4" w14:textId="77777777" w:rsidR="007A3C5F" w:rsidRDefault="007A3C5F" w:rsidP="007A3C5F"/>
    <w:p w14:paraId="595168EB" w14:textId="77777777" w:rsidR="007A3C5F" w:rsidRDefault="007A3C5F" w:rsidP="007A3C5F">
      <w:pPr>
        <w:ind w:left="360"/>
      </w:pPr>
      <w:r>
        <w:rPr>
          <w:rFonts w:hint="eastAsia"/>
        </w:rPr>
        <w:t>11.对于这样一个网段175.25.128.0/</w:t>
      </w:r>
      <w:proofErr w:type="gramStart"/>
      <w:r>
        <w:rPr>
          <w:rFonts w:hint="eastAsia"/>
        </w:rPr>
        <w:t>19 ,其子网掩码是</w:t>
      </w:r>
      <w:proofErr w:type="gramEnd"/>
      <w:r>
        <w:rPr>
          <w:rFonts w:hint="eastAsia"/>
        </w:rPr>
        <w:t>?</w:t>
      </w:r>
    </w:p>
    <w:p w14:paraId="2332F696" w14:textId="77777777" w:rsidR="007A3C5F" w:rsidRDefault="007A3C5F" w:rsidP="007A3C5F">
      <w:pPr>
        <w:ind w:left="360"/>
      </w:pPr>
      <w:r>
        <w:t xml:space="preserve">A.255.255.0.0 </w:t>
      </w:r>
    </w:p>
    <w:p w14:paraId="752A8B97" w14:textId="77777777" w:rsidR="007A3C5F" w:rsidRDefault="007A3C5F" w:rsidP="007A3C5F">
      <w:pPr>
        <w:ind w:left="360"/>
      </w:pPr>
      <w:r>
        <w:t xml:space="preserve">B.255.255.224.0  </w:t>
      </w:r>
    </w:p>
    <w:p w14:paraId="7C3A1B69" w14:textId="77777777" w:rsidR="007A3C5F" w:rsidRDefault="007A3C5F" w:rsidP="007A3C5F">
      <w:pPr>
        <w:ind w:left="360"/>
      </w:pPr>
      <w:r>
        <w:t xml:space="preserve">C.255.255.24.0 </w:t>
      </w:r>
    </w:p>
    <w:p w14:paraId="5C3A7936" w14:textId="22455C15" w:rsidR="007A3C5F" w:rsidRDefault="007A3C5F" w:rsidP="007A3C5F">
      <w:pPr>
        <w:ind w:left="1080"/>
      </w:pPr>
      <w:r>
        <w:rPr>
          <w:rFonts w:hint="eastAsia"/>
        </w:rPr>
        <w:t>依赖于地址类型</w:t>
      </w:r>
    </w:p>
    <w:p w14:paraId="4A490660" w14:textId="77777777" w:rsidR="007A3C5F" w:rsidRDefault="007A3C5F" w:rsidP="007A3C5F"/>
    <w:p w14:paraId="6E867115" w14:textId="77777777" w:rsidR="007A3C5F" w:rsidRDefault="007A3C5F" w:rsidP="007A3C5F"/>
    <w:p w14:paraId="36AD1529" w14:textId="77777777" w:rsidR="007A3C5F" w:rsidRDefault="007A3C5F" w:rsidP="007A3C5F">
      <w:pPr>
        <w:ind w:left="360"/>
      </w:pPr>
      <w:r>
        <w:rPr>
          <w:rFonts w:hint="eastAsia"/>
        </w:rPr>
        <w:t>12.对于这样一个网段192.168.2.16/28，请问最多可以容纳（ ）台主机</w:t>
      </w:r>
    </w:p>
    <w:p w14:paraId="29119A57" w14:textId="77777777" w:rsidR="007A3C5F" w:rsidRDefault="007A3C5F" w:rsidP="007A3C5F">
      <w:pPr>
        <w:ind w:left="360"/>
      </w:pPr>
      <w:r>
        <w:t>A.16</w:t>
      </w:r>
    </w:p>
    <w:p w14:paraId="235ACA48" w14:textId="77777777" w:rsidR="007A3C5F" w:rsidRDefault="007A3C5F" w:rsidP="007A3C5F">
      <w:pPr>
        <w:ind w:left="360"/>
      </w:pPr>
      <w:r>
        <w:t>B.8</w:t>
      </w:r>
    </w:p>
    <w:p w14:paraId="6D0EFB5A" w14:textId="77777777" w:rsidR="007A3C5F" w:rsidRDefault="007A3C5F" w:rsidP="007A3C5F">
      <w:pPr>
        <w:ind w:left="360"/>
      </w:pPr>
      <w:r>
        <w:t>C.15</w:t>
      </w:r>
    </w:p>
    <w:p w14:paraId="72CDABAC" w14:textId="77777777" w:rsidR="007A3C5F" w:rsidRDefault="007A3C5F" w:rsidP="007A3C5F">
      <w:pPr>
        <w:ind w:left="360"/>
      </w:pPr>
      <w:r>
        <w:t>D.14</w:t>
      </w:r>
    </w:p>
    <w:p w14:paraId="573FC89D" w14:textId="77777777" w:rsidR="007A3C5F" w:rsidRDefault="007A3C5F" w:rsidP="007A3C5F"/>
    <w:p w14:paraId="450014DD" w14:textId="77777777" w:rsidR="007A3C5F" w:rsidRDefault="007A3C5F" w:rsidP="007A3C5F"/>
    <w:p w14:paraId="2F2D365B" w14:textId="77777777" w:rsidR="007A3C5F" w:rsidRDefault="007A3C5F" w:rsidP="007A3C5F">
      <w:pPr>
        <w:ind w:left="360"/>
      </w:pPr>
      <w:r>
        <w:rPr>
          <w:rFonts w:hint="eastAsia"/>
        </w:rPr>
        <w:t>13.以下子网掩码最适合点到点链路的是?</w:t>
      </w:r>
    </w:p>
    <w:p w14:paraId="748B1341" w14:textId="77777777" w:rsidR="007A3C5F" w:rsidRDefault="007A3C5F" w:rsidP="007A3C5F">
      <w:pPr>
        <w:ind w:left="360"/>
      </w:pPr>
      <w:r>
        <w:t>A.255.255.255.224</w:t>
      </w:r>
    </w:p>
    <w:p w14:paraId="166E886C" w14:textId="77777777" w:rsidR="007A3C5F" w:rsidRDefault="007A3C5F" w:rsidP="007A3C5F">
      <w:pPr>
        <w:ind w:left="360"/>
      </w:pPr>
      <w:r>
        <w:t>B.255.255.255.240</w:t>
      </w:r>
    </w:p>
    <w:p w14:paraId="2974489D" w14:textId="77777777" w:rsidR="007A3C5F" w:rsidRDefault="007A3C5F" w:rsidP="007A3C5F">
      <w:pPr>
        <w:ind w:left="360"/>
      </w:pPr>
      <w:r>
        <w:t>C.255.255.255.248</w:t>
      </w:r>
    </w:p>
    <w:p w14:paraId="6D127D68" w14:textId="77777777" w:rsidR="007A3C5F" w:rsidRDefault="007A3C5F" w:rsidP="007A3C5F">
      <w:pPr>
        <w:ind w:left="360"/>
      </w:pPr>
      <w:r>
        <w:t>D.255.255.255.252</w:t>
      </w:r>
    </w:p>
    <w:p w14:paraId="7961FED5" w14:textId="77777777" w:rsidR="007A3C5F" w:rsidRDefault="007A3C5F" w:rsidP="007A3C5F"/>
    <w:p w14:paraId="3F7A1B8D" w14:textId="77777777" w:rsidR="007A3C5F" w:rsidRDefault="007A3C5F" w:rsidP="007A3C5F"/>
    <w:p w14:paraId="4A7FD8E6" w14:textId="77777777" w:rsidR="007A3C5F" w:rsidRDefault="007A3C5F" w:rsidP="007A3C5F"/>
    <w:p w14:paraId="25B0BFE1" w14:textId="77777777" w:rsidR="007A3C5F" w:rsidRDefault="007A3C5F" w:rsidP="007A3C5F">
      <w:pPr>
        <w:ind w:left="360"/>
      </w:pPr>
      <w:r>
        <w:rPr>
          <w:rFonts w:hint="eastAsia"/>
        </w:rPr>
        <w:t>14.下面地址中的</w:t>
      </w:r>
      <w:proofErr w:type="gramStart"/>
      <w:r>
        <w:rPr>
          <w:rFonts w:hint="eastAsia"/>
        </w:rPr>
        <w:t>（  ）</w:t>
      </w:r>
      <w:proofErr w:type="gramEnd"/>
      <w:r>
        <w:rPr>
          <w:rFonts w:hint="eastAsia"/>
        </w:rPr>
        <w:t>表示的是子网内所有参与多播的路由器及主机？</w:t>
      </w:r>
    </w:p>
    <w:p w14:paraId="08BDE9CB" w14:textId="77777777" w:rsidR="007A3C5F" w:rsidRDefault="007A3C5F" w:rsidP="007A3C5F">
      <w:pPr>
        <w:ind w:left="360"/>
      </w:pPr>
      <w:r>
        <w:t>A.224.0.0.1</w:t>
      </w:r>
    </w:p>
    <w:p w14:paraId="78BEB60F" w14:textId="77777777" w:rsidR="007A3C5F" w:rsidRDefault="007A3C5F" w:rsidP="007A3C5F">
      <w:pPr>
        <w:ind w:left="360"/>
      </w:pPr>
      <w:r>
        <w:t>B.224.0.0.2</w:t>
      </w:r>
    </w:p>
    <w:p w14:paraId="475B48D2" w14:textId="77777777" w:rsidR="007A3C5F" w:rsidRDefault="007A3C5F" w:rsidP="007A3C5F">
      <w:pPr>
        <w:ind w:left="360"/>
      </w:pPr>
      <w:r>
        <w:t>C.224.0.0.3</w:t>
      </w:r>
    </w:p>
    <w:p w14:paraId="1405855F" w14:textId="77777777" w:rsidR="007A3C5F" w:rsidRDefault="007A3C5F" w:rsidP="007A3C5F">
      <w:pPr>
        <w:ind w:left="360"/>
      </w:pPr>
      <w:r>
        <w:t>D.224.0.0.9</w:t>
      </w:r>
    </w:p>
    <w:p w14:paraId="32DA4243" w14:textId="77777777" w:rsidR="007A3C5F" w:rsidRDefault="007A3C5F" w:rsidP="007A3C5F"/>
    <w:p w14:paraId="7A2CD961" w14:textId="77777777" w:rsidR="007A3C5F" w:rsidRDefault="007A3C5F" w:rsidP="007A3C5F"/>
    <w:p w14:paraId="259C64A9" w14:textId="77777777" w:rsidR="007A3C5F" w:rsidRDefault="007A3C5F" w:rsidP="007A3C5F">
      <w:pPr>
        <w:ind w:left="360"/>
      </w:pPr>
      <w:r>
        <w:rPr>
          <w:rFonts w:hint="eastAsia"/>
        </w:rPr>
        <w:t xml:space="preserve">15. IP地址中，网络部分和主机部分都为全0的地址表示? </w:t>
      </w:r>
    </w:p>
    <w:p w14:paraId="7BCE7C23" w14:textId="2DC6FD7E" w:rsidR="007A3C5F" w:rsidRDefault="007A3C5F" w:rsidP="007A3C5F">
      <w:pPr>
        <w:ind w:left="1080"/>
      </w:pPr>
      <w:r>
        <w:rPr>
          <w:rFonts w:hint="eastAsia"/>
        </w:rPr>
        <w:t>网络地址</w:t>
      </w:r>
    </w:p>
    <w:p w14:paraId="3B7D3543" w14:textId="49746B1B" w:rsidR="007A3C5F" w:rsidRDefault="007A3C5F" w:rsidP="007A3C5F">
      <w:pPr>
        <w:ind w:left="1080"/>
      </w:pPr>
      <w:r>
        <w:rPr>
          <w:rFonts w:hint="eastAsia"/>
        </w:rPr>
        <w:t>特定网段的广播地址</w:t>
      </w:r>
    </w:p>
    <w:p w14:paraId="4D713091" w14:textId="6C84CD45" w:rsidR="007A3C5F" w:rsidRDefault="007A3C5F" w:rsidP="007A3C5F">
      <w:pPr>
        <w:ind w:left="1080"/>
      </w:pPr>
      <w:r>
        <w:rPr>
          <w:rFonts w:hint="eastAsia"/>
        </w:rPr>
        <w:t>所有网络</w:t>
      </w:r>
    </w:p>
    <w:p w14:paraId="0A6113BB" w14:textId="035A496C" w:rsidR="007A3C5F" w:rsidRDefault="007A3C5F" w:rsidP="007A3C5F">
      <w:pPr>
        <w:ind w:left="1080"/>
      </w:pPr>
      <w:proofErr w:type="gramStart"/>
      <w:r>
        <w:rPr>
          <w:rFonts w:hint="eastAsia"/>
        </w:rPr>
        <w:t>本网段所有</w:t>
      </w:r>
      <w:proofErr w:type="gramEnd"/>
      <w:r>
        <w:rPr>
          <w:rFonts w:hint="eastAsia"/>
        </w:rPr>
        <w:t>节点的广播地址</w:t>
      </w:r>
    </w:p>
    <w:p w14:paraId="493E935F" w14:textId="77777777" w:rsidR="007A3C5F" w:rsidRDefault="007A3C5F" w:rsidP="007A3C5F"/>
    <w:p w14:paraId="00A88453" w14:textId="77777777" w:rsidR="007A3C5F" w:rsidRDefault="007A3C5F" w:rsidP="007A3C5F"/>
    <w:p w14:paraId="5BE90B57" w14:textId="77777777" w:rsidR="007A3C5F" w:rsidRDefault="007A3C5F" w:rsidP="007A3C5F">
      <w:pPr>
        <w:ind w:left="360"/>
      </w:pPr>
      <w:r>
        <w:rPr>
          <w:rFonts w:hint="eastAsia"/>
        </w:rPr>
        <w:t xml:space="preserve">16.IP地址190.233.27.13/16所在的网段的网络地址是? </w:t>
      </w:r>
    </w:p>
    <w:p w14:paraId="1664E260" w14:textId="77777777" w:rsidR="007A3C5F" w:rsidRDefault="007A3C5F" w:rsidP="007A3C5F">
      <w:pPr>
        <w:ind w:left="360"/>
      </w:pPr>
      <w:r>
        <w:t xml:space="preserve">A.190.0.0.0 </w:t>
      </w:r>
    </w:p>
    <w:p w14:paraId="374D2CAE" w14:textId="77777777" w:rsidR="007A3C5F" w:rsidRDefault="007A3C5F" w:rsidP="007A3C5F">
      <w:pPr>
        <w:ind w:left="360"/>
      </w:pPr>
      <w:r>
        <w:t xml:space="preserve">B.190.233.0.0  </w:t>
      </w:r>
    </w:p>
    <w:p w14:paraId="26B7E4B5" w14:textId="77777777" w:rsidR="007A3C5F" w:rsidRDefault="007A3C5F" w:rsidP="007A3C5F">
      <w:pPr>
        <w:ind w:left="360"/>
      </w:pPr>
      <w:r>
        <w:t>C.190.233.27.0</w:t>
      </w:r>
    </w:p>
    <w:p w14:paraId="77CDB0E4" w14:textId="77777777" w:rsidR="007A3C5F" w:rsidRDefault="007A3C5F" w:rsidP="007A3C5F">
      <w:pPr>
        <w:ind w:left="360"/>
      </w:pPr>
      <w:r>
        <w:t xml:space="preserve">D.190.233.27.1 </w:t>
      </w:r>
    </w:p>
    <w:p w14:paraId="2908236D" w14:textId="77777777" w:rsidR="007A3C5F" w:rsidRDefault="007A3C5F" w:rsidP="007A3C5F"/>
    <w:p w14:paraId="3843C52B" w14:textId="77777777" w:rsidR="007A3C5F" w:rsidRDefault="007A3C5F" w:rsidP="007A3C5F"/>
    <w:p w14:paraId="1AEFE1C8" w14:textId="77777777" w:rsidR="007A3C5F" w:rsidRDefault="007A3C5F" w:rsidP="007A3C5F">
      <w:pPr>
        <w:ind w:left="360"/>
      </w:pPr>
      <w:r>
        <w:rPr>
          <w:rFonts w:hint="eastAsia"/>
        </w:rPr>
        <w:t xml:space="preserve">17.某公司申请到一个C类IP地址，但要连接6个子公司，最大的一个子公司有26台计算机，每个子公司在一个网段中，则子网掩码应设为? </w:t>
      </w:r>
    </w:p>
    <w:p w14:paraId="7FB5835A" w14:textId="77777777" w:rsidR="007A3C5F" w:rsidRDefault="007A3C5F" w:rsidP="007A3C5F">
      <w:pPr>
        <w:ind w:left="360"/>
      </w:pPr>
      <w:r>
        <w:t>A.255.255.255.0</w:t>
      </w:r>
    </w:p>
    <w:p w14:paraId="717D21C2" w14:textId="77777777" w:rsidR="007A3C5F" w:rsidRDefault="007A3C5F" w:rsidP="007A3C5F">
      <w:pPr>
        <w:ind w:left="360"/>
      </w:pPr>
      <w:r>
        <w:t>B.255.255.255.128</w:t>
      </w:r>
    </w:p>
    <w:p w14:paraId="6884F84D" w14:textId="77777777" w:rsidR="007A3C5F" w:rsidRDefault="007A3C5F" w:rsidP="007A3C5F">
      <w:pPr>
        <w:ind w:left="360"/>
      </w:pPr>
      <w:r>
        <w:t>C.255.255.255.192</w:t>
      </w:r>
    </w:p>
    <w:p w14:paraId="5036804F" w14:textId="77777777" w:rsidR="007A3C5F" w:rsidRDefault="007A3C5F" w:rsidP="007A3C5F">
      <w:pPr>
        <w:ind w:left="360"/>
      </w:pPr>
      <w:r>
        <w:t>D.255.255.255.224</w:t>
      </w:r>
    </w:p>
    <w:p w14:paraId="55E52479" w14:textId="77777777" w:rsidR="007A3C5F" w:rsidRDefault="007A3C5F" w:rsidP="007A3C5F"/>
    <w:p w14:paraId="52B524A0" w14:textId="77777777" w:rsidR="007A3C5F" w:rsidRDefault="007A3C5F" w:rsidP="007A3C5F"/>
    <w:p w14:paraId="0A4AF2D5" w14:textId="77777777" w:rsidR="007A3C5F" w:rsidRDefault="007A3C5F" w:rsidP="007A3C5F">
      <w:pPr>
        <w:ind w:left="360"/>
      </w:pPr>
      <w:r>
        <w:rPr>
          <w:rFonts w:hint="eastAsia"/>
        </w:rPr>
        <w:t>18.一个IP地址:192.168.12.</w:t>
      </w:r>
      <w:proofErr w:type="gramStart"/>
      <w:r>
        <w:rPr>
          <w:rFonts w:hint="eastAsia"/>
        </w:rPr>
        <w:t>43,子网掩码为</w:t>
      </w:r>
      <w:proofErr w:type="gramEnd"/>
      <w:r>
        <w:rPr>
          <w:rFonts w:hint="eastAsia"/>
        </w:rPr>
        <w:t>:255.255.255.128,那么网络地址为（  ），广播地址为（  ）</w:t>
      </w:r>
    </w:p>
    <w:p w14:paraId="78528DA6" w14:textId="77777777" w:rsidR="007A3C5F" w:rsidRDefault="007A3C5F" w:rsidP="007A3C5F">
      <w:pPr>
        <w:ind w:left="360"/>
      </w:pPr>
      <w:r>
        <w:t xml:space="preserve">A.192.168.12.32 192.168.12.127 </w:t>
      </w:r>
    </w:p>
    <w:p w14:paraId="121102F5" w14:textId="77777777" w:rsidR="007A3C5F" w:rsidRDefault="007A3C5F" w:rsidP="007A3C5F">
      <w:pPr>
        <w:ind w:left="360"/>
      </w:pPr>
      <w:r>
        <w:t xml:space="preserve">B.192.168.0.0 255.255.255.255 </w:t>
      </w:r>
    </w:p>
    <w:p w14:paraId="31AB28FA" w14:textId="77777777" w:rsidR="007A3C5F" w:rsidRDefault="007A3C5F" w:rsidP="007A3C5F">
      <w:pPr>
        <w:ind w:left="360"/>
      </w:pPr>
      <w:r>
        <w:t>C.192.168.12.43 255.255.255.128</w:t>
      </w:r>
    </w:p>
    <w:p w14:paraId="0E4FCC99" w14:textId="77777777" w:rsidR="007A3C5F" w:rsidRDefault="007A3C5F" w:rsidP="007A3C5F">
      <w:pPr>
        <w:ind w:left="360"/>
      </w:pPr>
      <w:r>
        <w:t xml:space="preserve">D.192.168.12.0 192.168.12.127 </w:t>
      </w:r>
    </w:p>
    <w:p w14:paraId="2668D1E4" w14:textId="77777777" w:rsidR="007A3C5F" w:rsidRDefault="007A3C5F" w:rsidP="007A3C5F"/>
    <w:p w14:paraId="1E48D62C" w14:textId="77777777" w:rsidR="007A3C5F" w:rsidRDefault="007A3C5F" w:rsidP="007A3C5F"/>
    <w:p w14:paraId="6B4D0E41" w14:textId="77777777" w:rsidR="007A3C5F" w:rsidRDefault="007A3C5F" w:rsidP="007A3C5F">
      <w:pPr>
        <w:ind w:left="360"/>
      </w:pPr>
      <w:r>
        <w:rPr>
          <w:rFonts w:hint="eastAsia"/>
        </w:rPr>
        <w:t>19.对于这样几个网段：172.128.12.0，172.128.17.0，172.128.18.0，172.128.19.0，</w:t>
      </w:r>
      <w:proofErr w:type="gramStart"/>
      <w:r>
        <w:rPr>
          <w:rFonts w:hint="eastAsia"/>
        </w:rPr>
        <w:t xml:space="preserve">最好用下列(  </w:t>
      </w:r>
      <w:proofErr w:type="gramEnd"/>
      <w:r>
        <w:rPr>
          <w:rFonts w:hint="eastAsia"/>
        </w:rPr>
        <w:t xml:space="preserve"> )网段实现路由汇聚？</w:t>
      </w:r>
    </w:p>
    <w:p w14:paraId="0628BD44" w14:textId="77777777" w:rsidR="007A3C5F" w:rsidRDefault="007A3C5F" w:rsidP="007A3C5F">
      <w:pPr>
        <w:ind w:left="360"/>
      </w:pPr>
      <w:r>
        <w:t>A.172.128.0.0/16</w:t>
      </w:r>
    </w:p>
    <w:p w14:paraId="63F191AC" w14:textId="77777777" w:rsidR="007A3C5F" w:rsidRDefault="007A3C5F" w:rsidP="007A3C5F">
      <w:pPr>
        <w:ind w:left="360"/>
      </w:pPr>
      <w:r>
        <w:t>B.172.128.17.0/21</w:t>
      </w:r>
    </w:p>
    <w:p w14:paraId="456E67A0" w14:textId="77777777" w:rsidR="007A3C5F" w:rsidRDefault="007A3C5F" w:rsidP="007A3C5F">
      <w:pPr>
        <w:ind w:left="360"/>
      </w:pPr>
      <w:r>
        <w:t>C.172.128.12.0/22</w:t>
      </w:r>
    </w:p>
    <w:p w14:paraId="378A2D6F" w14:textId="77777777" w:rsidR="007A3C5F" w:rsidRDefault="007A3C5F" w:rsidP="007A3C5F">
      <w:pPr>
        <w:ind w:left="360"/>
      </w:pPr>
      <w:r>
        <w:t>D.172.128.20.0/20</w:t>
      </w:r>
    </w:p>
    <w:p w14:paraId="4AFDB9AA" w14:textId="77777777" w:rsidR="007A3C5F" w:rsidRDefault="007A3C5F" w:rsidP="007A3C5F"/>
    <w:p w14:paraId="02C88D65" w14:textId="77777777" w:rsidR="007A3C5F" w:rsidRDefault="007A3C5F" w:rsidP="007A3C5F"/>
    <w:p w14:paraId="62E51EFA" w14:textId="77777777" w:rsidR="007A3C5F" w:rsidRDefault="007A3C5F" w:rsidP="007A3C5F">
      <w:pPr>
        <w:ind w:left="360"/>
      </w:pPr>
      <w:r>
        <w:rPr>
          <w:rFonts w:hint="eastAsia"/>
        </w:rPr>
        <w:t>20.VRP平台上，OSPF内部路由的默认优先级为？</w:t>
      </w:r>
    </w:p>
    <w:p w14:paraId="0AE23B03" w14:textId="77777777" w:rsidR="007A3C5F" w:rsidRDefault="007A3C5F" w:rsidP="007A3C5F">
      <w:pPr>
        <w:ind w:left="360"/>
      </w:pPr>
      <w:r>
        <w:t>A.10</w:t>
      </w:r>
    </w:p>
    <w:p w14:paraId="23FE9292" w14:textId="77777777" w:rsidR="007A3C5F" w:rsidRDefault="007A3C5F" w:rsidP="007A3C5F">
      <w:pPr>
        <w:ind w:left="360"/>
      </w:pPr>
      <w:r>
        <w:t>B.1</w:t>
      </w:r>
    </w:p>
    <w:p w14:paraId="7849B284" w14:textId="77777777" w:rsidR="007A3C5F" w:rsidRDefault="007A3C5F" w:rsidP="007A3C5F">
      <w:pPr>
        <w:ind w:left="360"/>
      </w:pPr>
      <w:r>
        <w:lastRenderedPageBreak/>
        <w:t>C.110</w:t>
      </w:r>
    </w:p>
    <w:p w14:paraId="3E527D18" w14:textId="77777777" w:rsidR="007A3C5F" w:rsidRDefault="007A3C5F" w:rsidP="007A3C5F">
      <w:pPr>
        <w:ind w:left="360"/>
      </w:pPr>
      <w:r>
        <w:t>D.120</w:t>
      </w:r>
    </w:p>
    <w:p w14:paraId="28718C99" w14:textId="0B3429F0" w:rsidR="007A3C5F" w:rsidRDefault="007A3C5F" w:rsidP="007A3C5F"/>
    <w:p w14:paraId="6B399EDF" w14:textId="1C90C42E" w:rsidR="007A3C5F" w:rsidRDefault="007A3C5F" w:rsidP="007A3C5F"/>
    <w:p w14:paraId="652E52F3" w14:textId="77777777" w:rsidR="007A3C5F" w:rsidRDefault="007A3C5F" w:rsidP="007A3C5F">
      <w:r>
        <w:rPr>
          <w:rFonts w:hint="eastAsia"/>
        </w:rPr>
        <w:t xml:space="preserve">24.如果一个OSPF网络中已经存在DR和BDR，当一个新的路由器增加进来时，以下哪种办法可能立即使其成为DR? </w:t>
      </w:r>
    </w:p>
    <w:p w14:paraId="3D313049" w14:textId="77777777" w:rsidR="007A3C5F" w:rsidRDefault="007A3C5F" w:rsidP="007A3C5F">
      <w:r>
        <w:rPr>
          <w:rFonts w:hint="eastAsia"/>
        </w:rPr>
        <w:t>A.配置最大的优先级</w:t>
      </w:r>
    </w:p>
    <w:p w14:paraId="23162B9A" w14:textId="77777777" w:rsidR="007A3C5F" w:rsidRDefault="007A3C5F" w:rsidP="007A3C5F">
      <w:r>
        <w:rPr>
          <w:rFonts w:hint="eastAsia"/>
        </w:rPr>
        <w:t xml:space="preserve">B.配置最大的Router ID  </w:t>
      </w:r>
    </w:p>
    <w:p w14:paraId="24936693" w14:textId="77777777" w:rsidR="007A3C5F" w:rsidRDefault="007A3C5F" w:rsidP="007A3C5F">
      <w:r>
        <w:rPr>
          <w:rFonts w:hint="eastAsia"/>
        </w:rPr>
        <w:t>C.配置抢占方式</w:t>
      </w:r>
    </w:p>
    <w:p w14:paraId="45D2CEA6" w14:textId="77777777" w:rsidR="007A3C5F" w:rsidRDefault="007A3C5F" w:rsidP="007A3C5F">
      <w:r>
        <w:rPr>
          <w:rFonts w:hint="eastAsia"/>
        </w:rPr>
        <w:t>D.使DR和BDR离线</w:t>
      </w:r>
    </w:p>
    <w:p w14:paraId="434E8774" w14:textId="77777777" w:rsidR="007A3C5F" w:rsidRDefault="007A3C5F" w:rsidP="007A3C5F"/>
    <w:p w14:paraId="36AF3C1E" w14:textId="77777777" w:rsidR="007A3C5F" w:rsidRDefault="007A3C5F" w:rsidP="007A3C5F"/>
    <w:p w14:paraId="7BA20F9B" w14:textId="77777777" w:rsidR="007A3C5F" w:rsidRDefault="007A3C5F" w:rsidP="007A3C5F">
      <w:r>
        <w:rPr>
          <w:rFonts w:hint="eastAsia"/>
        </w:rPr>
        <w:t>25.OSPF使用IP报文直接封装协议报文，使用的协议号是？</w:t>
      </w:r>
    </w:p>
    <w:p w14:paraId="133D9CCE" w14:textId="77777777" w:rsidR="007A3C5F" w:rsidRDefault="007A3C5F" w:rsidP="007A3C5F">
      <w:r>
        <w:t>A.23</w:t>
      </w:r>
    </w:p>
    <w:p w14:paraId="3DB5491A" w14:textId="77777777" w:rsidR="007A3C5F" w:rsidRDefault="007A3C5F" w:rsidP="007A3C5F">
      <w:r>
        <w:t>B.89</w:t>
      </w:r>
    </w:p>
    <w:p w14:paraId="6EC2421C" w14:textId="77777777" w:rsidR="007A3C5F" w:rsidRDefault="007A3C5F" w:rsidP="007A3C5F">
      <w:r>
        <w:t>C.520</w:t>
      </w:r>
    </w:p>
    <w:p w14:paraId="2D6F19F1" w14:textId="77777777" w:rsidR="007A3C5F" w:rsidRDefault="007A3C5F" w:rsidP="007A3C5F">
      <w:r>
        <w:t>D.170</w:t>
      </w:r>
    </w:p>
    <w:p w14:paraId="1A431070" w14:textId="77777777" w:rsidR="007A3C5F" w:rsidRDefault="007A3C5F" w:rsidP="007A3C5F"/>
    <w:p w14:paraId="19DA6305" w14:textId="77777777" w:rsidR="007A3C5F" w:rsidRDefault="007A3C5F" w:rsidP="007A3C5F"/>
    <w:p w14:paraId="6A15717C" w14:textId="77777777" w:rsidR="007A3C5F" w:rsidRDefault="007A3C5F" w:rsidP="007A3C5F">
      <w:r>
        <w:rPr>
          <w:rFonts w:hint="eastAsia"/>
        </w:rPr>
        <w:t>26.关于在OSPF协议中Hello报文的时间间隔，以下说法正确的是？</w:t>
      </w:r>
    </w:p>
    <w:p w14:paraId="53AF8480" w14:textId="77777777" w:rsidR="007A3C5F" w:rsidRDefault="007A3C5F" w:rsidP="007A3C5F">
      <w:r>
        <w:rPr>
          <w:rFonts w:hint="eastAsia"/>
        </w:rPr>
        <w:t>A.缺省情况下，Broadcast、NMBA类型接口发送Hello报文的时间间隔为10秒</w:t>
      </w:r>
    </w:p>
    <w:p w14:paraId="0F7B1644" w14:textId="77777777" w:rsidR="007A3C5F" w:rsidRDefault="007A3C5F" w:rsidP="007A3C5F">
      <w:r>
        <w:rPr>
          <w:rFonts w:hint="eastAsia"/>
        </w:rPr>
        <w:t>B.缺省情况下，P2P、P2MP类型接口发送Hello报文的时间间隔的值为30秒</w:t>
      </w:r>
    </w:p>
    <w:p w14:paraId="0011FA89" w14:textId="77777777" w:rsidR="007A3C5F" w:rsidRDefault="007A3C5F" w:rsidP="007A3C5F">
      <w:r>
        <w:rPr>
          <w:rFonts w:hint="eastAsia"/>
        </w:rPr>
        <w:t>C.取值范围为0～65535</w:t>
      </w:r>
    </w:p>
    <w:p w14:paraId="4CC5065A" w14:textId="77777777" w:rsidR="007A3C5F" w:rsidRDefault="007A3C5F" w:rsidP="007A3C5F">
      <w:r>
        <w:rPr>
          <w:rFonts w:hint="eastAsia"/>
        </w:rPr>
        <w:t>D.可以通过命令来修改时间间隔，该值越小，发现网络拓扑改变的速度越快</w:t>
      </w:r>
    </w:p>
    <w:p w14:paraId="78C2D33A" w14:textId="77B697F5" w:rsidR="007A3C5F" w:rsidRDefault="007A3C5F" w:rsidP="007A3C5F"/>
    <w:p w14:paraId="32F08013" w14:textId="4F6E2C4C" w:rsidR="007A3C5F" w:rsidRDefault="007A3C5F" w:rsidP="007A3C5F"/>
    <w:p w14:paraId="14EB1776" w14:textId="77777777" w:rsidR="007A3C5F" w:rsidRDefault="007A3C5F" w:rsidP="007A3C5F">
      <w:r>
        <w:rPr>
          <w:rFonts w:hint="eastAsia"/>
        </w:rPr>
        <w:t>36.对于OSPF中虚连接的描述中错误的是：</w:t>
      </w:r>
    </w:p>
    <w:p w14:paraId="19EFB7E0" w14:textId="77777777" w:rsidR="007A3C5F" w:rsidRDefault="007A3C5F" w:rsidP="007A3C5F">
      <w:r>
        <w:rPr>
          <w:rFonts w:hint="eastAsia"/>
        </w:rPr>
        <w:t>A.可以釆用虚连接解决骨干区域逻辑上不连续的问题</w:t>
      </w:r>
    </w:p>
    <w:p w14:paraId="1C6DD415" w14:textId="77777777" w:rsidR="007A3C5F" w:rsidRDefault="007A3C5F" w:rsidP="007A3C5F">
      <w:r>
        <w:rPr>
          <w:rFonts w:hint="eastAsia"/>
        </w:rPr>
        <w:t>B.虚连接可以在任意两个区域边界路由器上建立，但是要求这两台边界路由器有端口连接到一个共同的非 骨干区域</w:t>
      </w:r>
    </w:p>
    <w:p w14:paraId="3C6DFCF3" w14:textId="77777777" w:rsidR="007A3C5F" w:rsidRDefault="007A3C5F" w:rsidP="007A3C5F">
      <w:r>
        <w:rPr>
          <w:rFonts w:hint="eastAsia"/>
        </w:rPr>
        <w:t>C.虚连接不一定属于骨干区域的，具体属于哪个区域要根据实际拓扑进行确定</w:t>
      </w:r>
    </w:p>
    <w:p w14:paraId="628DCF84" w14:textId="77777777" w:rsidR="007A3C5F" w:rsidRDefault="007A3C5F" w:rsidP="007A3C5F">
      <w:r>
        <w:rPr>
          <w:rFonts w:hint="eastAsia"/>
        </w:rPr>
        <w:t xml:space="preserve">D.虚连接属于区域0 </w:t>
      </w:r>
    </w:p>
    <w:p w14:paraId="50A63FD1" w14:textId="12C6CB8F" w:rsidR="007A3C5F" w:rsidRDefault="007A3C5F" w:rsidP="007A3C5F"/>
    <w:p w14:paraId="6F7BF374" w14:textId="0137A66D" w:rsidR="007A3C5F" w:rsidRDefault="007A3C5F" w:rsidP="007A3C5F"/>
    <w:p w14:paraId="4EF84BAF" w14:textId="267C593C" w:rsidR="007A3C5F" w:rsidRDefault="007A3C5F" w:rsidP="007A3C5F"/>
    <w:p w14:paraId="1A1EF45E" w14:textId="77777777" w:rsidR="007A3C5F" w:rsidRDefault="007A3C5F" w:rsidP="007A3C5F">
      <w:r>
        <w:rPr>
          <w:rFonts w:hint="eastAsia"/>
        </w:rPr>
        <w:t>38. 下面所罗列的OSPF邻居关系状态中，只有在NBMA网络中才会出现的状态为：</w:t>
      </w:r>
    </w:p>
    <w:p w14:paraId="30917365" w14:textId="77777777" w:rsidR="007A3C5F" w:rsidRDefault="007A3C5F" w:rsidP="007A3C5F">
      <w:proofErr w:type="spellStart"/>
      <w:proofErr w:type="gramStart"/>
      <w:r>
        <w:t>A.Down</w:t>
      </w:r>
      <w:proofErr w:type="spellEnd"/>
      <w:proofErr w:type="gramEnd"/>
    </w:p>
    <w:p w14:paraId="5704BAD6" w14:textId="77777777" w:rsidR="007A3C5F" w:rsidRDefault="007A3C5F" w:rsidP="007A3C5F">
      <w:proofErr w:type="spellStart"/>
      <w:proofErr w:type="gramStart"/>
      <w:r>
        <w:t>B.lnit</w:t>
      </w:r>
      <w:proofErr w:type="spellEnd"/>
      <w:proofErr w:type="gramEnd"/>
    </w:p>
    <w:p w14:paraId="6B809914" w14:textId="77777777" w:rsidR="007A3C5F" w:rsidRDefault="007A3C5F" w:rsidP="007A3C5F">
      <w:proofErr w:type="spellStart"/>
      <w:r>
        <w:t>C.Attempt</w:t>
      </w:r>
      <w:proofErr w:type="spellEnd"/>
    </w:p>
    <w:p w14:paraId="3F7D7F57" w14:textId="77777777" w:rsidR="007A3C5F" w:rsidRDefault="007A3C5F" w:rsidP="007A3C5F">
      <w:r>
        <w:t xml:space="preserve">D.2-way </w:t>
      </w:r>
    </w:p>
    <w:p w14:paraId="0B781DE1" w14:textId="72558E3B" w:rsidR="007A3C5F" w:rsidRDefault="007A3C5F" w:rsidP="007A3C5F"/>
    <w:p w14:paraId="573E69BD" w14:textId="106B5EB1" w:rsidR="007A3C5F" w:rsidRDefault="007A3C5F" w:rsidP="007A3C5F"/>
    <w:p w14:paraId="142BD722" w14:textId="77777777" w:rsidR="007A3C5F" w:rsidRDefault="007A3C5F" w:rsidP="007A3C5F">
      <w:r>
        <w:rPr>
          <w:rFonts w:hint="eastAsia"/>
        </w:rPr>
        <w:t>39.通过哪条命令可以查看OSPF邻居状态信息?</w:t>
      </w:r>
    </w:p>
    <w:p w14:paraId="70E8F6C9" w14:textId="77777777" w:rsidR="007A3C5F" w:rsidRDefault="007A3C5F" w:rsidP="007A3C5F">
      <w:proofErr w:type="spellStart"/>
      <w:proofErr w:type="gramStart"/>
      <w:r>
        <w:t>A.display</w:t>
      </w:r>
      <w:proofErr w:type="spellEnd"/>
      <w:proofErr w:type="gramEnd"/>
      <w:r>
        <w:tab/>
      </w:r>
      <w:proofErr w:type="spellStart"/>
      <w:r>
        <w:t>ospf</w:t>
      </w:r>
      <w:proofErr w:type="spellEnd"/>
      <w:r>
        <w:t xml:space="preserve"> peer</w:t>
      </w:r>
    </w:p>
    <w:p w14:paraId="34508025" w14:textId="77777777" w:rsidR="007A3C5F" w:rsidRDefault="007A3C5F" w:rsidP="007A3C5F">
      <w:proofErr w:type="spellStart"/>
      <w:proofErr w:type="gramStart"/>
      <w:r>
        <w:t>B.display</w:t>
      </w:r>
      <w:proofErr w:type="spellEnd"/>
      <w:proofErr w:type="gramEnd"/>
      <w:r>
        <w:tab/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peer</w:t>
      </w:r>
    </w:p>
    <w:p w14:paraId="0F50E07D" w14:textId="77777777" w:rsidR="007A3C5F" w:rsidRDefault="007A3C5F" w:rsidP="007A3C5F">
      <w:proofErr w:type="spellStart"/>
      <w:r>
        <w:t>C.display</w:t>
      </w:r>
      <w:proofErr w:type="spellEnd"/>
      <w:r>
        <w:tab/>
      </w:r>
      <w:proofErr w:type="spellStart"/>
      <w:r>
        <w:t>ospf</w:t>
      </w:r>
      <w:proofErr w:type="spellEnd"/>
      <w:r>
        <w:t xml:space="preserve"> neighbor</w:t>
      </w:r>
    </w:p>
    <w:p w14:paraId="2CC0D51B" w14:textId="77777777" w:rsidR="007A3C5F" w:rsidRDefault="007A3C5F" w:rsidP="007A3C5F">
      <w:proofErr w:type="spellStart"/>
      <w:r>
        <w:t>D.display</w:t>
      </w:r>
      <w:proofErr w:type="spellEnd"/>
      <w:r>
        <w:tab/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neighbor </w:t>
      </w:r>
    </w:p>
    <w:p w14:paraId="021C566A" w14:textId="3FAABD2E" w:rsidR="007A3C5F" w:rsidRDefault="007A3C5F" w:rsidP="007A3C5F"/>
    <w:p w14:paraId="142851D3" w14:textId="69D7D1C8" w:rsidR="007A3C5F" w:rsidRDefault="007A3C5F" w:rsidP="007A3C5F"/>
    <w:p w14:paraId="3970F98F" w14:textId="77777777" w:rsidR="007A3C5F" w:rsidRDefault="007A3C5F" w:rsidP="007A3C5F"/>
    <w:p w14:paraId="3E22C1BC" w14:textId="77777777" w:rsidR="007A3C5F" w:rsidRDefault="007A3C5F" w:rsidP="007A3C5F">
      <w:r>
        <w:rPr>
          <w:rFonts w:hint="eastAsia"/>
        </w:rPr>
        <w:t>44. 下面采用SPF算法的协议是：</w:t>
      </w:r>
    </w:p>
    <w:p w14:paraId="566F1A85" w14:textId="77777777" w:rsidR="007A3C5F" w:rsidRDefault="007A3C5F" w:rsidP="007A3C5F">
      <w:proofErr w:type="gramStart"/>
      <w:r>
        <w:t>A.RIPv</w:t>
      </w:r>
      <w:proofErr w:type="gramEnd"/>
      <w:r>
        <w:t>1</w:t>
      </w:r>
    </w:p>
    <w:p w14:paraId="7F593641" w14:textId="77777777" w:rsidR="007A3C5F" w:rsidRDefault="007A3C5F" w:rsidP="007A3C5F">
      <w:proofErr w:type="gramStart"/>
      <w:r>
        <w:t>B.RIPV</w:t>
      </w:r>
      <w:proofErr w:type="gramEnd"/>
      <w:r>
        <w:t>2</w:t>
      </w:r>
    </w:p>
    <w:p w14:paraId="1C8368EE" w14:textId="77777777" w:rsidR="007A3C5F" w:rsidRDefault="007A3C5F" w:rsidP="007A3C5F">
      <w:r>
        <w:t>C.OSPF</w:t>
      </w:r>
    </w:p>
    <w:p w14:paraId="785D3C1D" w14:textId="77777777" w:rsidR="007A3C5F" w:rsidRDefault="007A3C5F" w:rsidP="007A3C5F">
      <w:r>
        <w:t>D.BGP</w:t>
      </w:r>
    </w:p>
    <w:p w14:paraId="1797E676" w14:textId="1AA554FB" w:rsidR="007A3C5F" w:rsidRDefault="007A3C5F" w:rsidP="007A3C5F"/>
    <w:p w14:paraId="53B9E12C" w14:textId="1D003379" w:rsidR="007A3C5F" w:rsidRDefault="007A3C5F" w:rsidP="007A3C5F"/>
    <w:p w14:paraId="0105BCC4" w14:textId="77777777" w:rsidR="007A3C5F" w:rsidRDefault="007A3C5F" w:rsidP="007A3C5F">
      <w:r>
        <w:rPr>
          <w:rFonts w:hint="eastAsia"/>
        </w:rPr>
        <w:t>46. 下面哪个不是OSPF定义的基本网络类型？</w:t>
      </w:r>
    </w:p>
    <w:p w14:paraId="54276A4B" w14:textId="77777777" w:rsidR="007A3C5F" w:rsidRDefault="007A3C5F" w:rsidP="007A3C5F">
      <w:proofErr w:type="spellStart"/>
      <w:proofErr w:type="gramStart"/>
      <w:r>
        <w:t>A.Virtual</w:t>
      </w:r>
      <w:proofErr w:type="spellEnd"/>
      <w:proofErr w:type="gramEnd"/>
      <w:r>
        <w:tab/>
        <w:t>Link</w:t>
      </w:r>
    </w:p>
    <w:p w14:paraId="072596D8" w14:textId="77777777" w:rsidR="007A3C5F" w:rsidRDefault="007A3C5F" w:rsidP="007A3C5F">
      <w:proofErr w:type="gramStart"/>
      <w:r>
        <w:t>B.P</w:t>
      </w:r>
      <w:proofErr w:type="gramEnd"/>
      <w:r>
        <w:t>2MP</w:t>
      </w:r>
    </w:p>
    <w:p w14:paraId="48188202" w14:textId="77777777" w:rsidR="007A3C5F" w:rsidRDefault="007A3C5F" w:rsidP="007A3C5F">
      <w:proofErr w:type="spellStart"/>
      <w:r>
        <w:t>C.Broadcast</w:t>
      </w:r>
      <w:proofErr w:type="spellEnd"/>
    </w:p>
    <w:p w14:paraId="6F4060A3" w14:textId="77777777" w:rsidR="007A3C5F" w:rsidRDefault="007A3C5F" w:rsidP="007A3C5F">
      <w:r>
        <w:t>D.NBMA</w:t>
      </w:r>
    </w:p>
    <w:p w14:paraId="2BC35E4F" w14:textId="34B29682" w:rsidR="007A3C5F" w:rsidRDefault="007A3C5F" w:rsidP="007A3C5F"/>
    <w:p w14:paraId="4244BD56" w14:textId="62206A5A" w:rsidR="007A3C5F" w:rsidRDefault="007A3C5F" w:rsidP="007A3C5F"/>
    <w:p w14:paraId="109CDDEF" w14:textId="6CFAC821" w:rsidR="007A3C5F" w:rsidRDefault="007A3C5F" w:rsidP="007A3C5F"/>
    <w:p w14:paraId="6BDC7D91" w14:textId="04CA0CF4" w:rsidR="007A3C5F" w:rsidRDefault="007A3C5F" w:rsidP="007A3C5F"/>
    <w:p w14:paraId="565FA80F" w14:textId="2EBF22DD" w:rsidR="007A3C5F" w:rsidRDefault="007A3C5F" w:rsidP="007A3C5F"/>
    <w:p w14:paraId="75A942D6" w14:textId="797601AD" w:rsidR="007A3C5F" w:rsidRDefault="007A3C5F" w:rsidP="007A3C5F"/>
    <w:p w14:paraId="3F2B4674" w14:textId="7FC736EF" w:rsidR="007A3C5F" w:rsidRDefault="007A3C5F" w:rsidP="007A3C5F">
      <w:pPr>
        <w:rPr>
          <w:b/>
          <w:bCs/>
          <w:sz w:val="36"/>
          <w:szCs w:val="40"/>
        </w:rPr>
      </w:pPr>
      <w:r w:rsidRPr="007A3C5F">
        <w:rPr>
          <w:rFonts w:hint="eastAsia"/>
          <w:b/>
          <w:bCs/>
          <w:sz w:val="36"/>
          <w:szCs w:val="40"/>
        </w:rPr>
        <w:t>多选</w:t>
      </w:r>
    </w:p>
    <w:p w14:paraId="18936763" w14:textId="69F1FE7B" w:rsidR="007A3C5F" w:rsidRDefault="007A3C5F" w:rsidP="007A3C5F">
      <w:pPr>
        <w:rPr>
          <w:b/>
          <w:bCs/>
          <w:sz w:val="36"/>
          <w:szCs w:val="40"/>
        </w:rPr>
      </w:pPr>
    </w:p>
    <w:p w14:paraId="03BC9366" w14:textId="746F53F1" w:rsidR="007A3C5F" w:rsidRDefault="007A3C5F" w:rsidP="007A3C5F">
      <w:pPr>
        <w:rPr>
          <w:b/>
          <w:bCs/>
          <w:sz w:val="36"/>
          <w:szCs w:val="40"/>
        </w:rPr>
      </w:pPr>
    </w:p>
    <w:p w14:paraId="6D7E0C9B" w14:textId="77777777" w:rsidR="007A3C5F" w:rsidRDefault="007A3C5F" w:rsidP="007A3C5F">
      <w:r>
        <w:rPr>
          <w:rFonts w:hint="eastAsia"/>
        </w:rPr>
        <w:t>1.以下关于在OSPF协议中，Router LSA的Link ID字段描述不正确的是? （选两项）</w:t>
      </w:r>
    </w:p>
    <w:p w14:paraId="17B6941E" w14:textId="77777777" w:rsidR="007A3C5F" w:rsidRDefault="007A3C5F" w:rsidP="007A3C5F">
      <w:r>
        <w:rPr>
          <w:rFonts w:hint="eastAsia"/>
        </w:rPr>
        <w:t>A.在Point-to-Point链路类型中，Link ID是邻居接口的端口IP地址</w:t>
      </w:r>
    </w:p>
    <w:p w14:paraId="525CF579" w14:textId="77777777" w:rsidR="007A3C5F" w:rsidRDefault="007A3C5F" w:rsidP="007A3C5F">
      <w:r>
        <w:rPr>
          <w:rFonts w:hint="eastAsia"/>
        </w:rPr>
        <w:t>B.在</w:t>
      </w:r>
      <w:proofErr w:type="spellStart"/>
      <w:r>
        <w:rPr>
          <w:rFonts w:hint="eastAsia"/>
        </w:rPr>
        <w:t>TransNet</w:t>
      </w:r>
      <w:proofErr w:type="spellEnd"/>
      <w:r>
        <w:rPr>
          <w:rFonts w:hint="eastAsia"/>
        </w:rPr>
        <w:t>链路类型中，Link ID是此</w:t>
      </w:r>
      <w:proofErr w:type="spellStart"/>
      <w:r>
        <w:rPr>
          <w:rFonts w:hint="eastAsia"/>
        </w:rPr>
        <w:t>TransNet</w:t>
      </w:r>
      <w:proofErr w:type="spellEnd"/>
      <w:r>
        <w:rPr>
          <w:rFonts w:hint="eastAsia"/>
        </w:rPr>
        <w:t>网段的网络地址</w:t>
      </w:r>
    </w:p>
    <w:p w14:paraId="53421419" w14:textId="77777777" w:rsidR="007A3C5F" w:rsidRDefault="007A3C5F" w:rsidP="007A3C5F">
      <w:r>
        <w:rPr>
          <w:rFonts w:hint="eastAsia"/>
        </w:rPr>
        <w:t>C.在</w:t>
      </w:r>
      <w:proofErr w:type="spellStart"/>
      <w:r>
        <w:rPr>
          <w:rFonts w:hint="eastAsia"/>
        </w:rPr>
        <w:t>StubNet</w:t>
      </w:r>
      <w:proofErr w:type="spellEnd"/>
      <w:r>
        <w:rPr>
          <w:rFonts w:hint="eastAsia"/>
        </w:rPr>
        <w:t>链路类型中，Link ID是Stub网段的网络地址</w:t>
      </w:r>
    </w:p>
    <w:p w14:paraId="2909E790" w14:textId="77777777" w:rsidR="007A3C5F" w:rsidRDefault="007A3C5F" w:rsidP="007A3C5F">
      <w:r>
        <w:rPr>
          <w:rFonts w:hint="eastAsia"/>
        </w:rPr>
        <w:t>D.在Virtual链路类型中，Link ID是虚连接邻居的Router ID</w:t>
      </w:r>
    </w:p>
    <w:p w14:paraId="6DF444FA" w14:textId="20CD3A32" w:rsidR="007A3C5F" w:rsidRDefault="007A3C5F" w:rsidP="007A3C5F">
      <w:pPr>
        <w:rPr>
          <w:b/>
          <w:bCs/>
          <w:sz w:val="36"/>
          <w:szCs w:val="40"/>
        </w:rPr>
      </w:pPr>
    </w:p>
    <w:p w14:paraId="7C3E62E2" w14:textId="00646653" w:rsidR="007A3C5F" w:rsidRDefault="007A3C5F" w:rsidP="007A3C5F">
      <w:pPr>
        <w:rPr>
          <w:b/>
          <w:bCs/>
          <w:sz w:val="36"/>
          <w:szCs w:val="40"/>
        </w:rPr>
      </w:pPr>
    </w:p>
    <w:p w14:paraId="37BA323B" w14:textId="77777777" w:rsidR="007A3C5F" w:rsidRDefault="007A3C5F" w:rsidP="007A3C5F">
      <w:r>
        <w:rPr>
          <w:rFonts w:hint="eastAsia"/>
        </w:rPr>
        <w:t>2.关于OSPF协议中DR（Designated Router）的产生，下列说法中正确的是？（选两项）</w:t>
      </w:r>
    </w:p>
    <w:p w14:paraId="7D25CCBC" w14:textId="77777777" w:rsidR="007A3C5F" w:rsidRDefault="007A3C5F" w:rsidP="007A3C5F">
      <w:proofErr w:type="gramStart"/>
      <w:r>
        <w:rPr>
          <w:rFonts w:hint="eastAsia"/>
        </w:rPr>
        <w:t>A.DR</w:t>
      </w:r>
      <w:proofErr w:type="gramEnd"/>
      <w:r>
        <w:rPr>
          <w:rFonts w:hint="eastAsia"/>
        </w:rPr>
        <w:t>是系统管理员通过配置命令人工指定的</w:t>
      </w:r>
    </w:p>
    <w:p w14:paraId="2E2C3731" w14:textId="77777777" w:rsidR="007A3C5F" w:rsidRDefault="007A3C5F" w:rsidP="007A3C5F">
      <w:proofErr w:type="gramStart"/>
      <w:r>
        <w:rPr>
          <w:rFonts w:hint="eastAsia"/>
        </w:rPr>
        <w:t>B.DR</w:t>
      </w:r>
      <w:proofErr w:type="gramEnd"/>
      <w:r>
        <w:rPr>
          <w:rFonts w:hint="eastAsia"/>
        </w:rPr>
        <w:t>是同一网段内的路由器通过一种算法选举出来的</w:t>
      </w:r>
    </w:p>
    <w:p w14:paraId="714E260B" w14:textId="77777777" w:rsidR="007A3C5F" w:rsidRDefault="007A3C5F" w:rsidP="007A3C5F">
      <w:r>
        <w:rPr>
          <w:rFonts w:hint="eastAsia"/>
        </w:rPr>
        <w:t>C.成为DR的路由器一定是网段内优先级（priority）最高且Router ID最大的</w:t>
      </w:r>
    </w:p>
    <w:p w14:paraId="5E166CA1" w14:textId="77777777" w:rsidR="007A3C5F" w:rsidRDefault="007A3C5F" w:rsidP="007A3C5F">
      <w:r>
        <w:rPr>
          <w:rFonts w:hint="eastAsia"/>
        </w:rPr>
        <w:t xml:space="preserve">D.可以通过配置命令使一台路由器不可能成为DR </w:t>
      </w:r>
    </w:p>
    <w:p w14:paraId="26B6391F" w14:textId="2255B857" w:rsidR="007A3C5F" w:rsidRDefault="007A3C5F" w:rsidP="007A3C5F">
      <w:pPr>
        <w:rPr>
          <w:b/>
          <w:bCs/>
          <w:sz w:val="36"/>
          <w:szCs w:val="40"/>
        </w:rPr>
      </w:pPr>
    </w:p>
    <w:p w14:paraId="4D8D936F" w14:textId="4B5DDB25" w:rsidR="007A3C5F" w:rsidRDefault="007A3C5F" w:rsidP="007A3C5F">
      <w:pPr>
        <w:rPr>
          <w:b/>
          <w:bCs/>
          <w:sz w:val="36"/>
          <w:szCs w:val="40"/>
        </w:rPr>
      </w:pPr>
    </w:p>
    <w:p w14:paraId="6AAD01C4" w14:textId="0A29A88E" w:rsidR="007A3C5F" w:rsidRDefault="007A3C5F">
      <w:pPr>
        <w:widowControl/>
        <w:spacing w:after="160" w:line="259" w:lineRule="auto"/>
        <w:jc w:val="left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br w:type="page"/>
      </w:r>
    </w:p>
    <w:p w14:paraId="1366A582" w14:textId="77777777" w:rsidR="007A3C5F" w:rsidRDefault="007A3C5F" w:rsidP="007A3C5F">
      <w:r>
        <w:rPr>
          <w:rFonts w:hint="eastAsia"/>
        </w:rPr>
        <w:lastRenderedPageBreak/>
        <w:t>7.在OSPF网络中，以下说法中不正确的是？（选三项）</w:t>
      </w:r>
    </w:p>
    <w:p w14:paraId="63E823E5" w14:textId="77777777" w:rsidR="007A3C5F" w:rsidRDefault="007A3C5F" w:rsidP="007A3C5F">
      <w:r>
        <w:rPr>
          <w:rFonts w:hint="eastAsia"/>
        </w:rPr>
        <w:t>A.在一个运行OSPF动态路由协议的网络中，一台路由器可以同时为ABR和ASBR</w:t>
      </w:r>
    </w:p>
    <w:p w14:paraId="5BB606D2" w14:textId="77777777" w:rsidR="007A3C5F" w:rsidRDefault="007A3C5F" w:rsidP="007A3C5F">
      <w:r>
        <w:rPr>
          <w:rFonts w:hint="eastAsia"/>
        </w:rPr>
        <w:t xml:space="preserve">B.在一个运行OSPF动态路由协议的网络中，ABR不可以同时为ASBR </w:t>
      </w:r>
    </w:p>
    <w:p w14:paraId="71307F14" w14:textId="77777777" w:rsidR="007A3C5F" w:rsidRDefault="007A3C5F" w:rsidP="007A3C5F">
      <w:r>
        <w:rPr>
          <w:rFonts w:hint="eastAsia"/>
        </w:rPr>
        <w:t>C.在一个运行OSPF动态路由协议的网络中，ASBR不可以是区域内路由器</w:t>
      </w:r>
    </w:p>
    <w:p w14:paraId="6C880578" w14:textId="77777777" w:rsidR="007A3C5F" w:rsidRDefault="007A3C5F" w:rsidP="007A3C5F">
      <w:r>
        <w:rPr>
          <w:rFonts w:hint="eastAsia"/>
        </w:rPr>
        <w:t xml:space="preserve">D.在一个运行OSPF动态路由协议的网络中，一台路由器可以属于两个或两个以上的区域，但是最多只能作为一个区域的ABR </w:t>
      </w:r>
    </w:p>
    <w:p w14:paraId="7B33F5B9" w14:textId="371B0E4A" w:rsidR="007A3C5F" w:rsidRDefault="007A3C5F" w:rsidP="007A3C5F">
      <w:pPr>
        <w:rPr>
          <w:b/>
          <w:bCs/>
          <w:sz w:val="36"/>
          <w:szCs w:val="40"/>
        </w:rPr>
      </w:pPr>
    </w:p>
    <w:p w14:paraId="23FFFA36" w14:textId="2E2EAE7A" w:rsidR="007A3C5F" w:rsidRDefault="007A3C5F" w:rsidP="007A3C5F">
      <w:pPr>
        <w:rPr>
          <w:b/>
          <w:bCs/>
          <w:sz w:val="36"/>
          <w:szCs w:val="40"/>
        </w:rPr>
      </w:pPr>
    </w:p>
    <w:p w14:paraId="1F20935B" w14:textId="77777777" w:rsidR="007A3C5F" w:rsidRDefault="007A3C5F" w:rsidP="007A3C5F">
      <w:r>
        <w:rPr>
          <w:rFonts w:hint="eastAsia"/>
        </w:rPr>
        <w:t>8.在VRP中，配置一台OSPF路由器必须？（选三项）</w:t>
      </w:r>
    </w:p>
    <w:p w14:paraId="3FC1BC1C" w14:textId="77777777" w:rsidR="007A3C5F" w:rsidRDefault="007A3C5F" w:rsidP="007A3C5F">
      <w:r>
        <w:rPr>
          <w:rFonts w:hint="eastAsia"/>
        </w:rPr>
        <w:t xml:space="preserve">A.配置Router ID </w:t>
      </w:r>
    </w:p>
    <w:p w14:paraId="065A64E7" w14:textId="77777777" w:rsidR="007A3C5F" w:rsidRDefault="007A3C5F" w:rsidP="007A3C5F">
      <w:r>
        <w:rPr>
          <w:rFonts w:hint="eastAsia"/>
        </w:rPr>
        <w:t>B.开启OSPF进程</w:t>
      </w:r>
    </w:p>
    <w:p w14:paraId="54DDA684" w14:textId="77777777" w:rsidR="007A3C5F" w:rsidRDefault="007A3C5F" w:rsidP="007A3C5F">
      <w:r>
        <w:rPr>
          <w:rFonts w:hint="eastAsia"/>
        </w:rPr>
        <w:t>C.创建OSPF区域</w:t>
      </w:r>
    </w:p>
    <w:p w14:paraId="564A036C" w14:textId="77777777" w:rsidR="007A3C5F" w:rsidRDefault="007A3C5F" w:rsidP="007A3C5F">
      <w:r>
        <w:rPr>
          <w:rFonts w:hint="eastAsia"/>
        </w:rPr>
        <w:t>D.指定每个区域中所包含的网段</w:t>
      </w:r>
    </w:p>
    <w:p w14:paraId="4FE85563" w14:textId="7C10B3AF" w:rsidR="007A3C5F" w:rsidRDefault="007A3C5F" w:rsidP="007A3C5F">
      <w:pPr>
        <w:rPr>
          <w:b/>
          <w:bCs/>
          <w:sz w:val="36"/>
          <w:szCs w:val="40"/>
        </w:rPr>
      </w:pPr>
    </w:p>
    <w:p w14:paraId="27CA2B0D" w14:textId="11E2498C" w:rsidR="007A3C5F" w:rsidRDefault="007A3C5F" w:rsidP="007A3C5F">
      <w:pPr>
        <w:rPr>
          <w:b/>
          <w:bCs/>
          <w:sz w:val="36"/>
          <w:szCs w:val="40"/>
        </w:rPr>
      </w:pPr>
    </w:p>
    <w:p w14:paraId="09948694" w14:textId="77777777" w:rsidR="007A3C5F" w:rsidRDefault="007A3C5F" w:rsidP="007A3C5F"/>
    <w:p w14:paraId="21FB995C" w14:textId="77777777" w:rsidR="007A3C5F" w:rsidRDefault="007A3C5F" w:rsidP="007A3C5F">
      <w:r>
        <w:rPr>
          <w:rFonts w:hint="eastAsia"/>
        </w:rPr>
        <w:t>10.以下关于OSPF的DR选举描述不正确的是？（选两项）</w:t>
      </w:r>
    </w:p>
    <w:p w14:paraId="4C371DBC" w14:textId="77777777" w:rsidR="007A3C5F" w:rsidRDefault="007A3C5F" w:rsidP="007A3C5F">
      <w:r>
        <w:rPr>
          <w:rFonts w:hint="eastAsia"/>
        </w:rPr>
        <w:t>A.在接口视图下配置路由器的优先级</w:t>
      </w:r>
    </w:p>
    <w:p w14:paraId="797CA1CA" w14:textId="77777777" w:rsidR="007A3C5F" w:rsidRDefault="007A3C5F" w:rsidP="007A3C5F">
      <w:r>
        <w:rPr>
          <w:rFonts w:hint="eastAsia"/>
        </w:rPr>
        <w:t xml:space="preserve">B.优先级的取值范围是0～256 </w:t>
      </w:r>
    </w:p>
    <w:p w14:paraId="3D57C32F" w14:textId="77777777" w:rsidR="007A3C5F" w:rsidRDefault="007A3C5F" w:rsidP="007A3C5F">
      <w:r>
        <w:rPr>
          <w:rFonts w:hint="eastAsia"/>
        </w:rPr>
        <w:t xml:space="preserve">C.优先级默认值是1 </w:t>
      </w:r>
    </w:p>
    <w:p w14:paraId="6AE7C534" w14:textId="77777777" w:rsidR="007A3C5F" w:rsidRDefault="007A3C5F" w:rsidP="007A3C5F">
      <w:r>
        <w:rPr>
          <w:rFonts w:hint="eastAsia"/>
        </w:rPr>
        <w:t>D.如果优先级相同，则比较接口的IP地址，IP地址大的更优先</w:t>
      </w:r>
    </w:p>
    <w:p w14:paraId="312C3FB3" w14:textId="6A5D500D" w:rsidR="007A3C5F" w:rsidRDefault="007A3C5F" w:rsidP="007A3C5F">
      <w:pPr>
        <w:rPr>
          <w:b/>
          <w:bCs/>
          <w:sz w:val="36"/>
          <w:szCs w:val="40"/>
        </w:rPr>
      </w:pPr>
    </w:p>
    <w:p w14:paraId="18D50447" w14:textId="3F11CD71" w:rsidR="007A3C5F" w:rsidRDefault="007A3C5F" w:rsidP="007A3C5F">
      <w:pPr>
        <w:rPr>
          <w:b/>
          <w:bCs/>
          <w:sz w:val="36"/>
          <w:szCs w:val="40"/>
        </w:rPr>
      </w:pPr>
    </w:p>
    <w:p w14:paraId="535B1F86" w14:textId="77777777" w:rsidR="007A3C5F" w:rsidRDefault="007A3C5F" w:rsidP="007A3C5F">
      <w:pPr>
        <w:rPr>
          <w:b/>
          <w:bCs/>
          <w:sz w:val="36"/>
          <w:szCs w:val="40"/>
        </w:rPr>
      </w:pPr>
    </w:p>
    <w:p w14:paraId="290343FD" w14:textId="19A468F4" w:rsidR="007A3C5F" w:rsidRDefault="007A3C5F" w:rsidP="007A3C5F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计算题</w:t>
      </w:r>
    </w:p>
    <w:p w14:paraId="00D73927" w14:textId="77777777" w:rsidR="007A3C5F" w:rsidRDefault="007A3C5F" w:rsidP="007A3C5F">
      <w:pPr>
        <w:rPr>
          <w:rFonts w:ascii="宋体" w:hAnsi="宋体" w:hint="eastAsia"/>
          <w:sz w:val="24"/>
        </w:rPr>
      </w:pPr>
      <w:r w:rsidRPr="008D051E">
        <w:rPr>
          <w:rFonts w:ascii="宋体" w:hAnsi="宋体" w:hint="eastAsia"/>
          <w:sz w:val="24"/>
        </w:rPr>
        <w:t>1.</w:t>
      </w:r>
      <w:r w:rsidRPr="008D051E">
        <w:rPr>
          <w:rFonts w:ascii="宋体" w:hAnsi="宋体" w:hint="eastAsia"/>
          <w:sz w:val="24"/>
        </w:rPr>
        <w:t>一个小公司中，目前有五个部门</w:t>
      </w:r>
      <w:r w:rsidRPr="008D051E">
        <w:rPr>
          <w:rFonts w:ascii="宋体" w:hAnsi="宋体" w:hint="eastAsia"/>
          <w:sz w:val="24"/>
        </w:rPr>
        <w:t>A</w:t>
      </w:r>
      <w:r w:rsidRPr="008D051E">
        <w:rPr>
          <w:rFonts w:ascii="宋体" w:hAnsi="宋体" w:hint="eastAsia"/>
          <w:sz w:val="24"/>
        </w:rPr>
        <w:t>到</w:t>
      </w:r>
      <w:r w:rsidRPr="008D051E">
        <w:rPr>
          <w:rFonts w:ascii="宋体" w:hAnsi="宋体" w:hint="eastAsia"/>
          <w:sz w:val="24"/>
        </w:rPr>
        <w:t>E</w:t>
      </w:r>
      <w:r w:rsidRPr="008D051E">
        <w:rPr>
          <w:rFonts w:ascii="宋体" w:hAnsi="宋体" w:hint="eastAsia"/>
          <w:sz w:val="24"/>
        </w:rPr>
        <w:t>，</w:t>
      </w:r>
      <w:r w:rsidRPr="008D051E">
        <w:rPr>
          <w:rFonts w:ascii="宋体" w:hAnsi="宋体" w:hint="eastAsia"/>
          <w:sz w:val="24"/>
        </w:rPr>
        <w:t>A</w:t>
      </w:r>
      <w:r w:rsidRPr="008D051E">
        <w:rPr>
          <w:rFonts w:ascii="宋体" w:hAnsi="宋体" w:hint="eastAsia"/>
          <w:sz w:val="24"/>
        </w:rPr>
        <w:t>部门有</w:t>
      </w:r>
      <w:r w:rsidRPr="008D051E">
        <w:rPr>
          <w:rFonts w:ascii="宋体" w:hAnsi="宋体" w:hint="eastAsia"/>
          <w:sz w:val="24"/>
        </w:rPr>
        <w:t>10</w:t>
      </w:r>
      <w:r w:rsidRPr="008D051E">
        <w:rPr>
          <w:rFonts w:ascii="宋体" w:hAnsi="宋体" w:hint="eastAsia"/>
          <w:sz w:val="24"/>
        </w:rPr>
        <w:t>台</w:t>
      </w:r>
      <w:proofErr w:type="gramStart"/>
      <w:r w:rsidRPr="008D051E">
        <w:rPr>
          <w:rFonts w:ascii="宋体" w:hAnsi="宋体" w:hint="eastAsia"/>
          <w:sz w:val="24"/>
        </w:rPr>
        <w:t>PC,B</w:t>
      </w:r>
      <w:proofErr w:type="gramEnd"/>
      <w:r w:rsidRPr="008D051E">
        <w:rPr>
          <w:rFonts w:ascii="宋体" w:hAnsi="宋体" w:hint="eastAsia"/>
          <w:sz w:val="24"/>
        </w:rPr>
        <w:t>部门有</w:t>
      </w:r>
      <w:r w:rsidRPr="008D051E">
        <w:rPr>
          <w:rFonts w:ascii="宋体" w:hAnsi="宋体" w:hint="eastAsia"/>
          <w:sz w:val="24"/>
        </w:rPr>
        <w:t>20</w:t>
      </w:r>
      <w:r w:rsidRPr="008D051E">
        <w:rPr>
          <w:rFonts w:ascii="宋体" w:hAnsi="宋体" w:hint="eastAsia"/>
          <w:sz w:val="24"/>
        </w:rPr>
        <w:t>台</w:t>
      </w:r>
      <w:r w:rsidRPr="008D051E">
        <w:rPr>
          <w:rFonts w:ascii="宋体" w:hAnsi="宋体" w:hint="eastAsia"/>
          <w:sz w:val="24"/>
        </w:rPr>
        <w:t>PC,C</w:t>
      </w:r>
      <w:r w:rsidRPr="008D051E">
        <w:rPr>
          <w:rFonts w:ascii="宋体" w:hAnsi="宋体" w:hint="eastAsia"/>
          <w:sz w:val="24"/>
        </w:rPr>
        <w:t>部门有</w:t>
      </w:r>
      <w:r w:rsidRPr="008D051E">
        <w:rPr>
          <w:rFonts w:ascii="宋体" w:hAnsi="宋体" w:hint="eastAsia"/>
          <w:sz w:val="24"/>
        </w:rPr>
        <w:t>30</w:t>
      </w:r>
      <w:r w:rsidRPr="008D051E">
        <w:rPr>
          <w:rFonts w:ascii="宋体" w:hAnsi="宋体" w:hint="eastAsia"/>
          <w:sz w:val="24"/>
        </w:rPr>
        <w:t>台</w:t>
      </w:r>
      <w:r w:rsidRPr="008D051E">
        <w:rPr>
          <w:rFonts w:ascii="宋体" w:hAnsi="宋体" w:hint="eastAsia"/>
          <w:sz w:val="24"/>
        </w:rPr>
        <w:t>PC,D</w:t>
      </w:r>
      <w:r w:rsidRPr="008D051E">
        <w:rPr>
          <w:rFonts w:ascii="宋体" w:hAnsi="宋体" w:hint="eastAsia"/>
          <w:sz w:val="24"/>
        </w:rPr>
        <w:t>部门有</w:t>
      </w:r>
      <w:r w:rsidRPr="008D051E">
        <w:rPr>
          <w:rFonts w:ascii="宋体" w:hAnsi="宋体" w:hint="eastAsia"/>
          <w:sz w:val="24"/>
        </w:rPr>
        <w:t>15</w:t>
      </w:r>
      <w:r w:rsidRPr="008D051E">
        <w:rPr>
          <w:rFonts w:ascii="宋体" w:hAnsi="宋体" w:hint="eastAsia"/>
          <w:sz w:val="24"/>
        </w:rPr>
        <w:t>台</w:t>
      </w:r>
      <w:r w:rsidRPr="008D051E">
        <w:rPr>
          <w:rFonts w:ascii="宋体" w:hAnsi="宋体" w:hint="eastAsia"/>
          <w:sz w:val="24"/>
        </w:rPr>
        <w:t>PC, E</w:t>
      </w:r>
      <w:r w:rsidRPr="008D051E">
        <w:rPr>
          <w:rFonts w:ascii="宋体" w:hAnsi="宋体" w:hint="eastAsia"/>
          <w:sz w:val="24"/>
        </w:rPr>
        <w:t>部门有</w:t>
      </w:r>
      <w:r w:rsidRPr="008D051E">
        <w:rPr>
          <w:rFonts w:ascii="宋体" w:hAnsi="宋体" w:hint="eastAsia"/>
          <w:sz w:val="24"/>
        </w:rPr>
        <w:t>20</w:t>
      </w:r>
      <w:r w:rsidRPr="008D051E">
        <w:rPr>
          <w:rFonts w:ascii="宋体" w:hAnsi="宋体" w:hint="eastAsia"/>
          <w:sz w:val="24"/>
        </w:rPr>
        <w:t>台</w:t>
      </w:r>
      <w:r w:rsidRPr="008D051E">
        <w:rPr>
          <w:rFonts w:ascii="宋体" w:hAnsi="宋体" w:hint="eastAsia"/>
          <w:sz w:val="24"/>
        </w:rPr>
        <w:t>PC,</w:t>
      </w:r>
      <w:r w:rsidRPr="008D051E">
        <w:rPr>
          <w:rFonts w:ascii="宋体" w:hAnsi="宋体" w:hint="eastAsia"/>
          <w:sz w:val="24"/>
        </w:rPr>
        <w:t>然后分配了一个总网段</w:t>
      </w:r>
      <w:r w:rsidRPr="008D051E">
        <w:rPr>
          <w:rFonts w:ascii="宋体" w:hAnsi="宋体" w:hint="eastAsia"/>
          <w:sz w:val="24"/>
        </w:rPr>
        <w:t>192.168.2.0/24</w:t>
      </w:r>
      <w:r w:rsidRPr="008D051E">
        <w:rPr>
          <w:rFonts w:ascii="宋体" w:hAnsi="宋体" w:hint="eastAsia"/>
          <w:sz w:val="24"/>
        </w:rPr>
        <w:t>给你，作为管理员，你的任务是为每个部门划分单独的网段，你该如何做</w:t>
      </w:r>
      <w:r>
        <w:rPr>
          <w:rFonts w:ascii="宋体" w:hAnsi="宋体" w:hint="eastAsia"/>
          <w:sz w:val="24"/>
        </w:rPr>
        <w:t>（要求：列出每个子网的网络地址、广播地址、有效的</w:t>
      </w:r>
      <w:proofErr w:type="spellStart"/>
      <w:r>
        <w:rPr>
          <w:rFonts w:ascii="宋体" w:hAnsi="宋体" w:hint="eastAsia"/>
          <w:sz w:val="24"/>
        </w:rPr>
        <w:t>ip</w:t>
      </w:r>
      <w:proofErr w:type="spellEnd"/>
      <w:r>
        <w:rPr>
          <w:rFonts w:ascii="宋体" w:hAnsi="宋体" w:hint="eastAsia"/>
          <w:sz w:val="24"/>
        </w:rPr>
        <w:t>地址范围）</w:t>
      </w:r>
    </w:p>
    <w:p w14:paraId="1DD831D5" w14:textId="77777777" w:rsidR="007A3C5F" w:rsidRPr="007A3C5F" w:rsidRDefault="007A3C5F" w:rsidP="007A3C5F">
      <w:pPr>
        <w:rPr>
          <w:rFonts w:hint="eastAsia"/>
          <w:b/>
          <w:bCs/>
          <w:sz w:val="36"/>
          <w:szCs w:val="40"/>
        </w:rPr>
      </w:pPr>
    </w:p>
    <w:sectPr w:rsidR="007A3C5F" w:rsidRPr="007A3C5F" w:rsidSect="00E14F3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EEF4C" w14:textId="77777777" w:rsidR="00640323" w:rsidRDefault="00640323" w:rsidP="007A3C5F">
      <w:r>
        <w:separator/>
      </w:r>
    </w:p>
  </w:endnote>
  <w:endnote w:type="continuationSeparator" w:id="0">
    <w:p w14:paraId="3227DC5C" w14:textId="77777777" w:rsidR="00640323" w:rsidRDefault="00640323" w:rsidP="007A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160F4" w14:textId="77777777" w:rsidR="00640323" w:rsidRDefault="00640323" w:rsidP="007A3C5F">
      <w:r>
        <w:separator/>
      </w:r>
    </w:p>
  </w:footnote>
  <w:footnote w:type="continuationSeparator" w:id="0">
    <w:p w14:paraId="01EF0576" w14:textId="77777777" w:rsidR="00640323" w:rsidRDefault="00640323" w:rsidP="007A3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C04EF"/>
    <w:multiLevelType w:val="hybridMultilevel"/>
    <w:tmpl w:val="89588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ECD8F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627B3"/>
    <w:multiLevelType w:val="hybridMultilevel"/>
    <w:tmpl w:val="6480F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E7111"/>
    <w:multiLevelType w:val="hybridMultilevel"/>
    <w:tmpl w:val="8BEE8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040911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08"/>
    <w:rsid w:val="005C3590"/>
    <w:rsid w:val="00640323"/>
    <w:rsid w:val="00724541"/>
    <w:rsid w:val="007A3C5F"/>
    <w:rsid w:val="00AF1B54"/>
    <w:rsid w:val="00E14F3F"/>
    <w:rsid w:val="00F23F08"/>
    <w:rsid w:val="00FC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8E894"/>
  <w15:chartTrackingRefBased/>
  <w15:docId w15:val="{D40E401B-2EA2-41F2-A1DB-E69D7B29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C5F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C5F"/>
    <w:pPr>
      <w:tabs>
        <w:tab w:val="center" w:pos="4320"/>
        <w:tab w:val="right" w:pos="8640"/>
      </w:tabs>
    </w:pPr>
    <w:rPr>
      <w:kern w:val="0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7A3C5F"/>
  </w:style>
  <w:style w:type="paragraph" w:styleId="Footer">
    <w:name w:val="footer"/>
    <w:basedOn w:val="Normal"/>
    <w:link w:val="FooterChar"/>
    <w:uiPriority w:val="99"/>
    <w:unhideWhenUsed/>
    <w:rsid w:val="007A3C5F"/>
    <w:pPr>
      <w:tabs>
        <w:tab w:val="center" w:pos="4320"/>
        <w:tab w:val="right" w:pos="8640"/>
      </w:tabs>
    </w:pPr>
    <w:rPr>
      <w:kern w:val="0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7A3C5F"/>
  </w:style>
  <w:style w:type="paragraph" w:styleId="ListParagraph">
    <w:name w:val="List Paragraph"/>
    <w:basedOn w:val="Normal"/>
    <w:uiPriority w:val="34"/>
    <w:qFormat/>
    <w:rsid w:val="007A3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weiran</dc:creator>
  <cp:keywords/>
  <dc:description/>
  <cp:lastModifiedBy>liu weiran</cp:lastModifiedBy>
  <cp:revision>2</cp:revision>
  <dcterms:created xsi:type="dcterms:W3CDTF">2020-07-01T05:46:00Z</dcterms:created>
  <dcterms:modified xsi:type="dcterms:W3CDTF">2020-07-01T05:53:00Z</dcterms:modified>
</cp:coreProperties>
</file>