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4B5D" w14:textId="428D00A5" w:rsidR="00AD01E6" w:rsidRPr="00AD01E6" w:rsidRDefault="00AD01E6" w:rsidP="00AD01E6">
      <w:pPr>
        <w:jc w:val="center"/>
        <w:rPr>
          <w:sz w:val="52"/>
          <w:szCs w:val="52"/>
          <w:lang w:val="en-US"/>
        </w:rPr>
      </w:pPr>
      <w:r w:rsidRPr="00AD01E6">
        <w:rPr>
          <w:sz w:val="52"/>
          <w:szCs w:val="52"/>
          <w:lang w:val="en-US"/>
        </w:rPr>
        <w:t>PROJECT REQUIREMENTS</w:t>
      </w:r>
    </w:p>
    <w:p w14:paraId="0976CDE5" w14:textId="7B77ACDB" w:rsidR="000C3F57" w:rsidRPr="00AD01E6" w:rsidRDefault="007731B4" w:rsidP="00AD01E6">
      <w:pPr>
        <w:jc w:val="center"/>
        <w:rPr>
          <w:sz w:val="32"/>
          <w:szCs w:val="32"/>
          <w:lang w:val="en-US"/>
        </w:rPr>
      </w:pPr>
      <w:r w:rsidRPr="00AD01E6">
        <w:rPr>
          <w:sz w:val="32"/>
          <w:szCs w:val="32"/>
          <w:lang w:val="en-US"/>
        </w:rPr>
        <w:t>DATA INGESTION REQUIREMENTS</w:t>
      </w:r>
    </w:p>
    <w:p w14:paraId="745FEC42" w14:textId="7D8E6A5D" w:rsidR="007731B4" w:rsidRPr="00AD01E6" w:rsidRDefault="007731B4">
      <w:pPr>
        <w:rPr>
          <w:lang w:val="en-US"/>
        </w:rPr>
      </w:pPr>
      <w:r w:rsidRPr="00AD01E6">
        <w:rPr>
          <w:lang w:val="en-US"/>
        </w:rPr>
        <w:t>1.INGEST ALL THE 8 FILES INTO THE DATA LAKE</w:t>
      </w:r>
    </w:p>
    <w:p w14:paraId="429CE7D4" w14:textId="5E9D5A59" w:rsidR="007731B4" w:rsidRPr="00AD01E6" w:rsidRDefault="007731B4">
      <w:pPr>
        <w:rPr>
          <w:lang w:val="en-US"/>
        </w:rPr>
      </w:pPr>
      <w:r w:rsidRPr="00AD01E6">
        <w:rPr>
          <w:lang w:val="en-US"/>
        </w:rPr>
        <w:t>2.INGESTED DATA MUST HAVE THE SCHEMA APPLIED</w:t>
      </w:r>
    </w:p>
    <w:p w14:paraId="750A3D3E" w14:textId="5E5C1A13" w:rsidR="007731B4" w:rsidRPr="00AD01E6" w:rsidRDefault="007731B4">
      <w:pPr>
        <w:rPr>
          <w:lang w:val="en-US"/>
        </w:rPr>
      </w:pPr>
      <w:r w:rsidRPr="00AD01E6">
        <w:rPr>
          <w:lang w:val="en-US"/>
        </w:rPr>
        <w:t>3.INGESTED DATA MUST HAVE THE AUDIT COLUMNS</w:t>
      </w:r>
    </w:p>
    <w:p w14:paraId="43ADF1F3" w14:textId="10B56862" w:rsidR="007731B4" w:rsidRPr="00AD01E6" w:rsidRDefault="007731B4">
      <w:pPr>
        <w:rPr>
          <w:lang w:val="en-US"/>
        </w:rPr>
      </w:pPr>
      <w:r w:rsidRPr="00AD01E6">
        <w:rPr>
          <w:lang w:val="en-US"/>
        </w:rPr>
        <w:t>4.INGESTED DATA MUST BE STORED IN COLUMNAR FORMAT(</w:t>
      </w:r>
      <w:proofErr w:type="gramStart"/>
      <w:r w:rsidRPr="00AD01E6">
        <w:rPr>
          <w:lang w:val="en-US"/>
        </w:rPr>
        <w:t>EG.PARQUET</w:t>
      </w:r>
      <w:proofErr w:type="gramEnd"/>
      <w:r w:rsidRPr="00AD01E6">
        <w:rPr>
          <w:lang w:val="en-US"/>
        </w:rPr>
        <w:t>)</w:t>
      </w:r>
    </w:p>
    <w:p w14:paraId="2AEB18EB" w14:textId="5D7610FF" w:rsidR="007731B4" w:rsidRPr="00AD01E6" w:rsidRDefault="007731B4">
      <w:pPr>
        <w:rPr>
          <w:lang w:val="en-US"/>
        </w:rPr>
      </w:pPr>
      <w:r w:rsidRPr="00AD01E6">
        <w:rPr>
          <w:lang w:val="en-US"/>
        </w:rPr>
        <w:t>5.MUST BE ABLE TO ANALYZE THE INGESTED DATA VIA SQL</w:t>
      </w:r>
    </w:p>
    <w:p w14:paraId="0CEA75DB" w14:textId="76BFC1B3" w:rsidR="007731B4" w:rsidRPr="00AD01E6" w:rsidRDefault="007731B4">
      <w:pPr>
        <w:rPr>
          <w:lang w:val="en-US"/>
        </w:rPr>
      </w:pPr>
      <w:r w:rsidRPr="00AD01E6">
        <w:rPr>
          <w:lang w:val="en-US"/>
        </w:rPr>
        <w:t>6.INGESTED LOGIC MUST BE ABLE TO HANDLE INCREMENTAL LOAD</w:t>
      </w:r>
    </w:p>
    <w:p w14:paraId="2C1399FA" w14:textId="782F3F08" w:rsidR="007731B4" w:rsidRDefault="007731B4">
      <w:pPr>
        <w:rPr>
          <w:lang w:val="en-US"/>
        </w:rPr>
      </w:pPr>
    </w:p>
    <w:p w14:paraId="48FFB229" w14:textId="5CDF595F" w:rsidR="007731B4" w:rsidRPr="00AD01E6" w:rsidRDefault="007731B4" w:rsidP="00AD01E6">
      <w:pPr>
        <w:jc w:val="center"/>
        <w:rPr>
          <w:sz w:val="32"/>
          <w:szCs w:val="32"/>
          <w:lang w:val="en-US"/>
        </w:rPr>
      </w:pPr>
      <w:r w:rsidRPr="00AD01E6">
        <w:rPr>
          <w:sz w:val="32"/>
          <w:szCs w:val="32"/>
          <w:lang w:val="en-US"/>
        </w:rPr>
        <w:t>DATA TRANSFORMATION REQUIREMENTS</w:t>
      </w:r>
    </w:p>
    <w:p w14:paraId="33D9443E" w14:textId="32C1E901" w:rsidR="007731B4" w:rsidRDefault="007731B4">
      <w:pPr>
        <w:rPr>
          <w:lang w:val="en-US"/>
        </w:rPr>
      </w:pPr>
      <w:r>
        <w:rPr>
          <w:lang w:val="en-US"/>
        </w:rPr>
        <w:t>1.JOIN THE KEY INFORMATION REQUIRED FOR REPORTING TO CREATE A NEW TABLE</w:t>
      </w:r>
    </w:p>
    <w:p w14:paraId="3446CDC4" w14:textId="61FA4CA2" w:rsidR="007731B4" w:rsidRDefault="007731B4">
      <w:pPr>
        <w:rPr>
          <w:lang w:val="en-US"/>
        </w:rPr>
      </w:pPr>
      <w:r>
        <w:rPr>
          <w:lang w:val="en-US"/>
        </w:rPr>
        <w:t>2.</w:t>
      </w:r>
      <w:r w:rsidRPr="007731B4">
        <w:rPr>
          <w:lang w:val="en-US"/>
        </w:rPr>
        <w:t xml:space="preserve"> </w:t>
      </w:r>
      <w:r>
        <w:rPr>
          <w:lang w:val="en-US"/>
        </w:rPr>
        <w:t xml:space="preserve">JOIN THE KEY INFORMATION REQUIRED FOR </w:t>
      </w:r>
      <w:r>
        <w:rPr>
          <w:lang w:val="en-US"/>
        </w:rPr>
        <w:t>ANALYSIS</w:t>
      </w:r>
      <w:r>
        <w:rPr>
          <w:lang w:val="en-US"/>
        </w:rPr>
        <w:t xml:space="preserve"> TO CREATE A NEW TABLE</w:t>
      </w:r>
    </w:p>
    <w:p w14:paraId="6A9A6F35" w14:textId="79A1AC85" w:rsidR="007731B4" w:rsidRDefault="007731B4">
      <w:pPr>
        <w:rPr>
          <w:lang w:val="en-US"/>
        </w:rPr>
      </w:pPr>
      <w:r>
        <w:rPr>
          <w:lang w:val="en-US"/>
        </w:rPr>
        <w:t>3.TRANSFORMED TABLES MUST HAVE AUDIT COLUMNS</w:t>
      </w:r>
    </w:p>
    <w:p w14:paraId="090C856E" w14:textId="66A2FF06" w:rsidR="007731B4" w:rsidRDefault="007731B4">
      <w:pPr>
        <w:rPr>
          <w:lang w:val="en-US"/>
        </w:rPr>
      </w:pPr>
      <w:r>
        <w:rPr>
          <w:lang w:val="en-US"/>
        </w:rPr>
        <w:t>4.MUST BE ABLE TO ANALYSE TRANSFORMED DATA VIA SQL</w:t>
      </w:r>
    </w:p>
    <w:p w14:paraId="2B24D650" w14:textId="0281ED1B" w:rsidR="007731B4" w:rsidRDefault="007731B4">
      <w:pPr>
        <w:rPr>
          <w:lang w:val="en-US"/>
        </w:rPr>
      </w:pPr>
      <w:r>
        <w:rPr>
          <w:lang w:val="en-US"/>
        </w:rPr>
        <w:t>5.TRANSFORMED DATA MUST BE STORED IN COLUMNAR FORMAT(PARQUET)</w:t>
      </w:r>
    </w:p>
    <w:p w14:paraId="7D711E0F" w14:textId="7FE970A8" w:rsidR="007731B4" w:rsidRDefault="007731B4" w:rsidP="007731B4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>TRANSFORMATION</w:t>
      </w:r>
      <w:r>
        <w:rPr>
          <w:lang w:val="en-US"/>
        </w:rPr>
        <w:t xml:space="preserve"> LOGIC MUST BE ABLE TO HANDLE INCREMENTAL LOAD</w:t>
      </w:r>
    </w:p>
    <w:p w14:paraId="759B9AFF" w14:textId="3D8638B2" w:rsidR="007731B4" w:rsidRPr="00AD01E6" w:rsidRDefault="007731B4" w:rsidP="00AD01E6">
      <w:pPr>
        <w:jc w:val="center"/>
        <w:rPr>
          <w:sz w:val="32"/>
          <w:szCs w:val="32"/>
          <w:lang w:val="en-US"/>
        </w:rPr>
      </w:pPr>
      <w:r w:rsidRPr="00AD01E6">
        <w:rPr>
          <w:sz w:val="32"/>
          <w:szCs w:val="32"/>
          <w:lang w:val="en-US"/>
        </w:rPr>
        <w:t>REPORTING REQUIREMENTS</w:t>
      </w:r>
    </w:p>
    <w:p w14:paraId="01342DE8" w14:textId="11F885E6" w:rsidR="007731B4" w:rsidRDefault="007731B4" w:rsidP="007731B4">
      <w:pPr>
        <w:rPr>
          <w:lang w:val="en-US"/>
        </w:rPr>
      </w:pPr>
      <w:r>
        <w:rPr>
          <w:lang w:val="en-US"/>
        </w:rPr>
        <w:t>1.DRIVER STANDINGS</w:t>
      </w:r>
    </w:p>
    <w:p w14:paraId="4C379856" w14:textId="1C57A4A5" w:rsidR="007731B4" w:rsidRDefault="007731B4" w:rsidP="007731B4">
      <w:pPr>
        <w:rPr>
          <w:lang w:val="en-US"/>
        </w:rPr>
      </w:pPr>
      <w:r>
        <w:rPr>
          <w:lang w:val="en-US"/>
        </w:rPr>
        <w:t>2.CONSTRUCTOR STANDINGS</w:t>
      </w:r>
    </w:p>
    <w:p w14:paraId="5870A467" w14:textId="42D67C07" w:rsidR="007731B4" w:rsidRPr="00AD01E6" w:rsidRDefault="007731B4" w:rsidP="00AD01E6">
      <w:pPr>
        <w:jc w:val="center"/>
        <w:rPr>
          <w:sz w:val="32"/>
          <w:szCs w:val="32"/>
          <w:lang w:val="en-US"/>
        </w:rPr>
      </w:pPr>
      <w:r w:rsidRPr="00AD01E6">
        <w:rPr>
          <w:sz w:val="32"/>
          <w:szCs w:val="32"/>
          <w:lang w:val="en-US"/>
        </w:rPr>
        <w:t>ANALYTICAL REQUIREMENTS</w:t>
      </w:r>
    </w:p>
    <w:p w14:paraId="54B8A85F" w14:textId="62A6524A" w:rsidR="007731B4" w:rsidRDefault="007731B4" w:rsidP="007731B4">
      <w:pPr>
        <w:rPr>
          <w:lang w:val="en-US"/>
        </w:rPr>
      </w:pPr>
      <w:r>
        <w:rPr>
          <w:lang w:val="en-US"/>
        </w:rPr>
        <w:t>1.DOMINANT DRIVERS</w:t>
      </w:r>
    </w:p>
    <w:p w14:paraId="71864FBE" w14:textId="3EAC82DF" w:rsidR="007731B4" w:rsidRDefault="007731B4" w:rsidP="007731B4">
      <w:pPr>
        <w:rPr>
          <w:lang w:val="en-US"/>
        </w:rPr>
      </w:pPr>
      <w:r>
        <w:rPr>
          <w:lang w:val="en-US"/>
        </w:rPr>
        <w:t>2.DOMINANT TEAMS</w:t>
      </w:r>
    </w:p>
    <w:p w14:paraId="66BFD70A" w14:textId="0EE65574" w:rsidR="007731B4" w:rsidRDefault="007731B4" w:rsidP="007731B4">
      <w:pPr>
        <w:rPr>
          <w:lang w:val="en-US"/>
        </w:rPr>
      </w:pPr>
      <w:r>
        <w:rPr>
          <w:lang w:val="en-US"/>
        </w:rPr>
        <w:t>3.VISUALIZE THE OUTPUTS</w:t>
      </w:r>
    </w:p>
    <w:p w14:paraId="18146E33" w14:textId="4F2B858C" w:rsidR="007731B4" w:rsidRDefault="007731B4" w:rsidP="007731B4">
      <w:pPr>
        <w:rPr>
          <w:lang w:val="en-US"/>
        </w:rPr>
      </w:pPr>
      <w:r>
        <w:rPr>
          <w:lang w:val="en-US"/>
        </w:rPr>
        <w:t>4.CREATE DATABRICKS DASHBOARDS</w:t>
      </w:r>
    </w:p>
    <w:p w14:paraId="03B8B983" w14:textId="646A3632" w:rsidR="007731B4" w:rsidRPr="00AD01E6" w:rsidRDefault="007731B4" w:rsidP="00AD01E6">
      <w:pPr>
        <w:jc w:val="center"/>
        <w:rPr>
          <w:sz w:val="32"/>
          <w:szCs w:val="32"/>
          <w:lang w:val="en-US"/>
        </w:rPr>
      </w:pPr>
      <w:r w:rsidRPr="00AD01E6">
        <w:rPr>
          <w:sz w:val="32"/>
          <w:szCs w:val="32"/>
          <w:lang w:val="en-US"/>
        </w:rPr>
        <w:t>SCHEDULING REQUIREMENTS</w:t>
      </w:r>
    </w:p>
    <w:p w14:paraId="04EB11B3" w14:textId="1AF3641F" w:rsidR="007731B4" w:rsidRDefault="007731B4" w:rsidP="007731B4">
      <w:pPr>
        <w:rPr>
          <w:lang w:val="en-US"/>
        </w:rPr>
      </w:pPr>
      <w:r>
        <w:rPr>
          <w:lang w:val="en-US"/>
        </w:rPr>
        <w:t>1.SCHEDULED TO RUN EVERY SUNDAY 10PM</w:t>
      </w:r>
    </w:p>
    <w:p w14:paraId="7CBDDA70" w14:textId="0E4B882D" w:rsidR="007731B4" w:rsidRDefault="007731B4" w:rsidP="007731B4">
      <w:pPr>
        <w:rPr>
          <w:lang w:val="en-US"/>
        </w:rPr>
      </w:pPr>
      <w:r>
        <w:rPr>
          <w:lang w:val="en-US"/>
        </w:rPr>
        <w:t>2.ABILITY TO MONITOR PIPELINES</w:t>
      </w:r>
    </w:p>
    <w:p w14:paraId="4A8FB01D" w14:textId="7E733DE8" w:rsidR="007731B4" w:rsidRDefault="007731B4" w:rsidP="007731B4">
      <w:pPr>
        <w:rPr>
          <w:lang w:val="en-US"/>
        </w:rPr>
      </w:pPr>
      <w:r>
        <w:rPr>
          <w:lang w:val="en-US"/>
        </w:rPr>
        <w:t>3.ABILITY TO RUN FAILED PIPELINES</w:t>
      </w:r>
    </w:p>
    <w:p w14:paraId="71F30158" w14:textId="7A11EDD9" w:rsidR="007731B4" w:rsidRDefault="007731B4" w:rsidP="007731B4">
      <w:pPr>
        <w:rPr>
          <w:lang w:val="en-US"/>
        </w:rPr>
      </w:pPr>
      <w:r>
        <w:rPr>
          <w:lang w:val="en-US"/>
        </w:rPr>
        <w:t>4.ABILITY TO SET-UP ALERTS ON FAILURES</w:t>
      </w:r>
    </w:p>
    <w:p w14:paraId="431450EB" w14:textId="77777777" w:rsidR="007731B4" w:rsidRPr="007731B4" w:rsidRDefault="007731B4">
      <w:pPr>
        <w:rPr>
          <w:lang w:val="en-US"/>
        </w:rPr>
      </w:pPr>
    </w:p>
    <w:sectPr w:rsidR="007731B4" w:rsidRPr="0077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B4"/>
    <w:rsid w:val="000C3F57"/>
    <w:rsid w:val="007731B4"/>
    <w:rsid w:val="00AD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ECA0"/>
  <w15:chartTrackingRefBased/>
  <w15:docId w15:val="{F6AEB2FF-2B13-4D4F-B2A9-E90B98F6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Chandrali Sarkar</dc:creator>
  <cp:keywords/>
  <dc:description/>
  <cp:lastModifiedBy>Chandrali Sarkar</cp:lastModifiedBy>
  <cp:revision>1</cp:revision>
  <dcterms:created xsi:type="dcterms:W3CDTF">2023-12-10T10:12:00Z</dcterms:created>
  <dcterms:modified xsi:type="dcterms:W3CDTF">2023-12-10T10:27:00Z</dcterms:modified>
</cp:coreProperties>
</file>