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2394E" w14:textId="4374AD6E" w:rsidR="006E315B" w:rsidRPr="006E315B" w:rsidRDefault="006E315B" w:rsidP="006E315B">
      <w:pPr>
        <w:ind w:left="360" w:hanging="360"/>
        <w:jc w:val="center"/>
        <w:rPr>
          <w:b/>
          <w:bCs/>
          <w:sz w:val="96"/>
          <w:szCs w:val="96"/>
          <w:u w:val="single"/>
        </w:rPr>
      </w:pPr>
      <w:r w:rsidRPr="006E315B">
        <w:rPr>
          <w:b/>
          <w:bCs/>
          <w:sz w:val="96"/>
          <w:szCs w:val="96"/>
          <w:u w:val="single"/>
        </w:rPr>
        <w:t>Analysis Report</w:t>
      </w:r>
    </w:p>
    <w:p w14:paraId="7A0BBF91" w14:textId="77777777" w:rsidR="006E315B" w:rsidRPr="006E315B" w:rsidRDefault="006E315B" w:rsidP="006E315B"/>
    <w:p w14:paraId="4B1C96E1" w14:textId="6E2E1C97" w:rsidR="00D166C9" w:rsidRPr="00D166C9" w:rsidRDefault="00D166C9" w:rsidP="00D166C9">
      <w:pPr>
        <w:pStyle w:val="ListParagraph"/>
        <w:numPr>
          <w:ilvl w:val="0"/>
          <w:numId w:val="2"/>
        </w:numPr>
      </w:pPr>
      <w:r w:rsidRPr="00D166C9">
        <w:rPr>
          <w:b/>
          <w:bCs/>
        </w:rPr>
        <w:t>How many unique students are included in the dataset?</w:t>
      </w:r>
    </w:p>
    <w:p w14:paraId="5B92BDCD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# Counting the total number of students (rows) in the cleaned </w:t>
      </w:r>
      <w:proofErr w:type="spellStart"/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DataFrame</w:t>
      </w:r>
      <w:proofErr w:type="spellEnd"/>
    </w:p>
    <w:p w14:paraId="27883745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unique_students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166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cleaned_df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FBD102F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322A4CF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Displaying the total count of students</w:t>
      </w:r>
    </w:p>
    <w:p w14:paraId="5B186C1C" w14:textId="21FE0E38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D166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"Unique</w:t>
      </w:r>
      <w:proofErr w:type="spellEnd"/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students: </w:t>
      </w:r>
      <w:r w:rsidRPr="00D166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unique_students</w:t>
      </w:r>
      <w:proofErr w:type="spellEnd"/>
      <w:r w:rsidRPr="00D166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09DE7699" w14:textId="77777777" w:rsidR="00D166C9" w:rsidRDefault="00D166C9" w:rsidP="00D166C9"/>
    <w:p w14:paraId="6ECBA050" w14:textId="6CF2B86C" w:rsidR="00D166C9" w:rsidRDefault="00D166C9" w:rsidP="00D166C9">
      <w:r>
        <w:t xml:space="preserve">Output Cell: </w:t>
      </w:r>
    </w:p>
    <w:p w14:paraId="32A6F30C" w14:textId="3A3E7A16" w:rsidR="00D166C9" w:rsidRPr="00D166C9" w:rsidRDefault="00D166C9" w:rsidP="00D166C9">
      <w:r w:rsidRPr="00D166C9">
        <w:t>Unique students: 4513</w:t>
      </w:r>
    </w:p>
    <w:p w14:paraId="22D5248F" w14:textId="4747F75D" w:rsidR="00D166C9" w:rsidRPr="00D166C9" w:rsidRDefault="00D166C9" w:rsidP="00D166C9">
      <w:pPr>
        <w:pStyle w:val="ListParagraph"/>
        <w:numPr>
          <w:ilvl w:val="0"/>
          <w:numId w:val="2"/>
        </w:numPr>
      </w:pPr>
      <w:r w:rsidRPr="00D166C9">
        <w:rPr>
          <w:b/>
          <w:bCs/>
        </w:rPr>
        <w:t>What is the average GPA of the students?</w:t>
      </w:r>
    </w:p>
    <w:p w14:paraId="2CE4BEC0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Calculating the average GPA (CGPA) from the 'CGPA' column</w:t>
      </w:r>
    </w:p>
    <w:p w14:paraId="5E769DCC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average_gpa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166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cleaned_df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'CGPA'</w:t>
      </w:r>
      <w:proofErr w:type="gramStart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].mean</w:t>
      </w:r>
      <w:proofErr w:type="gram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079070FB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B4B06CE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Displaying the average GPA, formatted to 2 decimal places</w:t>
      </w:r>
    </w:p>
    <w:p w14:paraId="1850DA77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D166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"Average</w:t>
      </w:r>
      <w:proofErr w:type="spellEnd"/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GPA: </w:t>
      </w:r>
      <w:r w:rsidRPr="00D166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average_gpa</w:t>
      </w:r>
      <w:r w:rsidRPr="00D166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:.2f}</w:t>
      </w:r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4D97EB62" w14:textId="77777777" w:rsidR="00D166C9" w:rsidRDefault="00D166C9" w:rsidP="00D166C9"/>
    <w:p w14:paraId="18AF85A1" w14:textId="77777777" w:rsidR="00D166C9" w:rsidRDefault="00D166C9" w:rsidP="00D166C9">
      <w:r>
        <w:t xml:space="preserve">Output Cell: </w:t>
      </w:r>
    </w:p>
    <w:p w14:paraId="2279E4F9" w14:textId="74F90D52" w:rsidR="00D166C9" w:rsidRPr="00D166C9" w:rsidRDefault="00D166C9" w:rsidP="00D166C9">
      <w:r w:rsidRPr="00D166C9">
        <w:t>Average GPA: 8.05</w:t>
      </w:r>
    </w:p>
    <w:p w14:paraId="65E84E39" w14:textId="233E31D5" w:rsidR="00D166C9" w:rsidRPr="00D166C9" w:rsidRDefault="00D166C9" w:rsidP="00D166C9">
      <w:pPr>
        <w:pStyle w:val="ListParagraph"/>
        <w:numPr>
          <w:ilvl w:val="0"/>
          <w:numId w:val="2"/>
        </w:numPr>
      </w:pPr>
      <w:r w:rsidRPr="00D166C9">
        <w:rPr>
          <w:b/>
          <w:bCs/>
        </w:rPr>
        <w:t>What is the distribution of students across different graduation years?</w:t>
      </w:r>
    </w:p>
    <w:p w14:paraId="3BBD7C18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Getting the distribution of 'Year of Graduation' by counting occurrences and sorting by year</w:t>
      </w:r>
    </w:p>
    <w:p w14:paraId="6F4E71D1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graduation_year_distribution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166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</w:t>
      </w:r>
      <w:proofErr w:type="gram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'Year of Graduation'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value_counts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().</w:t>
      </w:r>
      <w:proofErr w:type="spellStart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sort_index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2F715B9C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AD42CBD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display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graduation_year_</w:t>
      </w:r>
      <w:proofErr w:type="gram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distribution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.reset</w:t>
      </w:r>
      <w:proofErr w:type="gram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_index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</w:t>
      </w:r>
    </w:p>
    <w:p w14:paraId="28C529ED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EE625B7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Creating a bar plot using seaborn with a '</w:t>
      </w:r>
      <w:proofErr w:type="spellStart"/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viridis</w:t>
      </w:r>
      <w:proofErr w:type="spellEnd"/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' </w:t>
      </w:r>
      <w:proofErr w:type="spellStart"/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palette</w:t>
      </w:r>
    </w:p>
    <w:p w14:paraId="4E41B54C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166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166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sns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barplot</w:t>
      </w:r>
      <w:proofErr w:type="spellEnd"/>
      <w:proofErr w:type="gram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</w:t>
      </w:r>
      <w:r w:rsidRPr="00D166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graduation_year_distribution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.index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y</w:t>
      </w:r>
      <w:r w:rsidRPr="00D166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graduation_year_distribution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.values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palette</w:t>
      </w:r>
      <w:r w:rsidRPr="00D166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viridis</w:t>
      </w:r>
      <w:proofErr w:type="spellEnd"/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49D4F9F4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A85DB36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Setting the title of the plot</w:t>
      </w:r>
    </w:p>
    <w:p w14:paraId="4C376ABA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title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'Distribution of Students Across Graduation Years'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05063FAF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BC5D572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Setting the x-axis label</w:t>
      </w:r>
    </w:p>
    <w:p w14:paraId="4F9A4B15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xlabel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'Year of Graduation'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D3F4835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FC20274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Setting the y-axis label</w:t>
      </w:r>
    </w:p>
    <w:p w14:paraId="40E4F6E1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lastRenderedPageBreak/>
        <w:t>ax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ylabel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'Number of Students'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ADFEE4E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BC5F4A2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Adding data labels on top of each bar in the bar plot</w:t>
      </w:r>
    </w:p>
    <w:p w14:paraId="2446E3F0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166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in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.containers</w:t>
      </w:r>
      <w:proofErr w:type="spellEnd"/>
      <w:proofErr w:type="gram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</w:p>
    <w:p w14:paraId="4EA3360B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bar_label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E53D0E7" w14:textId="77777777" w:rsidR="00D166C9" w:rsidRDefault="00D166C9" w:rsidP="00D166C9"/>
    <w:p w14:paraId="2251EAAF" w14:textId="6B44CF19" w:rsidR="00D166C9" w:rsidRDefault="00D166C9" w:rsidP="00D166C9">
      <w:r>
        <w:t xml:space="preserve">Output Cell: </w:t>
      </w:r>
    </w:p>
    <w:p w14:paraId="18E1DD24" w14:textId="46B4FB80" w:rsidR="00634CAB" w:rsidRDefault="00634CAB" w:rsidP="00D166C9">
      <w:r w:rsidRPr="00634CAB">
        <w:drawing>
          <wp:inline distT="0" distB="0" distL="0" distR="0" wp14:anchorId="282135D8" wp14:editId="1D1B58DE">
            <wp:extent cx="1790855" cy="1257409"/>
            <wp:effectExtent l="0" t="0" r="0" b="0"/>
            <wp:docPr id="70205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5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0F4E" w14:textId="5B3E0373" w:rsidR="00D166C9" w:rsidRPr="00D166C9" w:rsidRDefault="00D166C9" w:rsidP="00D166C9">
      <w:r w:rsidRPr="00D166C9">
        <w:drawing>
          <wp:inline distT="0" distB="0" distL="0" distR="0" wp14:anchorId="75174ACF" wp14:editId="199DE6F4">
            <wp:extent cx="5524500" cy="4333875"/>
            <wp:effectExtent l="0" t="0" r="0" b="9525"/>
            <wp:docPr id="16938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7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DD77" w14:textId="5E1E977D" w:rsidR="00D166C9" w:rsidRPr="00D166C9" w:rsidRDefault="00D166C9" w:rsidP="00D166C9">
      <w:pPr>
        <w:pStyle w:val="ListParagraph"/>
        <w:numPr>
          <w:ilvl w:val="0"/>
          <w:numId w:val="2"/>
        </w:numPr>
      </w:pPr>
      <w:r w:rsidRPr="00D166C9">
        <w:rPr>
          <w:b/>
          <w:bCs/>
        </w:rPr>
        <w:t>What is the distribution of students' experience with Python programming?</w:t>
      </w:r>
    </w:p>
    <w:p w14:paraId="628066CA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Extracting the distribution of 'Experience with Python (Months)' from the cleaned dataset</w:t>
      </w:r>
    </w:p>
    <w:p w14:paraId="72F442F3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python_experience_distribution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166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</w:t>
      </w:r>
      <w:proofErr w:type="gram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'Experience with python (Months)'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value_counts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().</w:t>
      </w:r>
      <w:proofErr w:type="spellStart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sort_index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1FB94FE0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33A17EC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display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python_experience_</w:t>
      </w:r>
      <w:proofErr w:type="gram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distribution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.reset</w:t>
      </w:r>
      <w:proofErr w:type="gram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_index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())</w:t>
      </w:r>
    </w:p>
    <w:p w14:paraId="06B48085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5B3223E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lastRenderedPageBreak/>
        <w:t># Creating a bar plot using seaborn with a '</w:t>
      </w:r>
      <w:proofErr w:type="spellStart"/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viridis</w:t>
      </w:r>
      <w:proofErr w:type="spellEnd"/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' </w:t>
      </w:r>
      <w:proofErr w:type="spellStart"/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palette</w:t>
      </w:r>
    </w:p>
    <w:p w14:paraId="543579A4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166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166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sns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barplot</w:t>
      </w:r>
      <w:proofErr w:type="spellEnd"/>
      <w:proofErr w:type="gram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</w:t>
      </w:r>
      <w:r w:rsidRPr="00D166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python_experience_distribution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.index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y</w:t>
      </w:r>
      <w:r w:rsidRPr="00D166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python_experience_distribution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.values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palette</w:t>
      </w:r>
      <w:r w:rsidRPr="00D166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viridis</w:t>
      </w:r>
      <w:proofErr w:type="spellEnd"/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2886F9B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72E5DC8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Setting the title of the plot</w:t>
      </w:r>
    </w:p>
    <w:p w14:paraId="78D09EA4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title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'Distribution of Students By Experience with Python'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662E360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AB9C5FF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Setting the x-axis label</w:t>
      </w:r>
    </w:p>
    <w:p w14:paraId="53EDA5AC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xlabel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'Experience with Python (Months)'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EF98FC0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70C918B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Setting the y-axis label</w:t>
      </w:r>
    </w:p>
    <w:p w14:paraId="28383E57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ylabel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'Number of Students'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0BC55F7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43AADB6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Adding data labels on top of each bar in the bar plot</w:t>
      </w:r>
    </w:p>
    <w:p w14:paraId="7A26F5CE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166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in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.containers</w:t>
      </w:r>
      <w:proofErr w:type="spellEnd"/>
      <w:proofErr w:type="gram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</w:p>
    <w:p w14:paraId="43B0E61C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bar_label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9DBAC46" w14:textId="77777777" w:rsidR="00D166C9" w:rsidRDefault="00D166C9" w:rsidP="00D166C9"/>
    <w:p w14:paraId="27614F1E" w14:textId="125C6B3F" w:rsidR="00D166C9" w:rsidRDefault="00D166C9" w:rsidP="00D166C9">
      <w:r>
        <w:t>Output Cell:</w:t>
      </w:r>
    </w:p>
    <w:p w14:paraId="00CE0440" w14:textId="2741948B" w:rsidR="00634CAB" w:rsidRDefault="00634CAB" w:rsidP="00D166C9">
      <w:r w:rsidRPr="00634CAB">
        <w:drawing>
          <wp:inline distT="0" distB="0" distL="0" distR="0" wp14:anchorId="19EC5916" wp14:editId="277D9797">
            <wp:extent cx="2266950" cy="1464993"/>
            <wp:effectExtent l="0" t="0" r="0" b="1905"/>
            <wp:docPr id="47589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91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0691" cy="147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F3EC" w14:textId="5461B7EA" w:rsidR="00D166C9" w:rsidRPr="00D166C9" w:rsidRDefault="00D166C9" w:rsidP="00D166C9">
      <w:r w:rsidRPr="00D166C9">
        <w:drawing>
          <wp:inline distT="0" distB="0" distL="0" distR="0" wp14:anchorId="43D97116" wp14:editId="1C9D5120">
            <wp:extent cx="4832419" cy="3790950"/>
            <wp:effectExtent l="0" t="0" r="6350" b="0"/>
            <wp:docPr id="113503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37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901" cy="379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E244" w14:textId="28E49337" w:rsidR="00D166C9" w:rsidRPr="00D166C9" w:rsidRDefault="00D166C9" w:rsidP="00D166C9">
      <w:pPr>
        <w:pStyle w:val="ListParagraph"/>
        <w:numPr>
          <w:ilvl w:val="0"/>
          <w:numId w:val="2"/>
        </w:numPr>
      </w:pPr>
      <w:r w:rsidRPr="00D166C9">
        <w:rPr>
          <w:b/>
          <w:bCs/>
        </w:rPr>
        <w:lastRenderedPageBreak/>
        <w:t>What is the average family income of the students?</w:t>
      </w:r>
    </w:p>
    <w:p w14:paraId="10DDADF7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Calculating the average family income from the 'Family Income' column</w:t>
      </w:r>
    </w:p>
    <w:p w14:paraId="236798AD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average_family_income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166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</w:t>
      </w:r>
      <w:proofErr w:type="gram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'Family Income'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].mean()</w:t>
      </w:r>
    </w:p>
    <w:p w14:paraId="5858FB50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8AE1D6D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Printing the average family income rounded to two decimal places, with the unit in Lakhs</w:t>
      </w:r>
    </w:p>
    <w:p w14:paraId="7AABD7FA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D166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"Average</w:t>
      </w:r>
      <w:proofErr w:type="spellEnd"/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Family Income: </w:t>
      </w:r>
      <w:r w:rsidRPr="00D166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average_family_income</w:t>
      </w:r>
      <w:r w:rsidRPr="00D166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:.2f}</w:t>
      </w:r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Lakh"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0D8FBF42" w14:textId="77777777" w:rsidR="00D166C9" w:rsidRDefault="00D166C9" w:rsidP="00D166C9"/>
    <w:p w14:paraId="74925067" w14:textId="00BB56C7" w:rsidR="00D166C9" w:rsidRDefault="00D166C9" w:rsidP="00D166C9">
      <w:r>
        <w:t>Output Cell:</w:t>
      </w:r>
    </w:p>
    <w:p w14:paraId="56539E34" w14:textId="71B64461" w:rsidR="00D166C9" w:rsidRPr="00D166C9" w:rsidRDefault="00D166C9" w:rsidP="00D166C9">
      <w:r w:rsidRPr="00D166C9">
        <w:t>Average Family Income: 1.34 Lakh</w:t>
      </w:r>
    </w:p>
    <w:p w14:paraId="25F621D9" w14:textId="2CC8DDA7" w:rsidR="00D166C9" w:rsidRPr="00D166C9" w:rsidRDefault="00D166C9" w:rsidP="00D166C9">
      <w:pPr>
        <w:pStyle w:val="ListParagraph"/>
        <w:numPr>
          <w:ilvl w:val="0"/>
          <w:numId w:val="2"/>
        </w:numPr>
      </w:pPr>
      <w:r w:rsidRPr="00D166C9">
        <w:rPr>
          <w:b/>
          <w:bCs/>
        </w:rPr>
        <w:t>How does the GPA vary between different colleges? (Show top 5 results only)</w:t>
      </w:r>
    </w:p>
    <w:p w14:paraId="7FC76F32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Calculate the top 5 colleges by average CGPA</w:t>
      </w:r>
    </w:p>
    <w:p w14:paraId="2101C1DC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top_5_colleges_gpa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166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</w:t>
      </w:r>
      <w:proofErr w:type="gram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.groupby</w:t>
      </w:r>
      <w:proofErr w:type="spellEnd"/>
      <w:proofErr w:type="gram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'College Name'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)[</w:t>
      </w:r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'CGPA'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].mean().</w:t>
      </w:r>
      <w:proofErr w:type="spellStart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sort_values</w:t>
      </w:r>
      <w:proofErr w:type="spell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ascending</w:t>
      </w:r>
      <w:r w:rsidRPr="00D166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166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).head(</w:t>
      </w:r>
      <w:r w:rsidRPr="00D166C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B76CF97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806B64F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# Convert the series into a </w:t>
      </w:r>
      <w:proofErr w:type="spellStart"/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DataFrame</w:t>
      </w:r>
      <w:proofErr w:type="spellEnd"/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for better representation</w:t>
      </w:r>
    </w:p>
    <w:p w14:paraId="348CE877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top_5_colleges_gpa_df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166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top_5_colleges_</w:t>
      </w:r>
      <w:proofErr w:type="gram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gpa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.reset</w:t>
      </w:r>
      <w:proofErr w:type="gram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_index()</w:t>
      </w:r>
    </w:p>
    <w:p w14:paraId="1CBEE923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3029744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Rename the columns for better readability</w:t>
      </w:r>
    </w:p>
    <w:p w14:paraId="7571E457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top_5_colleges_gpa_</w:t>
      </w:r>
      <w:proofErr w:type="gramStart"/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.columns</w:t>
      </w:r>
      <w:proofErr w:type="gramEnd"/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166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</w:t>
      </w:r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'College Name'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'Average GPA'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2D51D93D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807C7E9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Print the list of top 5 colleges based on GPA</w:t>
      </w:r>
    </w:p>
    <w:p w14:paraId="1D8D0BD1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166C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"Top 5 colleges by GPA:"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470B000E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C0DFC98" w14:textId="77777777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# Display the </w:t>
      </w:r>
      <w:proofErr w:type="spellStart"/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DataFrame</w:t>
      </w:r>
      <w:proofErr w:type="spellEnd"/>
      <w:r w:rsidRPr="00D166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in a table format</w:t>
      </w:r>
    </w:p>
    <w:p w14:paraId="0A6F9DDB" w14:textId="49FA5061" w:rsidR="00D166C9" w:rsidRPr="00D166C9" w:rsidRDefault="00D166C9" w:rsidP="00D166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166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display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D166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top_5_colleges_gpa_df</w:t>
      </w:r>
      <w:r w:rsidRPr="00D166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C656503" w14:textId="77777777" w:rsidR="00D166C9" w:rsidRDefault="00D166C9" w:rsidP="00D166C9"/>
    <w:p w14:paraId="18F7EC5F" w14:textId="1A494773" w:rsidR="00D166C9" w:rsidRDefault="00D166C9" w:rsidP="00D166C9">
      <w:r>
        <w:t>Output Cell:</w:t>
      </w:r>
    </w:p>
    <w:p w14:paraId="48CF12D5" w14:textId="77777777" w:rsidR="00634CAB" w:rsidRDefault="00634CAB" w:rsidP="00634CAB">
      <w:r w:rsidRPr="00634CAB">
        <w:t>Top 5 colleges by GPA:</w:t>
      </w:r>
    </w:p>
    <w:p w14:paraId="5960077B" w14:textId="55D128F6" w:rsidR="00634CAB" w:rsidRPr="00634CAB" w:rsidRDefault="00634CAB" w:rsidP="00634CAB">
      <w:r w:rsidRPr="00634CAB">
        <w:drawing>
          <wp:inline distT="0" distB="0" distL="0" distR="0" wp14:anchorId="541D41E7" wp14:editId="01762146">
            <wp:extent cx="5668166" cy="1924319"/>
            <wp:effectExtent l="0" t="0" r="0" b="0"/>
            <wp:docPr id="157889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97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3ED2" w14:textId="1DBF7D30" w:rsidR="00D166C9" w:rsidRPr="00634CAB" w:rsidRDefault="00D166C9" w:rsidP="00D166C9">
      <w:pPr>
        <w:pStyle w:val="ListParagraph"/>
        <w:numPr>
          <w:ilvl w:val="0"/>
          <w:numId w:val="2"/>
        </w:numPr>
      </w:pPr>
      <w:r w:rsidRPr="00D166C9">
        <w:rPr>
          <w:b/>
          <w:bCs/>
        </w:rPr>
        <w:t>Are there any outliers in the quantity (number of courses completed) attribute?</w:t>
      </w:r>
    </w:p>
    <w:p w14:paraId="36647C61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Create a boxplot for the 'Quantity' column</w:t>
      </w:r>
    </w:p>
    <w:p w14:paraId="48046C14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</w:t>
      </w:r>
      <w:proofErr w:type="gram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.boxplot</w:t>
      </w:r>
      <w:proofErr w:type="spellEnd"/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column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'Quantity'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CB3291C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03CFBF4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Add a title to the plot</w:t>
      </w:r>
    </w:p>
    <w:p w14:paraId="2E9A7EF5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34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title</w:t>
      </w:r>
      <w:proofErr w:type="spellEnd"/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'Boxplot of Quantity (Number of Courses Completed)'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8054322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CED7026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Display the plot</w:t>
      </w:r>
    </w:p>
    <w:p w14:paraId="3BF46B4C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34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</w:t>
      </w:r>
      <w:proofErr w:type="spellEnd"/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5F8B26EF" w14:textId="77777777" w:rsidR="00634CAB" w:rsidRDefault="00634CAB" w:rsidP="00634CAB"/>
    <w:p w14:paraId="45C23224" w14:textId="0AF79479" w:rsidR="00634CAB" w:rsidRDefault="00634CAB" w:rsidP="00634CAB">
      <w:r>
        <w:t>Output Cell:</w:t>
      </w:r>
    </w:p>
    <w:p w14:paraId="5AD51AA4" w14:textId="6C268ECA" w:rsidR="00634CAB" w:rsidRPr="00D166C9" w:rsidRDefault="00634CAB" w:rsidP="00634CAB">
      <w:r w:rsidRPr="00634CAB">
        <w:drawing>
          <wp:inline distT="0" distB="0" distL="0" distR="0" wp14:anchorId="1E40D0A6" wp14:editId="37912E1F">
            <wp:extent cx="5295900" cy="4143375"/>
            <wp:effectExtent l="0" t="0" r="0" b="9525"/>
            <wp:docPr id="146380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06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F8F2" w14:textId="128C1F24" w:rsidR="00D166C9" w:rsidRPr="00634CAB" w:rsidRDefault="00D166C9" w:rsidP="00D166C9">
      <w:pPr>
        <w:pStyle w:val="ListParagraph"/>
        <w:numPr>
          <w:ilvl w:val="0"/>
          <w:numId w:val="2"/>
        </w:numPr>
      </w:pPr>
      <w:r w:rsidRPr="00D166C9">
        <w:rPr>
          <w:b/>
          <w:bCs/>
        </w:rPr>
        <w:t>What is the average GPA of students from each city? (Show top 5 results only)</w:t>
      </w:r>
    </w:p>
    <w:p w14:paraId="3C0B75FF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Group by 'City' and calculate the average CGPA, then sort in descending order and take top 5</w:t>
      </w:r>
    </w:p>
    <w:p w14:paraId="1EBA80FE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top_5_cities_gpa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</w:t>
      </w:r>
      <w:proofErr w:type="gram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.groupby</w:t>
      </w:r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'City'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)[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'CGPA'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].mean().sort_values(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ascending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).head(</w:t>
      </w:r>
      <w:r w:rsidRPr="00634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3F36371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"Top 5 cities by Average GPA:"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B3AD7B7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B727672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# Reset the index and create a </w:t>
      </w:r>
      <w:proofErr w:type="spellStart"/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DataFrame</w:t>
      </w:r>
      <w:proofErr w:type="spellEnd"/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for easier plotting and display</w:t>
      </w:r>
    </w:p>
    <w:p w14:paraId="7136F3FD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top_5_cities_gpa_df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top_5_cities_</w:t>
      </w:r>
      <w:proofErr w:type="gram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gpa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.reset</w:t>
      </w:r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_index()</w:t>
      </w:r>
    </w:p>
    <w:p w14:paraId="643B256C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top_5_cities_gpa_</w:t>
      </w:r>
      <w:proofErr w:type="gram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.columns</w:t>
      </w:r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'City'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'Average GPA'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4C178B75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E4DDE92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# Display the </w:t>
      </w:r>
      <w:proofErr w:type="spellStart"/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DataFrame</w:t>
      </w:r>
      <w:proofErr w:type="spellEnd"/>
    </w:p>
    <w:p w14:paraId="4C60636D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display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top_5_cities_gpa_df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8D32504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73FCAD1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Plot the data in a bar plot</w:t>
      </w:r>
    </w:p>
    <w:p w14:paraId="75548EE3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lastRenderedPageBreak/>
        <w:t>ax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34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sns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barplot</w:t>
      </w:r>
      <w:proofErr w:type="spellEnd"/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'Average GPA'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y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'City'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top_5_cities_gpa_df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palette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viridis</w:t>
      </w:r>
      <w:proofErr w:type="spell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47FA87EF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13DC432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Set the title and axis labels for the plot</w:t>
      </w:r>
    </w:p>
    <w:p w14:paraId="699CB357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title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'Top 10 Cities by Average GPA'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B98F024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xlabel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'Average GPA'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5415F41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set_ylabel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'City'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7F03A12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5F0AF51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Adding data labels on top of each bar in the bar plot</w:t>
      </w:r>
    </w:p>
    <w:p w14:paraId="7D8263AE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34C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in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.containers</w:t>
      </w:r>
      <w:proofErr w:type="spellEnd"/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</w:p>
    <w:p w14:paraId="0E36FF54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bar_label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A6161D1" w14:textId="77777777" w:rsidR="00634CAB" w:rsidRDefault="00634CAB" w:rsidP="00634CAB"/>
    <w:p w14:paraId="47EF3A93" w14:textId="04D9ACEE" w:rsidR="00634CAB" w:rsidRDefault="00634CAB" w:rsidP="00634CAB">
      <w:r>
        <w:t>Output Cell:</w:t>
      </w:r>
    </w:p>
    <w:p w14:paraId="0A54883C" w14:textId="57AA27F7" w:rsidR="00634CAB" w:rsidRDefault="00634CAB" w:rsidP="00634CAB">
      <w:r w:rsidRPr="00634CAB">
        <w:t>Top 5 cities by Average GPA:</w:t>
      </w:r>
    </w:p>
    <w:p w14:paraId="009CDC0E" w14:textId="4107AA41" w:rsidR="00634CAB" w:rsidRDefault="00634CAB" w:rsidP="00634CAB">
      <w:r w:rsidRPr="00634CAB">
        <w:drawing>
          <wp:inline distT="0" distB="0" distL="0" distR="0" wp14:anchorId="5E1B587A" wp14:editId="21FC76E3">
            <wp:extent cx="1400175" cy="2287785"/>
            <wp:effectExtent l="0" t="0" r="0" b="0"/>
            <wp:docPr id="152291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13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5116" cy="229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45C2" w14:textId="46890666" w:rsidR="00634CAB" w:rsidRPr="00D166C9" w:rsidRDefault="00634CAB" w:rsidP="00634CAB">
      <w:r w:rsidRPr="00634CAB">
        <w:drawing>
          <wp:inline distT="0" distB="0" distL="0" distR="0" wp14:anchorId="11C7594A" wp14:editId="6971844F">
            <wp:extent cx="5122000" cy="3590925"/>
            <wp:effectExtent l="0" t="0" r="2540" b="0"/>
            <wp:docPr id="68188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88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8935" cy="360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4318" w14:textId="75CB333D" w:rsidR="00D166C9" w:rsidRPr="00634CAB" w:rsidRDefault="00D166C9" w:rsidP="00D166C9">
      <w:pPr>
        <w:pStyle w:val="ListParagraph"/>
        <w:numPr>
          <w:ilvl w:val="0"/>
          <w:numId w:val="2"/>
        </w:numPr>
      </w:pPr>
      <w:r w:rsidRPr="00D166C9">
        <w:rPr>
          <w:b/>
          <w:bCs/>
        </w:rPr>
        <w:lastRenderedPageBreak/>
        <w:t>Can we identify any relationship between family income and GPA?</w:t>
      </w:r>
    </w:p>
    <w:p w14:paraId="3A6640EB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Create a boxplot to visualize the distribution of GPA across Family Income</w:t>
      </w:r>
    </w:p>
    <w:p w14:paraId="7FD54FB5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34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sns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boxplot</w:t>
      </w:r>
      <w:proofErr w:type="spellEnd"/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'Family Income'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y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'CGPA'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cleaned_df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palette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viridis</w:t>
      </w:r>
      <w:proofErr w:type="spell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55FD8E0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90FE89C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Set the title and axis labels for the plot</w:t>
      </w:r>
    </w:p>
    <w:p w14:paraId="325B7D58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title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'Family Income vs. GPA'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AE4562F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xlabel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'Family Income (Lakh)'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4CB3247" w14:textId="77777777" w:rsid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set_ylabel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'GPA'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E0D9C8F" w14:textId="77777777" w:rsid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5CE390B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corr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</w:t>
      </w:r>
      <w:proofErr w:type="gram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'Family Income'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'CGPA'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]].</w:t>
      </w:r>
      <w:proofErr w:type="spellStart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corr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336F5967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34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sns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heatmap</w:t>
      </w:r>
      <w:proofErr w:type="spellEnd"/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corr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annot</w:t>
      </w:r>
      <w:proofErr w:type="spellEnd"/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cmap</w:t>
      </w:r>
      <w:proofErr w:type="spellEnd"/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coolwarm</w:t>
      </w:r>
      <w:proofErr w:type="spell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1C5884D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34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title</w:t>
      </w:r>
      <w:proofErr w:type="spellEnd"/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'Correlation between Family Income and GPA'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2666CF4" w14:textId="5CD95142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34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</w:t>
      </w:r>
      <w:proofErr w:type="spellEnd"/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034393CC" w14:textId="158D9A5A" w:rsidR="00634CAB" w:rsidRDefault="00634CAB" w:rsidP="00634CAB">
      <w:r>
        <w:t>Output Cell:</w:t>
      </w:r>
    </w:p>
    <w:p w14:paraId="32634880" w14:textId="282D154D" w:rsidR="00634CAB" w:rsidRDefault="00634CAB" w:rsidP="00634CAB">
      <w:r w:rsidRPr="00634CAB">
        <w:drawing>
          <wp:inline distT="0" distB="0" distL="0" distR="0" wp14:anchorId="649704F6" wp14:editId="12C24294">
            <wp:extent cx="6041069" cy="4772025"/>
            <wp:effectExtent l="0" t="0" r="0" b="0"/>
            <wp:docPr id="188930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04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319" cy="478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2A6C" w14:textId="526B0FE4" w:rsidR="00634CAB" w:rsidRPr="00D166C9" w:rsidRDefault="00634CAB" w:rsidP="00634CAB">
      <w:r w:rsidRPr="00634CAB">
        <w:lastRenderedPageBreak/>
        <w:drawing>
          <wp:inline distT="0" distB="0" distL="0" distR="0" wp14:anchorId="704D85E7" wp14:editId="2233E599">
            <wp:extent cx="4295775" cy="3628468"/>
            <wp:effectExtent l="0" t="0" r="0" b="0"/>
            <wp:docPr id="195842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279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824" cy="36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A7C5" w14:textId="7615A74B" w:rsidR="00D166C9" w:rsidRPr="00634CAB" w:rsidRDefault="00D166C9" w:rsidP="00D166C9">
      <w:pPr>
        <w:pStyle w:val="ListParagraph"/>
        <w:numPr>
          <w:ilvl w:val="0"/>
          <w:numId w:val="2"/>
        </w:numPr>
      </w:pPr>
      <w:r w:rsidRPr="00D166C9">
        <w:rPr>
          <w:b/>
          <w:bCs/>
        </w:rPr>
        <w:t>How many students are from various cities? (Show top 5 results only)</w:t>
      </w:r>
    </w:p>
    <w:p w14:paraId="4EBCEEE6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Top 5 cities by student count</w:t>
      </w:r>
    </w:p>
    <w:p w14:paraId="4125D69B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top_5_cities_count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cleaned_df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'City'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value_counts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).head</w:t>
      </w:r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34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3A6C51C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"Top 5 cities by student count:"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0FE4A3FC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173A1BC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Display the top 5 cities in table format</w:t>
      </w:r>
    </w:p>
    <w:p w14:paraId="5C10830F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top_5_cities_count_df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top_5_cities_</w:t>
      </w:r>
      <w:proofErr w:type="gram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count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.reset</w:t>
      </w:r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_index()</w:t>
      </w:r>
    </w:p>
    <w:p w14:paraId="0080C785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top_5_cities_count_</w:t>
      </w:r>
      <w:proofErr w:type="gram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.columns</w:t>
      </w:r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'City'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'Number of Students'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3F7FD315" w14:textId="12126F29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display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top_5_cities_count_df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06EB7412" w14:textId="77777777" w:rsidR="00634CAB" w:rsidRDefault="00634CAB" w:rsidP="00634CAB"/>
    <w:p w14:paraId="59B7B576" w14:textId="01CAB4F0" w:rsidR="00634CAB" w:rsidRDefault="00634CAB" w:rsidP="00634CAB">
      <w:r>
        <w:t>Output Cell:</w:t>
      </w:r>
    </w:p>
    <w:p w14:paraId="536C3253" w14:textId="77777777" w:rsidR="00634CAB" w:rsidRPr="00634CAB" w:rsidRDefault="00634CAB" w:rsidP="00634CAB">
      <w:r w:rsidRPr="00634CAB">
        <w:t>Top 5 cities by student count:</w:t>
      </w:r>
    </w:p>
    <w:p w14:paraId="10ADFAD7" w14:textId="73CABD3B" w:rsidR="00634CAB" w:rsidRPr="00D166C9" w:rsidRDefault="00634CAB" w:rsidP="00634CAB">
      <w:r w:rsidRPr="00634CAB">
        <w:drawing>
          <wp:inline distT="0" distB="0" distL="0" distR="0" wp14:anchorId="43CA8415" wp14:editId="29F2A22C">
            <wp:extent cx="2027577" cy="2524125"/>
            <wp:effectExtent l="0" t="0" r="0" b="0"/>
            <wp:docPr id="6769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93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9129" cy="253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DEF3" w14:textId="7FE4BC05" w:rsidR="00D166C9" w:rsidRPr="00634CAB" w:rsidRDefault="00D166C9" w:rsidP="00D166C9">
      <w:pPr>
        <w:pStyle w:val="ListParagraph"/>
        <w:numPr>
          <w:ilvl w:val="0"/>
          <w:numId w:val="2"/>
        </w:numPr>
      </w:pPr>
      <w:r w:rsidRPr="00D166C9">
        <w:rPr>
          <w:b/>
          <w:bCs/>
        </w:rPr>
        <w:lastRenderedPageBreak/>
        <w:t>How does the expected salary vary based on factors like 'GPA', 'Family income', 'Experience with Python (Months)'?</w:t>
      </w:r>
    </w:p>
    <w:p w14:paraId="48D6BECF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CGPA vs Expected Salary boxplot</w:t>
      </w:r>
    </w:p>
    <w:p w14:paraId="7162DDC4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34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figure</w:t>
      </w:r>
      <w:proofErr w:type="spellEnd"/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figsize</w:t>
      </w:r>
      <w:proofErr w:type="spellEnd"/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34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</w:t>
      </w:r>
    </w:p>
    <w:p w14:paraId="78E2AED9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34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sns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boxplot</w:t>
      </w:r>
      <w:proofErr w:type="spellEnd"/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'CGPA'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y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'Expected salary (Lac)'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cleaned_df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palette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viridis</w:t>
      </w:r>
      <w:proofErr w:type="spell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B5AA468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title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'GPA vs. Expected Salary'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4F620112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set_xlabel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'CGPA'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DD000D4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ylabel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'Expected Salary (Lac)'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FBCB76F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5D5DEE2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Show the plot</w:t>
      </w:r>
    </w:p>
    <w:p w14:paraId="7B859A6C" w14:textId="2ABF57DD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34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</w:t>
      </w:r>
      <w:proofErr w:type="spellEnd"/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0DF6EA01" w14:textId="77777777" w:rsidR="00634CAB" w:rsidRDefault="00634CAB" w:rsidP="00634CAB"/>
    <w:p w14:paraId="6E321C7F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Family Income vs Expected Salary boxplot</w:t>
      </w:r>
    </w:p>
    <w:p w14:paraId="137C24AF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34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sns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boxplot</w:t>
      </w:r>
      <w:proofErr w:type="spellEnd"/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'Family Income'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y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'Expected salary (Lac)'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cleaned_df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palette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viridis</w:t>
      </w:r>
      <w:proofErr w:type="spell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C97FA75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title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'Family Income vs. Expected Salary'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0D702CC7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xlabel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'Family Income (Lakh)'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37292B4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ylabel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'Expected Salary (Lac)'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D72D702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9AF5CD7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Show the plot</w:t>
      </w:r>
    </w:p>
    <w:p w14:paraId="17897A5A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34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</w:t>
      </w:r>
      <w:proofErr w:type="spellEnd"/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102784CC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177A31E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34C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Experience with Python vs. Expected Salary</w:t>
      </w:r>
    </w:p>
    <w:p w14:paraId="25B996A2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34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sns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boxplot</w:t>
      </w:r>
      <w:proofErr w:type="spellEnd"/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'Experience with python (Months)'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y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'Expected salary (Lac)'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cleaned_df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palette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viridis</w:t>
      </w:r>
      <w:proofErr w:type="spell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BD48B6F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title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'Experience with Python vs. Expected Salary'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03F5FF37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xlabel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'Experience with Python (Months)'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0F4C84F3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ylabel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'Expected Salary (Lac)'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059518F3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3EADE5F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34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</w:t>
      </w:r>
      <w:proofErr w:type="spellEnd"/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2461AFEA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3194CA0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corr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</w:t>
      </w:r>
      <w:proofErr w:type="gram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'Expected salary (Lac)'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'Family Income'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'CGPA'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'Experience with python (Months)'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]].</w:t>
      </w:r>
      <w:proofErr w:type="spellStart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corr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3C9D6852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34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sns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heatmap</w:t>
      </w:r>
      <w:proofErr w:type="spellEnd"/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corr</w:t>
      </w:r>
      <w:proofErr w:type="spell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annot</w:t>
      </w:r>
      <w:proofErr w:type="spellEnd"/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True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34C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cmap</w:t>
      </w:r>
      <w:proofErr w:type="spellEnd"/>
      <w:r w:rsidRPr="00634C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coolwarm</w:t>
      </w:r>
      <w:proofErr w:type="spellEnd"/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DB7F597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34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title</w:t>
      </w:r>
      <w:proofErr w:type="spellEnd"/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34C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'Correlation between Family Income and GPA'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5559FF6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34C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34C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</w:t>
      </w:r>
      <w:proofErr w:type="spellEnd"/>
      <w:proofErr w:type="gramEnd"/>
      <w:r w:rsidRPr="00634C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10E66ED2" w14:textId="77777777" w:rsidR="00634CAB" w:rsidRPr="00634CAB" w:rsidRDefault="00634CAB" w:rsidP="00634C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5F747B6" w14:textId="77777777" w:rsidR="00634CAB" w:rsidRDefault="00634CAB" w:rsidP="00634CAB"/>
    <w:p w14:paraId="09EB65B9" w14:textId="01648D40" w:rsidR="00634CAB" w:rsidRDefault="00634CAB" w:rsidP="00634CAB">
      <w:r>
        <w:t>Output Cell:</w:t>
      </w:r>
    </w:p>
    <w:p w14:paraId="4823E9ED" w14:textId="200D58F3" w:rsidR="00634CAB" w:rsidRDefault="00634CAB" w:rsidP="00634CAB">
      <w:r w:rsidRPr="00634CAB">
        <w:lastRenderedPageBreak/>
        <w:drawing>
          <wp:inline distT="0" distB="0" distL="0" distR="0" wp14:anchorId="3B1A37D9" wp14:editId="60496ED4">
            <wp:extent cx="6778625" cy="3017205"/>
            <wp:effectExtent l="0" t="0" r="3175" b="0"/>
            <wp:docPr id="157953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364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5836" cy="302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E842" w14:textId="4075BDC7" w:rsidR="00634CAB" w:rsidRDefault="00634CAB" w:rsidP="00634CAB">
      <w:r w:rsidRPr="00634CAB">
        <w:drawing>
          <wp:inline distT="0" distB="0" distL="0" distR="0" wp14:anchorId="7FFE6011" wp14:editId="4B7B7FEE">
            <wp:extent cx="6124575" cy="4958508"/>
            <wp:effectExtent l="0" t="0" r="0" b="0"/>
            <wp:docPr id="175199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924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0888" cy="496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C891" w14:textId="3C415CD1" w:rsidR="00634CAB" w:rsidRDefault="006E315B" w:rsidP="00634CAB">
      <w:r w:rsidRPr="006E315B">
        <w:lastRenderedPageBreak/>
        <w:drawing>
          <wp:inline distT="0" distB="0" distL="0" distR="0" wp14:anchorId="32929D76" wp14:editId="3ABF8C88">
            <wp:extent cx="4857750" cy="3932875"/>
            <wp:effectExtent l="0" t="0" r="0" b="0"/>
            <wp:docPr id="65255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585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1523" cy="394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21D7" w14:textId="15865E34" w:rsidR="006E315B" w:rsidRPr="00D166C9" w:rsidRDefault="006E315B" w:rsidP="00634CAB">
      <w:r w:rsidRPr="006E315B">
        <w:drawing>
          <wp:inline distT="0" distB="0" distL="0" distR="0" wp14:anchorId="5ED8BD2B" wp14:editId="2595649D">
            <wp:extent cx="5362575" cy="4775476"/>
            <wp:effectExtent l="0" t="0" r="0" b="6350"/>
            <wp:docPr id="160973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32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4849" cy="477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D476" w14:textId="49022639" w:rsidR="00D166C9" w:rsidRPr="006E315B" w:rsidRDefault="00D166C9" w:rsidP="00D166C9">
      <w:pPr>
        <w:pStyle w:val="ListParagraph"/>
        <w:numPr>
          <w:ilvl w:val="0"/>
          <w:numId w:val="2"/>
        </w:numPr>
      </w:pPr>
      <w:r w:rsidRPr="00D166C9">
        <w:rPr>
          <w:b/>
          <w:bCs/>
        </w:rPr>
        <w:lastRenderedPageBreak/>
        <w:t>Which event tends to attract more students from specific fields of study? (Student distribution according to event)</w:t>
      </w:r>
    </w:p>
    <w:p w14:paraId="0917268E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Count the number of students for each event</w:t>
      </w:r>
    </w:p>
    <w:p w14:paraId="582EDE0A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event_distribution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'Events'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value_</w:t>
      </w:r>
      <w:proofErr w:type="gramStart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counts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9091847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"Student distribution according to event:"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0CF50BD3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FD361B0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# Convert the distribution to a </w:t>
      </w:r>
      <w:proofErr w:type="spellStart"/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DataFrame</w:t>
      </w:r>
      <w:proofErr w:type="spellEnd"/>
    </w:p>
    <w:p w14:paraId="5B577414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event_distribution_df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event_</w:t>
      </w:r>
      <w:proofErr w:type="gram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distribution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.reset</w:t>
      </w:r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_index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450D069F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event_distribution_</w:t>
      </w:r>
      <w:proofErr w:type="gram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.columns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'Events'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'Number of Students'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1FC3D60F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display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event_distribution_df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6F7BE30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9480EE1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Plot the distribution</w:t>
      </w:r>
    </w:p>
    <w:p w14:paraId="3C6FA69B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E3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figure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figsize</w:t>
      </w:r>
      <w:proofErr w:type="spellEnd"/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E3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E3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))</w:t>
      </w:r>
    </w:p>
    <w:p w14:paraId="22574C1F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E3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sns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barplot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'Number of Students'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y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'Events'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event_distribution_df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palette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viridis</w:t>
      </w:r>
      <w:proofErr w:type="spell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0A100380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title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'Student Distribution According to Event'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3630EDB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xlabel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'Number of Students'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A3DBABB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set_ylabel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'Events'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D31633D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AB8E3B2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Adding data labels on top of each bar in the bar plot</w:t>
      </w:r>
    </w:p>
    <w:p w14:paraId="7203D08B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in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.containers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</w:p>
    <w:p w14:paraId="0055A5EA" w14:textId="3C3A9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bar_label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016A6D0" w14:textId="77777777" w:rsidR="006E315B" w:rsidRDefault="006E315B" w:rsidP="006E315B"/>
    <w:p w14:paraId="38E6D7FC" w14:textId="23631C65" w:rsidR="006E315B" w:rsidRDefault="006E315B" w:rsidP="006E315B">
      <w:r>
        <w:t>Output Cell:</w:t>
      </w:r>
    </w:p>
    <w:p w14:paraId="78EB270B" w14:textId="77777777" w:rsidR="006E315B" w:rsidRPr="006E315B" w:rsidRDefault="006E315B" w:rsidP="006E315B">
      <w:r w:rsidRPr="006E315B">
        <w:t>Student distribution according to event:</w:t>
      </w:r>
    </w:p>
    <w:p w14:paraId="702029E4" w14:textId="6B231931" w:rsidR="006E315B" w:rsidRDefault="006E315B" w:rsidP="006E315B">
      <w:r w:rsidRPr="006E315B">
        <w:drawing>
          <wp:inline distT="0" distB="0" distL="0" distR="0" wp14:anchorId="3C8A69C8" wp14:editId="7993AA62">
            <wp:extent cx="3752850" cy="3891076"/>
            <wp:effectExtent l="0" t="0" r="0" b="0"/>
            <wp:docPr id="199811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127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8287" cy="390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B022" w14:textId="793C7784" w:rsidR="006E315B" w:rsidRPr="00D166C9" w:rsidRDefault="006E315B" w:rsidP="006E315B">
      <w:r w:rsidRPr="006E315B">
        <w:lastRenderedPageBreak/>
        <w:drawing>
          <wp:inline distT="0" distB="0" distL="0" distR="0" wp14:anchorId="1FC1F200" wp14:editId="6EBBB313">
            <wp:extent cx="6188710" cy="2982595"/>
            <wp:effectExtent l="0" t="0" r="2540" b="8255"/>
            <wp:docPr id="185650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007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97F1" w14:textId="415C1CC7" w:rsidR="00D166C9" w:rsidRPr="006E315B" w:rsidRDefault="00D166C9" w:rsidP="00D166C9">
      <w:pPr>
        <w:pStyle w:val="ListParagraph"/>
        <w:numPr>
          <w:ilvl w:val="0"/>
          <w:numId w:val="2"/>
        </w:numPr>
      </w:pPr>
      <w:r w:rsidRPr="00D166C9">
        <w:rPr>
          <w:b/>
          <w:bCs/>
        </w:rPr>
        <w:t>Do students in leadership positions during their college years tend to have higher GPAs or better expected salary?</w:t>
      </w:r>
    </w:p>
    <w:p w14:paraId="3FE16F02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Box plot for GPA distribution by Leadership Skills</w:t>
      </w:r>
    </w:p>
    <w:p w14:paraId="466C773E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leadership_gpa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</w:t>
      </w:r>
      <w:proofErr w:type="gram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proofErr w:type="gramEnd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'Leadership- skills'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str.lower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'yes'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][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'CGPA'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4A27655B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no_leadership_gpa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</w:t>
      </w:r>
      <w:proofErr w:type="gram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proofErr w:type="gramEnd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'Leadership- skills'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str.lower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'no'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][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'CGPA'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64683A1C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D8A2D26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E3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boxplot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([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leadership_gpa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no_leadership_gpa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labels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'Leadership'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'No Leadership'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</w:t>
      </w:r>
    </w:p>
    <w:p w14:paraId="08F2D0A4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E3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title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'GPA Distribution by Leadership Skills'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63AE224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E3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ylabel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'GPA'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C02729D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E3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04F3F4B0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DFEBCF6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Box plot for Expected Salary distribution by Leadership Skills</w:t>
      </w:r>
    </w:p>
    <w:p w14:paraId="50A3E59C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leadership_salary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</w:t>
      </w:r>
      <w:proofErr w:type="gram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proofErr w:type="gramEnd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'Leadership- skills'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str.lower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'yes'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][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'Expected salary (Lac)'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3AAC6D03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no_leadership_salary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</w:t>
      </w:r>
      <w:proofErr w:type="gram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proofErr w:type="gramEnd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'Leadership- skills'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str.lower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'no'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][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'Expected salary (Lac)'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03DECFAE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5D1F38C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E3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boxplot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([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leadership_salary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no_leadership_salary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], </w:t>
      </w:r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labels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'Leadership'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'No Leadership'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])</w:t>
      </w:r>
    </w:p>
    <w:p w14:paraId="3278F137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E3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title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'Expected Salary Distribution by Leadership Skills'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4CA9D06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E3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ylabel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'Expected Salary (Lac)'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AB1FB20" w14:textId="579379CB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E3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5839840A" w14:textId="77777777" w:rsidR="006E315B" w:rsidRDefault="006E315B" w:rsidP="006E315B"/>
    <w:p w14:paraId="0FC63434" w14:textId="2D06687F" w:rsidR="006E315B" w:rsidRDefault="006E315B" w:rsidP="006E315B">
      <w:r>
        <w:t>Output Cell:</w:t>
      </w:r>
    </w:p>
    <w:p w14:paraId="5E3ECA84" w14:textId="1A2CA9E5" w:rsidR="006E315B" w:rsidRDefault="006E315B" w:rsidP="006E315B">
      <w:r w:rsidRPr="006E315B">
        <w:lastRenderedPageBreak/>
        <w:drawing>
          <wp:inline distT="0" distB="0" distL="0" distR="0" wp14:anchorId="3E7E72E2" wp14:editId="140A26E4">
            <wp:extent cx="5486400" cy="4143375"/>
            <wp:effectExtent l="0" t="0" r="0" b="9525"/>
            <wp:docPr id="58694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454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6CE2" w14:textId="0EFA285F" w:rsidR="006E315B" w:rsidRDefault="006E315B" w:rsidP="006E315B">
      <w:r w:rsidRPr="006E315B">
        <w:drawing>
          <wp:inline distT="0" distB="0" distL="0" distR="0" wp14:anchorId="2DEB748B" wp14:editId="3CE2BC88">
            <wp:extent cx="5353050" cy="4143375"/>
            <wp:effectExtent l="0" t="0" r="0" b="9525"/>
            <wp:docPr id="42922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234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D237" w14:textId="77777777" w:rsidR="006E315B" w:rsidRPr="00D166C9" w:rsidRDefault="006E315B" w:rsidP="006E315B"/>
    <w:p w14:paraId="6155FA06" w14:textId="2B061355" w:rsidR="00D166C9" w:rsidRPr="006E315B" w:rsidRDefault="00D166C9" w:rsidP="00D166C9">
      <w:pPr>
        <w:pStyle w:val="ListParagraph"/>
        <w:numPr>
          <w:ilvl w:val="0"/>
          <w:numId w:val="2"/>
        </w:numPr>
      </w:pPr>
      <w:r w:rsidRPr="00D166C9">
        <w:rPr>
          <w:b/>
          <w:bCs/>
        </w:rPr>
        <w:lastRenderedPageBreak/>
        <w:t>How many students are graduating by the end of 2024?</w:t>
      </w:r>
    </w:p>
    <w:p w14:paraId="7B129B93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Count the number of unique students graduating by the end of 2024</w:t>
      </w:r>
    </w:p>
    <w:p w14:paraId="13E74526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graduating_by_2024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</w:t>
      </w:r>
      <w:proofErr w:type="gram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proofErr w:type="gramEnd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'Year of Graduation'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&lt;=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2024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07FC5ACB" w14:textId="0D03E5FD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6E3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"Students</w:t>
      </w:r>
      <w:proofErr w:type="spell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graduating by the end of 2024: </w:t>
      </w:r>
      <w:r w:rsidRPr="006E3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graduating_by_2024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6E3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50DD089" w14:textId="77777777" w:rsidR="006E315B" w:rsidRDefault="006E315B" w:rsidP="006E315B"/>
    <w:p w14:paraId="2884A9D2" w14:textId="2E316E7E" w:rsidR="006E315B" w:rsidRDefault="006E315B" w:rsidP="006E315B">
      <w:r>
        <w:t>Output Cell:</w:t>
      </w:r>
    </w:p>
    <w:p w14:paraId="000E0A3D" w14:textId="63FCBC7D" w:rsidR="006E315B" w:rsidRPr="00D166C9" w:rsidRDefault="006E315B" w:rsidP="006E315B">
      <w:r w:rsidRPr="006E315B">
        <w:t>Students graduating by the end of 2024: 2808</w:t>
      </w:r>
    </w:p>
    <w:p w14:paraId="3A65B396" w14:textId="6F2012F9" w:rsidR="00D166C9" w:rsidRPr="006E315B" w:rsidRDefault="00D166C9" w:rsidP="00D166C9">
      <w:pPr>
        <w:pStyle w:val="ListParagraph"/>
        <w:numPr>
          <w:ilvl w:val="0"/>
          <w:numId w:val="2"/>
        </w:numPr>
      </w:pPr>
      <w:r w:rsidRPr="00D166C9">
        <w:rPr>
          <w:b/>
          <w:bCs/>
        </w:rPr>
        <w:t>Which promotion channel brings in more student participation for the event?</w:t>
      </w:r>
    </w:p>
    <w:p w14:paraId="1F60C797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Count the number of students for each promotion channel</w:t>
      </w:r>
    </w:p>
    <w:p w14:paraId="5ED5B236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promotion_channel_distribution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</w:t>
      </w:r>
      <w:proofErr w:type="gram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'How did you come to know about this event?'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value_counts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4722B0F6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"Distribution of students according to promotion channel:"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8EBA410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301B35C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# Create a </w:t>
      </w:r>
      <w:proofErr w:type="spellStart"/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DataFrame</w:t>
      </w:r>
      <w:proofErr w:type="spellEnd"/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display the distribution in table format</w:t>
      </w:r>
    </w:p>
    <w:p w14:paraId="134A9715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promotion_channel_df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promotion_channel_</w:t>
      </w:r>
      <w:proofErr w:type="gram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distribution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.reset</w:t>
      </w:r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_index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2F92BF1F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promotion_channel_</w:t>
      </w:r>
      <w:proofErr w:type="gram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.columns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'Promotion Channel'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'Number of Students'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2BBACE79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display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promotion_channel_df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88FB300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BD2E5EE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Plot the distribution of students by promotion channel</w:t>
      </w:r>
    </w:p>
    <w:p w14:paraId="64CBE0FB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# </w:t>
      </w:r>
      <w:proofErr w:type="spellStart"/>
      <w:proofErr w:type="gramStart"/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plt.figure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figsize</w:t>
      </w:r>
      <w:proofErr w:type="spellEnd"/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=(10, 6))</w:t>
      </w:r>
    </w:p>
    <w:p w14:paraId="7C82F165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E3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sns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barplot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'Number of Students'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y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'Promotion Channel'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promotion_channel_df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palette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viridis</w:t>
      </w:r>
      <w:proofErr w:type="spell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4673A554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title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'Student Participation by Promotion Channel'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D9A683F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xlabel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'Number of Students'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079E25D6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ylabel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'Promotion Channel'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91E3A43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7AE0D07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Adding data labels on top of each bar in the bar plot</w:t>
      </w:r>
    </w:p>
    <w:p w14:paraId="6B36CCF0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for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in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.containers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:</w:t>
      </w:r>
    </w:p>
    <w:p w14:paraId="04A6865F" w14:textId="31D9B02E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bar_label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9EEB5F1" w14:textId="76ED5E6E" w:rsidR="006E315B" w:rsidRDefault="006E315B" w:rsidP="006E315B">
      <w:r>
        <w:t>Output Cell:</w:t>
      </w:r>
    </w:p>
    <w:p w14:paraId="58998759" w14:textId="77777777" w:rsidR="006E315B" w:rsidRPr="006E315B" w:rsidRDefault="006E315B" w:rsidP="006E315B">
      <w:r w:rsidRPr="006E315B">
        <w:t>Distribution of students according to promotion channel:</w:t>
      </w:r>
    </w:p>
    <w:p w14:paraId="1626D4BC" w14:textId="45E47F54" w:rsidR="006E315B" w:rsidRDefault="006E315B" w:rsidP="006E315B">
      <w:r w:rsidRPr="006E315B">
        <w:drawing>
          <wp:inline distT="0" distB="0" distL="0" distR="0" wp14:anchorId="69F599F2" wp14:editId="0164834E">
            <wp:extent cx="2466975" cy="2519839"/>
            <wp:effectExtent l="0" t="0" r="0" b="0"/>
            <wp:docPr id="185321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168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7705" cy="254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A2B2" w14:textId="39BA3DF2" w:rsidR="006E315B" w:rsidRPr="00D166C9" w:rsidRDefault="006E315B" w:rsidP="006E315B">
      <w:r w:rsidRPr="006E315B">
        <w:lastRenderedPageBreak/>
        <w:drawing>
          <wp:inline distT="0" distB="0" distL="0" distR="0" wp14:anchorId="38E7318D" wp14:editId="1F6EA3D7">
            <wp:extent cx="6188710" cy="3799840"/>
            <wp:effectExtent l="0" t="0" r="2540" b="0"/>
            <wp:docPr id="41025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570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618C" w14:textId="30776DE8" w:rsidR="00D166C9" w:rsidRPr="006E315B" w:rsidRDefault="00D166C9" w:rsidP="00D166C9">
      <w:pPr>
        <w:pStyle w:val="ListParagraph"/>
        <w:numPr>
          <w:ilvl w:val="0"/>
          <w:numId w:val="2"/>
        </w:numPr>
      </w:pPr>
      <w:r w:rsidRPr="00D166C9">
        <w:rPr>
          <w:b/>
          <w:bCs/>
        </w:rPr>
        <w:t>Find the total number of students who attended the events related to Data Science?</w:t>
      </w:r>
    </w:p>
    <w:p w14:paraId="05A8130E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List of Data Science-related events</w:t>
      </w:r>
    </w:p>
    <w:p w14:paraId="1BEFA0FB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data_science_events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'Data Visualization using Power BI'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'Artificial Intelligence'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'Hello ML and DL'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'IS DATA SCIENCE FOR YOU?'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52FF8D0E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0D3440E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# Filter the </w:t>
      </w:r>
      <w:proofErr w:type="spellStart"/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DataFrame</w:t>
      </w:r>
      <w:proofErr w:type="spellEnd"/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to include only the rows where the 'Events' column matches any of the Data Science events</w:t>
      </w:r>
    </w:p>
    <w:p w14:paraId="33E68B21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data_science_students_df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'Events'</w:t>
      </w:r>
      <w:proofErr w:type="gramStart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isin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data_science_events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)]</w:t>
      </w:r>
    </w:p>
    <w:p w14:paraId="2E7433C0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AF22085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Count the number of unique students (based on 'Email ID') who attended the Data Science events</w:t>
      </w:r>
    </w:p>
    <w:p w14:paraId="75D66B00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data_science_students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data_science_students_df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DD3D34A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25D9421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Print the total number of unique students who attended Data Science events</w:t>
      </w:r>
    </w:p>
    <w:p w14:paraId="6D276760" w14:textId="19BDE4D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6E3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"Total</w:t>
      </w:r>
      <w:proofErr w:type="spell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number of students who attended Data Science events: </w:t>
      </w:r>
      <w:r w:rsidRPr="006E3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data_science_students</w:t>
      </w:r>
      <w:proofErr w:type="spellEnd"/>
      <w:r w:rsidRPr="006E3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23A5562" w14:textId="77777777" w:rsidR="006E315B" w:rsidRDefault="006E315B" w:rsidP="006E315B"/>
    <w:p w14:paraId="09318566" w14:textId="55CCD3E5" w:rsidR="006E315B" w:rsidRDefault="006E315B" w:rsidP="006E315B">
      <w:r>
        <w:t>Output Cell:</w:t>
      </w:r>
    </w:p>
    <w:p w14:paraId="7DE9318D" w14:textId="09214832" w:rsidR="006E315B" w:rsidRPr="00D166C9" w:rsidRDefault="006E315B" w:rsidP="006E315B">
      <w:r w:rsidRPr="006E315B">
        <w:t>Total number of students who attended Data Science events: 1092</w:t>
      </w:r>
    </w:p>
    <w:p w14:paraId="325632D1" w14:textId="5915FCED" w:rsidR="00D166C9" w:rsidRPr="006E315B" w:rsidRDefault="00D166C9" w:rsidP="00D166C9">
      <w:pPr>
        <w:pStyle w:val="ListParagraph"/>
        <w:numPr>
          <w:ilvl w:val="0"/>
          <w:numId w:val="2"/>
        </w:numPr>
      </w:pPr>
      <w:r w:rsidRPr="00D166C9">
        <w:rPr>
          <w:b/>
          <w:bCs/>
        </w:rPr>
        <w:t>Those students who have high CGPA &amp; more experience in Python also have high expectations for salary? (</w:t>
      </w:r>
      <w:proofErr w:type="spellStart"/>
      <w:r w:rsidRPr="00D166C9">
        <w:rPr>
          <w:b/>
          <w:bCs/>
        </w:rPr>
        <w:t>Avg</w:t>
      </w:r>
      <w:proofErr w:type="spellEnd"/>
      <w:r w:rsidRPr="00D166C9">
        <w:rPr>
          <w:b/>
          <w:bCs/>
        </w:rPr>
        <w:t>)</w:t>
      </w:r>
    </w:p>
    <w:p w14:paraId="3A6EF987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Filter students with CGPA of 8 or above and Python experience of 8 months or more</w:t>
      </w:r>
    </w:p>
    <w:p w14:paraId="4E679439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high_cgpa_experience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</w:t>
      </w:r>
      <w:proofErr w:type="gram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</w:p>
    <w:p w14:paraId="76AE22EC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>    (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'CGPA'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&amp;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</w:t>
      </w:r>
      <w:proofErr w:type="gram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'Experience with python (Months)'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&gt;=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17EBE3C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4654B912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B4CC700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Calculate the average expected salary for the filtered students</w:t>
      </w:r>
    </w:p>
    <w:p w14:paraId="0B7B0E37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average_expected_salary_high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high_cgpa_</w:t>
      </w:r>
      <w:proofErr w:type="gram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experience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'Expected salary (Lac)'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].mean()</w:t>
      </w:r>
    </w:p>
    <w:p w14:paraId="0ADD04D6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C0F49B3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Print the average expected salary for students with high CGPA and significant Python experience</w:t>
      </w:r>
    </w:p>
    <w:p w14:paraId="6851D1C9" w14:textId="04945C21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6E3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"Average</w:t>
      </w:r>
      <w:proofErr w:type="spell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expected salary for students with high CGPA and more Python experience: </w:t>
      </w:r>
      <w:r w:rsidRPr="006E3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average_expected_salary_high</w:t>
      </w:r>
      <w:r w:rsidRPr="006E3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:.2f}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Lac"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68C54653" w14:textId="77777777" w:rsidR="006E315B" w:rsidRDefault="006E315B" w:rsidP="006E315B"/>
    <w:p w14:paraId="4EE8CDE4" w14:textId="59B93644" w:rsidR="006E315B" w:rsidRDefault="006E315B" w:rsidP="006E315B">
      <w:r>
        <w:t>Output Cell:</w:t>
      </w:r>
    </w:p>
    <w:p w14:paraId="57626CE0" w14:textId="18597478" w:rsidR="006E315B" w:rsidRPr="00D166C9" w:rsidRDefault="006E315B" w:rsidP="006E315B">
      <w:r w:rsidRPr="006E315B">
        <w:t>Average expected salary for students with high CGPA and more Python experience: 17.06 Lac</w:t>
      </w:r>
    </w:p>
    <w:p w14:paraId="58CD43AA" w14:textId="6B99625D" w:rsidR="003F5D0A" w:rsidRPr="006E315B" w:rsidRDefault="00D166C9" w:rsidP="00D166C9">
      <w:pPr>
        <w:pStyle w:val="ListParagraph"/>
        <w:numPr>
          <w:ilvl w:val="0"/>
          <w:numId w:val="2"/>
        </w:numPr>
        <w:rPr>
          <w:lang w:val="en-US"/>
        </w:rPr>
      </w:pPr>
      <w:r w:rsidRPr="00D166C9">
        <w:rPr>
          <w:b/>
          <w:bCs/>
        </w:rPr>
        <w:t>How many students know about the event from their colleges? Which of these top 5 colleges?</w:t>
      </w:r>
    </w:p>
    <w:p w14:paraId="037B169F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Count the number of unique students who learned about the event from their colleges</w:t>
      </w:r>
    </w:p>
    <w:p w14:paraId="241F82EB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college_promotion_distribution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</w:t>
      </w:r>
      <w:proofErr w:type="gram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proofErr w:type="gramEnd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cleaned_df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'How did you come to know about this event?'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str.contains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'college'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case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</w:t>
      </w:r>
      <w:proofErr w:type="spellEnd"/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)]</w:t>
      </w:r>
    </w:p>
    <w:p w14:paraId="67EE2AD7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End"/>
      <w:r w:rsidRPr="006E3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"Students</w:t>
      </w:r>
      <w:proofErr w:type="spell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 who knew about the event from their colleges: </w:t>
      </w:r>
      <w:r w:rsidRPr="006E3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{</w:t>
      </w:r>
      <w:proofErr w:type="spellStart"/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college_promotion_distribution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  <w:r w:rsidRPr="006E31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}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6EE6029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1EBC781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Get the top 5 colleges by the number of students who learned about the event from their colleges</w:t>
      </w:r>
    </w:p>
    <w:p w14:paraId="7D518C0E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top_5_colleges_promotion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college_promotion_</w:t>
      </w:r>
      <w:proofErr w:type="gram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distribution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'College Name'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].</w:t>
      </w:r>
      <w:proofErr w:type="spellStart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value_counts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().head(</w:t>
      </w:r>
      <w:r w:rsidRPr="006E31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C770061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print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"Top 5 colleges by students who knew about the event from their colleges:"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3C56567D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740DDAA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# Create a </w:t>
      </w:r>
      <w:proofErr w:type="spellStart"/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DataFrame</w:t>
      </w:r>
      <w:proofErr w:type="spellEnd"/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for the top 5 colleges with the number of students</w:t>
      </w:r>
    </w:p>
    <w:p w14:paraId="6E849DF1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college_promotion_df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top_5_colleges_</w:t>
      </w:r>
      <w:proofErr w:type="gram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promotion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.reset</w:t>
      </w:r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_index()</w:t>
      </w:r>
    </w:p>
    <w:p w14:paraId="70AC28EC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college_promotion_</w:t>
      </w:r>
      <w:proofErr w:type="gram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df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.columns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[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'College Name'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'Number of Students'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]</w:t>
      </w:r>
    </w:p>
    <w:p w14:paraId="17AAE80A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display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college_promotion_df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12947651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48BBB1E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Plot the number of students from the top 5 colleges who knew about the event through their colleges</w:t>
      </w:r>
    </w:p>
    <w:p w14:paraId="5F9668DB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# </w:t>
      </w:r>
      <w:proofErr w:type="spellStart"/>
      <w:proofErr w:type="gramStart"/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plt.figure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figsize</w:t>
      </w:r>
      <w:proofErr w:type="spellEnd"/>
      <w:r w:rsidRPr="006E31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=(10, 6))</w:t>
      </w:r>
    </w:p>
    <w:p w14:paraId="2841762C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6E3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sns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barplot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'Number of Students'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y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'College Name'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data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college_promotion_df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palette</w:t>
      </w:r>
      <w:r w:rsidRPr="006E31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viridis</w:t>
      </w:r>
      <w:proofErr w:type="spell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725F3CF0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title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'Student Participation by College Promotion'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4AB1C3EA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xlabel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'Number of Students'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20B5C43F" w14:textId="77777777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6E31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ax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set_</w:t>
      </w:r>
      <w:proofErr w:type="gramStart"/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ylabel</w:t>
      </w:r>
      <w:proofErr w:type="spell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6E31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'College Name'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)</w:t>
      </w:r>
    </w:p>
    <w:p w14:paraId="5B5B31C1" w14:textId="4752FAE5" w:rsidR="006E315B" w:rsidRPr="006E315B" w:rsidRDefault="006E315B" w:rsidP="006E3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6E31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plt</w:t>
      </w:r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  <w:r w:rsidRPr="006E31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</w:t>
      </w:r>
      <w:proofErr w:type="spellEnd"/>
      <w:proofErr w:type="gramEnd"/>
      <w:r w:rsidRPr="006E31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()</w:t>
      </w:r>
    </w:p>
    <w:p w14:paraId="373A74C8" w14:textId="77777777" w:rsidR="006E315B" w:rsidRDefault="006E315B" w:rsidP="006E315B">
      <w:pPr>
        <w:rPr>
          <w:lang w:val="en-US"/>
        </w:rPr>
      </w:pPr>
    </w:p>
    <w:p w14:paraId="5AB528F9" w14:textId="629A105C" w:rsidR="006E315B" w:rsidRDefault="006E315B" w:rsidP="006E315B">
      <w:pPr>
        <w:rPr>
          <w:lang w:val="en-US"/>
        </w:rPr>
      </w:pPr>
      <w:r>
        <w:rPr>
          <w:lang w:val="en-US"/>
        </w:rPr>
        <w:t>Output Cell:</w:t>
      </w:r>
    </w:p>
    <w:p w14:paraId="4CF372AD" w14:textId="77777777" w:rsidR="006E315B" w:rsidRPr="006E315B" w:rsidRDefault="006E315B" w:rsidP="006E315B">
      <w:r w:rsidRPr="006E315B">
        <w:t>Students who knew about the event from their colleges: 351</w:t>
      </w:r>
    </w:p>
    <w:p w14:paraId="02B0CC83" w14:textId="32832214" w:rsidR="006E315B" w:rsidRDefault="006E315B" w:rsidP="006E315B">
      <w:r w:rsidRPr="006E315B">
        <w:lastRenderedPageBreak/>
        <w:t>Top 5 colleges by students who knew about the event from their colleges:</w:t>
      </w:r>
    </w:p>
    <w:p w14:paraId="0DC87E61" w14:textId="0DFF9661" w:rsidR="006E315B" w:rsidRDefault="006E315B" w:rsidP="006E315B">
      <w:pPr>
        <w:rPr>
          <w:lang w:val="en-US"/>
        </w:rPr>
      </w:pPr>
      <w:r w:rsidRPr="006E315B">
        <w:rPr>
          <w:lang w:val="en-US"/>
        </w:rPr>
        <w:drawing>
          <wp:inline distT="0" distB="0" distL="0" distR="0" wp14:anchorId="2138B46C" wp14:editId="72D607F4">
            <wp:extent cx="4210050" cy="1433208"/>
            <wp:effectExtent l="0" t="0" r="0" b="0"/>
            <wp:docPr id="36793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350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4298" cy="14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B5A5" w14:textId="6A6C455C" w:rsidR="006E315B" w:rsidRPr="006E315B" w:rsidRDefault="006E315B" w:rsidP="006E315B">
      <w:pPr>
        <w:rPr>
          <w:lang w:val="en-US"/>
        </w:rPr>
      </w:pPr>
      <w:r w:rsidRPr="006E315B">
        <w:rPr>
          <w:lang w:val="en-US"/>
        </w:rPr>
        <w:drawing>
          <wp:inline distT="0" distB="0" distL="0" distR="0" wp14:anchorId="56ADBC0D" wp14:editId="6AE2ECC5">
            <wp:extent cx="6188710" cy="3174365"/>
            <wp:effectExtent l="0" t="0" r="2540" b="6985"/>
            <wp:docPr id="2873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79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15B" w:rsidRPr="006E315B" w:rsidSect="00D166C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06D00"/>
    <w:multiLevelType w:val="hybridMultilevel"/>
    <w:tmpl w:val="04662C94"/>
    <w:lvl w:ilvl="0" w:tplc="A97EE4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70B8F"/>
    <w:multiLevelType w:val="hybridMultilevel"/>
    <w:tmpl w:val="25A20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64839"/>
    <w:multiLevelType w:val="hybridMultilevel"/>
    <w:tmpl w:val="F78414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8468358">
    <w:abstractNumId w:val="1"/>
  </w:num>
  <w:num w:numId="2" w16cid:durableId="970326344">
    <w:abstractNumId w:val="2"/>
  </w:num>
  <w:num w:numId="3" w16cid:durableId="140830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C9"/>
    <w:rsid w:val="000C43EE"/>
    <w:rsid w:val="003F5D0A"/>
    <w:rsid w:val="00634CAB"/>
    <w:rsid w:val="006E315B"/>
    <w:rsid w:val="00804B19"/>
    <w:rsid w:val="00D166C9"/>
    <w:rsid w:val="00E0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5480"/>
  <w15:chartTrackingRefBased/>
  <w15:docId w15:val="{FDF4A42D-FFC6-45D1-A9BF-B135FC4E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35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95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3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747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17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269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68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73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25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492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4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1299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3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2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260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905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12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1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47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526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4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20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05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8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2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78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19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8567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1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5751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2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57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661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3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249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8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4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3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3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1990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0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926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97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7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816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30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02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2959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1981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Patil</dc:creator>
  <cp:keywords/>
  <dc:description/>
  <cp:lastModifiedBy>Narendra Patil</cp:lastModifiedBy>
  <cp:revision>1</cp:revision>
  <dcterms:created xsi:type="dcterms:W3CDTF">2024-09-10T04:43:00Z</dcterms:created>
  <dcterms:modified xsi:type="dcterms:W3CDTF">2024-09-10T05:15:00Z</dcterms:modified>
</cp:coreProperties>
</file>