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D10F" w14:textId="5A48369C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Module </w:t>
      </w:r>
      <w:proofErr w:type="spellStart"/>
      <w:r w:rsidRPr="00A67EEA">
        <w:rPr>
          <w:sz w:val="20"/>
          <w:szCs w:val="20"/>
        </w:rPr>
        <w:t>modFood</w:t>
      </w:r>
      <w:proofErr w:type="spellEnd"/>
    </w:p>
    <w:p w14:paraId="1F63DF8E" w14:textId="410FF4F0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Public con as new </w:t>
      </w:r>
      <w:proofErr w:type="spellStart"/>
      <w:r w:rsidRPr="00A67EEA">
        <w:rPr>
          <w:sz w:val="20"/>
          <w:szCs w:val="20"/>
        </w:rPr>
        <w:t>ADODB.connection</w:t>
      </w:r>
      <w:proofErr w:type="spellEnd"/>
    </w:p>
    <w:p w14:paraId="222FCE17" w14:textId="2F159D79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Public </w:t>
      </w:r>
      <w:proofErr w:type="spellStart"/>
      <w:r w:rsidRPr="00A67EEA">
        <w:rPr>
          <w:sz w:val="20"/>
          <w:szCs w:val="20"/>
        </w:rPr>
        <w:t>rs</w:t>
      </w:r>
      <w:proofErr w:type="spellEnd"/>
      <w:r w:rsidRPr="00A67EEA">
        <w:rPr>
          <w:sz w:val="20"/>
          <w:szCs w:val="20"/>
        </w:rPr>
        <w:t xml:space="preserve"> as new </w:t>
      </w:r>
      <w:proofErr w:type="spellStart"/>
      <w:r w:rsidRPr="00A67EEA">
        <w:rPr>
          <w:sz w:val="20"/>
          <w:szCs w:val="20"/>
        </w:rPr>
        <w:t>ADODB.recordset</w:t>
      </w:r>
      <w:proofErr w:type="spellEnd"/>
    </w:p>
    <w:p w14:paraId="2B0E6BFB" w14:textId="2C07B81E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Sub connect()</w:t>
      </w:r>
    </w:p>
    <w:p w14:paraId="3F2F0E92" w14:textId="0C42B0ED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  <w:t xml:space="preserve">Dim path as String </w:t>
      </w:r>
    </w:p>
    <w:p w14:paraId="758A24DF" w14:textId="1BE71D66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  <w:t xml:space="preserve">Path = </w:t>
      </w:r>
      <w:proofErr w:type="spellStart"/>
      <w:r w:rsidRPr="00A67EEA">
        <w:rPr>
          <w:sz w:val="20"/>
          <w:szCs w:val="20"/>
        </w:rPr>
        <w:t>Application.startupPath</w:t>
      </w:r>
      <w:proofErr w:type="spellEnd"/>
      <w:r w:rsidRPr="00A67EEA">
        <w:rPr>
          <w:sz w:val="20"/>
          <w:szCs w:val="20"/>
        </w:rPr>
        <w:t xml:space="preserve"> &amp; (“\zura.mdb”)</w:t>
      </w:r>
    </w:p>
    <w:p w14:paraId="0C5F9605" w14:textId="781303EA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</w:r>
      <w:proofErr w:type="spellStart"/>
      <w:r w:rsidRPr="00A67EEA">
        <w:rPr>
          <w:sz w:val="20"/>
          <w:szCs w:val="20"/>
        </w:rPr>
        <w:t>Con.Open</w:t>
      </w:r>
      <w:proofErr w:type="spellEnd"/>
      <w:r w:rsidRPr="00A67EEA">
        <w:rPr>
          <w:sz w:val="20"/>
          <w:szCs w:val="20"/>
        </w:rPr>
        <w:t>(“provider=Microsoft.jet.oledb.4.0; data source=” &amp; path)</w:t>
      </w:r>
    </w:p>
    <w:p w14:paraId="0C8A24EB" w14:textId="433BA304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End sub</w:t>
      </w:r>
    </w:p>
    <w:p w14:paraId="61E9A439" w14:textId="5B4DFB64" w:rsidR="00C4633E" w:rsidRPr="00A67EEA" w:rsidRDefault="00C4633E" w:rsidP="00A67EEA">
      <w:pPr>
        <w:spacing w:after="0" w:line="240" w:lineRule="auto"/>
        <w:rPr>
          <w:sz w:val="20"/>
          <w:szCs w:val="20"/>
        </w:rPr>
      </w:pPr>
    </w:p>
    <w:p w14:paraId="71985E09" w14:textId="415FF8B4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Form </w:t>
      </w:r>
    </w:p>
    <w:p w14:paraId="19D4E1A4" w14:textId="0C3FAB9E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Me.lbltotal.Visible</w:t>
      </w:r>
      <w:proofErr w:type="spellEnd"/>
      <w:r w:rsidRPr="00A67EEA">
        <w:rPr>
          <w:sz w:val="20"/>
          <w:szCs w:val="20"/>
        </w:rPr>
        <w:t xml:space="preserve"> = False</w:t>
      </w:r>
    </w:p>
    <w:p w14:paraId="01A790AA" w14:textId="7AB00D03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Me.txt.total.visible</w:t>
      </w:r>
      <w:proofErr w:type="spellEnd"/>
      <w:r w:rsidRPr="00A67EEA">
        <w:rPr>
          <w:sz w:val="20"/>
          <w:szCs w:val="20"/>
        </w:rPr>
        <w:t xml:space="preserve"> = False</w:t>
      </w:r>
    </w:p>
    <w:p w14:paraId="17DE0C69" w14:textId="77777777" w:rsidR="00A67EEA" w:rsidRDefault="00A67EEA" w:rsidP="00A67EEA">
      <w:pPr>
        <w:spacing w:after="0" w:line="240" w:lineRule="auto"/>
        <w:rPr>
          <w:b/>
          <w:bCs/>
          <w:sz w:val="20"/>
          <w:szCs w:val="20"/>
        </w:rPr>
      </w:pPr>
    </w:p>
    <w:p w14:paraId="0E43D86E" w14:textId="44BCBE51" w:rsidR="00A67EEA" w:rsidRPr="00A67EEA" w:rsidRDefault="00A67EEA" w:rsidP="00A67EEA">
      <w:pPr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67EEA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67EEA">
        <w:rPr>
          <w:rFonts w:ascii="Cascadia Mono" w:hAnsi="Cascadia Mono" w:cs="Cascadia Mono"/>
          <w:color w:val="0000FF"/>
          <w:sz w:val="16"/>
          <w:szCs w:val="16"/>
        </w:rPr>
        <w:t>Sub</w:t>
      </w:r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7EEA">
        <w:rPr>
          <w:rFonts w:ascii="Cascadia Mono" w:hAnsi="Cascadia Mono" w:cs="Cascadia Mono"/>
          <w:color w:val="000000"/>
          <w:sz w:val="16"/>
          <w:szCs w:val="16"/>
        </w:rPr>
        <w:t>btnAvailable_Click</w:t>
      </w:r>
      <w:proofErr w:type="spellEnd"/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(sender </w:t>
      </w:r>
      <w:r w:rsidRPr="00A67EEA">
        <w:rPr>
          <w:rFonts w:ascii="Cascadia Mono" w:hAnsi="Cascadia Mono" w:cs="Cascadia Mono"/>
          <w:color w:val="0000FF"/>
          <w:sz w:val="16"/>
          <w:szCs w:val="16"/>
        </w:rPr>
        <w:t>As</w:t>
      </w:r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67EEA">
        <w:rPr>
          <w:rFonts w:ascii="Cascadia Mono" w:hAnsi="Cascadia Mono" w:cs="Cascadia Mono"/>
          <w:color w:val="0000FF"/>
          <w:sz w:val="16"/>
          <w:szCs w:val="16"/>
        </w:rPr>
        <w:t>Object</w:t>
      </w:r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, e </w:t>
      </w:r>
      <w:r w:rsidRPr="00A67EEA">
        <w:rPr>
          <w:rFonts w:ascii="Cascadia Mono" w:hAnsi="Cascadia Mono" w:cs="Cascadia Mono"/>
          <w:color w:val="0000FF"/>
          <w:sz w:val="16"/>
          <w:szCs w:val="16"/>
        </w:rPr>
        <w:t>As</w:t>
      </w:r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7EEA">
        <w:rPr>
          <w:rFonts w:ascii="Cascadia Mono" w:hAnsi="Cascadia Mono" w:cs="Cascadia Mono"/>
          <w:color w:val="000000"/>
          <w:sz w:val="16"/>
          <w:szCs w:val="16"/>
        </w:rPr>
        <w:t>EventArgs</w:t>
      </w:r>
      <w:proofErr w:type="spellEnd"/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 w:rsidRPr="00A67EEA">
        <w:rPr>
          <w:rFonts w:ascii="Cascadia Mono" w:hAnsi="Cascadia Mono" w:cs="Cascadia Mono"/>
          <w:color w:val="0000FF"/>
          <w:sz w:val="16"/>
          <w:szCs w:val="16"/>
        </w:rPr>
        <w:t>Handles</w:t>
      </w:r>
      <w:r w:rsidRPr="00A67EE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A67EEA">
        <w:rPr>
          <w:rFonts w:ascii="Cascadia Mono" w:hAnsi="Cascadia Mono" w:cs="Cascadia Mono"/>
          <w:color w:val="000000"/>
          <w:sz w:val="16"/>
          <w:szCs w:val="16"/>
        </w:rPr>
        <w:t>btnAvailable.Click</w:t>
      </w:r>
      <w:proofErr w:type="spellEnd"/>
    </w:p>
    <w:p w14:paraId="5B00CF69" w14:textId="4040BA9C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Me.lvwFood.columns.clear</w:t>
      </w:r>
      <w:proofErr w:type="spellEnd"/>
      <w:r w:rsidRPr="00A67EEA">
        <w:rPr>
          <w:sz w:val="20"/>
          <w:szCs w:val="20"/>
        </w:rPr>
        <w:t>()</w:t>
      </w:r>
    </w:p>
    <w:p w14:paraId="3E26A2AC" w14:textId="6CDCD6DA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Me.lvwFood.items.Clear</w:t>
      </w:r>
      <w:proofErr w:type="spellEnd"/>
      <w:r w:rsidRPr="00A67EEA">
        <w:rPr>
          <w:sz w:val="20"/>
          <w:szCs w:val="20"/>
        </w:rPr>
        <w:t>()</w:t>
      </w:r>
    </w:p>
    <w:p w14:paraId="4F3AD465" w14:textId="4E51313E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With </w:t>
      </w:r>
      <w:proofErr w:type="spellStart"/>
      <w:r w:rsidRPr="00A67EEA">
        <w:rPr>
          <w:sz w:val="20"/>
          <w:szCs w:val="20"/>
        </w:rPr>
        <w:t>me.lvwFood.columns</w:t>
      </w:r>
      <w:proofErr w:type="spellEnd"/>
    </w:p>
    <w:p w14:paraId="1BDAF33D" w14:textId="49A8B06C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  <w:t>.Add(“ITEMID”, 100)</w:t>
      </w:r>
    </w:p>
    <w:p w14:paraId="6784FFF7" w14:textId="2BE0C791" w:rsidR="00C4633E" w:rsidRPr="00A67EEA" w:rsidRDefault="00C4633E" w:rsidP="00A67EEA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.Add(“Description”, 100)</w:t>
      </w:r>
    </w:p>
    <w:p w14:paraId="1C72C3B4" w14:textId="13B058BD" w:rsidR="00C4633E" w:rsidRPr="00A67EEA" w:rsidRDefault="00C4633E" w:rsidP="00A67EEA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.Add(“Quantity”, 100)</w:t>
      </w:r>
    </w:p>
    <w:p w14:paraId="1BCF2997" w14:textId="4FB134E6" w:rsidR="00C4633E" w:rsidRPr="00A67EEA" w:rsidRDefault="00C4633E" w:rsidP="00A67EEA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.Add(“price”, 100)</w:t>
      </w:r>
    </w:p>
    <w:p w14:paraId="5C474E91" w14:textId="6C6E748C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End with</w:t>
      </w:r>
    </w:p>
    <w:p w14:paraId="647A1C5D" w14:textId="70FFCB18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Connect()</w:t>
      </w:r>
    </w:p>
    <w:p w14:paraId="201F54C7" w14:textId="37E251FD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Rs.Open</w:t>
      </w:r>
      <w:proofErr w:type="spellEnd"/>
      <w:r w:rsidRPr="00A67EEA">
        <w:rPr>
          <w:sz w:val="20"/>
          <w:szCs w:val="20"/>
        </w:rPr>
        <w:t xml:space="preserve">(“ Select </w:t>
      </w:r>
      <w:proofErr w:type="spellStart"/>
      <w:r w:rsidRPr="00A67EEA">
        <w:rPr>
          <w:sz w:val="20"/>
          <w:szCs w:val="20"/>
        </w:rPr>
        <w:t>tblItem</w:t>
      </w:r>
      <w:proofErr w:type="spellEnd"/>
      <w:r w:rsidRPr="00A67EEA">
        <w:rPr>
          <w:sz w:val="20"/>
          <w:szCs w:val="20"/>
        </w:rPr>
        <w:t xml:space="preserve">.*, tblincoming.* from </w:t>
      </w:r>
      <w:proofErr w:type="spellStart"/>
      <w:r w:rsidRPr="00A67EEA">
        <w:rPr>
          <w:sz w:val="20"/>
          <w:szCs w:val="20"/>
        </w:rPr>
        <w:t>tblItem</w:t>
      </w:r>
      <w:proofErr w:type="spellEnd"/>
      <w:r w:rsidRPr="00A67EEA">
        <w:rPr>
          <w:sz w:val="20"/>
          <w:szCs w:val="20"/>
        </w:rPr>
        <w:t xml:space="preserve">, </w:t>
      </w:r>
      <w:proofErr w:type="spellStart"/>
      <w:r w:rsidRPr="00A67EEA">
        <w:rPr>
          <w:sz w:val="20"/>
          <w:szCs w:val="20"/>
        </w:rPr>
        <w:t>tblincoming</w:t>
      </w:r>
      <w:proofErr w:type="spellEnd"/>
      <w:r w:rsidRPr="00A67EEA">
        <w:rPr>
          <w:sz w:val="20"/>
          <w:szCs w:val="20"/>
        </w:rPr>
        <w:t xml:space="preserve"> Where </w:t>
      </w:r>
      <w:proofErr w:type="spellStart"/>
      <w:r w:rsidRPr="00A67EEA">
        <w:rPr>
          <w:sz w:val="20"/>
          <w:szCs w:val="20"/>
        </w:rPr>
        <w:t>tblItem.ItemID</w:t>
      </w:r>
      <w:proofErr w:type="spellEnd"/>
      <w:r w:rsidRPr="00A67EEA">
        <w:rPr>
          <w:sz w:val="20"/>
          <w:szCs w:val="20"/>
        </w:rPr>
        <w:t xml:space="preserve"> = </w:t>
      </w:r>
      <w:proofErr w:type="spellStart"/>
      <w:r w:rsidRPr="00A67EEA">
        <w:rPr>
          <w:sz w:val="20"/>
          <w:szCs w:val="20"/>
        </w:rPr>
        <w:t>tblincoming.ItemID</w:t>
      </w:r>
      <w:proofErr w:type="spellEnd"/>
      <w:r w:rsidR="00A67EEA" w:rsidRPr="00A67EEA">
        <w:rPr>
          <w:sz w:val="20"/>
          <w:szCs w:val="20"/>
        </w:rPr>
        <w:t>”, con, 3, 3)</w:t>
      </w:r>
    </w:p>
    <w:p w14:paraId="007036D3" w14:textId="068D4017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Dim I as integer</w:t>
      </w:r>
    </w:p>
    <w:p w14:paraId="73E067C7" w14:textId="157CC26E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I = 0</w:t>
      </w:r>
    </w:p>
    <w:p w14:paraId="6E3BB846" w14:textId="756477C6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If </w:t>
      </w:r>
      <w:proofErr w:type="spellStart"/>
      <w:r w:rsidRPr="00A67EEA">
        <w:rPr>
          <w:sz w:val="20"/>
          <w:szCs w:val="20"/>
        </w:rPr>
        <w:t>rs.recordcount</w:t>
      </w:r>
      <w:proofErr w:type="spellEnd"/>
      <w:r w:rsidRPr="00A67EEA">
        <w:rPr>
          <w:sz w:val="20"/>
          <w:szCs w:val="20"/>
        </w:rPr>
        <w:t>&lt;&gt;0</w:t>
      </w:r>
    </w:p>
    <w:p w14:paraId="2A53E137" w14:textId="0AD5D6B5" w:rsid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Do until </w:t>
      </w:r>
      <w:proofErr w:type="spellStart"/>
      <w:r w:rsidRPr="00A67EEA">
        <w:rPr>
          <w:sz w:val="20"/>
          <w:szCs w:val="20"/>
        </w:rPr>
        <w:t>rs.EOF</w:t>
      </w:r>
      <w:proofErr w:type="spellEnd"/>
    </w:p>
    <w:p w14:paraId="489A9068" w14:textId="3F05C0F8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With </w:t>
      </w:r>
      <w:proofErr w:type="spellStart"/>
      <w:r>
        <w:rPr>
          <w:sz w:val="20"/>
          <w:szCs w:val="20"/>
        </w:rPr>
        <w:t>lvwFood</w:t>
      </w:r>
      <w:proofErr w:type="spellEnd"/>
    </w:p>
    <w:p w14:paraId="5AC8C3EE" w14:textId="36E148FB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.</w:t>
      </w:r>
      <w:proofErr w:type="spellStart"/>
      <w:r>
        <w:rPr>
          <w:sz w:val="20"/>
          <w:szCs w:val="20"/>
        </w:rPr>
        <w:t>Item.add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rs.fields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tblincoming.ItemID</w:t>
      </w:r>
      <w:proofErr w:type="spellEnd"/>
      <w:r>
        <w:rPr>
          <w:sz w:val="20"/>
          <w:szCs w:val="20"/>
        </w:rPr>
        <w:t>”).value)</w:t>
      </w:r>
    </w:p>
    <w:p w14:paraId="6CAC6FAE" w14:textId="564536EC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.item(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(“Description”).value)</w:t>
      </w:r>
    </w:p>
    <w:p w14:paraId="3858DD4B" w14:textId="27E66EB8" w:rsidR="00A67EEA" w:rsidRDefault="00A67EEA" w:rsidP="00A67EE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.item(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qtty</w:t>
      </w:r>
      <w:proofErr w:type="spellEnd"/>
      <w:r>
        <w:rPr>
          <w:sz w:val="20"/>
          <w:szCs w:val="20"/>
        </w:rPr>
        <w:t>”).value)</w:t>
      </w:r>
    </w:p>
    <w:p w14:paraId="16A1845C" w14:textId="07F127F8" w:rsidR="00A67EEA" w:rsidRDefault="00A67EEA" w:rsidP="00A67EE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.item(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(“price”).value)</w:t>
      </w:r>
    </w:p>
    <w:p w14:paraId="4996FD54" w14:textId="591AF318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End with</w:t>
      </w:r>
    </w:p>
    <w:p w14:paraId="79ECD4D4" w14:textId="23A83CF2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 = I + 1</w:t>
      </w:r>
    </w:p>
    <w:p w14:paraId="748BE83E" w14:textId="175BAF47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Rs.movenext</w:t>
      </w:r>
      <w:proofErr w:type="spellEnd"/>
      <w:r>
        <w:rPr>
          <w:sz w:val="20"/>
          <w:szCs w:val="20"/>
        </w:rPr>
        <w:t>()</w:t>
      </w:r>
    </w:p>
    <w:p w14:paraId="335FE21A" w14:textId="2D86BE10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Loop</w:t>
      </w:r>
    </w:p>
    <w:p w14:paraId="25364474" w14:textId="23A55DE7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if</w:t>
      </w:r>
    </w:p>
    <w:p w14:paraId="490AD1F1" w14:textId="1A103EA9" w:rsidR="00A67EEA" w:rsidRDefault="00A67EEA" w:rsidP="00A67EEA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Con.close</w:t>
      </w:r>
      <w:proofErr w:type="spellEnd"/>
      <w:r>
        <w:rPr>
          <w:sz w:val="20"/>
          <w:szCs w:val="20"/>
        </w:rPr>
        <w:t>()</w:t>
      </w:r>
    </w:p>
    <w:p w14:paraId="7C40A7C4" w14:textId="519DA0D3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272FB15F" w14:textId="270F6E36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1603CD29" w14:textId="2AE25292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4786791D" w14:textId="0CE131B8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363D0DB3" w14:textId="5F436C29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38993C75" w14:textId="69B12CFE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4D17F9F8" w14:textId="2BDD75F0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6A023FAB" w14:textId="735167E6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150BC829" w14:textId="000A8C10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2FABFA03" w14:textId="73A30168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4F79E2B9" w14:textId="11FBBB6F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796923C3" w14:textId="7AF943AD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47A636B6" w14:textId="77777777" w:rsidR="00C01E9C" w:rsidRDefault="00C01E9C" w:rsidP="00A67EEA">
      <w:pPr>
        <w:spacing w:after="0" w:line="240" w:lineRule="auto"/>
        <w:rPr>
          <w:sz w:val="20"/>
          <w:szCs w:val="20"/>
        </w:rPr>
      </w:pPr>
    </w:p>
    <w:p w14:paraId="01DB5963" w14:textId="63CE9B25" w:rsidR="00A67EEA" w:rsidRPr="00A67EEA" w:rsidRDefault="00A67EEA" w:rsidP="00A67EEA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A67EEA">
        <w:rPr>
          <w:rFonts w:ascii="Cascadia Mono" w:hAnsi="Cascadia Mono" w:cs="Cascadia Mono"/>
          <w:color w:val="0000FF"/>
          <w:sz w:val="18"/>
          <w:szCs w:val="18"/>
        </w:rPr>
        <w:lastRenderedPageBreak/>
        <w:t>Private</w:t>
      </w:r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67EEA">
        <w:rPr>
          <w:rFonts w:ascii="Cascadia Mono" w:hAnsi="Cascadia Mono" w:cs="Cascadia Mono"/>
          <w:color w:val="0000FF"/>
          <w:sz w:val="18"/>
          <w:szCs w:val="18"/>
        </w:rPr>
        <w:t>Sub</w:t>
      </w:r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67EEA">
        <w:rPr>
          <w:rFonts w:ascii="Cascadia Mono" w:hAnsi="Cascadia Mono" w:cs="Cascadia Mono"/>
          <w:color w:val="000000"/>
          <w:sz w:val="18"/>
          <w:szCs w:val="18"/>
        </w:rPr>
        <w:t>btnServe_Click</w:t>
      </w:r>
      <w:proofErr w:type="spellEnd"/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(sender </w:t>
      </w:r>
      <w:r w:rsidRPr="00A67EEA">
        <w:rPr>
          <w:rFonts w:ascii="Cascadia Mono" w:hAnsi="Cascadia Mono" w:cs="Cascadia Mono"/>
          <w:color w:val="0000FF"/>
          <w:sz w:val="18"/>
          <w:szCs w:val="18"/>
        </w:rPr>
        <w:t>As</w:t>
      </w:r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67EE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, e </w:t>
      </w:r>
      <w:r w:rsidRPr="00A67EEA">
        <w:rPr>
          <w:rFonts w:ascii="Cascadia Mono" w:hAnsi="Cascadia Mono" w:cs="Cascadia Mono"/>
          <w:color w:val="0000FF"/>
          <w:sz w:val="18"/>
          <w:szCs w:val="18"/>
        </w:rPr>
        <w:t>As</w:t>
      </w:r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67EEA">
        <w:rPr>
          <w:rFonts w:ascii="Cascadia Mono" w:hAnsi="Cascadia Mono" w:cs="Cascadia Mono"/>
          <w:color w:val="000000"/>
          <w:sz w:val="18"/>
          <w:szCs w:val="18"/>
        </w:rPr>
        <w:t>EventArgs</w:t>
      </w:r>
      <w:proofErr w:type="spellEnd"/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A67EEA">
        <w:rPr>
          <w:rFonts w:ascii="Cascadia Mono" w:hAnsi="Cascadia Mono" w:cs="Cascadia Mono"/>
          <w:color w:val="0000FF"/>
          <w:sz w:val="18"/>
          <w:szCs w:val="18"/>
        </w:rPr>
        <w:t>Handles</w:t>
      </w:r>
      <w:r w:rsidRPr="00A67EE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67EEA">
        <w:rPr>
          <w:rFonts w:ascii="Cascadia Mono" w:hAnsi="Cascadia Mono" w:cs="Cascadia Mono"/>
          <w:color w:val="000000"/>
          <w:sz w:val="18"/>
          <w:szCs w:val="18"/>
        </w:rPr>
        <w:t>btnServe.Click</w:t>
      </w:r>
      <w:proofErr w:type="spellEnd"/>
    </w:p>
    <w:p w14:paraId="0822CF7C" w14:textId="77777777" w:rsidR="00A67EEA" w:rsidRDefault="00A67EEA" w:rsidP="00A67EEA">
      <w:pPr>
        <w:spacing w:after="0" w:line="240" w:lineRule="auto"/>
        <w:rPr>
          <w:sz w:val="20"/>
          <w:szCs w:val="20"/>
        </w:rPr>
      </w:pPr>
    </w:p>
    <w:p w14:paraId="016F309F" w14:textId="77777777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Me.lvwFood.columns.clear</w:t>
      </w:r>
      <w:proofErr w:type="spellEnd"/>
      <w:r w:rsidRPr="00A67EEA">
        <w:rPr>
          <w:sz w:val="20"/>
          <w:szCs w:val="20"/>
        </w:rPr>
        <w:t>()</w:t>
      </w:r>
    </w:p>
    <w:p w14:paraId="21A8EF5F" w14:textId="77777777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Me.lvwFood.items.Clear</w:t>
      </w:r>
      <w:proofErr w:type="spellEnd"/>
      <w:r w:rsidRPr="00A67EEA">
        <w:rPr>
          <w:sz w:val="20"/>
          <w:szCs w:val="20"/>
        </w:rPr>
        <w:t>()</w:t>
      </w:r>
    </w:p>
    <w:p w14:paraId="68F3DE69" w14:textId="77777777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With </w:t>
      </w:r>
      <w:proofErr w:type="spellStart"/>
      <w:r w:rsidRPr="00A67EEA">
        <w:rPr>
          <w:sz w:val="20"/>
          <w:szCs w:val="20"/>
        </w:rPr>
        <w:t>me.lvwFood.columns</w:t>
      </w:r>
      <w:proofErr w:type="spellEnd"/>
    </w:p>
    <w:p w14:paraId="6EA851BF" w14:textId="1C87E8AB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  <w:t>.Add(“</w:t>
      </w:r>
      <w:proofErr w:type="spellStart"/>
      <w:r>
        <w:rPr>
          <w:sz w:val="20"/>
          <w:szCs w:val="20"/>
        </w:rPr>
        <w:t>MenuID</w:t>
      </w:r>
      <w:proofErr w:type="spellEnd"/>
      <w:r w:rsidRPr="00A67EEA">
        <w:rPr>
          <w:sz w:val="20"/>
          <w:szCs w:val="20"/>
        </w:rPr>
        <w:t>”, 100)</w:t>
      </w:r>
    </w:p>
    <w:p w14:paraId="3C1E6B30" w14:textId="7D3F6FAC" w:rsidR="00A67EEA" w:rsidRPr="00A67EEA" w:rsidRDefault="00A67EEA" w:rsidP="00A67EEA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.Add(“Description”, 100)</w:t>
      </w:r>
    </w:p>
    <w:p w14:paraId="7602D538" w14:textId="77777777" w:rsidR="00A67EEA" w:rsidRPr="00A67EEA" w:rsidRDefault="00A67EEA" w:rsidP="00A67EEA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.Add(“price”, 100)</w:t>
      </w:r>
    </w:p>
    <w:p w14:paraId="65BABBCE" w14:textId="556CE8F8" w:rsidR="00A67EEA" w:rsidRDefault="00A67EEA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End with</w:t>
      </w:r>
    </w:p>
    <w:p w14:paraId="4E324869" w14:textId="1A1EF998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Connect()</w:t>
      </w:r>
    </w:p>
    <w:p w14:paraId="315A0A4C" w14:textId="518DFBCE" w:rsidR="00A67EEA" w:rsidRDefault="00A67EEA" w:rsidP="00A67EEA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Rs.open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tblMenu</w:t>
      </w:r>
      <w:proofErr w:type="spellEnd"/>
      <w:r>
        <w:rPr>
          <w:sz w:val="20"/>
          <w:szCs w:val="20"/>
        </w:rPr>
        <w:t>”, con, 3, 3)</w:t>
      </w:r>
    </w:p>
    <w:p w14:paraId="4F01F35D" w14:textId="1EB9FBAE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Dim I as integer</w:t>
      </w:r>
    </w:p>
    <w:p w14:paraId="5FF8F4DC" w14:textId="1E8C2564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 = 0</w:t>
      </w:r>
    </w:p>
    <w:p w14:paraId="4D980DB8" w14:textId="35CB040A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until </w:t>
      </w:r>
      <w:proofErr w:type="spellStart"/>
      <w:r>
        <w:rPr>
          <w:sz w:val="20"/>
          <w:szCs w:val="20"/>
        </w:rPr>
        <w:t>rs.EOF</w:t>
      </w:r>
      <w:proofErr w:type="spellEnd"/>
      <w:r>
        <w:rPr>
          <w:sz w:val="20"/>
          <w:szCs w:val="20"/>
        </w:rPr>
        <w:t xml:space="preserve"> </w:t>
      </w:r>
    </w:p>
    <w:p w14:paraId="4866C83A" w14:textId="5EFA6D33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lvwFood</w:t>
      </w:r>
      <w:proofErr w:type="spellEnd"/>
    </w:p>
    <w:p w14:paraId="483C388F" w14:textId="393A8AA3" w:rsid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rs.fields</w:t>
      </w:r>
      <w:proofErr w:type="spellEnd"/>
      <w:r>
        <w:rPr>
          <w:sz w:val="20"/>
          <w:szCs w:val="20"/>
        </w:rPr>
        <w:t>(“</w:t>
      </w:r>
      <w:proofErr w:type="spellStart"/>
      <w:r w:rsidR="00951720">
        <w:rPr>
          <w:sz w:val="20"/>
          <w:szCs w:val="20"/>
        </w:rPr>
        <w:t>MenuID</w:t>
      </w:r>
      <w:proofErr w:type="spellEnd"/>
      <w:r w:rsidR="00951720">
        <w:rPr>
          <w:sz w:val="20"/>
          <w:szCs w:val="20"/>
        </w:rPr>
        <w:t>”).value)</w:t>
      </w:r>
    </w:p>
    <w:p w14:paraId="3EFD0B67" w14:textId="2130E6F6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.Item(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(“description”).value)</w:t>
      </w:r>
    </w:p>
    <w:p w14:paraId="0CAB42DE" w14:textId="51899E08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.Item(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(“price”).value)</w:t>
      </w:r>
    </w:p>
    <w:p w14:paraId="27807A51" w14:textId="5B33CD82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with</w:t>
      </w:r>
    </w:p>
    <w:p w14:paraId="6D5FDF12" w14:textId="3D4D7BCE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 = I + 1</w:t>
      </w:r>
    </w:p>
    <w:p w14:paraId="609360B4" w14:textId="16AD6404" w:rsidR="00951720" w:rsidRDefault="00951720" w:rsidP="0095172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rs.movenext</w:t>
      </w:r>
      <w:proofErr w:type="spellEnd"/>
      <w:r>
        <w:rPr>
          <w:sz w:val="20"/>
          <w:szCs w:val="20"/>
        </w:rPr>
        <w:t>()</w:t>
      </w:r>
    </w:p>
    <w:p w14:paraId="14E2ABB9" w14:textId="2AA35BF2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loop</w:t>
      </w:r>
    </w:p>
    <w:p w14:paraId="580B15AD" w14:textId="23AC5019" w:rsidR="00951720" w:rsidRDefault="00951720" w:rsidP="0095172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con.close</w:t>
      </w:r>
      <w:proofErr w:type="spellEnd"/>
      <w:r>
        <w:rPr>
          <w:sz w:val="20"/>
          <w:szCs w:val="20"/>
        </w:rPr>
        <w:t>()</w:t>
      </w:r>
    </w:p>
    <w:p w14:paraId="2489A028" w14:textId="4831D4C3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1448915B" w14:textId="3ABC1A80" w:rsidR="00951720" w:rsidRPr="00951720" w:rsidRDefault="00951720" w:rsidP="00A67EEA">
      <w:pPr>
        <w:spacing w:after="0" w:line="240" w:lineRule="auto"/>
        <w:rPr>
          <w:sz w:val="18"/>
          <w:szCs w:val="18"/>
        </w:rPr>
      </w:pPr>
    </w:p>
    <w:p w14:paraId="5D517C49" w14:textId="6F2F9756" w:rsidR="00951720" w:rsidRDefault="00951720" w:rsidP="00A67EEA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172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Sub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1720">
        <w:rPr>
          <w:rFonts w:ascii="Cascadia Mono" w:hAnsi="Cascadia Mono" w:cs="Cascadia Mono"/>
          <w:color w:val="000000"/>
          <w:sz w:val="18"/>
          <w:szCs w:val="18"/>
        </w:rPr>
        <w:t>btnComposition_Click</w:t>
      </w:r>
      <w:proofErr w:type="spellEnd"/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(sender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As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, e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As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1720">
        <w:rPr>
          <w:rFonts w:ascii="Cascadia Mono" w:hAnsi="Cascadia Mono" w:cs="Cascadia Mono"/>
          <w:color w:val="000000"/>
          <w:sz w:val="18"/>
          <w:szCs w:val="18"/>
        </w:rPr>
        <w:t>EventArgs</w:t>
      </w:r>
      <w:proofErr w:type="spellEnd"/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Handles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1720">
        <w:rPr>
          <w:rFonts w:ascii="Cascadia Mono" w:hAnsi="Cascadia Mono" w:cs="Cascadia Mono"/>
          <w:color w:val="000000"/>
          <w:sz w:val="18"/>
          <w:szCs w:val="18"/>
        </w:rPr>
        <w:t>btnComposition.Click</w:t>
      </w:r>
      <w:proofErr w:type="spellEnd"/>
    </w:p>
    <w:p w14:paraId="0FCDBC93" w14:textId="77777777" w:rsidR="00951720" w:rsidRPr="00951720" w:rsidRDefault="00951720" w:rsidP="00A67EEA">
      <w:pPr>
        <w:spacing w:after="0" w:line="240" w:lineRule="auto"/>
        <w:rPr>
          <w:sz w:val="18"/>
          <w:szCs w:val="18"/>
        </w:rPr>
      </w:pPr>
    </w:p>
    <w:p w14:paraId="01DDA9D6" w14:textId="77777777" w:rsidR="00951720" w:rsidRPr="00A67EEA" w:rsidRDefault="00951720" w:rsidP="00951720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Me.lvwFood.columns.clear</w:t>
      </w:r>
      <w:proofErr w:type="spellEnd"/>
      <w:r w:rsidRPr="00A67EEA">
        <w:rPr>
          <w:sz w:val="20"/>
          <w:szCs w:val="20"/>
        </w:rPr>
        <w:t>()</w:t>
      </w:r>
    </w:p>
    <w:p w14:paraId="2FC925CC" w14:textId="77777777" w:rsidR="00951720" w:rsidRPr="00A67EEA" w:rsidRDefault="00951720" w:rsidP="00951720">
      <w:pPr>
        <w:spacing w:after="0" w:line="240" w:lineRule="auto"/>
        <w:rPr>
          <w:sz w:val="20"/>
          <w:szCs w:val="20"/>
        </w:rPr>
      </w:pPr>
      <w:proofErr w:type="spellStart"/>
      <w:r w:rsidRPr="00A67EEA">
        <w:rPr>
          <w:sz w:val="20"/>
          <w:szCs w:val="20"/>
        </w:rPr>
        <w:t>Me.lvwFood.items.Clear</w:t>
      </w:r>
      <w:proofErr w:type="spellEnd"/>
      <w:r w:rsidRPr="00A67EEA">
        <w:rPr>
          <w:sz w:val="20"/>
          <w:szCs w:val="20"/>
        </w:rPr>
        <w:t>()</w:t>
      </w:r>
    </w:p>
    <w:p w14:paraId="52BBDFA6" w14:textId="77777777" w:rsidR="00951720" w:rsidRPr="00A67EEA" w:rsidRDefault="00951720" w:rsidP="00951720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 xml:space="preserve">With </w:t>
      </w:r>
      <w:proofErr w:type="spellStart"/>
      <w:r w:rsidRPr="00A67EEA">
        <w:rPr>
          <w:sz w:val="20"/>
          <w:szCs w:val="20"/>
        </w:rPr>
        <w:t>me.lvwFood.columns</w:t>
      </w:r>
      <w:proofErr w:type="spellEnd"/>
    </w:p>
    <w:p w14:paraId="0C7FBA4D" w14:textId="69E0CB11" w:rsidR="00951720" w:rsidRPr="00A67EEA" w:rsidRDefault="00951720" w:rsidP="00951720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  <w:t>.Add(“</w:t>
      </w:r>
      <w:proofErr w:type="spellStart"/>
      <w:r>
        <w:rPr>
          <w:sz w:val="20"/>
          <w:szCs w:val="20"/>
        </w:rPr>
        <w:t>serveID</w:t>
      </w:r>
      <w:proofErr w:type="spellEnd"/>
      <w:r w:rsidRPr="00A67EEA">
        <w:rPr>
          <w:sz w:val="20"/>
          <w:szCs w:val="20"/>
        </w:rPr>
        <w:t>”, 100)</w:t>
      </w:r>
    </w:p>
    <w:p w14:paraId="1B1ACB08" w14:textId="7F8EE3C0" w:rsidR="00951720" w:rsidRPr="00A67EEA" w:rsidRDefault="00951720" w:rsidP="00951720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</w:t>
      </w:r>
      <w:proofErr w:type="spellStart"/>
      <w:r>
        <w:rPr>
          <w:sz w:val="20"/>
          <w:szCs w:val="20"/>
        </w:rPr>
        <w:t>Crewname</w:t>
      </w:r>
      <w:proofErr w:type="spellEnd"/>
      <w:r w:rsidRPr="00A67EEA">
        <w:rPr>
          <w:sz w:val="20"/>
          <w:szCs w:val="20"/>
        </w:rPr>
        <w:t>”, 100)</w:t>
      </w:r>
    </w:p>
    <w:p w14:paraId="6DEBA814" w14:textId="6899DD4B" w:rsidR="00951720" w:rsidRDefault="00951720" w:rsidP="00951720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</w:t>
      </w:r>
      <w:proofErr w:type="spellStart"/>
      <w:r>
        <w:rPr>
          <w:sz w:val="20"/>
          <w:szCs w:val="20"/>
        </w:rPr>
        <w:t>MenuID</w:t>
      </w:r>
      <w:proofErr w:type="spellEnd"/>
      <w:r w:rsidRPr="00A67EEA">
        <w:rPr>
          <w:sz w:val="20"/>
          <w:szCs w:val="20"/>
        </w:rPr>
        <w:t>”, 100)</w:t>
      </w:r>
    </w:p>
    <w:p w14:paraId="4A0D4280" w14:textId="4E8DCF7D" w:rsidR="00951720" w:rsidRPr="00A67EEA" w:rsidRDefault="00951720" w:rsidP="00C01E9C">
      <w:pPr>
        <w:spacing w:after="0" w:line="240" w:lineRule="auto"/>
        <w:ind w:left="720"/>
        <w:rPr>
          <w:sz w:val="20"/>
          <w:szCs w:val="20"/>
        </w:rPr>
      </w:pPr>
      <w:r w:rsidRPr="00A67EEA">
        <w:rPr>
          <w:sz w:val="20"/>
          <w:szCs w:val="20"/>
        </w:rPr>
        <w:t>.Add(“</w:t>
      </w:r>
      <w:proofErr w:type="spellStart"/>
      <w:r>
        <w:rPr>
          <w:sz w:val="20"/>
          <w:szCs w:val="20"/>
        </w:rPr>
        <w:t>MenuDesciption</w:t>
      </w:r>
      <w:proofErr w:type="spellEnd"/>
      <w:r w:rsidRPr="00A67EEA">
        <w:rPr>
          <w:sz w:val="20"/>
          <w:szCs w:val="20"/>
        </w:rPr>
        <w:t>”, 100)</w:t>
      </w:r>
    </w:p>
    <w:p w14:paraId="049BED9F" w14:textId="77777777" w:rsidR="00951720" w:rsidRDefault="00951720" w:rsidP="00951720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>End with</w:t>
      </w:r>
    </w:p>
    <w:p w14:paraId="535F79F3" w14:textId="0820C282" w:rsidR="00951720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Connect()</w:t>
      </w:r>
    </w:p>
    <w:p w14:paraId="6BD2B763" w14:textId="27AD8886" w:rsidR="00951720" w:rsidRDefault="00951720" w:rsidP="00A67EEA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rs.open</w:t>
      </w:r>
      <w:proofErr w:type="spellEnd"/>
      <w:r>
        <w:rPr>
          <w:sz w:val="20"/>
          <w:szCs w:val="20"/>
        </w:rPr>
        <w:t xml:space="preserve">(“Select </w:t>
      </w:r>
      <w:proofErr w:type="spellStart"/>
      <w:r>
        <w:rPr>
          <w:sz w:val="20"/>
          <w:szCs w:val="20"/>
        </w:rPr>
        <w:t>tblserve</w:t>
      </w:r>
      <w:proofErr w:type="spellEnd"/>
      <w:r>
        <w:rPr>
          <w:sz w:val="20"/>
          <w:szCs w:val="20"/>
        </w:rPr>
        <w:t xml:space="preserve">.*, </w:t>
      </w:r>
      <w:proofErr w:type="spellStart"/>
      <w:r>
        <w:rPr>
          <w:sz w:val="20"/>
          <w:szCs w:val="20"/>
        </w:rPr>
        <w:t>tblservedetails</w:t>
      </w:r>
      <w:proofErr w:type="spellEnd"/>
      <w:r>
        <w:rPr>
          <w:sz w:val="20"/>
          <w:szCs w:val="20"/>
        </w:rPr>
        <w:t xml:space="preserve">.*, tblMenu.* From </w:t>
      </w:r>
      <w:proofErr w:type="spellStart"/>
      <w:r>
        <w:rPr>
          <w:sz w:val="20"/>
          <w:szCs w:val="20"/>
        </w:rPr>
        <w:t>tblserve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tblservedetails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tblMenu</w:t>
      </w:r>
      <w:proofErr w:type="spellEnd"/>
      <w:r>
        <w:rPr>
          <w:sz w:val="20"/>
          <w:szCs w:val="20"/>
        </w:rPr>
        <w:t xml:space="preserve"> Where  </w:t>
      </w:r>
      <w:proofErr w:type="spellStart"/>
      <w:r>
        <w:rPr>
          <w:sz w:val="20"/>
          <w:szCs w:val="20"/>
        </w:rPr>
        <w:t>tblserve.serveID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tblservedetails.serveid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tblMenu.MenuID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tblservedetails.MenuID</w:t>
      </w:r>
      <w:proofErr w:type="spellEnd"/>
      <w:r>
        <w:rPr>
          <w:sz w:val="20"/>
          <w:szCs w:val="20"/>
        </w:rPr>
        <w:t>”, Con, 3, 3)</w:t>
      </w:r>
    </w:p>
    <w:p w14:paraId="475B54FC" w14:textId="7AFD57F5" w:rsidR="00951720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dim I as integer </w:t>
      </w:r>
    </w:p>
    <w:p w14:paraId="64245BB8" w14:textId="19BA843F" w:rsidR="00951720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 = 0</w:t>
      </w:r>
    </w:p>
    <w:p w14:paraId="3A9CC717" w14:textId="5C3315EE" w:rsidR="00951720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until </w:t>
      </w:r>
      <w:proofErr w:type="spellStart"/>
      <w:r>
        <w:rPr>
          <w:sz w:val="20"/>
          <w:szCs w:val="20"/>
        </w:rPr>
        <w:t>rs.EOF</w:t>
      </w:r>
      <w:proofErr w:type="spellEnd"/>
    </w:p>
    <w:p w14:paraId="2EDD42C0" w14:textId="23B9E9B6" w:rsidR="00951720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lvwFood</w:t>
      </w:r>
      <w:proofErr w:type="spellEnd"/>
    </w:p>
    <w:p w14:paraId="2E47A124" w14:textId="78E446F5" w:rsidR="00951720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rs.fields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tblserve.serveID</w:t>
      </w:r>
      <w:proofErr w:type="spellEnd"/>
      <w:r>
        <w:rPr>
          <w:sz w:val="20"/>
          <w:szCs w:val="20"/>
        </w:rPr>
        <w:t>”).value)</w:t>
      </w:r>
    </w:p>
    <w:p w14:paraId="7D1BA180" w14:textId="5B3C6A95" w:rsidR="00A67EEA" w:rsidRDefault="00951720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.items(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(“crew”).value)</w:t>
      </w:r>
    </w:p>
    <w:p w14:paraId="02754D7A" w14:textId="09AE910F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.items(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tblMenu.MenuID</w:t>
      </w:r>
      <w:proofErr w:type="spellEnd"/>
      <w:r>
        <w:rPr>
          <w:sz w:val="20"/>
          <w:szCs w:val="20"/>
        </w:rPr>
        <w:t>”).value)</w:t>
      </w:r>
    </w:p>
    <w:p w14:paraId="6929F17F" w14:textId="05B577CF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.items(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SubItems.Add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desciption</w:t>
      </w:r>
      <w:proofErr w:type="spellEnd"/>
      <w:r>
        <w:rPr>
          <w:sz w:val="20"/>
          <w:szCs w:val="20"/>
        </w:rPr>
        <w:t>”).value)</w:t>
      </w:r>
    </w:p>
    <w:p w14:paraId="1DC2030A" w14:textId="4C185044" w:rsidR="00951720" w:rsidRDefault="00951720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with</w:t>
      </w:r>
    </w:p>
    <w:p w14:paraId="5BCC1718" w14:textId="014842D2" w:rsidR="00951720" w:rsidRDefault="00C01E9C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 = I + 1</w:t>
      </w:r>
    </w:p>
    <w:p w14:paraId="4C382F6E" w14:textId="35A48BC9" w:rsidR="00C01E9C" w:rsidRDefault="00C01E9C" w:rsidP="0095172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rs.movenext</w:t>
      </w:r>
      <w:proofErr w:type="spellEnd"/>
      <w:r>
        <w:rPr>
          <w:sz w:val="20"/>
          <w:szCs w:val="20"/>
        </w:rPr>
        <w:t>()</w:t>
      </w:r>
    </w:p>
    <w:p w14:paraId="04937743" w14:textId="763D646C" w:rsidR="00C01E9C" w:rsidRDefault="00C01E9C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loop</w:t>
      </w:r>
    </w:p>
    <w:p w14:paraId="2C427B7F" w14:textId="0FB8A27D" w:rsidR="00C01E9C" w:rsidRDefault="00C01E9C" w:rsidP="0095172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con.close</w:t>
      </w:r>
      <w:proofErr w:type="spellEnd"/>
      <w:r>
        <w:rPr>
          <w:sz w:val="20"/>
          <w:szCs w:val="20"/>
        </w:rPr>
        <w:t>()</w:t>
      </w:r>
    </w:p>
    <w:p w14:paraId="393E4BCF" w14:textId="6A4BDA0E" w:rsidR="00C01E9C" w:rsidRDefault="00C01E9C" w:rsidP="0095172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4BCF1D18" w14:textId="2D86BCDD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951720">
        <w:rPr>
          <w:rFonts w:ascii="Cascadia Mono" w:hAnsi="Cascadia Mono" w:cs="Cascadia Mono"/>
          <w:color w:val="0000FF"/>
          <w:sz w:val="18"/>
          <w:szCs w:val="18"/>
        </w:rPr>
        <w:lastRenderedPageBreak/>
        <w:t>Private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Su</w:t>
      </w:r>
      <w:r>
        <w:rPr>
          <w:rFonts w:ascii="Cascadia Mono" w:hAnsi="Cascadia Mono" w:cs="Cascadia Mono"/>
          <w:color w:val="0000FF"/>
          <w:sz w:val="18"/>
          <w:szCs w:val="18"/>
        </w:rPr>
        <w:t xml:space="preserve">b </w:t>
      </w:r>
      <w:proofErr w:type="spellStart"/>
      <w:r>
        <w:rPr>
          <w:rFonts w:ascii="Cascadia Mono" w:hAnsi="Cascadia Mono" w:cs="Cascadia Mono"/>
          <w:color w:val="0000FF"/>
          <w:sz w:val="18"/>
          <w:szCs w:val="18"/>
        </w:rPr>
        <w:t>lvwFood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>_Click</w:t>
      </w:r>
      <w:proofErr w:type="spellEnd"/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(sender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As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, e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As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951720">
        <w:rPr>
          <w:rFonts w:ascii="Cascadia Mono" w:hAnsi="Cascadia Mono" w:cs="Cascadia Mono"/>
          <w:color w:val="000000"/>
          <w:sz w:val="18"/>
          <w:szCs w:val="18"/>
        </w:rPr>
        <w:t>EventArgs</w:t>
      </w:r>
      <w:proofErr w:type="spellEnd"/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951720">
        <w:rPr>
          <w:rFonts w:ascii="Cascadia Mono" w:hAnsi="Cascadia Mono" w:cs="Cascadia Mono"/>
          <w:color w:val="0000FF"/>
          <w:sz w:val="18"/>
          <w:szCs w:val="18"/>
        </w:rPr>
        <w:t>Handles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lvwFood</w:t>
      </w:r>
      <w:r w:rsidRPr="00951720">
        <w:rPr>
          <w:rFonts w:ascii="Cascadia Mono" w:hAnsi="Cascadia Mono" w:cs="Cascadia Mono"/>
          <w:color w:val="000000"/>
          <w:sz w:val="18"/>
          <w:szCs w:val="18"/>
        </w:rPr>
        <w:t>.Click</w:t>
      </w:r>
      <w:proofErr w:type="spellEnd"/>
    </w:p>
    <w:p w14:paraId="2508318B" w14:textId="4661715F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347151E" w14:textId="7A6BA6D3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With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lvwFood</w:t>
      </w:r>
      <w:proofErr w:type="spellEnd"/>
    </w:p>
    <w:p w14:paraId="0EEBE225" w14:textId="68B6D59B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Me.txtMEnuID.text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= .item(.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selectedIndinc</w:t>
      </w:r>
      <w:r w:rsidR="00F321C3">
        <w:rPr>
          <w:rFonts w:ascii="Cascadia Mono" w:hAnsi="Cascadia Mono" w:cs="Cascadia Mono"/>
          <w:color w:val="000000"/>
          <w:sz w:val="18"/>
          <w:szCs w:val="18"/>
        </w:rPr>
        <w:t>gg</w:t>
      </w:r>
      <w:r>
        <w:rPr>
          <w:rFonts w:ascii="Cascadia Mono" w:hAnsi="Cascadia Mono" w:cs="Cascadia Mono"/>
          <w:color w:val="000000"/>
          <w:sz w:val="18"/>
          <w:szCs w:val="18"/>
        </w:rPr>
        <w:t>es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>(0)).text</w:t>
      </w:r>
    </w:p>
    <w:p w14:paraId="12008D01" w14:textId="6B95FFE0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>End with</w:t>
      </w:r>
    </w:p>
    <w:p w14:paraId="74861854" w14:textId="0EC4C93C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E68CDA7" w14:textId="56590303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Me.txtComposition.text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= “”</w:t>
      </w:r>
    </w:p>
    <w:p w14:paraId="2FD560B5" w14:textId="27EBD8B2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E4EF72" w14:textId="52466178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>Connect</w:t>
      </w:r>
    </w:p>
    <w:p w14:paraId="0CD45C00" w14:textId="54D607F1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With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me.lvwFood</w:t>
      </w:r>
      <w:proofErr w:type="spellEnd"/>
    </w:p>
    <w:p w14:paraId="31FB96B2" w14:textId="6E33B6BE" w:rsidR="0009099E" w:rsidRDefault="0009099E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Rs.open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(“Select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.*,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tblItem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.*, tblmenucomposition.* from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tblitem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tblmenucomposition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where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tblmenu.menuID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>=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tblmenucomposition.menuID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tblMenucomposition.itemID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tblItem.itemID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tblMenu.menuID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=’” &amp;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me.txtMenuID.text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 xml:space="preserve"> &amp; “’”, con, 3, 3)</w:t>
      </w:r>
    </w:p>
    <w:p w14:paraId="50F67AAD" w14:textId="6820959B" w:rsidR="0009099E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="0009099E">
        <w:rPr>
          <w:rFonts w:ascii="Cascadia Mono" w:hAnsi="Cascadia Mono" w:cs="Cascadia Mono"/>
          <w:color w:val="000000"/>
          <w:sz w:val="18"/>
          <w:szCs w:val="18"/>
        </w:rPr>
        <w:t xml:space="preserve">If </w:t>
      </w:r>
      <w:proofErr w:type="spellStart"/>
      <w:r w:rsidR="0009099E">
        <w:rPr>
          <w:rFonts w:ascii="Cascadia Mono" w:hAnsi="Cascadia Mono" w:cs="Cascadia Mono"/>
          <w:color w:val="000000"/>
          <w:sz w:val="18"/>
          <w:szCs w:val="18"/>
        </w:rPr>
        <w:t>rs.recordcount</w:t>
      </w:r>
      <w:proofErr w:type="spellEnd"/>
      <w:r w:rsidR="0009099E">
        <w:rPr>
          <w:rFonts w:ascii="Cascadia Mono" w:hAnsi="Cascadia Mono" w:cs="Cascadia Mono"/>
          <w:color w:val="000000"/>
          <w:sz w:val="18"/>
          <w:szCs w:val="18"/>
        </w:rPr>
        <w:t xml:space="preserve"> &gt; 0 then</w:t>
      </w:r>
    </w:p>
    <w:p w14:paraId="75D66875" w14:textId="258EAD8B" w:rsidR="0009099E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  </w:t>
      </w:r>
      <w:r w:rsidR="0009099E">
        <w:rPr>
          <w:rFonts w:ascii="Cascadia Mono" w:hAnsi="Cascadia Mono" w:cs="Cascadia Mono"/>
          <w:color w:val="000000"/>
          <w:sz w:val="18"/>
          <w:szCs w:val="18"/>
        </w:rPr>
        <w:t xml:space="preserve">Do until </w:t>
      </w:r>
      <w:proofErr w:type="spellStart"/>
      <w:r w:rsidR="0009099E">
        <w:rPr>
          <w:rFonts w:ascii="Cascadia Mono" w:hAnsi="Cascadia Mono" w:cs="Cascadia Mono"/>
          <w:color w:val="000000"/>
          <w:sz w:val="18"/>
          <w:szCs w:val="18"/>
        </w:rPr>
        <w:t>rs.EOF</w:t>
      </w:r>
      <w:proofErr w:type="spellEnd"/>
    </w:p>
    <w:p w14:paraId="3060FFE4" w14:textId="0D74F9C3" w:rsidR="0009099E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   </w:t>
      </w:r>
      <w:proofErr w:type="spellStart"/>
      <w:r w:rsidR="0009099E">
        <w:rPr>
          <w:rFonts w:ascii="Cascadia Mono" w:hAnsi="Cascadia Mono" w:cs="Cascadia Mono"/>
          <w:color w:val="000000"/>
          <w:sz w:val="18"/>
          <w:szCs w:val="18"/>
        </w:rPr>
        <w:t>Me.txtComposition.text</w:t>
      </w:r>
      <w:proofErr w:type="spellEnd"/>
      <w:r w:rsidR="0009099E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proofErr w:type="spellStart"/>
      <w:r w:rsidR="0009099E">
        <w:rPr>
          <w:rFonts w:ascii="Cascadia Mono" w:hAnsi="Cascadia Mono" w:cs="Cascadia Mono"/>
          <w:color w:val="000000"/>
          <w:sz w:val="18"/>
          <w:szCs w:val="18"/>
        </w:rPr>
        <w:t>me.txtComposition.text</w:t>
      </w:r>
      <w:proofErr w:type="spellEnd"/>
      <w:r w:rsidR="0009099E">
        <w:rPr>
          <w:rFonts w:ascii="Cascadia Mono" w:hAnsi="Cascadia Mono" w:cs="Cascadia Mono"/>
          <w:color w:val="000000"/>
          <w:sz w:val="18"/>
          <w:szCs w:val="18"/>
        </w:rPr>
        <w:t xml:space="preserve"> &amp; “ “ &amp; </w:t>
      </w:r>
      <w:proofErr w:type="spellStart"/>
      <w:r w:rsidR="0009099E">
        <w:rPr>
          <w:rFonts w:ascii="Cascadia Mono" w:hAnsi="Cascadia Mono" w:cs="Cascadia Mono"/>
          <w:color w:val="000000"/>
          <w:sz w:val="18"/>
          <w:szCs w:val="18"/>
        </w:rPr>
        <w:t>rs</w:t>
      </w:r>
      <w:proofErr w:type="spellEnd"/>
      <w:r w:rsidR="0009099E">
        <w:rPr>
          <w:rFonts w:ascii="Cascadia Mono" w:hAnsi="Cascadia Mono" w:cs="Cascadia Mono"/>
          <w:color w:val="000000"/>
          <w:sz w:val="18"/>
          <w:szCs w:val="18"/>
        </w:rPr>
        <w:t>(“</w:t>
      </w:r>
      <w:proofErr w:type="spellStart"/>
      <w:r w:rsidR="0009099E">
        <w:rPr>
          <w:rFonts w:ascii="Cascadia Mono" w:hAnsi="Cascadia Mono" w:cs="Cascadia Mono"/>
          <w:color w:val="000000"/>
          <w:sz w:val="18"/>
          <w:szCs w:val="18"/>
        </w:rPr>
        <w:t>tblitem.desciption</w:t>
      </w:r>
      <w:proofErr w:type="spellEnd"/>
      <w:r w:rsidR="0009099E">
        <w:rPr>
          <w:rFonts w:ascii="Cascadia Mono" w:hAnsi="Cascadia Mono" w:cs="Cascadia Mono"/>
          <w:color w:val="000000"/>
          <w:sz w:val="18"/>
          <w:szCs w:val="18"/>
        </w:rPr>
        <w:t>).value</w:t>
      </w:r>
    </w:p>
    <w:p w14:paraId="71E4ADD5" w14:textId="59032147" w:rsidR="00831F77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rs.Movenext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>()</w:t>
      </w:r>
    </w:p>
    <w:p w14:paraId="7E030D17" w14:textId="6DA47400" w:rsidR="00831F77" w:rsidRDefault="00831F77" w:rsidP="00831F77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  loop</w:t>
      </w:r>
    </w:p>
    <w:p w14:paraId="4E9E2A72" w14:textId="45183BF7" w:rsidR="00831F77" w:rsidRDefault="00831F77" w:rsidP="00831F77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 xml:space="preserve"> end if </w:t>
      </w:r>
    </w:p>
    <w:p w14:paraId="292D39DF" w14:textId="49CDF632" w:rsidR="00831F77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>end with</w:t>
      </w:r>
    </w:p>
    <w:p w14:paraId="7D6ABACC" w14:textId="619C6C6F" w:rsidR="00831F77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>
        <w:rPr>
          <w:rFonts w:ascii="Cascadia Mono" w:hAnsi="Cascadia Mono" w:cs="Cascadia Mono"/>
          <w:color w:val="000000"/>
          <w:sz w:val="18"/>
          <w:szCs w:val="18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</w:rPr>
        <w:t>()</w:t>
      </w:r>
    </w:p>
    <w:p w14:paraId="48F8BF95" w14:textId="6D3C1E3C" w:rsidR="00831F77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660E4D3" w14:textId="6614D004" w:rsidR="00831F77" w:rsidRDefault="00831F77" w:rsidP="0009099E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</w:rPr>
        <w:t>end sub</w:t>
      </w:r>
    </w:p>
    <w:p w14:paraId="37F35D2B" w14:textId="77777777" w:rsidR="0002687E" w:rsidRDefault="0002687E" w:rsidP="00C255D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86ECAB6" w14:textId="12E36055" w:rsidR="00C255D4" w:rsidRPr="0002687E" w:rsidRDefault="00C255D4" w:rsidP="00C2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2687E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Sub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2687E">
        <w:rPr>
          <w:rFonts w:ascii="Cascadia Mono" w:hAnsi="Cascadia Mono" w:cs="Cascadia Mono"/>
          <w:color w:val="000000"/>
          <w:sz w:val="16"/>
          <w:szCs w:val="16"/>
        </w:rPr>
        <w:t>btnPayment_Click</w:t>
      </w:r>
      <w:proofErr w:type="spellEnd"/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(sender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As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Object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, e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As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2687E">
        <w:rPr>
          <w:rFonts w:ascii="Cascadia Mono" w:hAnsi="Cascadia Mono" w:cs="Cascadia Mono"/>
          <w:color w:val="000000"/>
          <w:sz w:val="16"/>
          <w:szCs w:val="16"/>
        </w:rPr>
        <w:t>EventArgs</w:t>
      </w:r>
      <w:proofErr w:type="spellEnd"/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Handles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2687E">
        <w:rPr>
          <w:rFonts w:ascii="Cascadia Mono" w:hAnsi="Cascadia Mono" w:cs="Cascadia Mono"/>
          <w:color w:val="000000"/>
          <w:sz w:val="16"/>
          <w:szCs w:val="16"/>
        </w:rPr>
        <w:t>btnPayment.Click</w:t>
      </w:r>
      <w:proofErr w:type="spellEnd"/>
    </w:p>
    <w:p w14:paraId="6D6355E5" w14:textId="6487C0B2" w:rsidR="00C255D4" w:rsidRPr="0002687E" w:rsidRDefault="00C255D4" w:rsidP="00C2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proofErr w:type="spellStart"/>
      <w:r w:rsidRPr="0002687E">
        <w:rPr>
          <w:rFonts w:ascii="Cascadia Mono" w:hAnsi="Cascadia Mono" w:cs="Cascadia Mono"/>
          <w:color w:val="0000FF"/>
          <w:sz w:val="16"/>
          <w:szCs w:val="16"/>
        </w:rPr>
        <w:t>Me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>.lbltotal.Visible</w:t>
      </w:r>
      <w:proofErr w:type="spellEnd"/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True</w:t>
      </w:r>
    </w:p>
    <w:p w14:paraId="16E331B9" w14:textId="6D44FA51" w:rsidR="00C255D4" w:rsidRPr="0002687E" w:rsidRDefault="00C255D4" w:rsidP="00C2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proofErr w:type="spellStart"/>
      <w:r w:rsidRPr="0002687E">
        <w:rPr>
          <w:rFonts w:ascii="Cascadia Mono" w:hAnsi="Cascadia Mono" w:cs="Cascadia Mono"/>
          <w:color w:val="0000FF"/>
          <w:sz w:val="16"/>
          <w:szCs w:val="16"/>
        </w:rPr>
        <w:t>Me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>.txttotal.Visible</w:t>
      </w:r>
      <w:proofErr w:type="spellEnd"/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02687E">
        <w:rPr>
          <w:rFonts w:ascii="Cascadia Mono" w:hAnsi="Cascadia Mono" w:cs="Cascadia Mono"/>
          <w:color w:val="0000FF"/>
          <w:sz w:val="16"/>
          <w:szCs w:val="16"/>
        </w:rPr>
        <w:t>True</w:t>
      </w:r>
    </w:p>
    <w:p w14:paraId="24F73FAE" w14:textId="23762F33" w:rsidR="00C255D4" w:rsidRPr="0002687E" w:rsidRDefault="00C255D4" w:rsidP="00C255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proofErr w:type="spellStart"/>
      <w:r w:rsidRPr="0002687E">
        <w:rPr>
          <w:rFonts w:ascii="Cascadia Mono" w:hAnsi="Cascadia Mono" w:cs="Cascadia Mono"/>
          <w:color w:val="0000FF"/>
          <w:sz w:val="16"/>
          <w:szCs w:val="16"/>
        </w:rPr>
        <w:t>Me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>.lvwFood.Items.Clear</w:t>
      </w:r>
      <w:proofErr w:type="spellEnd"/>
      <w:r w:rsidRPr="0002687E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3E06D3C2" w14:textId="1EB38F89" w:rsidR="00951720" w:rsidRPr="0002687E" w:rsidRDefault="00C255D4" w:rsidP="00C255D4">
      <w:pPr>
        <w:spacing w:after="0" w:line="240" w:lineRule="auto"/>
        <w:rPr>
          <w:sz w:val="16"/>
          <w:szCs w:val="16"/>
        </w:rPr>
      </w:pPr>
      <w:r w:rsidRPr="0002687E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="0002687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2687E">
        <w:rPr>
          <w:rFonts w:ascii="Cascadia Mono" w:hAnsi="Cascadia Mono" w:cs="Cascadia Mono"/>
          <w:color w:val="0000FF"/>
          <w:sz w:val="16"/>
          <w:szCs w:val="16"/>
        </w:rPr>
        <w:t>Me</w:t>
      </w:r>
      <w:r w:rsidRPr="0002687E">
        <w:rPr>
          <w:rFonts w:ascii="Cascadia Mono" w:hAnsi="Cascadia Mono" w:cs="Cascadia Mono"/>
          <w:color w:val="000000"/>
          <w:sz w:val="16"/>
          <w:szCs w:val="16"/>
        </w:rPr>
        <w:t>.lvwFood.Columns.Clear</w:t>
      </w:r>
      <w:proofErr w:type="spellEnd"/>
      <w:r w:rsidRPr="0002687E">
        <w:rPr>
          <w:rFonts w:ascii="Cascadia Mono" w:hAnsi="Cascadia Mono" w:cs="Cascadia Mono"/>
          <w:color w:val="000000"/>
          <w:sz w:val="16"/>
          <w:szCs w:val="16"/>
        </w:rPr>
        <w:t>()</w:t>
      </w:r>
    </w:p>
    <w:p w14:paraId="7BE4AE04" w14:textId="03621407" w:rsidR="00A67EEA" w:rsidRDefault="0002687E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64A6F362" w14:textId="021A63FB" w:rsidR="0002687E" w:rsidRDefault="0002687E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tblitem.itemid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tblmenucomposition.itemid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tblmenucomposition.menuid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tblmenu.menuid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tbl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servedeatails.menuid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tblmenucompostion.menuid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tblservedetails.serveid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tblserve.serveid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tblpayment.serveid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tblserve.serveid</w:t>
      </w:r>
      <w:proofErr w:type="spellEnd"/>
      <w:r>
        <w:rPr>
          <w:sz w:val="20"/>
          <w:szCs w:val="20"/>
        </w:rPr>
        <w:t>”, con, 3, 3)</w:t>
      </w:r>
    </w:p>
    <w:p w14:paraId="1615A4BF" w14:textId="4F5D51B2" w:rsidR="00A67EEA" w:rsidRPr="00A67EEA" w:rsidRDefault="00A67EEA" w:rsidP="00A67E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3CF6BE9" w14:textId="77777777" w:rsidR="00A67EEA" w:rsidRPr="00A67EEA" w:rsidRDefault="00A67EEA" w:rsidP="00A67EEA">
      <w:pPr>
        <w:spacing w:after="0" w:line="240" w:lineRule="auto"/>
        <w:rPr>
          <w:sz w:val="20"/>
          <w:szCs w:val="20"/>
        </w:rPr>
      </w:pPr>
    </w:p>
    <w:p w14:paraId="7F7A0B20" w14:textId="77777777" w:rsidR="00A67EEA" w:rsidRPr="00A67EEA" w:rsidRDefault="00A67EEA" w:rsidP="00A67EEA">
      <w:pPr>
        <w:spacing w:after="0" w:line="240" w:lineRule="auto"/>
        <w:rPr>
          <w:sz w:val="20"/>
          <w:szCs w:val="20"/>
        </w:rPr>
      </w:pPr>
    </w:p>
    <w:p w14:paraId="5D134BCA" w14:textId="484F5A40" w:rsidR="00C4633E" w:rsidRPr="00A67EEA" w:rsidRDefault="00C4633E" w:rsidP="00A67EEA">
      <w:pPr>
        <w:spacing w:after="0" w:line="240" w:lineRule="auto"/>
        <w:rPr>
          <w:sz w:val="20"/>
          <w:szCs w:val="20"/>
        </w:rPr>
      </w:pPr>
      <w:r w:rsidRPr="00A67EEA">
        <w:rPr>
          <w:sz w:val="20"/>
          <w:szCs w:val="20"/>
        </w:rPr>
        <w:tab/>
      </w:r>
    </w:p>
    <w:p w14:paraId="73F9250B" w14:textId="77777777" w:rsidR="00C4633E" w:rsidRPr="00A67EEA" w:rsidRDefault="00C4633E" w:rsidP="00A67EEA">
      <w:pPr>
        <w:spacing w:after="0" w:line="240" w:lineRule="auto"/>
        <w:rPr>
          <w:sz w:val="20"/>
          <w:szCs w:val="20"/>
        </w:rPr>
      </w:pPr>
    </w:p>
    <w:p w14:paraId="1E41F56B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additemform</w:t>
      </w:r>
      <w:proofErr w:type="spellEnd"/>
    </w:p>
    <w:p w14:paraId="6370DE9D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FormLoad</w:t>
      </w:r>
      <w:proofErr w:type="spellEnd"/>
    </w:p>
    <w:p w14:paraId="7C19179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  <w:proofErr w:type="spellEnd"/>
    </w:p>
    <w:p w14:paraId="69AA943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connect()</w:t>
      </w:r>
    </w:p>
    <w:p w14:paraId="50049071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</w:t>
      </w:r>
    </w:p>
    <w:p w14:paraId="5A261B10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Until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E910C1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.cboItemID.Items.Add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).Value)</w:t>
      </w:r>
    </w:p>
    <w:p w14:paraId="42346AB8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rs.MoveNext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FEEEDEF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Loop</w:t>
      </w:r>
    </w:p>
    <w:p w14:paraId="3C2AD98B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E87CBE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06574C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4FC305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96A70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3B751970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DB3DC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'Buttons</w:t>
      </w:r>
    </w:p>
    <w:p w14:paraId="23C9AE0E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btnSave.Click</w:t>
      </w:r>
      <w:proofErr w:type="spellEnd"/>
    </w:p>
    <w:p w14:paraId="0B270C3B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.cboItemID.Items.Clear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40CEF4C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connect()</w:t>
      </w:r>
    </w:p>
    <w:p w14:paraId="2F453BD5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32B9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tblIncoming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.cboItemID.Text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con, 3, 3)</w:t>
      </w:r>
    </w:p>
    <w:p w14:paraId="5E479C9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rs.RecordCount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7C4F9F07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594BCA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qtty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).Value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.txtqtty.Text</w:t>
      </w:r>
      <w:proofErr w:type="spellEnd"/>
    </w:p>
    <w:p w14:paraId="0615A50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"Record is successfully saved!! Please do Exit to Refresh"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6932B9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CB9E9F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43913B8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A5E7B0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B61A83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3E9AF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8AD1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EA57FB6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btnExit.Click</w:t>
      </w:r>
      <w:proofErr w:type="spellEnd"/>
    </w:p>
    <w:p w14:paraId="4E21249C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Close()</w:t>
      </w:r>
    </w:p>
    <w:p w14:paraId="6886570D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4C67A86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7104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'LOCKS and UNLOCKS</w:t>
      </w:r>
    </w:p>
    <w:p w14:paraId="2017D347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1104B6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.btnSave.Enabled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20EEA39E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.txtDesc.Enabled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7E07B4A5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8AA0C6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Unlock()</w:t>
      </w:r>
    </w:p>
    <w:p w14:paraId="7EAA01E9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.btnSave.Enabled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5B18409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.txtDesc.Enabled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4C724E33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.txtqtty.Enabled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582ECB99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6459AF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64B7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'Combo Box</w:t>
      </w:r>
    </w:p>
    <w:p w14:paraId="149A29B7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cboItemID_TextChanged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cboItemID.TextChanged</w:t>
      </w:r>
      <w:proofErr w:type="spellEnd"/>
    </w:p>
    <w:p w14:paraId="793F134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connect()</w:t>
      </w:r>
    </w:p>
    <w:p w14:paraId="03D303F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.cboItemID.Text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con, 3, 3)</w:t>
      </w:r>
    </w:p>
    <w:p w14:paraId="514C536E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rs.RecordCount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782972FB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.txtDesc.Text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).Value)</w:t>
      </w:r>
    </w:p>
    <w:p w14:paraId="692D0716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5B33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6169A8E9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D81E1C4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EDDFD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tblincoming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.cboItemID.Text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con, 3, 3)</w:t>
      </w:r>
    </w:p>
    <w:p w14:paraId="37571F2F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rs.RecordCount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2454139C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.txtqtty.Text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qtty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).Value)</w:t>
      </w:r>
    </w:p>
    <w:p w14:paraId="488110BA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B8D3C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2B15EC39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140DBE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35FECFE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Unlock()</w:t>
      </w:r>
    </w:p>
    <w:p w14:paraId="0213A43F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690B271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A83AD" w14:textId="77777777" w:rsidR="00412269" w:rsidRDefault="00412269" w:rsidP="0041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4F3CA" w14:textId="5C332A10" w:rsidR="003931EE" w:rsidRDefault="00412269" w:rsidP="0041226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31E18D7E" w14:textId="77777777" w:rsidR="003931EE" w:rsidRDefault="003931EE" w:rsidP="0041226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2CA10F9" w14:textId="6CF9D25B" w:rsidR="003931EE" w:rsidRDefault="003931EE" w:rsidP="0041226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07EC36" w14:textId="34FDE0E8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Private sub </w:t>
      </w:r>
      <w:proofErr w:type="spellStart"/>
      <w:r>
        <w:rPr>
          <w:sz w:val="20"/>
          <w:szCs w:val="20"/>
        </w:rPr>
        <w:t>additem_click</w:t>
      </w:r>
      <w:proofErr w:type="spellEnd"/>
    </w:p>
    <w:p w14:paraId="0AA9FEB9" w14:textId="4A77071C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Dim  </w:t>
      </w:r>
      <w:proofErr w:type="spellStart"/>
      <w:r>
        <w:rPr>
          <w:sz w:val="20"/>
          <w:szCs w:val="20"/>
        </w:rPr>
        <w:t>showInfo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additemform</w:t>
      </w:r>
      <w:proofErr w:type="spellEnd"/>
    </w:p>
    <w:p w14:paraId="53589E5A" w14:textId="3B3B3781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showInfo.showdialog</w:t>
      </w:r>
      <w:proofErr w:type="spellEnd"/>
      <w:r>
        <w:rPr>
          <w:sz w:val="20"/>
          <w:szCs w:val="20"/>
        </w:rPr>
        <w:t>()</w:t>
      </w:r>
    </w:p>
    <w:p w14:paraId="69CD27FA" w14:textId="7E839309" w:rsidR="003931EE" w:rsidRDefault="003931EE" w:rsidP="00412269">
      <w:pPr>
        <w:spacing w:after="0" w:line="240" w:lineRule="auto"/>
        <w:rPr>
          <w:sz w:val="20"/>
          <w:szCs w:val="20"/>
        </w:rPr>
      </w:pPr>
    </w:p>
    <w:p w14:paraId="18ACABB8" w14:textId="7FC19C5E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4198B3AA" w14:textId="1A3161CB" w:rsidR="003931EE" w:rsidRDefault="003931EE" w:rsidP="00412269">
      <w:pPr>
        <w:spacing w:after="0" w:line="240" w:lineRule="auto"/>
        <w:rPr>
          <w:sz w:val="20"/>
          <w:szCs w:val="20"/>
        </w:rPr>
      </w:pPr>
    </w:p>
    <w:p w14:paraId="738164D6" w14:textId="46065982" w:rsidR="003931EE" w:rsidRDefault="003931EE" w:rsidP="00412269">
      <w:pPr>
        <w:spacing w:after="0" w:line="240" w:lineRule="auto"/>
        <w:rPr>
          <w:sz w:val="20"/>
          <w:szCs w:val="20"/>
        </w:rPr>
      </w:pPr>
    </w:p>
    <w:p w14:paraId="7CA49C20" w14:textId="424A93A6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additemform</w:t>
      </w:r>
      <w:proofErr w:type="spellEnd"/>
    </w:p>
    <w:p w14:paraId="420F1814" w14:textId="6A13DFF8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connect()</w:t>
      </w:r>
    </w:p>
    <w:p w14:paraId="17842DD3" w14:textId="3FAB7CAF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rs.open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tblitem</w:t>
      </w:r>
      <w:proofErr w:type="spellEnd"/>
      <w:r>
        <w:rPr>
          <w:sz w:val="20"/>
          <w:szCs w:val="20"/>
        </w:rPr>
        <w:t>”, con)</w:t>
      </w:r>
    </w:p>
    <w:p w14:paraId="30DB14C6" w14:textId="024A37C9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until </w:t>
      </w:r>
      <w:proofErr w:type="spellStart"/>
      <w:r>
        <w:rPr>
          <w:sz w:val="20"/>
          <w:szCs w:val="20"/>
        </w:rPr>
        <w:t>rs.EOF</w:t>
      </w:r>
      <w:proofErr w:type="spellEnd"/>
    </w:p>
    <w:p w14:paraId="744ADA28" w14:textId="55BCD109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me.cboitemID.items.add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itemid</w:t>
      </w:r>
      <w:proofErr w:type="spellEnd"/>
      <w:r>
        <w:rPr>
          <w:sz w:val="20"/>
          <w:szCs w:val="20"/>
        </w:rPr>
        <w:t>”).value)</w:t>
      </w:r>
    </w:p>
    <w:p w14:paraId="47AC3610" w14:textId="5B7D69D0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rs.Movenext</w:t>
      </w:r>
      <w:proofErr w:type="spellEnd"/>
      <w:r>
        <w:rPr>
          <w:sz w:val="20"/>
          <w:szCs w:val="20"/>
        </w:rPr>
        <w:t>()</w:t>
      </w:r>
    </w:p>
    <w:p w14:paraId="75514500" w14:textId="2C96A175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Loop</w:t>
      </w:r>
    </w:p>
    <w:p w14:paraId="631E2A81" w14:textId="00853A25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Rs.close</w:t>
      </w:r>
      <w:proofErr w:type="spellEnd"/>
      <w:r>
        <w:rPr>
          <w:sz w:val="20"/>
          <w:szCs w:val="20"/>
        </w:rPr>
        <w:t>()</w:t>
      </w:r>
    </w:p>
    <w:p w14:paraId="1214533E" w14:textId="294F9D5F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Co.close</w:t>
      </w:r>
      <w:proofErr w:type="spellEnd"/>
      <w:r>
        <w:rPr>
          <w:sz w:val="20"/>
          <w:szCs w:val="20"/>
        </w:rPr>
        <w:t>()</w:t>
      </w:r>
    </w:p>
    <w:p w14:paraId="6E5520EC" w14:textId="197E495C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Txtlock</w:t>
      </w:r>
      <w:proofErr w:type="spellEnd"/>
      <w:r>
        <w:rPr>
          <w:sz w:val="20"/>
          <w:szCs w:val="20"/>
        </w:rPr>
        <w:t>()</w:t>
      </w:r>
    </w:p>
    <w:p w14:paraId="1CD110A9" w14:textId="4ED682CA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16644DD6" w14:textId="210AC50A" w:rsidR="003931EE" w:rsidRDefault="003931EE" w:rsidP="00412269">
      <w:pPr>
        <w:spacing w:after="0" w:line="240" w:lineRule="auto"/>
        <w:rPr>
          <w:sz w:val="20"/>
          <w:szCs w:val="20"/>
        </w:rPr>
      </w:pPr>
    </w:p>
    <w:p w14:paraId="3535D03F" w14:textId="1AF0ED39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Private </w:t>
      </w:r>
      <w:proofErr w:type="spellStart"/>
      <w:r>
        <w:rPr>
          <w:sz w:val="20"/>
          <w:szCs w:val="20"/>
        </w:rPr>
        <w:t>btnSave</w:t>
      </w:r>
      <w:proofErr w:type="spellEnd"/>
    </w:p>
    <w:p w14:paraId="27C956CF" w14:textId="5675BE63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Me.cboitemID.items.clear</w:t>
      </w:r>
      <w:proofErr w:type="spellEnd"/>
      <w:r>
        <w:rPr>
          <w:sz w:val="20"/>
          <w:szCs w:val="20"/>
        </w:rPr>
        <w:t>()</w:t>
      </w:r>
    </w:p>
    <w:p w14:paraId="7E15BFC4" w14:textId="4B1FE5D5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Connect()</w:t>
      </w:r>
    </w:p>
    <w:p w14:paraId="21C1019C" w14:textId="01EECD83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Rs.open</w:t>
      </w:r>
      <w:proofErr w:type="spellEnd"/>
      <w:r>
        <w:rPr>
          <w:sz w:val="20"/>
          <w:szCs w:val="20"/>
        </w:rPr>
        <w:t xml:space="preserve">(“select * from </w:t>
      </w:r>
      <w:proofErr w:type="spellStart"/>
      <w:r>
        <w:rPr>
          <w:sz w:val="20"/>
          <w:szCs w:val="20"/>
        </w:rPr>
        <w:t>tblincoming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itemID</w:t>
      </w:r>
      <w:proofErr w:type="spellEnd"/>
      <w:r>
        <w:rPr>
          <w:sz w:val="20"/>
          <w:szCs w:val="20"/>
        </w:rPr>
        <w:t xml:space="preserve">=’” &amp; </w:t>
      </w:r>
      <w:proofErr w:type="spellStart"/>
      <w:r>
        <w:rPr>
          <w:sz w:val="20"/>
          <w:szCs w:val="20"/>
        </w:rPr>
        <w:t>me.cboitemID.text</w:t>
      </w:r>
      <w:proofErr w:type="spellEnd"/>
      <w:r>
        <w:rPr>
          <w:sz w:val="20"/>
          <w:szCs w:val="20"/>
        </w:rPr>
        <w:t xml:space="preserve"> &amp; “’”, con, 3, 3)</w:t>
      </w:r>
    </w:p>
    <w:p w14:paraId="414ED329" w14:textId="5DE2ABC5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rs.recordcount</w:t>
      </w:r>
      <w:proofErr w:type="spellEnd"/>
      <w:r>
        <w:rPr>
          <w:sz w:val="20"/>
          <w:szCs w:val="20"/>
        </w:rPr>
        <w:t xml:space="preserve"> = 1 then</w:t>
      </w:r>
    </w:p>
    <w:p w14:paraId="5BE48A18" w14:textId="6DD7AEDD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Rs.update</w:t>
      </w:r>
      <w:proofErr w:type="spellEnd"/>
      <w:r>
        <w:rPr>
          <w:sz w:val="20"/>
          <w:szCs w:val="20"/>
        </w:rPr>
        <w:t>()</w:t>
      </w:r>
    </w:p>
    <w:p w14:paraId="065C4458" w14:textId="51070163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Rs(“</w:t>
      </w:r>
      <w:proofErr w:type="spellStart"/>
      <w:r>
        <w:rPr>
          <w:sz w:val="20"/>
          <w:szCs w:val="20"/>
        </w:rPr>
        <w:t>qtty</w:t>
      </w:r>
      <w:proofErr w:type="spellEnd"/>
      <w:r>
        <w:rPr>
          <w:sz w:val="20"/>
          <w:szCs w:val="20"/>
        </w:rPr>
        <w:t>”).value=</w:t>
      </w:r>
      <w:proofErr w:type="spellStart"/>
      <w:r>
        <w:rPr>
          <w:sz w:val="20"/>
          <w:szCs w:val="20"/>
        </w:rPr>
        <w:t>me.txtqtty.text</w:t>
      </w:r>
      <w:proofErr w:type="spellEnd"/>
    </w:p>
    <w:p w14:paraId="14CD0B88" w14:textId="71E48A03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messagebox.show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recordsaved</w:t>
      </w:r>
      <w:proofErr w:type="spellEnd"/>
      <w:r>
        <w:rPr>
          <w:sz w:val="20"/>
          <w:szCs w:val="20"/>
        </w:rPr>
        <w:t>”)</w:t>
      </w:r>
    </w:p>
    <w:p w14:paraId="678F97D6" w14:textId="5A1A64AB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Rs.update</w:t>
      </w:r>
      <w:proofErr w:type="spellEnd"/>
      <w:r>
        <w:rPr>
          <w:sz w:val="20"/>
          <w:szCs w:val="20"/>
        </w:rPr>
        <w:t>()</w:t>
      </w:r>
    </w:p>
    <w:p w14:paraId="4194EB8F" w14:textId="27B6FB60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if</w:t>
      </w:r>
    </w:p>
    <w:p w14:paraId="2FFD7AA7" w14:textId="14BA7D03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Rs.close</w:t>
      </w:r>
      <w:proofErr w:type="spellEnd"/>
      <w:r>
        <w:rPr>
          <w:sz w:val="20"/>
          <w:szCs w:val="20"/>
        </w:rPr>
        <w:t>()</w:t>
      </w:r>
    </w:p>
    <w:p w14:paraId="515A866C" w14:textId="3BD02C3B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Con.close</w:t>
      </w:r>
      <w:proofErr w:type="spellEnd"/>
      <w:r>
        <w:rPr>
          <w:sz w:val="20"/>
          <w:szCs w:val="20"/>
        </w:rPr>
        <w:t>()</w:t>
      </w:r>
    </w:p>
    <w:p w14:paraId="3C3DB058" w14:textId="4B46CFF4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76A4A365" w14:textId="251D5F24" w:rsidR="003931EE" w:rsidRDefault="003931EE" w:rsidP="00412269">
      <w:pPr>
        <w:spacing w:after="0" w:line="240" w:lineRule="auto"/>
        <w:rPr>
          <w:sz w:val="20"/>
          <w:szCs w:val="20"/>
        </w:rPr>
      </w:pPr>
    </w:p>
    <w:p w14:paraId="72D7AEE2" w14:textId="7BF30A03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Private </w:t>
      </w:r>
      <w:proofErr w:type="spellStart"/>
      <w:r>
        <w:rPr>
          <w:sz w:val="20"/>
          <w:szCs w:val="20"/>
        </w:rPr>
        <w:t>btnexit</w:t>
      </w:r>
      <w:proofErr w:type="spellEnd"/>
    </w:p>
    <w:p w14:paraId="35D40662" w14:textId="09740761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Close()</w:t>
      </w:r>
    </w:p>
    <w:p w14:paraId="434BD20E" w14:textId="6CA0E4BE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73742BA8" w14:textId="4ABBB5C1" w:rsidR="003931EE" w:rsidRDefault="003931EE" w:rsidP="00412269">
      <w:pPr>
        <w:spacing w:after="0" w:line="240" w:lineRule="auto"/>
        <w:rPr>
          <w:sz w:val="20"/>
          <w:szCs w:val="20"/>
        </w:rPr>
      </w:pPr>
    </w:p>
    <w:p w14:paraId="1E389258" w14:textId="2C659361" w:rsidR="003931EE" w:rsidRDefault="003931EE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Sub </w:t>
      </w:r>
      <w:proofErr w:type="spellStart"/>
      <w:r>
        <w:rPr>
          <w:sz w:val="20"/>
          <w:szCs w:val="20"/>
        </w:rPr>
        <w:t>txtlock</w:t>
      </w:r>
      <w:proofErr w:type="spellEnd"/>
      <w:r>
        <w:rPr>
          <w:sz w:val="20"/>
          <w:szCs w:val="20"/>
        </w:rPr>
        <w:t>()</w:t>
      </w:r>
    </w:p>
    <w:p w14:paraId="4FD3B8D8" w14:textId="497066AB" w:rsidR="003931EE" w:rsidRDefault="003931EE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Me.btnsave.enabled</w:t>
      </w:r>
      <w:proofErr w:type="spellEnd"/>
      <w:r>
        <w:rPr>
          <w:sz w:val="20"/>
          <w:szCs w:val="20"/>
        </w:rPr>
        <w:t xml:space="preserve"> = false</w:t>
      </w:r>
    </w:p>
    <w:p w14:paraId="781F8389" w14:textId="585A36FE" w:rsidR="003931EE" w:rsidRDefault="003152BD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Me.txtdesc.enabled</w:t>
      </w:r>
      <w:proofErr w:type="spellEnd"/>
      <w:r>
        <w:rPr>
          <w:sz w:val="20"/>
          <w:szCs w:val="20"/>
        </w:rPr>
        <w:t xml:space="preserve"> = false</w:t>
      </w:r>
    </w:p>
    <w:p w14:paraId="17FC8558" w14:textId="4A36C881" w:rsidR="003152BD" w:rsidRDefault="003152BD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32B6D5CE" w14:textId="2B350A9E" w:rsidR="003152BD" w:rsidRDefault="003152BD" w:rsidP="00412269">
      <w:pPr>
        <w:spacing w:after="0" w:line="240" w:lineRule="auto"/>
        <w:rPr>
          <w:sz w:val="20"/>
          <w:szCs w:val="20"/>
        </w:rPr>
      </w:pPr>
    </w:p>
    <w:p w14:paraId="2CE50D84" w14:textId="6A444AAE" w:rsidR="003152BD" w:rsidRDefault="003152BD" w:rsidP="00412269">
      <w:pPr>
        <w:spacing w:after="0" w:line="240" w:lineRule="auto"/>
        <w:rPr>
          <w:sz w:val="20"/>
          <w:szCs w:val="20"/>
        </w:rPr>
      </w:pPr>
    </w:p>
    <w:p w14:paraId="58F1EB39" w14:textId="0C544E63" w:rsidR="003152BD" w:rsidRDefault="003152BD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Private </w:t>
      </w:r>
      <w:proofErr w:type="spellStart"/>
      <w:r>
        <w:rPr>
          <w:sz w:val="20"/>
          <w:szCs w:val="20"/>
        </w:rPr>
        <w:t>cboitemid_click</w:t>
      </w:r>
      <w:proofErr w:type="spellEnd"/>
    </w:p>
    <w:p w14:paraId="194FE776" w14:textId="77687F64" w:rsidR="003152BD" w:rsidRDefault="003152BD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Connect()</w:t>
      </w:r>
    </w:p>
    <w:p w14:paraId="7EEC0B5F" w14:textId="64657DFD" w:rsidR="003152BD" w:rsidRDefault="003152BD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rs.open</w:t>
      </w:r>
      <w:proofErr w:type="spellEnd"/>
      <w:r>
        <w:rPr>
          <w:sz w:val="20"/>
          <w:szCs w:val="20"/>
        </w:rPr>
        <w:t xml:space="preserve">(“select * from </w:t>
      </w:r>
      <w:proofErr w:type="spellStart"/>
      <w:r>
        <w:rPr>
          <w:sz w:val="20"/>
          <w:szCs w:val="20"/>
        </w:rPr>
        <w:t>tblitem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itemID</w:t>
      </w:r>
      <w:proofErr w:type="spellEnd"/>
      <w:r>
        <w:rPr>
          <w:sz w:val="20"/>
          <w:szCs w:val="20"/>
        </w:rPr>
        <w:t xml:space="preserve">=’” &amp; </w:t>
      </w:r>
      <w:proofErr w:type="spellStart"/>
      <w:r>
        <w:rPr>
          <w:sz w:val="20"/>
          <w:szCs w:val="20"/>
        </w:rPr>
        <w:t>me.cboitemID.text</w:t>
      </w:r>
      <w:proofErr w:type="spellEnd"/>
      <w:r>
        <w:rPr>
          <w:sz w:val="20"/>
          <w:szCs w:val="20"/>
        </w:rPr>
        <w:t xml:space="preserve"> &amp;”’”, con, 3, 3)</w:t>
      </w:r>
    </w:p>
    <w:p w14:paraId="249F457A" w14:textId="6E4895C0" w:rsidR="003152BD" w:rsidRDefault="003152BD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rs.recordcount</w:t>
      </w:r>
      <w:proofErr w:type="spellEnd"/>
      <w:r>
        <w:rPr>
          <w:sz w:val="20"/>
          <w:szCs w:val="20"/>
        </w:rPr>
        <w:t>= 1 then</w:t>
      </w:r>
    </w:p>
    <w:p w14:paraId="5F1C6271" w14:textId="4A14D63A" w:rsidR="003152BD" w:rsidRDefault="003152BD" w:rsidP="00412269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me.txtdesc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(“description”).value</w:t>
      </w:r>
    </w:p>
    <w:p w14:paraId="4954728E" w14:textId="655E2874" w:rsidR="003152BD" w:rsidRDefault="003152BD" w:rsidP="004122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if</w:t>
      </w:r>
    </w:p>
    <w:p w14:paraId="6842D5E3" w14:textId="77777777" w:rsidR="003152BD" w:rsidRDefault="003152BD" w:rsidP="00412269">
      <w:pPr>
        <w:spacing w:after="0" w:line="240" w:lineRule="auto"/>
        <w:rPr>
          <w:sz w:val="20"/>
          <w:szCs w:val="20"/>
        </w:rPr>
      </w:pPr>
    </w:p>
    <w:p w14:paraId="34E896F7" w14:textId="0051F3DD" w:rsidR="003152BD" w:rsidRDefault="003152BD" w:rsidP="003152B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rs.open</w:t>
      </w:r>
      <w:proofErr w:type="spellEnd"/>
      <w:r>
        <w:rPr>
          <w:sz w:val="20"/>
          <w:szCs w:val="20"/>
        </w:rPr>
        <w:t xml:space="preserve">(“select * from </w:t>
      </w:r>
      <w:proofErr w:type="spellStart"/>
      <w:r>
        <w:rPr>
          <w:sz w:val="20"/>
          <w:szCs w:val="20"/>
        </w:rPr>
        <w:t>tbli</w:t>
      </w:r>
      <w:r>
        <w:rPr>
          <w:sz w:val="20"/>
          <w:szCs w:val="20"/>
        </w:rPr>
        <w:t>coming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itemID</w:t>
      </w:r>
      <w:proofErr w:type="spellEnd"/>
      <w:r>
        <w:rPr>
          <w:sz w:val="20"/>
          <w:szCs w:val="20"/>
        </w:rPr>
        <w:t xml:space="preserve">=’” &amp; </w:t>
      </w:r>
      <w:proofErr w:type="spellStart"/>
      <w:r>
        <w:rPr>
          <w:sz w:val="20"/>
          <w:szCs w:val="20"/>
        </w:rPr>
        <w:t>me.cboitemID.text</w:t>
      </w:r>
      <w:proofErr w:type="spellEnd"/>
      <w:r>
        <w:rPr>
          <w:sz w:val="20"/>
          <w:szCs w:val="20"/>
        </w:rPr>
        <w:t xml:space="preserve"> &amp;”’”, con, 3, 3)</w:t>
      </w:r>
    </w:p>
    <w:p w14:paraId="59F45D4B" w14:textId="77777777" w:rsidR="003152BD" w:rsidRDefault="003152BD" w:rsidP="003152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rs.recordcount</w:t>
      </w:r>
      <w:proofErr w:type="spellEnd"/>
      <w:r>
        <w:rPr>
          <w:sz w:val="20"/>
          <w:szCs w:val="20"/>
        </w:rPr>
        <w:t>= 1 then</w:t>
      </w:r>
    </w:p>
    <w:p w14:paraId="0EABDEBD" w14:textId="15F53CAD" w:rsidR="003152BD" w:rsidRDefault="003152BD" w:rsidP="003152B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me.txtqtty.text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qtty</w:t>
      </w:r>
      <w:proofErr w:type="spellEnd"/>
      <w:r>
        <w:rPr>
          <w:sz w:val="20"/>
          <w:szCs w:val="20"/>
        </w:rPr>
        <w:t>”).value</w:t>
      </w:r>
    </w:p>
    <w:p w14:paraId="7C25632E" w14:textId="790C4BB0" w:rsidR="003152BD" w:rsidRDefault="003152BD" w:rsidP="003152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end if</w:t>
      </w:r>
    </w:p>
    <w:p w14:paraId="3EE6F34D" w14:textId="4248AF3A" w:rsidR="003152BD" w:rsidRDefault="003152BD" w:rsidP="003152B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rs.close</w:t>
      </w:r>
      <w:proofErr w:type="spellEnd"/>
      <w:r>
        <w:rPr>
          <w:sz w:val="20"/>
          <w:szCs w:val="20"/>
        </w:rPr>
        <w:t>()</w:t>
      </w:r>
    </w:p>
    <w:p w14:paraId="79772001" w14:textId="20A105B3" w:rsidR="003152BD" w:rsidRDefault="003152BD" w:rsidP="003152B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con.close</w:t>
      </w:r>
      <w:proofErr w:type="spellEnd"/>
      <w:r>
        <w:rPr>
          <w:sz w:val="20"/>
          <w:szCs w:val="20"/>
        </w:rPr>
        <w:t>()</w:t>
      </w:r>
    </w:p>
    <w:p w14:paraId="5C646D75" w14:textId="54F4C83C" w:rsidR="003152BD" w:rsidRDefault="003152BD" w:rsidP="003152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unlock()</w:t>
      </w:r>
    </w:p>
    <w:p w14:paraId="4DB2839B" w14:textId="0EE53C3A" w:rsidR="003152BD" w:rsidRDefault="003152BD" w:rsidP="003152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end sub</w:t>
      </w:r>
    </w:p>
    <w:p w14:paraId="0B443CC3" w14:textId="77777777" w:rsidR="003152BD" w:rsidRDefault="003152BD" w:rsidP="003152BD">
      <w:pPr>
        <w:spacing w:after="0" w:line="240" w:lineRule="auto"/>
        <w:rPr>
          <w:sz w:val="20"/>
          <w:szCs w:val="20"/>
        </w:rPr>
      </w:pPr>
    </w:p>
    <w:p w14:paraId="0108E477" w14:textId="2C50DADA" w:rsidR="003152BD" w:rsidRPr="00A67EEA" w:rsidRDefault="003152BD" w:rsidP="003152BD">
      <w:pPr>
        <w:spacing w:after="0" w:line="240" w:lineRule="auto"/>
        <w:rPr>
          <w:sz w:val="20"/>
          <w:szCs w:val="20"/>
        </w:rPr>
      </w:pPr>
    </w:p>
    <w:sectPr w:rsidR="003152BD" w:rsidRPr="00A67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E"/>
    <w:rsid w:val="0002687E"/>
    <w:rsid w:val="0005013C"/>
    <w:rsid w:val="0009099E"/>
    <w:rsid w:val="003152BD"/>
    <w:rsid w:val="003931EE"/>
    <w:rsid w:val="00412269"/>
    <w:rsid w:val="00582143"/>
    <w:rsid w:val="00621BC7"/>
    <w:rsid w:val="00831F77"/>
    <w:rsid w:val="00951720"/>
    <w:rsid w:val="00A67EEA"/>
    <w:rsid w:val="00C01E9C"/>
    <w:rsid w:val="00C255D4"/>
    <w:rsid w:val="00C4633E"/>
    <w:rsid w:val="00E2419D"/>
    <w:rsid w:val="00F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ACEC"/>
  <w15:chartTrackingRefBased/>
  <w15:docId w15:val="{701CA3D0-3467-4F5F-85DF-3B7FB6FB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FAIZER HABIBON</dc:creator>
  <cp:keywords/>
  <dc:description/>
  <cp:lastModifiedBy>FAIZER HABIBON</cp:lastModifiedBy>
  <cp:revision>4</cp:revision>
  <dcterms:created xsi:type="dcterms:W3CDTF">2022-12-31T07:27:00Z</dcterms:created>
  <dcterms:modified xsi:type="dcterms:W3CDTF">2023-01-01T12:13:00Z</dcterms:modified>
</cp:coreProperties>
</file>