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FF2F5" w14:textId="537D94F0" w:rsidR="00761A5F" w:rsidRPr="00A65140" w:rsidRDefault="00066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140">
        <w:rPr>
          <w:rFonts w:ascii="Times New Roman" w:hAnsi="Times New Roman" w:cs="Times New Roman"/>
          <w:b/>
          <w:bCs/>
          <w:sz w:val="24"/>
          <w:szCs w:val="24"/>
        </w:rPr>
        <w:t>Самойлов Александр Сергеевич</w:t>
      </w:r>
    </w:p>
    <w:p w14:paraId="13C7AA9C" w14:textId="51E651E1" w:rsidR="00066099" w:rsidRDefault="00066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Задания </w:t>
      </w:r>
    </w:p>
    <w:p w14:paraId="25EACCC4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1.</w:t>
      </w:r>
      <w:r>
        <w:rPr>
          <w:color w:val="000000"/>
          <w:sz w:val="28"/>
          <w:szCs w:val="28"/>
        </w:rPr>
        <w:t xml:space="preserve"> Выполнить ввод данных, расчёт корней при помощи дискриминанта и вывести результат на экран.</w:t>
      </w:r>
    </w:p>
    <w:p w14:paraId="3BBE453C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2.</w:t>
      </w:r>
      <w:r>
        <w:rPr>
          <w:color w:val="000000"/>
          <w:sz w:val="28"/>
          <w:szCs w:val="28"/>
        </w:rPr>
        <w:t xml:space="preserve"> Выбрать правильный оператор сравнения между двумя выражениями, чтобы отобразить «</w:t>
      </w:r>
      <w:r>
        <w:rPr>
          <w:b/>
          <w:bCs/>
          <w:color w:val="000000"/>
          <w:sz w:val="28"/>
          <w:szCs w:val="28"/>
        </w:rPr>
        <w:t>true</w:t>
      </w:r>
      <w:r>
        <w:rPr>
          <w:color w:val="000000"/>
          <w:sz w:val="28"/>
          <w:szCs w:val="28"/>
        </w:rPr>
        <w:t>»:</w:t>
      </w:r>
    </w:p>
    <w:p w14:paraId="0D72D3F6" w14:textId="77777777" w:rsidR="00066099" w:rsidRPr="00066099" w:rsidRDefault="00066099" w:rsidP="00066099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3A2A96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806209" w14:textId="77777777" w:rsidR="00066099" w:rsidRPr="00066099" w:rsidRDefault="00066099" w:rsidP="00066099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795E26"/>
          <w:sz w:val="21"/>
          <w:szCs w:val="21"/>
          <w:lang w:val="en-US"/>
        </w:rPr>
        <w:t>alert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66099">
        <w:rPr>
          <w:rFonts w:ascii="Consolas" w:hAnsi="Consolas"/>
          <w:color w:val="008000"/>
          <w:sz w:val="21"/>
          <w:szCs w:val="21"/>
          <w:lang w:val="en-US"/>
        </w:rPr>
        <w:t>/*</w:t>
      </w:r>
      <w:r>
        <w:rPr>
          <w:rFonts w:ascii="Consolas" w:hAnsi="Consolas"/>
          <w:color w:val="008000"/>
          <w:sz w:val="21"/>
          <w:szCs w:val="21"/>
        </w:rPr>
        <w:t>оператор</w:t>
      </w:r>
      <w:r w:rsidRPr="0006609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сравнения</w:t>
      </w:r>
      <w:r w:rsidRPr="00066099">
        <w:rPr>
          <w:rFonts w:ascii="Consolas" w:hAnsi="Consolas"/>
          <w:color w:val="008000"/>
          <w:sz w:val="21"/>
          <w:szCs w:val="21"/>
          <w:lang w:val="en-US"/>
        </w:rPr>
        <w:t>*/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  <w:r w:rsidRPr="00066099">
        <w:rPr>
          <w:rFonts w:ascii="Consolas" w:hAnsi="Consolas"/>
          <w:color w:val="008000"/>
          <w:sz w:val="21"/>
          <w:szCs w:val="21"/>
          <w:lang w:val="en-US"/>
        </w:rPr>
        <w:t>// true</w:t>
      </w:r>
    </w:p>
    <w:p w14:paraId="333DA6D2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Задание 3. </w:t>
      </w:r>
      <w:r>
        <w:rPr>
          <w:color w:val="000000"/>
          <w:sz w:val="28"/>
          <w:szCs w:val="28"/>
        </w:rPr>
        <w:t>Выбрать правильный оператор сравнения между двумя выражениями, чтобы отобразить «false»:</w:t>
      </w:r>
    </w:p>
    <w:p w14:paraId="5F359EED" w14:textId="77777777" w:rsidR="00066099" w:rsidRPr="00066099" w:rsidRDefault="00066099" w:rsidP="00066099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1EE5BB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66099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600588" w14:textId="77777777" w:rsidR="00066099" w:rsidRDefault="00066099" w:rsidP="00066099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795E26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/*оператор сравнения*/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false</w:t>
      </w:r>
    </w:p>
    <w:p w14:paraId="69C12100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4</w:t>
      </w:r>
      <w:r>
        <w:rPr>
          <w:color w:val="000000"/>
          <w:sz w:val="28"/>
          <w:szCs w:val="28"/>
        </w:rPr>
        <w:t>. Переделать приведенный код так, чтобы в нем использовались операции +=, -=, *=, /=, ++, --. Количество строк кода при этом не должно измениться. Код для переделки:</w:t>
      </w:r>
    </w:p>
    <w:p w14:paraId="311BDABD" w14:textId="77777777" w:rsidR="00066099" w:rsidRPr="00066099" w:rsidRDefault="00066099" w:rsidP="00066099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A3410E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0378FF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45B057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8AF46A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CF552F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03BB47" w14:textId="77777777" w:rsidR="00066099" w:rsidRPr="00066099" w:rsidRDefault="00066099" w:rsidP="00066099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6609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34460C" w14:textId="77777777" w:rsidR="00066099" w:rsidRPr="00066099" w:rsidRDefault="00066099" w:rsidP="00066099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066099">
        <w:rPr>
          <w:rFonts w:ascii="Consolas" w:hAnsi="Consolas"/>
          <w:color w:val="795E26"/>
          <w:sz w:val="21"/>
          <w:szCs w:val="21"/>
          <w:lang w:val="en-US"/>
        </w:rPr>
        <w:t>alert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66099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06609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6FF71F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</w:t>
      </w:r>
      <w:r w:rsidRPr="00066099">
        <w:rPr>
          <w:b/>
          <w:bCs/>
          <w:color w:val="000000"/>
          <w:sz w:val="28"/>
          <w:szCs w:val="28"/>
          <w:lang w:val="en-US"/>
        </w:rPr>
        <w:t xml:space="preserve"> 5</w:t>
      </w:r>
      <w:r w:rsidRPr="00066099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Написать скрипт, сравнивающий два вводимых пользователем числовых значения. </w:t>
      </w:r>
    </w:p>
    <w:p w14:paraId="34686C61" w14:textId="77777777" w:rsidR="00066099" w:rsidRPr="00066099" w:rsidRDefault="00066099" w:rsidP="00066099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066099">
        <w:rPr>
          <w:color w:val="000000"/>
          <w:sz w:val="28"/>
          <w:szCs w:val="28"/>
          <w:lang w:val="en-US"/>
        </w:rPr>
        <w:t>: </w:t>
      </w:r>
    </w:p>
    <w:p w14:paraId="2512927E" w14:textId="77777777" w:rsidR="00066099" w:rsidRPr="00066099" w:rsidRDefault="00066099" w:rsidP="00066099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66099">
        <w:rPr>
          <w:color w:val="000000"/>
          <w:sz w:val="28"/>
          <w:szCs w:val="28"/>
          <w:lang w:val="en-US"/>
        </w:rPr>
        <w:t>a&gt;b : true</w:t>
      </w:r>
    </w:p>
    <w:p w14:paraId="548AA9AA" w14:textId="77777777" w:rsidR="00066099" w:rsidRPr="00066099" w:rsidRDefault="00066099" w:rsidP="00066099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66099">
        <w:rPr>
          <w:color w:val="000000"/>
          <w:sz w:val="28"/>
          <w:szCs w:val="28"/>
          <w:lang w:val="en-US"/>
        </w:rPr>
        <w:t>a &lt; b : false</w:t>
      </w:r>
    </w:p>
    <w:p w14:paraId="669BB9F2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a = b : false</w:t>
      </w:r>
    </w:p>
    <w:p w14:paraId="7F3954EC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6</w:t>
      </w:r>
      <w:r>
        <w:rPr>
          <w:color w:val="000000"/>
          <w:sz w:val="28"/>
          <w:szCs w:val="28"/>
        </w:rPr>
        <w:t>. Написать скрипт, сравнивающий два вводимых пользователем строковых значения.</w:t>
      </w:r>
    </w:p>
    <w:p w14:paraId="557BE409" w14:textId="77777777" w:rsidR="00066099" w:rsidRPr="00066099" w:rsidRDefault="00066099" w:rsidP="00066099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066099">
        <w:rPr>
          <w:color w:val="000000"/>
          <w:sz w:val="28"/>
          <w:szCs w:val="28"/>
          <w:lang w:val="en-US"/>
        </w:rPr>
        <w:t>: </w:t>
      </w:r>
    </w:p>
    <w:p w14:paraId="0CE80251" w14:textId="77777777" w:rsidR="00066099" w:rsidRPr="00066099" w:rsidRDefault="00066099" w:rsidP="00066099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66099">
        <w:rPr>
          <w:color w:val="000000"/>
          <w:sz w:val="28"/>
          <w:szCs w:val="28"/>
          <w:lang w:val="en-US"/>
        </w:rPr>
        <w:t>a&gt;b : true</w:t>
      </w:r>
    </w:p>
    <w:p w14:paraId="3BAD971F" w14:textId="77777777" w:rsidR="00066099" w:rsidRPr="00066099" w:rsidRDefault="00066099" w:rsidP="00066099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66099">
        <w:rPr>
          <w:color w:val="000000"/>
          <w:sz w:val="28"/>
          <w:szCs w:val="28"/>
          <w:lang w:val="en-US"/>
        </w:rPr>
        <w:t>a &lt; b : false</w:t>
      </w:r>
    </w:p>
    <w:p w14:paraId="0D8B54DC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a = b : false</w:t>
      </w:r>
    </w:p>
    <w:p w14:paraId="3543322C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7.</w:t>
      </w:r>
      <w:r>
        <w:rPr>
          <w:color w:val="000000"/>
          <w:sz w:val="28"/>
          <w:szCs w:val="28"/>
        </w:rPr>
        <w:t xml:space="preserve"> Написать скрипт, выполняющий строгое сравнение двух введённых чисел.</w:t>
      </w:r>
    </w:p>
    <w:p w14:paraId="6DE888F0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8.</w:t>
      </w:r>
    </w:p>
    <w:p w14:paraId="0CDA5FEB" w14:textId="77777777" w:rsidR="00066099" w:rsidRDefault="00066099" w:rsidP="0006609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Выполните задание согласно варианта.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09"/>
      </w:tblGrid>
      <w:tr w:rsidR="00066099" w:rsidRPr="00066099" w14:paraId="14B3BC38" w14:textId="77777777" w:rsidTr="00066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EE88" w14:textId="77777777" w:rsidR="00066099" w:rsidRPr="00066099" w:rsidRDefault="00066099" w:rsidP="000660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ACEFF" w14:textId="44CA84B8" w:rsidR="00066099" w:rsidRPr="00066099" w:rsidRDefault="00066099" w:rsidP="00066099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Даны длины a, b и c сторон некоторого треугольника. Найти медианы треугольника, сторонами которого являются медианы исходного треугольника. Длина медианы, проведенной к стороне a, равна </w:t>
            </w:r>
            <w:r w:rsidRPr="00066099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30B2D2C0" wp14:editId="4AD4122F">
                  <wp:extent cx="1000760" cy="19812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8C2C8" w14:textId="1B23AD96" w:rsidR="00066099" w:rsidRDefault="00066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42C707DE" w14:textId="3246304C" w:rsidR="00066099" w:rsidRDefault="003B49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C1626" wp14:editId="53CE7408">
            <wp:extent cx="4239260" cy="9251950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22872" w14:textId="677B5D5D" w:rsidR="00A65140" w:rsidRDefault="00A65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Результат работы программы </w:t>
      </w:r>
    </w:p>
    <w:p w14:paraId="02B9A9DB" w14:textId="6FFA70C2" w:rsidR="00A65140" w:rsidRDefault="00A65140">
      <w:pPr>
        <w:rPr>
          <w:rFonts w:ascii="Times New Roman" w:hAnsi="Times New Roman" w:cs="Times New Roman"/>
          <w:sz w:val="24"/>
          <w:szCs w:val="24"/>
        </w:rPr>
      </w:pPr>
      <w:r w:rsidRPr="00A65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5F799" wp14:editId="0BE875C3">
            <wp:extent cx="4124901" cy="141942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825" w14:textId="3A497EC9" w:rsidR="00A65140" w:rsidRDefault="00A65140">
      <w:pPr>
        <w:rPr>
          <w:rFonts w:ascii="Times New Roman" w:hAnsi="Times New Roman" w:cs="Times New Roman"/>
          <w:sz w:val="24"/>
          <w:szCs w:val="24"/>
        </w:rPr>
      </w:pPr>
      <w:r w:rsidRPr="00A65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CE08E" wp14:editId="1BAF973B">
            <wp:extent cx="3953427" cy="161947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262" w14:textId="22262393" w:rsidR="00A65140" w:rsidRDefault="00A65140">
      <w:pPr>
        <w:rPr>
          <w:rFonts w:ascii="Times New Roman" w:hAnsi="Times New Roman" w:cs="Times New Roman"/>
          <w:sz w:val="24"/>
          <w:szCs w:val="24"/>
        </w:rPr>
      </w:pPr>
      <w:r w:rsidRPr="00A65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4084E" wp14:editId="3C1F91B8">
            <wp:extent cx="3991532" cy="170521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F2D" w14:textId="447BDB6C" w:rsidR="00A65140" w:rsidRDefault="00A65140">
      <w:pPr>
        <w:rPr>
          <w:rFonts w:ascii="Times New Roman" w:hAnsi="Times New Roman" w:cs="Times New Roman"/>
          <w:sz w:val="24"/>
          <w:szCs w:val="24"/>
        </w:rPr>
      </w:pPr>
      <w:r w:rsidRPr="00A65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C3B791" wp14:editId="3D660074">
            <wp:extent cx="1857634" cy="176237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8FF7B" wp14:editId="5B64C8E5">
            <wp:extent cx="4029074" cy="177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137" cy="17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9D18" w14:textId="1E49CDFD" w:rsidR="00A65140" w:rsidRDefault="00A65140">
      <w:pPr>
        <w:rPr>
          <w:rFonts w:ascii="Times New Roman" w:hAnsi="Times New Roman" w:cs="Times New Roman"/>
          <w:sz w:val="24"/>
          <w:szCs w:val="24"/>
        </w:rPr>
      </w:pPr>
      <w:r w:rsidRPr="00A65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1E957" wp14:editId="17415858">
            <wp:extent cx="1724266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D60F1" wp14:editId="441CC1F6">
            <wp:extent cx="1800476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1AA" w14:textId="1076F45F" w:rsidR="00A65140" w:rsidRDefault="00A65140">
      <w:pPr>
        <w:rPr>
          <w:rFonts w:ascii="Times New Roman" w:hAnsi="Times New Roman" w:cs="Times New Roman"/>
          <w:sz w:val="24"/>
          <w:szCs w:val="24"/>
        </w:rPr>
      </w:pPr>
      <w:r w:rsidRPr="00A651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899AA8" wp14:editId="3FFEF713">
            <wp:extent cx="4277322" cy="147658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C443" w14:textId="77777777" w:rsidR="00A65140" w:rsidRPr="00A65140" w:rsidRDefault="00A65140">
      <w:pPr>
        <w:rPr>
          <w:rFonts w:ascii="Times New Roman" w:hAnsi="Times New Roman" w:cs="Times New Roman"/>
          <w:sz w:val="24"/>
          <w:szCs w:val="24"/>
        </w:rPr>
      </w:pPr>
    </w:p>
    <w:sectPr w:rsidR="00A65140" w:rsidRPr="00A6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52E7B"/>
    <w:multiLevelType w:val="multilevel"/>
    <w:tmpl w:val="C73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5D"/>
    <w:rsid w:val="00066099"/>
    <w:rsid w:val="003B49EA"/>
    <w:rsid w:val="00761A5F"/>
    <w:rsid w:val="00A65140"/>
    <w:rsid w:val="00D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02A6"/>
  <w15:chartTrackingRefBased/>
  <w15:docId w15:val="{E5E2533C-9756-4C50-97DA-9FA394B3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299">
          <w:marLeft w:val="3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</cp:revision>
  <dcterms:created xsi:type="dcterms:W3CDTF">2023-09-20T06:32:00Z</dcterms:created>
  <dcterms:modified xsi:type="dcterms:W3CDTF">2023-09-20T06:51:00Z</dcterms:modified>
</cp:coreProperties>
</file>