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F62DD" w14:textId="7B7A7159" w:rsidR="008772D1" w:rsidRPr="00E309B7" w:rsidRDefault="00794F4B">
      <w:pPr>
        <w:rPr>
          <w:rFonts w:ascii="Times New Roman" w:hAnsi="Times New Roman" w:cs="Times New Roman"/>
          <w:sz w:val="24"/>
          <w:szCs w:val="24"/>
        </w:rPr>
      </w:pPr>
      <w:r w:rsidRPr="00E309B7">
        <w:rPr>
          <w:rFonts w:ascii="Times New Roman" w:hAnsi="Times New Roman" w:cs="Times New Roman"/>
          <w:sz w:val="24"/>
          <w:szCs w:val="24"/>
        </w:rPr>
        <w:t xml:space="preserve">Самойлов Александр Сергеевич </w:t>
      </w:r>
    </w:p>
    <w:p w14:paraId="58F098C9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Написать код, выполнив задание из каждого пункта отдельной строкой:</w:t>
      </w:r>
    </w:p>
    <w:p w14:paraId="212229E4" w14:textId="77777777" w:rsidR="009C7638" w:rsidRPr="009C7638" w:rsidRDefault="009C7638" w:rsidP="009C763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пустой объект user.</w:t>
      </w:r>
    </w:p>
    <w:p w14:paraId="36ADE59F" w14:textId="77777777" w:rsidR="009C7638" w:rsidRPr="009C7638" w:rsidRDefault="009C7638" w:rsidP="009C763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свойство name со значением John.</w:t>
      </w:r>
    </w:p>
    <w:p w14:paraId="484EDDC7" w14:textId="77777777" w:rsidR="009C7638" w:rsidRPr="009C7638" w:rsidRDefault="009C7638" w:rsidP="009C763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свойство surname со значением Smith.</w:t>
      </w:r>
    </w:p>
    <w:p w14:paraId="149EED0B" w14:textId="77777777" w:rsidR="009C7638" w:rsidRPr="009C7638" w:rsidRDefault="009C7638" w:rsidP="009C763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значение свойства name на Pete.</w:t>
      </w:r>
    </w:p>
    <w:p w14:paraId="2FF878FE" w14:textId="77777777" w:rsidR="009C7638" w:rsidRPr="009C7638" w:rsidRDefault="009C7638" w:rsidP="009C7638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свойство name из объекта.</w:t>
      </w:r>
    </w:p>
    <w:p w14:paraId="6A467260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Написать функцию isEmpty(obj), которая возвращает true, если у объекта нет свойств, иначе false.</w:t>
      </w:r>
    </w:p>
    <w:p w14:paraId="2B9EBF5E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3.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Есть объект, в котором хранятся зарплаты команды:</w:t>
      </w:r>
    </w:p>
    <w:p w14:paraId="0420419C" w14:textId="77777777" w:rsidR="009C7638" w:rsidRPr="009C7638" w:rsidRDefault="009C7638" w:rsidP="009C763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638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let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C7638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salaries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= {</w:t>
      </w:r>
    </w:p>
    <w:p w14:paraId="6481A395" w14:textId="77777777" w:rsidR="009C7638" w:rsidRPr="009C7638" w:rsidRDefault="009C7638" w:rsidP="009C763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9C7638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John: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C763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100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C6D87E2" w14:textId="77777777" w:rsidR="009C7638" w:rsidRPr="009C7638" w:rsidRDefault="009C7638" w:rsidP="009C763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9C7638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Ann: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C763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160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102D37F" w14:textId="77777777" w:rsidR="009C7638" w:rsidRPr="009C7638" w:rsidRDefault="009C7638" w:rsidP="009C763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9C7638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ru-RU"/>
        </w:rPr>
        <w:t>Pete: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9C763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130</w:t>
      </w:r>
    </w:p>
    <w:p w14:paraId="1478ACA5" w14:textId="77777777" w:rsidR="009C7638" w:rsidRPr="009C7638" w:rsidRDefault="009C7638" w:rsidP="009C763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7483F301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код для суммирования всех зарплат и сохраните результат в переменной sum.</w:t>
      </w:r>
    </w:p>
    <w:p w14:paraId="050E6EFE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Создать функцию multiplyNumeric(obj), которая умножает все числовые свойства объекта obj на 2. multiplyNumeric не нужно ничего возвращать. Следует напрямую изменять объект.</w:t>
      </w:r>
    </w:p>
    <w:p w14:paraId="15C4C30B" w14:textId="77777777" w:rsidR="009C7638" w:rsidRPr="009C7638" w:rsidRDefault="009C7638" w:rsidP="009C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7B3C63" w14:textId="77777777" w:rsidR="009C7638" w:rsidRPr="009C7638" w:rsidRDefault="009C7638" w:rsidP="009C763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Индивидуальное задание.</w:t>
      </w:r>
    </w:p>
    <w:p w14:paraId="6AC86F10" w14:textId="77777777" w:rsidR="009C7638" w:rsidRPr="009C7638" w:rsidRDefault="009C7638" w:rsidP="009C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9B57F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1.</w:t>
      </w:r>
    </w:p>
    <w:p w14:paraId="5A948634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Описать объект с именем STUDENT, содержащую следующие поля:</w:t>
      </w:r>
    </w:p>
    <w:p w14:paraId="0EED5428" w14:textId="77777777" w:rsidR="009C7638" w:rsidRPr="009C7638" w:rsidRDefault="009C7638" w:rsidP="009C7638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фамилия и инициалы;</w:t>
      </w:r>
    </w:p>
    <w:p w14:paraId="41C23F26" w14:textId="77777777" w:rsidR="009C7638" w:rsidRPr="009C7638" w:rsidRDefault="009C7638" w:rsidP="009C7638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группы;</w:t>
      </w:r>
    </w:p>
    <w:p w14:paraId="53FD6C9F" w14:textId="77777777" w:rsidR="009C7638" w:rsidRPr="009C7638" w:rsidRDefault="009C7638" w:rsidP="009C7638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успеваемость (массив из пяти элементов).</w:t>
      </w:r>
    </w:p>
    <w:p w14:paraId="3C3CE51B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скрипт, выполняющую следующие действия:</w:t>
      </w:r>
    </w:p>
    <w:p w14:paraId="072E1261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ввод с клавиатуры данных в массив, состоящий из десяти структур типа</w:t>
      </w:r>
    </w:p>
    <w:p w14:paraId="0D83D75A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STUDENT, записи должны быть упорядочены по возрастанию номера группы.</w:t>
      </w:r>
    </w:p>
    <w:p w14:paraId="15E94F72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вывод на дисплей фамилий и номеров групп для всех студентов, включенных в массив, если средний балл студента больше 4.0.</w:t>
      </w:r>
    </w:p>
    <w:p w14:paraId="32998149" w14:textId="77777777" w:rsidR="009C7638" w:rsidRPr="009C7638" w:rsidRDefault="009C7638" w:rsidP="009C7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если таких студентов нет, вывести соответствующее сообщение.</w:t>
      </w:r>
    </w:p>
    <w:p w14:paraId="129274D8" w14:textId="67621704" w:rsidR="00B93BE7" w:rsidRPr="00E309B7" w:rsidRDefault="00B93BE7">
      <w:pPr>
        <w:rPr>
          <w:rFonts w:ascii="Times New Roman" w:hAnsi="Times New Roman" w:cs="Times New Roman"/>
          <w:sz w:val="24"/>
          <w:szCs w:val="24"/>
        </w:rPr>
      </w:pPr>
      <w:r w:rsidRPr="00E309B7"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3919E0F3" w14:textId="05DB9F26" w:rsidR="00B93BE7" w:rsidRPr="00E309B7" w:rsidRDefault="00E309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5B69D" wp14:editId="3D65CFA4">
            <wp:extent cx="3101975" cy="9251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BF49C" w14:textId="398DDE35" w:rsidR="00794F4B" w:rsidRPr="00E309B7" w:rsidRDefault="00585C37">
      <w:pPr>
        <w:rPr>
          <w:rFonts w:ascii="Times New Roman" w:hAnsi="Times New Roman" w:cs="Times New Roman"/>
          <w:sz w:val="24"/>
          <w:szCs w:val="24"/>
        </w:rPr>
      </w:pPr>
      <w:r w:rsidRPr="00E309B7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 программы </w:t>
      </w:r>
    </w:p>
    <w:p w14:paraId="57C76CAD" w14:textId="42A0E354" w:rsidR="00585C37" w:rsidRPr="00E309B7" w:rsidRDefault="00585C37">
      <w:pPr>
        <w:rPr>
          <w:rFonts w:ascii="Times New Roman" w:hAnsi="Times New Roman" w:cs="Times New Roman"/>
          <w:sz w:val="24"/>
          <w:szCs w:val="24"/>
        </w:rPr>
      </w:pPr>
      <w:r w:rsidRPr="00E309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7FA67" wp14:editId="047E3B08">
            <wp:extent cx="2819794" cy="19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E362" w14:textId="7E7483AA" w:rsidR="00B93BE7" w:rsidRPr="00E309B7" w:rsidRDefault="00B93BE7">
      <w:pPr>
        <w:rPr>
          <w:rFonts w:ascii="Times New Roman" w:hAnsi="Times New Roman" w:cs="Times New Roman"/>
          <w:sz w:val="24"/>
          <w:szCs w:val="24"/>
        </w:rPr>
      </w:pPr>
      <w:r w:rsidRPr="00E309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C14DB" wp14:editId="39E8F864">
            <wp:extent cx="4601217" cy="895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E7" w:rsidRPr="00E3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0C73"/>
    <w:multiLevelType w:val="multilevel"/>
    <w:tmpl w:val="8764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E531C"/>
    <w:multiLevelType w:val="multilevel"/>
    <w:tmpl w:val="4E5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4F"/>
    <w:rsid w:val="00585C37"/>
    <w:rsid w:val="00794F4B"/>
    <w:rsid w:val="008772D1"/>
    <w:rsid w:val="009C7638"/>
    <w:rsid w:val="00B93BE7"/>
    <w:rsid w:val="00D01C4F"/>
    <w:rsid w:val="00E3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939B"/>
  <w15:chartTrackingRefBased/>
  <w15:docId w15:val="{D3BB798C-DEB3-476F-B7C7-E88B4620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2023-10-05T06:00:00Z</dcterms:created>
  <dcterms:modified xsi:type="dcterms:W3CDTF">2023-10-05T09:57:00Z</dcterms:modified>
</cp:coreProperties>
</file>