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BA1C0A" w14:paraId="1DB4442F" wp14:textId="213BC75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2BA1C0A" w:rsidR="7BD3FD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  <w:t>Algoritma analizi</w:t>
      </w:r>
      <w:r w:rsidRPr="52BA1C0A" w:rsidR="7BD3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  <w:t xml:space="preserve">, algoritmanın yürütülmesi için gerekli kaynak miktarının belirlenmesidir. Belirli bir problemi çözen herhangi bir algoritmanın ihtiyaç duyduğu kaynaklar için teorik tahminler sağlar. Başka bir ifadeyle, </w:t>
      </w:r>
      <w:r w:rsidRPr="52BA1C0A" w:rsidR="7BD3FD9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505050"/>
          <w:sz w:val="26"/>
          <w:szCs w:val="26"/>
          <w:lang w:val="tr-TR"/>
        </w:rPr>
        <w:t>algoritmanın performansı ve kaynak kullanımı</w:t>
      </w:r>
      <w:r w:rsidRPr="52BA1C0A" w:rsidR="7BD3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  <w:t xml:space="preserve"> konusunda yapılan teorik çalışmaların tümüne </w:t>
      </w:r>
      <w:r w:rsidRPr="52BA1C0A" w:rsidR="7BD3FD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  <w:t>algoritma analizi</w:t>
      </w:r>
      <w:r w:rsidRPr="52BA1C0A" w:rsidR="7BD3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  <w:t xml:space="preserve"> denir.</w:t>
      </w:r>
    </w:p>
    <w:p w:rsidR="7BD3FD9F" w:rsidP="52BA1C0A" w:rsidRDefault="7BD3FD9F" w14:paraId="79B43A25" w14:textId="4B4109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</w:pPr>
      <w:r w:rsidRPr="52BA1C0A" w:rsidR="7BD3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  <w:t>Algoritma analizi veya diğer adıyla algoritma çözümlemesi, bilgisayar biliminde bir algoritmayı çalıştırabilmek için gereken kaynakların (zaman, yer gibi) miktarının tespitidir. Algoritmaların çoğunluğu, rastgele seçilmiş uzunluktaki girdiler ile çalışmak için tasarlanmıştır.</w:t>
      </w:r>
    </w:p>
    <w:p w:rsidR="7BD3FD9F" w:rsidP="52BA1C0A" w:rsidRDefault="7BD3FD9F" w14:paraId="46F9264C" w14:textId="5108953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</w:pPr>
      <w:r w:rsidRPr="52BA1C0A" w:rsidR="7BD3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  <w:t>Algoritma analizine neden ihtiyaç duyarız çünkü yazdığımız algoritmanın performansını bilmek isteriz, farklı algoritmalarla karşılaştırmak isteriz ve daha iyisi mümkün mü sorusuna ancak analiz yaparak cevap verebiliriz.</w:t>
      </w:r>
    </w:p>
    <w:p w:rsidR="7BD3FD9F" w:rsidP="52BA1C0A" w:rsidRDefault="7BD3FD9F" w14:paraId="5E5B41A1" w14:textId="657ADB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</w:pPr>
      <w:r w:rsidRPr="52BA1C0A" w:rsidR="7BD3F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6"/>
          <w:szCs w:val="26"/>
          <w:lang w:val="tr-TR"/>
        </w:rPr>
        <w:t>Algoritma, belirli bir problemi çözmek veya belirli bir amaca ulaşmak için çözüm yolunun adım adım tasarlanmasıdır. Algoritmalar sadece bilgisayar bilimlerinde değil hayatın her alanında kullanılır. Örneğin bir yemek yaparken, o yemeğin tarifindeki adımlar aslında bir algoritmadır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4571F"/>
    <w:rsid w:val="1194571F"/>
    <w:rsid w:val="1596CFC4"/>
    <w:rsid w:val="18CE7086"/>
    <w:rsid w:val="1AEF4175"/>
    <w:rsid w:val="4CA7D770"/>
    <w:rsid w:val="52BA1C0A"/>
    <w:rsid w:val="5D54C143"/>
    <w:rsid w:val="6A1A1BEE"/>
    <w:rsid w:val="7A382D3E"/>
    <w:rsid w:val="7BD3F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571F"/>
  <w15:chartTrackingRefBased/>
  <w15:docId w15:val="{597A3CD8-3F98-4D47-8FFB-66B6B21D1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2023-03-15T19:10:39.6691774Z</dcterms:created>
  <dcterms:modified xsi:type="dcterms:W3CDTF">2023-03-15T19:41:48.7448723Z</dcterms:modified>
  <dc:creator>NASIBA TALIPOVA</dc:creator>
  <lastModifiedBy>NASIBA TALIPOVA</lastModifiedBy>
</coreProperties>
</file>