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DF09" w14:textId="77777777" w:rsidR="00D06023" w:rsidRDefault="00D06023" w:rsidP="00D06023">
      <w:pPr>
        <w:pStyle w:val="1"/>
        <w:rPr>
          <w:rFonts w:cs="Times New Roman"/>
          <w:caps/>
          <w:szCs w:val="28"/>
        </w:rPr>
      </w:pPr>
      <w:bookmarkStart w:id="0" w:name="_Toc454879126"/>
      <w:r>
        <w:rPr>
          <w:caps/>
          <w:color w:val="auto"/>
        </w:rPr>
        <w:t>7.4.</w:t>
      </w:r>
      <w:r w:rsidRPr="00826477">
        <w:rPr>
          <w:caps/>
          <w:color w:val="auto"/>
        </w:rPr>
        <w:t xml:space="preserve"> </w:t>
      </w:r>
      <w:r w:rsidRPr="00826477">
        <w:rPr>
          <w:rFonts w:cs="Times New Roman"/>
          <w:caps/>
          <w:szCs w:val="28"/>
        </w:rPr>
        <w:t>Запоминающие узлы. Регистры</w:t>
      </w:r>
      <w:bookmarkEnd w:id="0"/>
    </w:p>
    <w:p w14:paraId="368B3FC6" w14:textId="77777777" w:rsidR="00D06023" w:rsidRPr="00D06023" w:rsidRDefault="00D06023" w:rsidP="00D06023"/>
    <w:p w14:paraId="171A712A" w14:textId="77777777" w:rsidR="005C7AC1" w:rsidRPr="00C424E1" w:rsidRDefault="00D06023">
      <w:pPr>
        <w:rPr>
          <w:rFonts w:ascii="Times New Roman" w:hAnsi="Times New Roman" w:cs="Times New Roman"/>
          <w:sz w:val="26"/>
          <w:szCs w:val="26"/>
        </w:rPr>
      </w:pPr>
      <w:r w:rsidRPr="00D0602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C424E1" w:rsidRPr="00C424E1">
        <w:rPr>
          <w:rFonts w:ascii="Times New Roman" w:hAnsi="Times New Roman" w:cs="Times New Roman"/>
          <w:sz w:val="26"/>
          <w:szCs w:val="26"/>
        </w:rPr>
        <w:t>изучение методов работы с запоминающими узлами (регистрами) в цифровых устройствах, а также их использование для хранения и передачи данных.</w:t>
      </w:r>
    </w:p>
    <w:p w14:paraId="6C7410C0" w14:textId="77777777" w:rsidR="00D06023" w:rsidRPr="00D623D6" w:rsidRDefault="00F83C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D623D6">
        <w:rPr>
          <w:rFonts w:ascii="Times New Roman" w:hAnsi="Times New Roman" w:cs="Times New Roman"/>
          <w:b/>
          <w:bCs/>
          <w:sz w:val="28"/>
          <w:szCs w:val="28"/>
          <w:lang w:val="en-US"/>
        </w:rPr>
        <w:t>-2</w:t>
      </w:r>
    </w:p>
    <w:p w14:paraId="3BB3944E" w14:textId="77777777" w:rsidR="00F83C25" w:rsidRDefault="00D62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6F9164" wp14:editId="29298498">
            <wp:extent cx="5940425" cy="2702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463B" w14:textId="77777777" w:rsidR="00520911" w:rsidRDefault="005209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09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D077D6" wp14:editId="3092248F">
            <wp:extent cx="4801016" cy="458763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3BA" w14:textId="77777777" w:rsidR="00F83C25" w:rsidRDefault="00F83C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94ECB" w14:textId="77777777" w:rsidR="00F83C25" w:rsidRPr="00D623D6" w:rsidRDefault="00F83C25" w:rsidP="00F83C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  <w:r w:rsidR="00D623D6">
        <w:rPr>
          <w:rFonts w:ascii="Times New Roman" w:hAnsi="Times New Roman" w:cs="Times New Roman"/>
          <w:b/>
          <w:bCs/>
          <w:sz w:val="28"/>
          <w:szCs w:val="28"/>
          <w:lang w:val="en-US"/>
        </w:rPr>
        <w:t>-4</w:t>
      </w:r>
    </w:p>
    <w:p w14:paraId="2940B510" w14:textId="77777777" w:rsidR="00F83C25" w:rsidRDefault="00D62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3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91574A" wp14:editId="6FCEADD0">
            <wp:extent cx="5761219" cy="2956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EF45" w14:textId="77777777" w:rsidR="00F83C25" w:rsidRPr="00D06023" w:rsidRDefault="00F83C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DF657" w14:textId="77777777" w:rsidR="00D06023" w:rsidRDefault="006F0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0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EEEF2F" wp14:editId="775ACA31">
            <wp:extent cx="4816257" cy="458763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645D" w14:textId="77777777" w:rsidR="006F008D" w:rsidRDefault="006F00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08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10BBE1F" wp14:editId="6A89A312">
            <wp:extent cx="4808637" cy="45952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07D1" w14:textId="77777777" w:rsidR="006F008D" w:rsidRPr="00D06023" w:rsidRDefault="006F00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3DA6F" w14:textId="77777777" w:rsidR="00D06023" w:rsidRPr="00C424E1" w:rsidRDefault="00D06023" w:rsidP="000E00A7">
      <w:pPr>
        <w:jc w:val="both"/>
        <w:rPr>
          <w:rFonts w:ascii="Times New Roman" w:hAnsi="Times New Roman" w:cs="Times New Roman"/>
          <w:sz w:val="26"/>
          <w:szCs w:val="26"/>
        </w:rPr>
      </w:pPr>
      <w:r w:rsidRPr="00D0602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C424E1" w:rsidRPr="00C424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24E1" w:rsidRPr="00C424E1">
        <w:rPr>
          <w:rFonts w:ascii="Times New Roman" w:hAnsi="Times New Roman" w:cs="Times New Roman"/>
          <w:sz w:val="26"/>
          <w:szCs w:val="26"/>
        </w:rPr>
        <w:t>в ходе выполнения лабораторной работы были изучены основные принципы работы с запоминающими узлами, а также проведены практические эксперименты по записи и чтению данных с использованием регистров. Было установлено, что регистры являются важным элементом цифровых устройств, позволяющим эффективно хранить и передавать информацию. Лабораторная работа позволяет лучше понять работу цифровых устройств и использовать их на практике для решения различных задач.</w:t>
      </w:r>
    </w:p>
    <w:sectPr w:rsidR="00D06023" w:rsidRPr="00C4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3"/>
    <w:rsid w:val="000E00A7"/>
    <w:rsid w:val="004211F3"/>
    <w:rsid w:val="00520911"/>
    <w:rsid w:val="005A40C9"/>
    <w:rsid w:val="005C7AC1"/>
    <w:rsid w:val="006F008D"/>
    <w:rsid w:val="00C424E1"/>
    <w:rsid w:val="00D06023"/>
    <w:rsid w:val="00D623D6"/>
    <w:rsid w:val="00F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46D"/>
  <w15:chartTrackingRefBased/>
  <w15:docId w15:val="{5AEA5AF8-D066-45F6-B6AA-C9D41924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023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0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nastya.solenok.06@mail.ru</cp:lastModifiedBy>
  <cp:revision>2</cp:revision>
  <dcterms:created xsi:type="dcterms:W3CDTF">2024-04-27T08:25:00Z</dcterms:created>
  <dcterms:modified xsi:type="dcterms:W3CDTF">2024-04-27T08:25:00Z</dcterms:modified>
</cp:coreProperties>
</file>