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C0D200F" w:rsidR="001C351D" w:rsidRPr="00A86F56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A42E88">
              <w:rPr>
                <w:rFonts w:ascii="Arial" w:hAnsi="Arial" w:cs="Arial"/>
                <w:bCs/>
                <w:sz w:val="18"/>
                <w:szCs w:val="18"/>
                <w:lang w:val="ru-RU"/>
              </w:rPr>
              <w:t>комплексная пищевая</w:t>
            </w:r>
            <w:r w:rsidR="00C175DD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0D36A650" w:rsidR="00950CD2" w:rsidRPr="00F51EE4" w:rsidRDefault="00A42E88" w:rsidP="009274A6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</w:t>
            </w:r>
            <w:r w:rsidR="00360FDD">
              <w:rPr>
                <w:rFonts w:ascii="Arial" w:hAnsi="Arial" w:cs="Arial"/>
                <w:bCs/>
                <w:sz w:val="32"/>
                <w:szCs w:val="32"/>
                <w:lang w:val="ru-RU"/>
              </w:rPr>
              <w:t>ищевая добавка</w:t>
            </w:r>
          </w:p>
          <w:p w14:paraId="78924F41" w14:textId="43D68686" w:rsidR="001C351D" w:rsidRPr="00360FDD" w:rsidRDefault="00A86F56" w:rsidP="00E51423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Для снеков со сметаной и луком</w:t>
            </w: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237191A" w14:textId="6D746736" w:rsidR="001C351D" w:rsidRPr="00033EF7" w:rsidRDefault="00EC5A85" w:rsidP="00F51EE4">
            <w:pPr>
              <w:spacing w:after="0" w:line="240" w:lineRule="auto"/>
              <w:jc w:val="both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33EF7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360FDD">
              <w:t xml:space="preserve"> </w:t>
            </w:r>
            <w:r w:rsidR="00A86F56">
              <w:t xml:space="preserve"> </w:t>
            </w:r>
            <w:r w:rsidR="00A86F56" w:rsidRPr="00A86F56">
              <w:rPr>
                <w:rFonts w:ascii="Arial" w:hAnsi="Arial" w:cs="Arial"/>
                <w:bCs/>
                <w:sz w:val="18"/>
                <w:szCs w:val="18"/>
                <w:lang w:val="ru-RU"/>
              </w:rPr>
              <w:t>мука пшеничная, соль, сыворотка сухая молочная, декстроза, лук молотый, мальтодекстрин, чеснок молотый, лактоза, экстракт дрожжей, регулятор кислотности Е262ii, белок растительный, зелень сушеная, ароматизаторы (лук, сметана),  антислеживающий агент Е551.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8AF71F9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C33E0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C33E02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E3054DA" w:rsidR="0019338C" w:rsidRPr="0019338C" w:rsidRDefault="004E7A9E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62C8F0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5C5AC1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D4BE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1467DF2B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42E88">
              <w:rPr>
                <w:rFonts w:ascii="Arial" w:hAnsi="Arial" w:cs="Arial"/>
                <w:sz w:val="18"/>
                <w:szCs w:val="18"/>
                <w:lang w:val="ru-RU"/>
              </w:rPr>
              <w:t>по вкусу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555C74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02978C00" w14:textId="2F724BB7" w:rsidR="001C351D" w:rsidRDefault="00E84FB5" w:rsidP="00AB516B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</w:t>
            </w:r>
            <w:r w:rsidR="003B319C" w:rsidRPr="00730C9A">
              <w:rPr>
                <w:rFonts w:ascii="Arial" w:hAnsi="Arial" w:cs="Arial"/>
                <w:sz w:val="18"/>
                <w:szCs w:val="18"/>
              </w:rPr>
              <w:t>1</w:t>
            </w:r>
            <w:r w:rsidR="003B319C"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="003B319C"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3B8771A4" w:rsidR="00E51423" w:rsidRPr="005F4578" w:rsidRDefault="00E51423" w:rsidP="00555C74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Содержание поваренной соли, %, не более </w:t>
            </w:r>
            <w:r w:rsidR="00A86F56">
              <w:rPr>
                <w:rFonts w:ascii="Arial" w:hAnsi="Arial" w:cs="Arial"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86F56">
              <w:rPr>
                <w:rFonts w:ascii="Arial" w:hAnsi="Arial" w:cs="Arial"/>
                <w:sz w:val="18"/>
                <w:szCs w:val="18"/>
                <w:lang w:val="ru-RU"/>
              </w:rPr>
              <w:t>10,00</w:t>
            </w: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3444F4D3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5C5AC1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13A0D0F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5C5AC1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7C2531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AB516B">
              <w:rPr>
                <w:rFonts w:ascii="Arial" w:hAnsi="Arial" w:cs="Arial"/>
                <w:sz w:val="18"/>
                <w:szCs w:val="18"/>
                <w:lang w:val="ru-RU"/>
              </w:rPr>
              <w:t>свойственный данному виду продукта</w:t>
            </w:r>
          </w:p>
          <w:p w14:paraId="31D5F59B" w14:textId="7AB73C66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86F56">
              <w:rPr>
                <w:rFonts w:ascii="Arial" w:hAnsi="Arial" w:cs="Arial"/>
                <w:sz w:val="18"/>
                <w:szCs w:val="18"/>
                <w:lang w:val="ru-RU"/>
              </w:rPr>
              <w:t>сметана, лук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DB1CE16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51EE4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540F194" w14:textId="77777777" w:rsidR="00F51EE4" w:rsidRDefault="00F51EE4" w:rsidP="00F51E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3780A7DD" w14:textId="77777777" w:rsidR="00F51EE4" w:rsidRDefault="00F51EE4" w:rsidP="00F51E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DB48EBE" w14:textId="77777777" w:rsidR="00F51EE4" w:rsidRDefault="00F51EE4" w:rsidP="00F51EE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2F9F7B25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7DC50" w14:textId="77777777" w:rsidR="00284B56" w:rsidRDefault="00284B56">
      <w:pPr>
        <w:spacing w:after="0" w:line="240" w:lineRule="auto"/>
      </w:pPr>
      <w:r>
        <w:separator/>
      </w:r>
    </w:p>
  </w:endnote>
  <w:endnote w:type="continuationSeparator" w:id="0">
    <w:p w14:paraId="63CF8F68" w14:textId="77777777" w:rsidR="00284B56" w:rsidRDefault="00284B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47D8C" w14:textId="77777777" w:rsidR="00284B56" w:rsidRDefault="00284B56">
      <w:pPr>
        <w:spacing w:after="0" w:line="240" w:lineRule="auto"/>
      </w:pPr>
      <w:r>
        <w:separator/>
      </w:r>
    </w:p>
  </w:footnote>
  <w:footnote w:type="continuationSeparator" w:id="0">
    <w:p w14:paraId="730EB2DF" w14:textId="77777777" w:rsidR="00284B56" w:rsidRDefault="00284B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3EF7"/>
    <w:rsid w:val="00035BC2"/>
    <w:rsid w:val="000378B5"/>
    <w:rsid w:val="00040250"/>
    <w:rsid w:val="000417A7"/>
    <w:rsid w:val="000546D0"/>
    <w:rsid w:val="00055FA4"/>
    <w:rsid w:val="000637B8"/>
    <w:rsid w:val="00066493"/>
    <w:rsid w:val="000702C1"/>
    <w:rsid w:val="00071CF3"/>
    <w:rsid w:val="00085990"/>
    <w:rsid w:val="000923F5"/>
    <w:rsid w:val="00095FE5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1A99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17184"/>
    <w:rsid w:val="00223724"/>
    <w:rsid w:val="00223794"/>
    <w:rsid w:val="00231863"/>
    <w:rsid w:val="00243D3C"/>
    <w:rsid w:val="00244602"/>
    <w:rsid w:val="00251774"/>
    <w:rsid w:val="00255D7A"/>
    <w:rsid w:val="00277BE3"/>
    <w:rsid w:val="00283D25"/>
    <w:rsid w:val="00284B56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0FDD"/>
    <w:rsid w:val="003635AA"/>
    <w:rsid w:val="00363D1A"/>
    <w:rsid w:val="003713C5"/>
    <w:rsid w:val="00374252"/>
    <w:rsid w:val="00391728"/>
    <w:rsid w:val="003A5F84"/>
    <w:rsid w:val="003B319C"/>
    <w:rsid w:val="003C4499"/>
    <w:rsid w:val="003D25EA"/>
    <w:rsid w:val="003E1359"/>
    <w:rsid w:val="003F03E5"/>
    <w:rsid w:val="003F6F1D"/>
    <w:rsid w:val="004018F1"/>
    <w:rsid w:val="00403ECC"/>
    <w:rsid w:val="0041144A"/>
    <w:rsid w:val="00432D62"/>
    <w:rsid w:val="00460CC2"/>
    <w:rsid w:val="00471A6F"/>
    <w:rsid w:val="00473042"/>
    <w:rsid w:val="004916A4"/>
    <w:rsid w:val="004953F3"/>
    <w:rsid w:val="004A2AA0"/>
    <w:rsid w:val="004B6DFA"/>
    <w:rsid w:val="004C0B3C"/>
    <w:rsid w:val="004C3D54"/>
    <w:rsid w:val="004D4BEF"/>
    <w:rsid w:val="004E7835"/>
    <w:rsid w:val="004E7A9E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55C74"/>
    <w:rsid w:val="00567A55"/>
    <w:rsid w:val="00584EEE"/>
    <w:rsid w:val="00587612"/>
    <w:rsid w:val="005A6530"/>
    <w:rsid w:val="005C1FE3"/>
    <w:rsid w:val="005C4042"/>
    <w:rsid w:val="005C5AC1"/>
    <w:rsid w:val="005D1D44"/>
    <w:rsid w:val="005D44E3"/>
    <w:rsid w:val="005D4B3D"/>
    <w:rsid w:val="005E0035"/>
    <w:rsid w:val="005F4578"/>
    <w:rsid w:val="00604628"/>
    <w:rsid w:val="006134FA"/>
    <w:rsid w:val="00624239"/>
    <w:rsid w:val="00637806"/>
    <w:rsid w:val="00641D73"/>
    <w:rsid w:val="0065631C"/>
    <w:rsid w:val="006661BB"/>
    <w:rsid w:val="00670FE0"/>
    <w:rsid w:val="006828C9"/>
    <w:rsid w:val="00694ACA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166B"/>
    <w:rsid w:val="00715456"/>
    <w:rsid w:val="0072205B"/>
    <w:rsid w:val="00722909"/>
    <w:rsid w:val="00730C9A"/>
    <w:rsid w:val="00736386"/>
    <w:rsid w:val="00742317"/>
    <w:rsid w:val="00754AD2"/>
    <w:rsid w:val="00754B83"/>
    <w:rsid w:val="00756F87"/>
    <w:rsid w:val="00762265"/>
    <w:rsid w:val="00763622"/>
    <w:rsid w:val="00770625"/>
    <w:rsid w:val="00773197"/>
    <w:rsid w:val="00774BBB"/>
    <w:rsid w:val="00780A46"/>
    <w:rsid w:val="00780D51"/>
    <w:rsid w:val="007830B0"/>
    <w:rsid w:val="0078369E"/>
    <w:rsid w:val="00794823"/>
    <w:rsid w:val="007B2838"/>
    <w:rsid w:val="007C3B42"/>
    <w:rsid w:val="007D3EEF"/>
    <w:rsid w:val="007E42BA"/>
    <w:rsid w:val="007F2DC2"/>
    <w:rsid w:val="007F6312"/>
    <w:rsid w:val="007F79B1"/>
    <w:rsid w:val="00807BD1"/>
    <w:rsid w:val="0081563B"/>
    <w:rsid w:val="0084011D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9043A1"/>
    <w:rsid w:val="009061E0"/>
    <w:rsid w:val="00907A87"/>
    <w:rsid w:val="0091072C"/>
    <w:rsid w:val="00915449"/>
    <w:rsid w:val="009262FE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750F3"/>
    <w:rsid w:val="00980A7E"/>
    <w:rsid w:val="00985FF4"/>
    <w:rsid w:val="00986F65"/>
    <w:rsid w:val="009874F5"/>
    <w:rsid w:val="0099495B"/>
    <w:rsid w:val="00996546"/>
    <w:rsid w:val="009A297E"/>
    <w:rsid w:val="009A3975"/>
    <w:rsid w:val="009E6A00"/>
    <w:rsid w:val="009F553A"/>
    <w:rsid w:val="00A005D8"/>
    <w:rsid w:val="00A02C46"/>
    <w:rsid w:val="00A065E4"/>
    <w:rsid w:val="00A07D89"/>
    <w:rsid w:val="00A105AA"/>
    <w:rsid w:val="00A108F6"/>
    <w:rsid w:val="00A213BA"/>
    <w:rsid w:val="00A246EB"/>
    <w:rsid w:val="00A3298C"/>
    <w:rsid w:val="00A42E88"/>
    <w:rsid w:val="00A45C20"/>
    <w:rsid w:val="00A5108A"/>
    <w:rsid w:val="00A56551"/>
    <w:rsid w:val="00A56C29"/>
    <w:rsid w:val="00A77305"/>
    <w:rsid w:val="00A83BEC"/>
    <w:rsid w:val="00A86F56"/>
    <w:rsid w:val="00AA2BCE"/>
    <w:rsid w:val="00AA3975"/>
    <w:rsid w:val="00AA72D1"/>
    <w:rsid w:val="00AB3266"/>
    <w:rsid w:val="00AB38AC"/>
    <w:rsid w:val="00AB516B"/>
    <w:rsid w:val="00AB5BD7"/>
    <w:rsid w:val="00AC4B0F"/>
    <w:rsid w:val="00AE25CF"/>
    <w:rsid w:val="00AE4AA4"/>
    <w:rsid w:val="00AF720E"/>
    <w:rsid w:val="00B00859"/>
    <w:rsid w:val="00B045C3"/>
    <w:rsid w:val="00B07D00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BF1C13"/>
    <w:rsid w:val="00C058F4"/>
    <w:rsid w:val="00C075EF"/>
    <w:rsid w:val="00C128F6"/>
    <w:rsid w:val="00C12BA9"/>
    <w:rsid w:val="00C16EB1"/>
    <w:rsid w:val="00C175DD"/>
    <w:rsid w:val="00C33E02"/>
    <w:rsid w:val="00C40B75"/>
    <w:rsid w:val="00C42932"/>
    <w:rsid w:val="00C43F63"/>
    <w:rsid w:val="00C6782B"/>
    <w:rsid w:val="00C74231"/>
    <w:rsid w:val="00C756DB"/>
    <w:rsid w:val="00C7784D"/>
    <w:rsid w:val="00C824D6"/>
    <w:rsid w:val="00CB72B5"/>
    <w:rsid w:val="00CC4B02"/>
    <w:rsid w:val="00CD646A"/>
    <w:rsid w:val="00CE67BF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51A20"/>
    <w:rsid w:val="00D62100"/>
    <w:rsid w:val="00D6654B"/>
    <w:rsid w:val="00D70826"/>
    <w:rsid w:val="00D7447D"/>
    <w:rsid w:val="00D814B2"/>
    <w:rsid w:val="00D8438F"/>
    <w:rsid w:val="00D94E08"/>
    <w:rsid w:val="00D977D9"/>
    <w:rsid w:val="00DA1204"/>
    <w:rsid w:val="00DA2DAA"/>
    <w:rsid w:val="00DA7F50"/>
    <w:rsid w:val="00DB019E"/>
    <w:rsid w:val="00DC7654"/>
    <w:rsid w:val="00DD07DE"/>
    <w:rsid w:val="00DE2095"/>
    <w:rsid w:val="00DE3F8A"/>
    <w:rsid w:val="00DE66DF"/>
    <w:rsid w:val="00E32AB9"/>
    <w:rsid w:val="00E50090"/>
    <w:rsid w:val="00E50F04"/>
    <w:rsid w:val="00E51423"/>
    <w:rsid w:val="00E51DBA"/>
    <w:rsid w:val="00E529B7"/>
    <w:rsid w:val="00E54F5B"/>
    <w:rsid w:val="00E57D9D"/>
    <w:rsid w:val="00E70369"/>
    <w:rsid w:val="00E72F36"/>
    <w:rsid w:val="00E8061D"/>
    <w:rsid w:val="00E8268B"/>
    <w:rsid w:val="00E84FB5"/>
    <w:rsid w:val="00EC5A85"/>
    <w:rsid w:val="00EC6D27"/>
    <w:rsid w:val="00EC751E"/>
    <w:rsid w:val="00EF1C10"/>
    <w:rsid w:val="00EF3503"/>
    <w:rsid w:val="00F02CBD"/>
    <w:rsid w:val="00F05D62"/>
    <w:rsid w:val="00F14353"/>
    <w:rsid w:val="00F27460"/>
    <w:rsid w:val="00F406F4"/>
    <w:rsid w:val="00F51EE4"/>
    <w:rsid w:val="00F522D4"/>
    <w:rsid w:val="00F63159"/>
    <w:rsid w:val="00F81B07"/>
    <w:rsid w:val="00F82391"/>
    <w:rsid w:val="00F91F91"/>
    <w:rsid w:val="00FB630C"/>
    <w:rsid w:val="00FC4F86"/>
    <w:rsid w:val="00FC55B6"/>
    <w:rsid w:val="00FC670F"/>
    <w:rsid w:val="00FD6F30"/>
    <w:rsid w:val="00FE37AD"/>
    <w:rsid w:val="00FE5B19"/>
    <w:rsid w:val="00FF5B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53E33511-1E49-44F2-8CDE-89FCFCEB7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346</Words>
  <Characters>1973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4</cp:revision>
  <cp:lastPrinted>2017-11-09T13:44:00Z</cp:lastPrinted>
  <dcterms:created xsi:type="dcterms:W3CDTF">2023-06-09T10:43:00Z</dcterms:created>
  <dcterms:modified xsi:type="dcterms:W3CDTF">2023-06-19T08:24:00Z</dcterms:modified>
</cp:coreProperties>
</file>