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485C369D" w:rsidR="001C351D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7FE6D" w14:textId="0E764AD0" w:rsidR="00DA706A" w:rsidRPr="00DA706A" w:rsidRDefault="00DA706A" w:rsidP="00DC05F1">
      <w:pPr>
        <w:tabs>
          <w:tab w:val="left" w:pos="2985"/>
        </w:tabs>
        <w:jc w:val="center"/>
        <w:rPr>
          <w:b/>
          <w:bCs/>
          <w:sz w:val="36"/>
          <w:szCs w:val="36"/>
          <w:lang w:val="ru-RU"/>
        </w:rPr>
      </w:pPr>
      <w:r w:rsidRPr="00DA706A">
        <w:rPr>
          <w:b/>
          <w:bCs/>
          <w:sz w:val="36"/>
          <w:szCs w:val="36"/>
          <w:lang w:val="ru-RU"/>
        </w:rPr>
        <w:t>СПЕЦИФИКАЦИЯ</w:t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5CF39377" w:rsidR="001C351D" w:rsidRPr="00D92FEA" w:rsidRDefault="00EC5A85" w:rsidP="006B74A9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ОПИСАНИЕ </w:t>
            </w:r>
            <w:r w:rsidR="00CF69D5"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ПРОДУКТА</w:t>
            </w:r>
            <w:r w:rsidR="00CF69D5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CF69D5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3014D">
              <w:rPr>
                <w:rFonts w:ascii="Arial" w:hAnsi="Arial" w:cs="Arial"/>
                <w:bCs/>
                <w:sz w:val="18"/>
                <w:szCs w:val="18"/>
                <w:lang w:val="ru-RU"/>
              </w:rPr>
              <w:t>ароматизатор пищевой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418FB4B" w14:textId="77777777" w:rsidR="008F6997" w:rsidRDefault="008F6997" w:rsidP="008F6997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«ПРЕДНАЗНАЧЕНА ДЛЯ ПРОИЗВОДСТВА ПИЩЕВЫХ ПРОДУКТОВ,</w:t>
            </w:r>
          </w:p>
          <w:p w14:paraId="0AC8A983" w14:textId="5D6D3D64" w:rsidR="00E50F04" w:rsidRPr="00EC5A85" w:rsidRDefault="008F6997" w:rsidP="008F6997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095629C4" w14:textId="4B6C597B" w:rsidR="00C246E5" w:rsidRDefault="00C246E5" w:rsidP="00005744">
            <w:pPr>
              <w:spacing w:after="0" w:line="240" w:lineRule="auto"/>
              <w:jc w:val="center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>Пищевая добавка</w:t>
            </w:r>
          </w:p>
          <w:p w14:paraId="4F1BCCF2" w14:textId="6CA4CCEA" w:rsidR="009274A6" w:rsidRPr="00DC2455" w:rsidRDefault="00DC2455" w:rsidP="00005744">
            <w:pPr>
              <w:spacing w:after="0" w:line="240" w:lineRule="auto"/>
              <w:jc w:val="center"/>
              <w:rPr>
                <w:rFonts w:ascii="Arial" w:hAnsi="Arial" w:cs="Arial"/>
                <w:bCs/>
                <w:sz w:val="32"/>
                <w:szCs w:val="32"/>
                <w:lang w:val="en-US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>Арома</w:t>
            </w:r>
            <w:r w:rsidR="0095768A">
              <w:rPr>
                <w:rFonts w:ascii="Arial" w:hAnsi="Arial" w:cs="Arial"/>
                <w:bCs/>
                <w:sz w:val="32"/>
                <w:szCs w:val="32"/>
                <w:lang w:val="ru-RU"/>
              </w:rPr>
              <w:t>тизатор «</w:t>
            </w:r>
            <w:r w:rsidR="00E0080A">
              <w:rPr>
                <w:rFonts w:ascii="Arial" w:hAnsi="Arial" w:cs="Arial"/>
                <w:bCs/>
                <w:sz w:val="32"/>
                <w:szCs w:val="32"/>
                <w:lang w:val="ru-RU"/>
              </w:rPr>
              <w:t>Мед</w:t>
            </w:r>
            <w:r w:rsidR="0095768A">
              <w:rPr>
                <w:rFonts w:ascii="Arial" w:hAnsi="Arial" w:cs="Arial"/>
                <w:bCs/>
                <w:sz w:val="32"/>
                <w:szCs w:val="32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263895">
        <w:trPr>
          <w:trHeight w:val="184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E4FFFF1" w14:textId="77777777" w:rsidR="00B5258E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62DBFCE" w14:textId="17B372FD" w:rsidR="00D977D9" w:rsidRPr="00D92FEA" w:rsidRDefault="00D92FEA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Мальтодекстрин, 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 xml:space="preserve">декстроза, </w:t>
            </w:r>
            <w:r w:rsidR="00B60C83">
              <w:rPr>
                <w:rFonts w:ascii="Arial" w:hAnsi="Arial" w:cs="Arial"/>
                <w:sz w:val="18"/>
                <w:szCs w:val="18"/>
                <w:lang w:val="ru-RU"/>
              </w:rPr>
              <w:t>вещество ароматическое</w:t>
            </w:r>
            <w:r w:rsidR="0095768A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  <w:p w14:paraId="76525295" w14:textId="21D07BE5" w:rsidR="00950CD2" w:rsidRPr="00D977D9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237191A" w14:textId="2479F901" w:rsidR="001C351D" w:rsidRPr="00950CD2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4D5C1DAA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 w:rsidR="00CF69D5"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CF69D5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[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CF69D5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="0003014D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2011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3655D48D" w:rsidR="0019338C" w:rsidRPr="0019338C" w:rsidRDefault="003475C7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52406271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Продукт и сырье, использованное для его приготовления</w:t>
            </w:r>
            <w:r w:rsidR="00CF69D5">
              <w:rPr>
                <w:rFonts w:ascii="Arial" w:hAnsi="Arial" w:cs="Arial"/>
                <w:i/>
                <w:sz w:val="16"/>
                <w:szCs w:val="16"/>
                <w:lang w:val="ru-RU"/>
              </w:rPr>
              <w:t>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CF69D5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CF69D5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7C52434C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95768A">
              <w:rPr>
                <w:rFonts w:ascii="Arial" w:hAnsi="Arial" w:cs="Arial"/>
                <w:sz w:val="18"/>
                <w:szCs w:val="18"/>
                <w:lang w:val="ru-RU"/>
              </w:rPr>
              <w:t>3</w:t>
            </w:r>
            <w:r w:rsidR="008B61C3">
              <w:rPr>
                <w:rFonts w:ascii="Arial" w:hAnsi="Arial" w:cs="Arial"/>
                <w:sz w:val="18"/>
                <w:szCs w:val="18"/>
                <w:lang w:val="ru-RU"/>
              </w:rPr>
              <w:t xml:space="preserve"> – </w:t>
            </w:r>
            <w:r w:rsidR="0095768A">
              <w:rPr>
                <w:rFonts w:ascii="Arial" w:hAnsi="Arial" w:cs="Arial"/>
                <w:sz w:val="18"/>
                <w:szCs w:val="18"/>
                <w:lang w:val="ru-RU"/>
              </w:rPr>
              <w:t>6</w:t>
            </w:r>
            <w:r w:rsidR="00E70213">
              <w:rPr>
                <w:rFonts w:ascii="Arial" w:hAnsi="Arial" w:cs="Arial"/>
                <w:sz w:val="18"/>
                <w:szCs w:val="18"/>
                <w:lang w:val="ru-RU"/>
              </w:rPr>
              <w:t xml:space="preserve"> г/кг </w:t>
            </w:r>
            <w:r w:rsidR="0077498F">
              <w:rPr>
                <w:rFonts w:ascii="Arial" w:hAnsi="Arial" w:cs="Arial"/>
                <w:sz w:val="18"/>
                <w:szCs w:val="18"/>
                <w:lang w:val="ru-RU"/>
              </w:rPr>
              <w:t>продукта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263895">
        <w:trPr>
          <w:trHeight w:val="962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4738703" w14:textId="7BF7403D" w:rsidR="00E84FB5" w:rsidRPr="00DC2455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043DDE8" w14:textId="23E58324" w:rsidR="001C351D" w:rsidRPr="000338AF" w:rsidRDefault="001C351D" w:rsidP="00D92FEA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63895" w:rsidRPr="004B05E6" w14:paraId="22C2126D" w14:textId="77777777" w:rsidTr="008A38E2">
        <w:trPr>
          <w:trHeight w:val="1489"/>
        </w:trPr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3F5CE42" w14:textId="77777777" w:rsidR="00263895" w:rsidRDefault="00263895" w:rsidP="00263895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17F69F82" w14:textId="77777777" w:rsidR="00263895" w:rsidRDefault="00263895" w:rsidP="00263895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0,01 г</w:t>
            </w:r>
          </w:p>
          <w:p w14:paraId="6B51F66C" w14:textId="77777777" w:rsidR="00263895" w:rsidRDefault="00263895" w:rsidP="00263895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Патогенные микроорганизмы, в т.ч. сальмонеллы, в 25 </w:t>
            </w:r>
          </w:p>
          <w:p w14:paraId="42676FEA" w14:textId="77777777" w:rsidR="00263895" w:rsidRDefault="00263895" w:rsidP="00263895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Дрожжи, КОЕ/г</w:t>
            </w:r>
          </w:p>
          <w:p w14:paraId="153D4664" w14:textId="77777777" w:rsidR="00263895" w:rsidRDefault="00263895" w:rsidP="00263895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Плесени, КОЕ/г</w:t>
            </w:r>
          </w:p>
          <w:p w14:paraId="48FE5C63" w14:textId="6AC230C2" w:rsidR="00263895" w:rsidRPr="0033260B" w:rsidRDefault="00263895" w:rsidP="00263895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Сульфитредуцирующие клостридии, в 0,01 г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578CA" w14:textId="77777777" w:rsidR="00263895" w:rsidRDefault="00263895" w:rsidP="00263895">
            <w:pPr>
              <w:spacing w:after="0"/>
              <w:jc w:val="center"/>
              <w:rPr>
                <w:rFonts w:ascii="Arial" w:hAnsi="Arial" w:cs="Arial"/>
                <w:sz w:val="12"/>
                <w:szCs w:val="16"/>
                <w:vertAlign w:val="superscript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5*10</w:t>
            </w:r>
            <w:r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5</w:t>
            </w:r>
          </w:p>
          <w:p w14:paraId="3687AFF4" w14:textId="77777777" w:rsidR="00263895" w:rsidRDefault="00263895" w:rsidP="00263895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0E7603ED" w14:textId="77777777" w:rsidR="00263895" w:rsidRDefault="00263895" w:rsidP="00263895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60815E3B" w14:textId="77777777" w:rsidR="00263895" w:rsidRDefault="00263895" w:rsidP="00263895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5E08F40B" w14:textId="77777777" w:rsidR="00263895" w:rsidRDefault="00263895" w:rsidP="00263895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18873871" w14:textId="77777777" w:rsidR="00263895" w:rsidRDefault="00263895" w:rsidP="00263895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</w:rPr>
              <w:t>&lt;  100 /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168D16DA" w14:textId="77777777" w:rsidR="00263895" w:rsidRDefault="00263895" w:rsidP="00263895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</w:rPr>
              <w:t>&lt;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500</w:t>
            </w:r>
          </w:p>
          <w:p w14:paraId="3DB26DD5" w14:textId="77777777" w:rsidR="00263895" w:rsidRDefault="00263895" w:rsidP="00263895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4DED00B8" w14:textId="012C468B" w:rsidR="00263895" w:rsidRPr="000338AF" w:rsidRDefault="00263895" w:rsidP="00263895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263895" w:rsidRPr="004B05E6" w:rsidRDefault="00263895" w:rsidP="00263895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09E9ED96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r w:rsidR="0003014D">
              <w:rPr>
                <w:rFonts w:ascii="Arial" w:hAnsi="Arial" w:cs="Arial"/>
                <w:sz w:val="18"/>
                <w:szCs w:val="18"/>
                <w:lang w:val="ru-RU"/>
              </w:rPr>
              <w:t>не содержит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01B41BB8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>т бе</w:t>
            </w:r>
            <w:r w:rsidR="007E42BA">
              <w:rPr>
                <w:rFonts w:ascii="Arial" w:hAnsi="Arial" w:cs="Arial"/>
                <w:sz w:val="18"/>
                <w:szCs w:val="18"/>
                <w:lang w:val="ru-RU"/>
              </w:rPr>
              <w:t xml:space="preserve">лого до </w:t>
            </w:r>
            <w:r w:rsidR="00B5291F">
              <w:rPr>
                <w:rFonts w:ascii="Arial" w:hAnsi="Arial" w:cs="Arial"/>
                <w:sz w:val="18"/>
                <w:szCs w:val="18"/>
                <w:lang w:val="ru-RU"/>
              </w:rPr>
              <w:t>желтого</w:t>
            </w:r>
          </w:p>
          <w:p w14:paraId="31D5F59B" w14:textId="50EE1084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E0080A">
              <w:rPr>
                <w:rFonts w:ascii="Arial" w:hAnsi="Arial" w:cs="Arial"/>
                <w:sz w:val="18"/>
                <w:szCs w:val="18"/>
                <w:lang w:val="ru-RU"/>
              </w:rPr>
              <w:t>мед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70C0509B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ED62AE">
              <w:rPr>
                <w:rFonts w:ascii="Arial" w:hAnsi="Arial" w:cs="Arial"/>
                <w:sz w:val="18"/>
                <w:szCs w:val="18"/>
                <w:lang w:val="ru-RU"/>
              </w:rPr>
              <w:t xml:space="preserve">порошкообразная 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>сыпучая</w:t>
            </w:r>
            <w:r w:rsidR="00ED62AE">
              <w:rPr>
                <w:rFonts w:ascii="Arial" w:hAnsi="Arial" w:cs="Arial"/>
                <w:sz w:val="18"/>
                <w:szCs w:val="18"/>
                <w:lang w:val="ru-RU"/>
              </w:rPr>
              <w:t xml:space="preserve"> смесь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005744">
        <w:trPr>
          <w:trHeight w:val="1602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7EB677C4" w14:textId="77777777" w:rsidR="00483B73" w:rsidRDefault="00483B73" w:rsidP="00483B73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391D94DD" w14:textId="77777777" w:rsidR="00483B73" w:rsidRDefault="00483B73" w:rsidP="00483B73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3EE4A319" w14:textId="77777777" w:rsidR="00483B73" w:rsidRDefault="00483B73" w:rsidP="00483B73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2B9D0968" w14:textId="77777777" w:rsidR="00071CF3" w:rsidRPr="00CF69D5" w:rsidRDefault="00071CF3" w:rsidP="00005744">
      <w:pPr>
        <w:spacing w:after="0" w:line="240" w:lineRule="auto"/>
        <w:rPr>
          <w:rFonts w:ascii="Arial" w:hAnsi="Arial" w:cs="Arial"/>
          <w:b/>
          <w:sz w:val="32"/>
          <w:szCs w:val="32"/>
        </w:rPr>
      </w:pPr>
    </w:p>
    <w:sectPr w:rsidR="00071CF3" w:rsidRPr="00CF69D5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D9C277" w14:textId="77777777" w:rsidR="004D788B" w:rsidRDefault="004D788B">
      <w:pPr>
        <w:spacing w:after="0" w:line="240" w:lineRule="auto"/>
      </w:pPr>
      <w:r>
        <w:separator/>
      </w:r>
    </w:p>
  </w:endnote>
  <w:endnote w:type="continuationSeparator" w:id="0">
    <w:p w14:paraId="4CC93684" w14:textId="77777777" w:rsidR="004D788B" w:rsidRDefault="004D78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1C6984" w14:textId="77777777" w:rsidR="004D788B" w:rsidRDefault="004D788B">
      <w:pPr>
        <w:spacing w:after="0" w:line="240" w:lineRule="auto"/>
      </w:pPr>
      <w:r>
        <w:separator/>
      </w:r>
    </w:p>
  </w:footnote>
  <w:footnote w:type="continuationSeparator" w:id="0">
    <w:p w14:paraId="29EACC02" w14:textId="77777777" w:rsidR="004D788B" w:rsidRDefault="004D78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744"/>
    <w:rsid w:val="00005E49"/>
    <w:rsid w:val="00012A1D"/>
    <w:rsid w:val="0002340A"/>
    <w:rsid w:val="00025417"/>
    <w:rsid w:val="0003014D"/>
    <w:rsid w:val="000338AF"/>
    <w:rsid w:val="00035BC2"/>
    <w:rsid w:val="00040250"/>
    <w:rsid w:val="000546D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51CD"/>
    <w:rsid w:val="000B6EB1"/>
    <w:rsid w:val="000C761F"/>
    <w:rsid w:val="00103E5E"/>
    <w:rsid w:val="001050EB"/>
    <w:rsid w:val="001146E4"/>
    <w:rsid w:val="00114D1F"/>
    <w:rsid w:val="00121A6F"/>
    <w:rsid w:val="00140F09"/>
    <w:rsid w:val="00143F2C"/>
    <w:rsid w:val="00145527"/>
    <w:rsid w:val="0015484E"/>
    <w:rsid w:val="0016587F"/>
    <w:rsid w:val="00171A31"/>
    <w:rsid w:val="00184210"/>
    <w:rsid w:val="001870CA"/>
    <w:rsid w:val="00191A88"/>
    <w:rsid w:val="00191B94"/>
    <w:rsid w:val="0019338C"/>
    <w:rsid w:val="001A77C4"/>
    <w:rsid w:val="001B6B2D"/>
    <w:rsid w:val="001C040C"/>
    <w:rsid w:val="001C084E"/>
    <w:rsid w:val="001C351D"/>
    <w:rsid w:val="001C4D9D"/>
    <w:rsid w:val="001D0366"/>
    <w:rsid w:val="001D4F43"/>
    <w:rsid w:val="001D50FC"/>
    <w:rsid w:val="001E08B3"/>
    <w:rsid w:val="001F47C3"/>
    <w:rsid w:val="00200A48"/>
    <w:rsid w:val="00223724"/>
    <w:rsid w:val="00223794"/>
    <w:rsid w:val="00231863"/>
    <w:rsid w:val="00244602"/>
    <w:rsid w:val="00251774"/>
    <w:rsid w:val="00263895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478F"/>
    <w:rsid w:val="002C551C"/>
    <w:rsid w:val="002C62D3"/>
    <w:rsid w:val="002D3AC9"/>
    <w:rsid w:val="002D6692"/>
    <w:rsid w:val="002E0964"/>
    <w:rsid w:val="002E56D9"/>
    <w:rsid w:val="0030074F"/>
    <w:rsid w:val="00316A88"/>
    <w:rsid w:val="003230A5"/>
    <w:rsid w:val="0033260B"/>
    <w:rsid w:val="003433CE"/>
    <w:rsid w:val="003475C7"/>
    <w:rsid w:val="003560C5"/>
    <w:rsid w:val="003568F4"/>
    <w:rsid w:val="0036034D"/>
    <w:rsid w:val="003635AA"/>
    <w:rsid w:val="00363D1A"/>
    <w:rsid w:val="003675CF"/>
    <w:rsid w:val="003713C5"/>
    <w:rsid w:val="00374252"/>
    <w:rsid w:val="003877C4"/>
    <w:rsid w:val="00391728"/>
    <w:rsid w:val="003A5F84"/>
    <w:rsid w:val="003C4499"/>
    <w:rsid w:val="003D25EA"/>
    <w:rsid w:val="003D5325"/>
    <w:rsid w:val="003E1359"/>
    <w:rsid w:val="003F03E5"/>
    <w:rsid w:val="003F6F1D"/>
    <w:rsid w:val="00403ECC"/>
    <w:rsid w:val="00410930"/>
    <w:rsid w:val="0041144A"/>
    <w:rsid w:val="00432D62"/>
    <w:rsid w:val="00471A6F"/>
    <w:rsid w:val="00473042"/>
    <w:rsid w:val="00483B73"/>
    <w:rsid w:val="004858C2"/>
    <w:rsid w:val="004916A4"/>
    <w:rsid w:val="004953F3"/>
    <w:rsid w:val="004A2AA0"/>
    <w:rsid w:val="004A7120"/>
    <w:rsid w:val="004B6DFA"/>
    <w:rsid w:val="004C3D54"/>
    <w:rsid w:val="004D788B"/>
    <w:rsid w:val="004E7835"/>
    <w:rsid w:val="004E7F7D"/>
    <w:rsid w:val="004F5197"/>
    <w:rsid w:val="00502CEA"/>
    <w:rsid w:val="00521F5A"/>
    <w:rsid w:val="00525333"/>
    <w:rsid w:val="00525594"/>
    <w:rsid w:val="00535484"/>
    <w:rsid w:val="00536EE6"/>
    <w:rsid w:val="00543B13"/>
    <w:rsid w:val="005474EE"/>
    <w:rsid w:val="00554B8C"/>
    <w:rsid w:val="00566B56"/>
    <w:rsid w:val="00582ADC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323A4"/>
    <w:rsid w:val="00637806"/>
    <w:rsid w:val="0064185F"/>
    <w:rsid w:val="00641D73"/>
    <w:rsid w:val="00644FF3"/>
    <w:rsid w:val="0065631C"/>
    <w:rsid w:val="00670FE0"/>
    <w:rsid w:val="006828C9"/>
    <w:rsid w:val="00692263"/>
    <w:rsid w:val="006978E7"/>
    <w:rsid w:val="006A06C7"/>
    <w:rsid w:val="006A2560"/>
    <w:rsid w:val="006A4B89"/>
    <w:rsid w:val="006A6583"/>
    <w:rsid w:val="006B24B7"/>
    <w:rsid w:val="006B74A9"/>
    <w:rsid w:val="006C33DA"/>
    <w:rsid w:val="006C6073"/>
    <w:rsid w:val="006D0CB3"/>
    <w:rsid w:val="006D1B1A"/>
    <w:rsid w:val="006E0E99"/>
    <w:rsid w:val="006E4FC5"/>
    <w:rsid w:val="006E75B5"/>
    <w:rsid w:val="006F1128"/>
    <w:rsid w:val="00701D67"/>
    <w:rsid w:val="0072205B"/>
    <w:rsid w:val="00730C9A"/>
    <w:rsid w:val="00736386"/>
    <w:rsid w:val="00742317"/>
    <w:rsid w:val="00754AD2"/>
    <w:rsid w:val="00754B83"/>
    <w:rsid w:val="00756F87"/>
    <w:rsid w:val="007601B5"/>
    <w:rsid w:val="00763622"/>
    <w:rsid w:val="00770625"/>
    <w:rsid w:val="00773197"/>
    <w:rsid w:val="0077498F"/>
    <w:rsid w:val="00774BBB"/>
    <w:rsid w:val="00780A46"/>
    <w:rsid w:val="00780D51"/>
    <w:rsid w:val="007830B0"/>
    <w:rsid w:val="00794823"/>
    <w:rsid w:val="007B2838"/>
    <w:rsid w:val="007C3B42"/>
    <w:rsid w:val="007C6E77"/>
    <w:rsid w:val="007D3EEF"/>
    <w:rsid w:val="007E42BA"/>
    <w:rsid w:val="007F6312"/>
    <w:rsid w:val="007F79B1"/>
    <w:rsid w:val="00807BD1"/>
    <w:rsid w:val="0081563B"/>
    <w:rsid w:val="00860D68"/>
    <w:rsid w:val="008620C3"/>
    <w:rsid w:val="0087136B"/>
    <w:rsid w:val="008752DD"/>
    <w:rsid w:val="00877AA6"/>
    <w:rsid w:val="00886575"/>
    <w:rsid w:val="00894A19"/>
    <w:rsid w:val="00894FB5"/>
    <w:rsid w:val="008A404D"/>
    <w:rsid w:val="008A6BBE"/>
    <w:rsid w:val="008B61C3"/>
    <w:rsid w:val="008C4B8C"/>
    <w:rsid w:val="008D7D04"/>
    <w:rsid w:val="008E016A"/>
    <w:rsid w:val="008F6997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5768A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E21BF"/>
    <w:rsid w:val="009E6A00"/>
    <w:rsid w:val="009F553A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83BEC"/>
    <w:rsid w:val="00AA2BCE"/>
    <w:rsid w:val="00AA72D1"/>
    <w:rsid w:val="00AB3266"/>
    <w:rsid w:val="00AB38AC"/>
    <w:rsid w:val="00AC4B0F"/>
    <w:rsid w:val="00AE25CF"/>
    <w:rsid w:val="00AE4AA4"/>
    <w:rsid w:val="00AF720E"/>
    <w:rsid w:val="00B045C3"/>
    <w:rsid w:val="00B203EA"/>
    <w:rsid w:val="00B20B06"/>
    <w:rsid w:val="00B3713B"/>
    <w:rsid w:val="00B50D37"/>
    <w:rsid w:val="00B5258E"/>
    <w:rsid w:val="00B5291F"/>
    <w:rsid w:val="00B60C83"/>
    <w:rsid w:val="00B64C10"/>
    <w:rsid w:val="00B743C4"/>
    <w:rsid w:val="00B84788"/>
    <w:rsid w:val="00BB3719"/>
    <w:rsid w:val="00BB4829"/>
    <w:rsid w:val="00BB6268"/>
    <w:rsid w:val="00BC2FC8"/>
    <w:rsid w:val="00BD2262"/>
    <w:rsid w:val="00BD7E0F"/>
    <w:rsid w:val="00BE5B86"/>
    <w:rsid w:val="00C058F4"/>
    <w:rsid w:val="00C128F6"/>
    <w:rsid w:val="00C16EB1"/>
    <w:rsid w:val="00C246E5"/>
    <w:rsid w:val="00C40B75"/>
    <w:rsid w:val="00C6782B"/>
    <w:rsid w:val="00C74231"/>
    <w:rsid w:val="00C756DB"/>
    <w:rsid w:val="00C824D6"/>
    <w:rsid w:val="00CA1E8F"/>
    <w:rsid w:val="00CB72B5"/>
    <w:rsid w:val="00CC3478"/>
    <w:rsid w:val="00CC4B02"/>
    <w:rsid w:val="00CD646A"/>
    <w:rsid w:val="00CF08A4"/>
    <w:rsid w:val="00CF1BC9"/>
    <w:rsid w:val="00CF5DDA"/>
    <w:rsid w:val="00CF64DA"/>
    <w:rsid w:val="00CF69D5"/>
    <w:rsid w:val="00D054CF"/>
    <w:rsid w:val="00D27995"/>
    <w:rsid w:val="00D27D30"/>
    <w:rsid w:val="00D30C67"/>
    <w:rsid w:val="00D3648F"/>
    <w:rsid w:val="00D51A20"/>
    <w:rsid w:val="00D62100"/>
    <w:rsid w:val="00D6654B"/>
    <w:rsid w:val="00D7447D"/>
    <w:rsid w:val="00D8438F"/>
    <w:rsid w:val="00D92FEA"/>
    <w:rsid w:val="00D94E08"/>
    <w:rsid w:val="00D977D9"/>
    <w:rsid w:val="00DA1204"/>
    <w:rsid w:val="00DA706A"/>
    <w:rsid w:val="00DA7F50"/>
    <w:rsid w:val="00DB019E"/>
    <w:rsid w:val="00DC05F1"/>
    <w:rsid w:val="00DC2455"/>
    <w:rsid w:val="00DC7654"/>
    <w:rsid w:val="00DD3277"/>
    <w:rsid w:val="00DE3F8A"/>
    <w:rsid w:val="00DE66DF"/>
    <w:rsid w:val="00E0080A"/>
    <w:rsid w:val="00E32AB9"/>
    <w:rsid w:val="00E50F04"/>
    <w:rsid w:val="00E54F5B"/>
    <w:rsid w:val="00E57D9D"/>
    <w:rsid w:val="00E70213"/>
    <w:rsid w:val="00E70369"/>
    <w:rsid w:val="00E8061D"/>
    <w:rsid w:val="00E8268B"/>
    <w:rsid w:val="00E84FB5"/>
    <w:rsid w:val="00EC5A85"/>
    <w:rsid w:val="00EC6D27"/>
    <w:rsid w:val="00ED10EA"/>
    <w:rsid w:val="00ED62AE"/>
    <w:rsid w:val="00EF1C10"/>
    <w:rsid w:val="00EF3503"/>
    <w:rsid w:val="00F02CBD"/>
    <w:rsid w:val="00F05D62"/>
    <w:rsid w:val="00F14353"/>
    <w:rsid w:val="00F27460"/>
    <w:rsid w:val="00F406F4"/>
    <w:rsid w:val="00F522D4"/>
    <w:rsid w:val="00F63159"/>
    <w:rsid w:val="00F81B07"/>
    <w:rsid w:val="00F91F91"/>
    <w:rsid w:val="00FB630C"/>
    <w:rsid w:val="00FC4F86"/>
    <w:rsid w:val="00FC55B6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1CB6763F-FEAE-4465-A8D8-F38B4FB73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0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9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6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305</Words>
  <Characters>1741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19</cp:revision>
  <cp:lastPrinted>2021-02-05T10:19:00Z</cp:lastPrinted>
  <dcterms:created xsi:type="dcterms:W3CDTF">2022-04-04T10:26:00Z</dcterms:created>
  <dcterms:modified xsi:type="dcterms:W3CDTF">2023-06-07T10:35:00Z</dcterms:modified>
</cp:coreProperties>
</file>