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6037A51" w14:textId="77777777" w:rsidR="00837F1C" w:rsidRDefault="00837F1C" w:rsidP="00837F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7E7878C6" w14:textId="77777777" w:rsidR="00837F1C" w:rsidRDefault="00837F1C" w:rsidP="00837F1C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EBE2DCD" w14:textId="77777777" w:rsidR="00837F1C" w:rsidRDefault="00837F1C" w:rsidP="00837F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0F004A4" w14:textId="77777777" w:rsidR="00837F1C" w:rsidRDefault="00837F1C" w:rsidP="00837F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2EEC218" w14:textId="77777777" w:rsidR="00837F1C" w:rsidRDefault="00837F1C" w:rsidP="00837F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C990D99" w14:textId="77777777" w:rsidR="00837F1C" w:rsidRDefault="00837F1C" w:rsidP="00837F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6ABA297" w14:textId="77777777" w:rsidR="00837F1C" w:rsidRDefault="00837F1C" w:rsidP="00837F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DDBCFC1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196B0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кавказские травы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3EF0F000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196B06">
        <w:rPr>
          <w:bCs/>
          <w:i/>
          <w:sz w:val="24"/>
          <w:szCs w:val="24"/>
        </w:rPr>
        <w:t>кориандр, чеснок, куркума, майоран, петрушка.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078EE3F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F2B97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A1C76" w14:textId="77777777" w:rsidR="00E51D8C" w:rsidRDefault="00E51D8C" w:rsidP="00DF19E7">
      <w:pPr>
        <w:spacing w:after="0" w:line="240" w:lineRule="auto"/>
      </w:pPr>
      <w:r>
        <w:separator/>
      </w:r>
    </w:p>
  </w:endnote>
  <w:endnote w:type="continuationSeparator" w:id="0">
    <w:p w14:paraId="28DE1EAB" w14:textId="77777777" w:rsidR="00E51D8C" w:rsidRDefault="00E51D8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48766" w14:textId="77777777" w:rsidR="00E51D8C" w:rsidRDefault="00E51D8C" w:rsidP="00DF19E7">
      <w:pPr>
        <w:spacing w:after="0" w:line="240" w:lineRule="auto"/>
      </w:pPr>
      <w:r>
        <w:separator/>
      </w:r>
    </w:p>
  </w:footnote>
  <w:footnote w:type="continuationSeparator" w:id="0">
    <w:p w14:paraId="43241851" w14:textId="77777777" w:rsidR="00E51D8C" w:rsidRDefault="00E51D8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96B06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0253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B4A2D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7F2B97"/>
    <w:rsid w:val="00825E6E"/>
    <w:rsid w:val="00837F1C"/>
    <w:rsid w:val="00851C7D"/>
    <w:rsid w:val="00854CE5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51D8C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2022-11-01T08:43:00Z</dcterms:created>
  <dcterms:modified xsi:type="dcterms:W3CDTF">2023-06-07T05:45:00Z</dcterms:modified>
</cp:coreProperties>
</file>