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047E44F" w14:textId="77777777" w:rsidR="000870DF" w:rsidRDefault="000870DF" w:rsidP="00087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AAFA7F4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рыбы</w:t>
      </w:r>
      <w:r w:rsidR="0074214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203307BA" w14:textId="4C197ECB" w:rsidR="003F4E8D" w:rsidRDefault="003F4E8D" w:rsidP="003A757B">
      <w:pPr>
        <w:pStyle w:val="af0"/>
        <w:ind w:left="851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3D0C32" w:rsidRPr="003D0C32">
        <w:rPr>
          <w:bCs/>
          <w:i/>
          <w:sz w:val="24"/>
          <w:szCs w:val="24"/>
        </w:rPr>
        <w:t>соль поваренная,</w:t>
      </w:r>
      <w:r w:rsidR="003D0C32">
        <w:rPr>
          <w:b/>
          <w:i/>
          <w:sz w:val="24"/>
          <w:szCs w:val="24"/>
        </w:rPr>
        <w:t xml:space="preserve"> </w:t>
      </w:r>
      <w:r w:rsidR="003A757B">
        <w:rPr>
          <w:bCs/>
          <w:i/>
          <w:sz w:val="24"/>
          <w:szCs w:val="24"/>
        </w:rPr>
        <w:t>с</w:t>
      </w:r>
      <w:r w:rsidR="003A757B" w:rsidRPr="003A757B">
        <w:rPr>
          <w:bCs/>
          <w:i/>
          <w:sz w:val="24"/>
          <w:szCs w:val="24"/>
        </w:rPr>
        <w:t>пеции</w:t>
      </w:r>
      <w:r w:rsidR="00B92893">
        <w:rPr>
          <w:bCs/>
          <w:i/>
          <w:sz w:val="24"/>
          <w:szCs w:val="24"/>
        </w:rPr>
        <w:t xml:space="preserve"> и пряности</w:t>
      </w:r>
      <w:r w:rsidR="003A757B" w:rsidRPr="003A757B">
        <w:rPr>
          <w:bCs/>
          <w:i/>
          <w:sz w:val="24"/>
          <w:szCs w:val="24"/>
        </w:rPr>
        <w:t xml:space="preserve"> (</w:t>
      </w:r>
      <w:r w:rsidR="003D0C32">
        <w:rPr>
          <w:bCs/>
          <w:i/>
          <w:sz w:val="24"/>
          <w:szCs w:val="24"/>
        </w:rPr>
        <w:t>морковь, кориандр, семя горчицы, чеснок, перец черный, перец душистый, лавровый лист, имбирь, укроп, базилик), сахар.</w:t>
      </w:r>
    </w:p>
    <w:p w14:paraId="74A646CC" w14:textId="77777777" w:rsidR="00275BA7" w:rsidRDefault="00275BA7" w:rsidP="00275BA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75BA7" w14:paraId="69A297EA" w14:textId="77777777" w:rsidTr="00275BA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F706D5" w14:textId="77777777" w:rsidR="00275BA7" w:rsidRDefault="00275BA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DE3A3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75BA7" w14:paraId="49A46AAA" w14:textId="77777777" w:rsidTr="00275BA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AAD296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D9185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75BA7" w14:paraId="6426E8FE" w14:textId="77777777" w:rsidTr="00275BA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9CE34F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92896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75BA7" w14:paraId="6A81E387" w14:textId="77777777" w:rsidTr="00275BA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C544B2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93423" w14:textId="77777777" w:rsidR="00275BA7" w:rsidRDefault="00275BA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4029075" w14:textId="77777777" w:rsidR="00275BA7" w:rsidRDefault="00275BA7" w:rsidP="00275BA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75BA7" w14:paraId="22689FD2" w14:textId="77777777" w:rsidTr="00275BA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C9DE3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1EEF1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75BA7" w14:paraId="1CB85704" w14:textId="77777777" w:rsidTr="00275BA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7EFF7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DA4CE" w14:textId="77777777" w:rsidR="00275BA7" w:rsidRDefault="00275BA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75BA7" w14:paraId="65AE88D9" w14:textId="77777777" w:rsidTr="00275BA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F08BF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F6E7C" w14:textId="77777777" w:rsidR="00275BA7" w:rsidRDefault="00275BA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75BA7" w14:paraId="79DC5766" w14:textId="77777777" w:rsidTr="00275BA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4EC22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3C57E" w14:textId="6687B0BF" w:rsidR="00275BA7" w:rsidRDefault="003D0C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55</w:t>
            </w:r>
            <w:r w:rsidR="00275BA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275BA7" w14:paraId="2FAF3F9C" w14:textId="77777777" w:rsidTr="00275BA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1E216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B2D8C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75BA7" w14:paraId="4314D88F" w14:textId="77777777" w:rsidTr="00275BA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7FECA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714A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75BA7" w14:paraId="736E53A3" w14:textId="77777777" w:rsidTr="00275BA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4B407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2E5C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A8B9AB5" w14:textId="77777777" w:rsidR="00275BA7" w:rsidRDefault="00275BA7" w:rsidP="00275BA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75BA7" w14:paraId="525C749D" w14:textId="77777777" w:rsidTr="00275BA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BB13C2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1B293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75BA7" w14:paraId="557BBB92" w14:textId="77777777" w:rsidTr="00275BA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28241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75BA7" w14:paraId="0CCB77A9" w14:textId="77777777" w:rsidTr="00275BA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D7C694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9DCE1" w14:textId="64CF6562" w:rsidR="00275BA7" w:rsidRPr="00566805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6680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75BA7" w14:paraId="42DFAA1E" w14:textId="77777777" w:rsidTr="00275BA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BA52A7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01BCB7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18F9E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75BA7" w14:paraId="5327DAC4" w14:textId="77777777" w:rsidTr="00275BA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98E1558" w14:textId="77777777" w:rsidR="00275BA7" w:rsidRDefault="00275BA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D59FA4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A4C23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75BA7" w14:paraId="5DDD3704" w14:textId="77777777" w:rsidTr="00275BA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007B61" w14:textId="77777777" w:rsidR="00275BA7" w:rsidRDefault="00275BA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89FA7A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AE3AC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75BA7" w14:paraId="52C5E1C6" w14:textId="77777777" w:rsidTr="00275BA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948646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FDB88" w14:textId="03715BF0" w:rsidR="00275BA7" w:rsidRPr="00566805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6680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75BA7" w14:paraId="19D93065" w14:textId="77777777" w:rsidTr="00275BA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733C07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29CE1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75BA7" w14:paraId="08DF5D53" w14:textId="77777777" w:rsidTr="00275BA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23F33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75BA7" w14:paraId="70620F95" w14:textId="77777777" w:rsidTr="00275BA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EBCD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75BA7" w14:paraId="54454DEA" w14:textId="77777777" w:rsidTr="00275BA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FCA78F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51077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75BA7" w14:paraId="671741F0" w14:textId="77777777" w:rsidTr="00275BA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CAFC0E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443BB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75BA7" w14:paraId="1379A81E" w14:textId="77777777" w:rsidTr="00275BA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497F57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6D657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D334F94" w14:textId="77777777" w:rsidR="00275BA7" w:rsidRDefault="00275BA7" w:rsidP="00275BA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480C1F2" w14:textId="77777777" w:rsidR="00275BA7" w:rsidRDefault="00275BA7" w:rsidP="00275BA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A9D514F" w14:textId="77777777" w:rsidR="00275BA7" w:rsidRDefault="00275BA7" w:rsidP="00275BA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0670896" w14:textId="77777777" w:rsidR="00533C5A" w:rsidRDefault="00533C5A" w:rsidP="00533C5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371AC81" w14:textId="77777777" w:rsidR="00275BA7" w:rsidRDefault="00275BA7" w:rsidP="00275BA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AF37667" w14:textId="0F9AB4FA" w:rsidR="00275BA7" w:rsidRDefault="00275BA7" w:rsidP="00275BA7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17051">
        <w:t>ев</w:t>
      </w:r>
      <w:r>
        <w:t xml:space="preserve"> с даты изготовления.</w:t>
      </w:r>
    </w:p>
    <w:p w14:paraId="668EC678" w14:textId="77777777" w:rsidR="009C5594" w:rsidRDefault="009C5594" w:rsidP="00275BA7">
      <w:pPr>
        <w:pStyle w:val="af0"/>
        <w:jc w:val="left"/>
      </w:pPr>
    </w:p>
    <w:p w14:paraId="33137587" w14:textId="77777777" w:rsidR="009C5594" w:rsidRDefault="009C5594" w:rsidP="00275BA7">
      <w:pPr>
        <w:pStyle w:val="af0"/>
        <w:jc w:val="left"/>
      </w:pPr>
    </w:p>
    <w:p w14:paraId="718F10BE" w14:textId="1C56253B" w:rsidR="00CA7C13" w:rsidRDefault="009C5594" w:rsidP="00275BA7">
      <w:pPr>
        <w:pStyle w:val="af0"/>
        <w:jc w:val="left"/>
      </w:pPr>
      <w:r w:rsidRPr="009C5594">
        <w:t>Рекомендации по приготовлению</w:t>
      </w:r>
    </w:p>
    <w:p w14:paraId="2FDF135D" w14:textId="5FD1D397" w:rsidR="009C5594" w:rsidRPr="009C5594" w:rsidRDefault="009C5594" w:rsidP="009C5594">
      <w:pPr>
        <w:pStyle w:val="ad"/>
        <w:jc w:val="left"/>
        <w:rPr>
          <w:rFonts w:ascii="Times New Roman" w:hAnsi="Times New Roman" w:cs="Times New Roman"/>
          <w:i w:val="0"/>
          <w:iCs w:val="0"/>
          <w:sz w:val="22"/>
          <w:szCs w:val="22"/>
        </w:rPr>
      </w:pPr>
      <w:r w:rsidRPr="009C5594">
        <w:rPr>
          <w:rFonts w:ascii="Times New Roman" w:hAnsi="Times New Roman" w:cs="Times New Roman"/>
          <w:i w:val="0"/>
          <w:iCs w:val="0"/>
          <w:sz w:val="22"/>
          <w:szCs w:val="22"/>
        </w:rPr>
        <w:t>Д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>озировка: на 1 кг рыбы потребуется 1-1,5 л маринада.</w:t>
      </w:r>
    </w:p>
    <w:p w14:paraId="3337C93D" w14:textId="2BD9473C" w:rsidR="009C5594" w:rsidRDefault="009C5594" w:rsidP="009C5594">
      <w:pPr>
        <w:pStyle w:val="ad"/>
        <w:jc w:val="left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  На 1 л воды взять 20 г смеси пряностей, 100 </w:t>
      </w:r>
      <w:r w:rsidR="001224F3">
        <w:rPr>
          <w:rFonts w:ascii="Times New Roman" w:hAnsi="Times New Roman" w:cs="Times New Roman"/>
          <w:i w:val="0"/>
          <w:iCs w:val="0"/>
          <w:sz w:val="22"/>
          <w:szCs w:val="22"/>
        </w:rPr>
        <w:t>мл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9-% уксуса, 100 г репчатого лука, нарезанного кольцами или полукольцами. Воду вскипятить, всыпать смесь пряностей, перемешать до полного растворения соли, затем </w:t>
      </w:r>
      <w:r w:rsidR="001224F3">
        <w:rPr>
          <w:rFonts w:ascii="Times New Roman" w:hAnsi="Times New Roman" w:cs="Times New Roman"/>
          <w:i w:val="0"/>
          <w:iCs w:val="0"/>
          <w:sz w:val="22"/>
          <w:szCs w:val="22"/>
        </w:rPr>
        <w:t>добавить нарезанный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лук. Остудить. Влить уксус, перемешать. Залить маринадом подготовленную рыбу и мариновать в течение 12 ч</w:t>
      </w:r>
      <w:r w:rsidR="001224F3">
        <w:rPr>
          <w:rFonts w:ascii="Times New Roman" w:hAnsi="Times New Roman" w:cs="Times New Roman"/>
          <w:i w:val="0"/>
          <w:iCs w:val="0"/>
          <w:sz w:val="22"/>
          <w:szCs w:val="22"/>
        </w:rPr>
        <w:t>. Хранить рыбу в маринаде не более 72 ч.</w:t>
      </w:r>
    </w:p>
    <w:p w14:paraId="0ED997C0" w14:textId="77777777" w:rsidR="009C5594" w:rsidRDefault="009C5594" w:rsidP="009C5594">
      <w:pPr>
        <w:pStyle w:val="ad"/>
        <w:jc w:val="left"/>
        <w:rPr>
          <w:rFonts w:ascii="Times New Roman" w:hAnsi="Times New Roman" w:cs="Times New Roman"/>
          <w:i w:val="0"/>
          <w:iCs w:val="0"/>
          <w:sz w:val="22"/>
          <w:szCs w:val="22"/>
        </w:rPr>
      </w:pPr>
    </w:p>
    <w:p w14:paraId="17F9008A" w14:textId="77777777" w:rsidR="009C5594" w:rsidRDefault="009C5594" w:rsidP="009C5594">
      <w:pPr>
        <w:pStyle w:val="ad"/>
        <w:jc w:val="left"/>
        <w:rPr>
          <w:rFonts w:ascii="Times New Roman" w:hAnsi="Times New Roman" w:cs="Times New Roman"/>
          <w:i w:val="0"/>
          <w:iCs w:val="0"/>
          <w:sz w:val="22"/>
          <w:szCs w:val="22"/>
        </w:rPr>
      </w:pPr>
    </w:p>
    <w:sectPr w:rsidR="009C5594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B1805" w14:textId="77777777" w:rsidR="00247E9A" w:rsidRDefault="00247E9A" w:rsidP="00DF19E7">
      <w:pPr>
        <w:spacing w:after="0" w:line="240" w:lineRule="auto"/>
      </w:pPr>
      <w:r>
        <w:separator/>
      </w:r>
    </w:p>
  </w:endnote>
  <w:endnote w:type="continuationSeparator" w:id="0">
    <w:p w14:paraId="3F741060" w14:textId="77777777" w:rsidR="00247E9A" w:rsidRDefault="00247E9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2C20F" w14:textId="77777777" w:rsidR="00247E9A" w:rsidRDefault="00247E9A" w:rsidP="00DF19E7">
      <w:pPr>
        <w:spacing w:after="0" w:line="240" w:lineRule="auto"/>
      </w:pPr>
      <w:r>
        <w:separator/>
      </w:r>
    </w:p>
  </w:footnote>
  <w:footnote w:type="continuationSeparator" w:id="0">
    <w:p w14:paraId="0A06BF69" w14:textId="77777777" w:rsidR="00247E9A" w:rsidRDefault="00247E9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2CA9"/>
    <w:rsid w:val="00044D8D"/>
    <w:rsid w:val="00045606"/>
    <w:rsid w:val="000734C2"/>
    <w:rsid w:val="000870DF"/>
    <w:rsid w:val="000B0C5B"/>
    <w:rsid w:val="000B123B"/>
    <w:rsid w:val="000C1B00"/>
    <w:rsid w:val="000D109F"/>
    <w:rsid w:val="001224F3"/>
    <w:rsid w:val="001417E0"/>
    <w:rsid w:val="0017252A"/>
    <w:rsid w:val="00173392"/>
    <w:rsid w:val="00185C56"/>
    <w:rsid w:val="00190507"/>
    <w:rsid w:val="001A4F2B"/>
    <w:rsid w:val="002260DC"/>
    <w:rsid w:val="00247E9A"/>
    <w:rsid w:val="0025731C"/>
    <w:rsid w:val="0027395A"/>
    <w:rsid w:val="00275BA7"/>
    <w:rsid w:val="002D2D00"/>
    <w:rsid w:val="002D70EA"/>
    <w:rsid w:val="002F1A40"/>
    <w:rsid w:val="00314BCF"/>
    <w:rsid w:val="00317051"/>
    <w:rsid w:val="00321EE5"/>
    <w:rsid w:val="00323E3A"/>
    <w:rsid w:val="0033376F"/>
    <w:rsid w:val="00344C1C"/>
    <w:rsid w:val="00376EE9"/>
    <w:rsid w:val="003840DE"/>
    <w:rsid w:val="003A757B"/>
    <w:rsid w:val="003D0C32"/>
    <w:rsid w:val="003D3239"/>
    <w:rsid w:val="003F02B8"/>
    <w:rsid w:val="003F40BC"/>
    <w:rsid w:val="003F49AF"/>
    <w:rsid w:val="003F4E8D"/>
    <w:rsid w:val="0049092D"/>
    <w:rsid w:val="00493CD8"/>
    <w:rsid w:val="004D0303"/>
    <w:rsid w:val="00500F64"/>
    <w:rsid w:val="0052505A"/>
    <w:rsid w:val="00533C5A"/>
    <w:rsid w:val="00537F4F"/>
    <w:rsid w:val="00566805"/>
    <w:rsid w:val="0059419D"/>
    <w:rsid w:val="005A5F20"/>
    <w:rsid w:val="005C45A1"/>
    <w:rsid w:val="005C5E50"/>
    <w:rsid w:val="006113A8"/>
    <w:rsid w:val="00662234"/>
    <w:rsid w:val="006753F0"/>
    <w:rsid w:val="006D1506"/>
    <w:rsid w:val="00742148"/>
    <w:rsid w:val="00794193"/>
    <w:rsid w:val="007974C3"/>
    <w:rsid w:val="007A7C6D"/>
    <w:rsid w:val="0084336A"/>
    <w:rsid w:val="00886F10"/>
    <w:rsid w:val="00910410"/>
    <w:rsid w:val="0091764B"/>
    <w:rsid w:val="00962746"/>
    <w:rsid w:val="00970334"/>
    <w:rsid w:val="009A5C9B"/>
    <w:rsid w:val="009B348A"/>
    <w:rsid w:val="009C5594"/>
    <w:rsid w:val="009C78F7"/>
    <w:rsid w:val="009E5D2E"/>
    <w:rsid w:val="00A0752A"/>
    <w:rsid w:val="00A21C67"/>
    <w:rsid w:val="00A6170E"/>
    <w:rsid w:val="00A932FE"/>
    <w:rsid w:val="00A93B27"/>
    <w:rsid w:val="00AC12FF"/>
    <w:rsid w:val="00AC3EDE"/>
    <w:rsid w:val="00B2697E"/>
    <w:rsid w:val="00B3474C"/>
    <w:rsid w:val="00B558E7"/>
    <w:rsid w:val="00B769F1"/>
    <w:rsid w:val="00B92893"/>
    <w:rsid w:val="00BA11F1"/>
    <w:rsid w:val="00BD07E5"/>
    <w:rsid w:val="00C326D8"/>
    <w:rsid w:val="00C5140B"/>
    <w:rsid w:val="00C851B3"/>
    <w:rsid w:val="00CA7C13"/>
    <w:rsid w:val="00CD20C5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2022-12-15T07:34:00Z</dcterms:created>
  <dcterms:modified xsi:type="dcterms:W3CDTF">2023-06-06T08:47:00Z</dcterms:modified>
</cp:coreProperties>
</file>