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53C7" w14:textId="2A287D28" w:rsidR="000E5CF2" w:rsidRDefault="000E5CF2" w:rsidP="000E5CF2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481FDFC7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09D8A34C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6FD5175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4F2ACDD8" w14:textId="77777777" w:rsidR="000E5CF2" w:rsidRDefault="000E5CF2" w:rsidP="000E5CF2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0E5CF2" w:rsidRPr="00746085" w14:paraId="4E232A29" w14:textId="77777777" w:rsidTr="00AC47E0">
        <w:tc>
          <w:tcPr>
            <w:tcW w:w="6384" w:type="dxa"/>
            <w:vAlign w:val="bottom"/>
          </w:tcPr>
          <w:p w14:paraId="3827B73A" w14:textId="6E56233F" w:rsidR="000E5CF2" w:rsidRPr="00746085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b/>
                <w:bCs/>
                <w:sz w:val="16"/>
                <w:szCs w:val="16"/>
              </w:rPr>
              <w:t>ИП Епифанова Ольга Евгеньевна</w:t>
            </w:r>
          </w:p>
        </w:tc>
        <w:tc>
          <w:tcPr>
            <w:tcW w:w="426" w:type="dxa"/>
            <w:vAlign w:val="bottom"/>
          </w:tcPr>
          <w:p w14:paraId="66AD0B27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791C444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0E5CF2" w:rsidRPr="00746085" w14:paraId="2D3F76D0" w14:textId="77777777" w:rsidTr="00AC47E0">
        <w:tc>
          <w:tcPr>
            <w:tcW w:w="6384" w:type="dxa"/>
            <w:vAlign w:val="bottom"/>
          </w:tcPr>
          <w:p w14:paraId="36154F58" w14:textId="79931F2B" w:rsidR="000E5CF2" w:rsidRPr="00746085" w:rsidRDefault="000E5CF2" w:rsidP="00AC47E0">
            <w:pPr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Pr="000E5CF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6A91C4BF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35D529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0E5CF2" w:rsidRPr="00746085" w14:paraId="02EB48DB" w14:textId="77777777" w:rsidTr="00AC47E0">
        <w:tc>
          <w:tcPr>
            <w:tcW w:w="6384" w:type="dxa"/>
            <w:vAlign w:val="bottom"/>
          </w:tcPr>
          <w:p w14:paraId="76BDD935" w14:textId="1C1FBB6B" w:rsidR="000E5CF2" w:rsidRPr="00746085" w:rsidRDefault="000E5CF2" w:rsidP="00AC47E0">
            <w:pPr>
              <w:rPr>
                <w:sz w:val="16"/>
                <w:szCs w:val="16"/>
              </w:rPr>
            </w:pPr>
            <w:r w:rsidRPr="000E5CF2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ОГРНИП 325110000011898</w:t>
            </w:r>
          </w:p>
        </w:tc>
        <w:tc>
          <w:tcPr>
            <w:tcW w:w="426" w:type="dxa"/>
            <w:vAlign w:val="bottom"/>
          </w:tcPr>
          <w:p w14:paraId="6C42C9AD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93FE2C3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0E5CF2" w:rsidRPr="00746085" w14:paraId="1DBC95DF" w14:textId="77777777" w:rsidTr="00AC47E0">
        <w:tc>
          <w:tcPr>
            <w:tcW w:w="6384" w:type="dxa"/>
            <w:vAlign w:val="bottom"/>
          </w:tcPr>
          <w:p w14:paraId="1756B042" w14:textId="0865C906" w:rsidR="000E5CF2" w:rsidRPr="00746085" w:rsidRDefault="000E5CF2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 </w:t>
            </w:r>
            <w:r w:rsidRPr="000E5CF2">
              <w:rPr>
                <w:sz w:val="16"/>
                <w:szCs w:val="16"/>
              </w:rPr>
              <w:t>ИНН 110101793309</w:t>
            </w:r>
          </w:p>
        </w:tc>
        <w:tc>
          <w:tcPr>
            <w:tcW w:w="426" w:type="dxa"/>
            <w:vAlign w:val="bottom"/>
          </w:tcPr>
          <w:p w14:paraId="73B49E61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32CEE3D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6CE3B4A" w14:textId="77777777" w:rsidR="000E5CF2" w:rsidRPr="00746085" w:rsidRDefault="000E5CF2" w:rsidP="000E5CF2">
      <w:pPr>
        <w:rPr>
          <w:sz w:val="16"/>
          <w:szCs w:val="16"/>
          <w:lang w:val="en-US"/>
        </w:rPr>
      </w:pPr>
    </w:p>
    <w:p w14:paraId="10C57754" w14:textId="77777777" w:rsidR="000E5CF2" w:rsidRDefault="000E5CF2" w:rsidP="000E5CF2">
      <w:pPr>
        <w:rPr>
          <w:sz w:val="20"/>
          <w:szCs w:val="20"/>
        </w:rPr>
      </w:pPr>
    </w:p>
    <w:p w14:paraId="027F8525" w14:textId="77777777" w:rsidR="000E5CF2" w:rsidRPr="00746085" w:rsidRDefault="000E5CF2" w:rsidP="000E5CF2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0E5CF2" w:rsidRPr="00746085" w14:paraId="0E83FBF9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712395AF" w14:textId="77777777" w:rsidR="000E5CF2" w:rsidRPr="00746085" w:rsidRDefault="000E5CF2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7D325215" w14:textId="77777777" w:rsidR="000E5CF2" w:rsidRPr="00746085" w:rsidRDefault="000E5CF2" w:rsidP="00AC47E0">
            <w:pPr>
              <w:rPr>
                <w:b/>
                <w:sz w:val="20"/>
                <w:szCs w:val="20"/>
              </w:rPr>
            </w:pPr>
            <w:proofErr w:type="gramStart"/>
            <w:r w:rsidRPr="00ED1C0B">
              <w:rPr>
                <w:b/>
                <w:sz w:val="20"/>
                <w:szCs w:val="20"/>
              </w:rPr>
              <w:t xml:space="preserve">{{ </w:t>
            </w:r>
            <w:proofErr w:type="spellStart"/>
            <w:r w:rsidRPr="00ED1C0B">
              <w:rPr>
                <w:b/>
                <w:sz w:val="20"/>
                <w:szCs w:val="20"/>
              </w:rPr>
              <w:t>card</w:t>
            </w:r>
            <w:proofErr w:type="gramEnd"/>
            <w:r w:rsidRPr="00ED1C0B">
              <w:rPr>
                <w:b/>
                <w:sz w:val="20"/>
                <w:szCs w:val="20"/>
              </w:rPr>
              <w:t>_number</w:t>
            </w:r>
            <w:proofErr w:type="spellEnd"/>
            <w:r w:rsidRPr="00ED1C0B">
              <w:rPr>
                <w:b/>
                <w:sz w:val="20"/>
                <w:szCs w:val="20"/>
              </w:rPr>
              <w:t xml:space="preserve"> }}</w:t>
            </w:r>
          </w:p>
        </w:tc>
      </w:tr>
    </w:tbl>
    <w:p w14:paraId="78663B2C" w14:textId="77777777" w:rsidR="000E5CF2" w:rsidRDefault="000E5CF2" w:rsidP="000E5CF2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0E5CF2" w14:paraId="4346698E" w14:textId="77777777" w:rsidTr="00AC47E0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F8FE46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5F3F7D7F" w14:textId="77777777" w:rsidR="000E5CF2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BE6893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20BE9769" w14:textId="77777777" w:rsidR="000E5CF2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C35FF9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4445C293" w14:textId="77777777" w:rsidR="000E5CF2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6B6500" w14:paraId="2FDF4A8A" w14:textId="77777777" w:rsidTr="00AC47E0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4C327E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2939F7A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>{{ surname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first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last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</w:p>
        </w:tc>
      </w:tr>
      <w:tr w:rsidR="000E5CF2" w:rsidRPr="00504CC3" w14:paraId="7B39F970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6DCC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E089" w14:textId="6B301431" w:rsidR="000E5CF2" w:rsidRPr="00504CC3" w:rsidRDefault="000E5CF2" w:rsidP="00AC47E0">
            <w:pPr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«</w:t>
            </w:r>
            <w:r w:rsidR="00A81A08">
              <w:rPr>
                <w:sz w:val="16"/>
                <w:szCs w:val="16"/>
              </w:rPr>
              <w:t xml:space="preserve"> </w:t>
            </w:r>
            <w:r w:rsidR="001F5D82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</w:t>
            </w:r>
            <w:proofErr w:type="gramEnd"/>
            <w:r w:rsidRPr="00504CC3">
              <w:rPr>
                <w:sz w:val="16"/>
                <w:szCs w:val="16"/>
              </w:rPr>
              <w:t>_</w:t>
            </w:r>
            <w:proofErr w:type="gramStart"/>
            <w:r w:rsidRPr="00504CC3">
              <w:rPr>
                <w:sz w:val="16"/>
                <w:szCs w:val="16"/>
              </w:rPr>
              <w:t>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}</w:t>
            </w:r>
            <w:proofErr w:type="gramStart"/>
            <w:r w:rsidR="00A81A08">
              <w:rPr>
                <w:sz w:val="16"/>
                <w:szCs w:val="16"/>
              </w:rPr>
              <w:t xml:space="preserve"> </w:t>
            </w:r>
            <w:r w:rsidR="001F5D8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»</w:t>
            </w:r>
            <w:proofErr w:type="gramEnd"/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85AECE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</w:t>
            </w:r>
            <w:proofErr w:type="gramEnd"/>
            <w:r w:rsidRPr="00504CC3">
              <w:rPr>
                <w:sz w:val="16"/>
                <w:szCs w:val="16"/>
              </w:rPr>
              <w:t>_month_name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8FCFC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b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}</w:t>
            </w:r>
            <w:r>
              <w:rPr>
                <w:sz w:val="16"/>
                <w:szCs w:val="16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23E9CE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CD40C1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29116D29" w14:textId="77777777" w:rsidTr="00AC47E0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33FE9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57C229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passport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063C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BFBA2F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_series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56531A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BED57F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5996183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599D6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B5559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phone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6106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F0D7F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7A05F7B6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ECF8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AB7DC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D4632B4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D03F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D1415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85A2C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B81D3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1CCACD7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14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34E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96A7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671394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66EA42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35C97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F55E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0FD0D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BF66794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0F85ED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1BC6D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15C0FEE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08BA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298AD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090FC598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09E3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C389B0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6049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6C1FE2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DFEFDDA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C1D4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D15EF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F7638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47410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97493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FC2D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43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8373D2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981372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D87BC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2D14B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140CC2FD" w14:textId="77777777" w:rsidTr="00AC47E0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EB31B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99F305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7D088F" w14:paraId="1812F5A4" w14:textId="77777777" w:rsidTr="00AC47E0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A111EA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392C13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5CCE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6E29BC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3D1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CC3B7D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77D3950" w14:textId="77777777" w:rsidTr="00AC47E0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665624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037A72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1BB0ED80" w14:textId="77777777" w:rsidTr="00AC47E0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9FF" w14:textId="77777777" w:rsidR="000E5CF2" w:rsidRPr="00504CC3" w:rsidRDefault="000E5CF2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0E5CF2" w:rsidRPr="007D088F" w14:paraId="4913662C" w14:textId="77777777" w:rsidTr="00AC47E0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1460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DE8EA6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6E4DCFEF" w14:textId="77777777" w:rsidTr="00AC47E0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38718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A266C8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0082CB9" w14:textId="77777777" w:rsidTr="00AC47E0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F664" w14:textId="77777777" w:rsidR="000E5CF2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36AF29D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E47923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E5CF2" w:rsidRPr="007D088F" w14:paraId="6F420D7C" w14:textId="77777777" w:rsidTr="00AC47E0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9C8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89F9D4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B27F584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C353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62AA30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36ECF2E0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28905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74F43E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7BC5C5D" w14:textId="77777777" w:rsidTr="00AC47E0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2E3BE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0E5CF2" w:rsidRPr="007D088F" w14:paraId="3F7786C0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04104" w14:textId="77777777" w:rsidR="000E5CF2" w:rsidRPr="00ED1C0B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AF93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</w:tbl>
    <w:p w14:paraId="6779506F" w14:textId="77777777" w:rsidR="000E5CF2" w:rsidRDefault="000E5CF2" w:rsidP="000E5CF2">
      <w:r>
        <w:br w:type="page"/>
      </w:r>
    </w:p>
    <w:p w14:paraId="340FA69D" w14:textId="77777777" w:rsidR="000E5CF2" w:rsidRDefault="000E5CF2" w:rsidP="000E5CF2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5777AB47" w14:textId="77777777" w:rsidR="000E5CF2" w:rsidRDefault="000E5CF2" w:rsidP="000E5CF2">
      <w:pPr>
        <w:rPr>
          <w:sz w:val="10"/>
          <w:szCs w:val="10"/>
        </w:rPr>
      </w:pPr>
    </w:p>
    <w:p w14:paraId="24F29F42" w14:textId="77777777" w:rsidR="000E5CF2" w:rsidRDefault="000E5CF2" w:rsidP="000E5CF2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p w14:paraId="0AD46000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0E5CF2" w14:paraId="4651A901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39C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D1D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CE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514B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C83979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5303DBF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CD613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17F4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087A7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503A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1EF43A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894ED42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1ACC0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220F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8706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189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9C9AA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34F258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EC39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122D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22361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81319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D57907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6977005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5FEAF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C5B25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5683D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0C0A8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FD6EF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08D942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B14BA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120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D94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3615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BAABFD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79BD91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36A20E4" w14:textId="77777777" w:rsidR="000E5CF2" w:rsidRDefault="000E5CF2" w:rsidP="000E5CF2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p w14:paraId="797CB4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0E5CF2" w14:paraId="35E2A3D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34B4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E1C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2246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A6BD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17DF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7B33F92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B49A7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96B0E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C85E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A950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1B36B9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07F0620E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E9C02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C9B1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77B4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23C0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365801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83DCE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EE69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460F7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CBDE1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14B3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376C2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EF4774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1651C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C8B6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8C99C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52D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4EC0E7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7ADAD64D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8FA1A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3A320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9D272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F303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3E81E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85C31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0E5CF2" w14:paraId="3410F75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43D18022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72D60BB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02E4D19C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1F4A01D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7534BF50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39C51BC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1EF83B8B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9EDDF7C" w14:textId="77777777" w:rsidR="000E5CF2" w:rsidRDefault="000E5CF2" w:rsidP="000E5CF2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0E5CF2" w14:paraId="4A5053D4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5A35CD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672D277A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6ACC40F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Аллергические реакции на лекарственные препараты, пищевая аллергия или 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0E5CF2" w14:paraId="7A79AC02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CEA375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3059A77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0E5CF2" w14:paraId="38DFAF12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28C8C2A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84C26CB" w14:textId="77777777" w:rsidR="000E5CF2" w:rsidRDefault="000E5CF2" w:rsidP="000E5CF2">
      <w:pPr>
        <w:rPr>
          <w:sz w:val="20"/>
          <w:szCs w:val="20"/>
        </w:rPr>
      </w:pPr>
    </w:p>
    <w:p w14:paraId="1C79311C" w14:textId="77777777" w:rsidR="000E5CF2" w:rsidRDefault="000E5CF2" w:rsidP="000E5CF2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5566ADA" w14:textId="705DC048" w:rsidR="007178AF" w:rsidRDefault="007178AF">
      <w:pPr>
        <w:rPr>
          <w:sz w:val="20"/>
          <w:szCs w:val="20"/>
        </w:rPr>
      </w:pPr>
    </w:p>
    <w:p w14:paraId="6F4E1112" w14:textId="374BEA24" w:rsidR="007178AF" w:rsidRDefault="006B6500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t>И</w:t>
      </w:r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 xml:space="preserve">Информированное добровольное </w:t>
      </w:r>
      <w:proofErr w:type="gramStart"/>
      <w:r>
        <w:rPr>
          <w:rStyle w:val="11"/>
          <w:rFonts w:ascii="Times New Roman" w:hAnsi="Times New Roman"/>
          <w:b/>
          <w:color w:val="000000"/>
          <w:lang w:val="ru-RU"/>
        </w:rPr>
        <w:t>согласие  на</w:t>
      </w:r>
      <w:proofErr w:type="gramEnd"/>
      <w:r>
        <w:rPr>
          <w:rStyle w:val="11"/>
          <w:rFonts w:ascii="Times New Roman" w:hAnsi="Times New Roman"/>
          <w:b/>
          <w:color w:val="000000"/>
          <w:lang w:val="ru-RU"/>
        </w:rPr>
        <w:t xml:space="preserve"> обработку персональных данных</w:t>
      </w:r>
    </w:p>
    <w:p w14:paraId="55CFAC3F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18C929D" w14:textId="77777777" w:rsidR="006B6500" w:rsidRDefault="006B6500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1B0FC0BC" w14:textId="76623B5F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lastRenderedPageBreak/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F0B9A65" w:rsidR="006B6500" w:rsidRDefault="006B6500" w:rsidP="00F13C28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7B2F0B4D" w14:textId="77777777" w:rsidR="006B6500" w:rsidRDefault="006B6500">
      <w:pPr>
        <w:rPr>
          <w:rFonts w:ascii="Sylfaen" w:hAnsi="Sylfaen"/>
          <w:b/>
          <w:bCs/>
          <w:color w:val="00000A"/>
          <w:kern w:val="2"/>
          <w:sz w:val="28"/>
          <w:szCs w:val="28"/>
          <w:lang w:eastAsia="en-US"/>
        </w:rPr>
      </w:pPr>
      <w:r>
        <w:rPr>
          <w:b/>
          <w:bCs/>
          <w:sz w:val="28"/>
          <w:szCs w:val="28"/>
        </w:rPr>
        <w:br w:type="page"/>
      </w:r>
    </w:p>
    <w:p w14:paraId="5C2D50DA" w14:textId="05396EF5" w:rsidR="007178AF" w:rsidRDefault="006B6500" w:rsidP="006B6500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lastRenderedPageBreak/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7178AF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7178AF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1E3515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1869E22F" w14:textId="77777777" w:rsidR="006B6500" w:rsidRDefault="006B6500">
      <w:pPr>
        <w:rPr>
          <w:rStyle w:val="af5"/>
          <w:rFonts w:ascii="Times New Roman" w:hAnsi="Times New Roman"/>
          <w:i w:val="0"/>
          <w:iCs w:val="0"/>
          <w:color w:val="000000"/>
          <w:kern w:val="2"/>
          <w:lang w:eastAsia="en-US"/>
        </w:rPr>
      </w:pPr>
      <w:r>
        <w:rPr>
          <w:rStyle w:val="af5"/>
          <w:rFonts w:ascii="Times New Roman" w:hAnsi="Times New Roman"/>
          <w:i w:val="0"/>
          <w:iCs w:val="0"/>
          <w:color w:val="000000"/>
        </w:rPr>
        <w:br w:type="page"/>
      </w:r>
    </w:p>
    <w:p w14:paraId="443F0624" w14:textId="2668AAB6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6B6500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lastRenderedPageBreak/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F8CF6D2" w14:textId="6587D0F8" w:rsidR="007178AF" w:rsidRPr="006B6500" w:rsidRDefault="007178AF" w:rsidP="006B6500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0C3BBAD9" w14:textId="64279FD6" w:rsidR="007178AF" w:rsidRPr="006B6500" w:rsidRDefault="007178AF" w:rsidP="006B6500">
      <w:pPr>
        <w:pStyle w:val="af3"/>
        <w:tabs>
          <w:tab w:val="left" w:pos="163"/>
        </w:tabs>
        <w:spacing w:after="0" w:line="240" w:lineRule="auto"/>
        <w:ind w:firstLineChars="200" w:firstLine="420"/>
        <w:rPr>
          <w:color w:val="000000" w:themeColor="text1"/>
          <w:lang w:val="ru-RU"/>
        </w:rPr>
      </w:pPr>
      <w:r w:rsidRPr="006B6500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6A7BDEE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>
      <w:pPr>
        <w:rPr>
          <w:sz w:val="20"/>
          <w:szCs w:val="20"/>
        </w:rPr>
      </w:pPr>
    </w:p>
    <w:sectPr w:rsidR="009750D7" w:rsidSect="008A17B0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05B14" w14:textId="77777777" w:rsidR="00212A3F" w:rsidRDefault="00212A3F">
      <w:r>
        <w:separator/>
      </w:r>
    </w:p>
  </w:endnote>
  <w:endnote w:type="continuationSeparator" w:id="0">
    <w:p w14:paraId="0C4BAE47" w14:textId="77777777" w:rsidR="00212A3F" w:rsidRDefault="00212A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7519E" w14:textId="77777777" w:rsidR="00212A3F" w:rsidRDefault="00212A3F">
      <w:r>
        <w:separator/>
      </w:r>
    </w:p>
  </w:footnote>
  <w:footnote w:type="continuationSeparator" w:id="0">
    <w:p w14:paraId="1D7979C3" w14:textId="77777777" w:rsidR="00212A3F" w:rsidRDefault="00212A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5CF2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5D82"/>
    <w:rsid w:val="001F6011"/>
    <w:rsid w:val="002020DF"/>
    <w:rsid w:val="0020613A"/>
    <w:rsid w:val="00212A3F"/>
    <w:rsid w:val="00220B40"/>
    <w:rsid w:val="00220DD6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340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B6500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17B0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5DE4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A08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E21"/>
    <w:rsid w:val="00C8508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2885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5558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3C28"/>
    <w:rsid w:val="00F15061"/>
    <w:rsid w:val="00F20606"/>
    <w:rsid w:val="00F210CB"/>
    <w:rsid w:val="00F24998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6999"/>
    <w:rsid w:val="00F97990"/>
    <w:rsid w:val="00FA5612"/>
    <w:rsid w:val="00FB1F83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1697</Words>
  <Characters>9675</Characters>
  <Application>Microsoft Office Word</Application>
  <DocSecurity>0</DocSecurity>
  <Lines>80</Lines>
  <Paragraphs>22</Paragraphs>
  <ScaleCrop>false</ScaleCrop>
  <Company>garant</Company>
  <LinksUpToDate>false</LinksUpToDate>
  <CharactersWithSpaces>11350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16</cp:revision>
  <cp:lastPrinted>2025-07-07T08:45:00Z</cp:lastPrinted>
  <dcterms:created xsi:type="dcterms:W3CDTF">2025-10-30T15:05:00Z</dcterms:created>
  <dcterms:modified xsi:type="dcterms:W3CDTF">2026-01-04T15:08:00Z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