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53EB8" w14:textId="77777777" w:rsidR="00D85319" w:rsidRPr="002E4ABF" w:rsidRDefault="00000000">
      <w:pPr>
        <w:jc w:val="center"/>
        <w:rPr>
          <w:sz w:val="24"/>
          <w:szCs w:val="24"/>
        </w:rPr>
      </w:pPr>
      <w:r w:rsidRPr="002E4ABF">
        <w:rPr>
          <w:sz w:val="24"/>
          <w:szCs w:val="24"/>
        </w:rPr>
        <w:t>ИНФОРМИРОВАННОЕ ДОБРОВОЛЬНОЕ СОГЛАСИЕ</w:t>
      </w:r>
    </w:p>
    <w:p w14:paraId="1463D4DD" w14:textId="77777777" w:rsidR="00D85319" w:rsidRPr="002E4ABF" w:rsidRDefault="00000000">
      <w:pPr>
        <w:jc w:val="center"/>
        <w:rPr>
          <w:sz w:val="24"/>
          <w:szCs w:val="24"/>
        </w:rPr>
      </w:pPr>
      <w:r w:rsidRPr="002E4ABF">
        <w:rPr>
          <w:sz w:val="24"/>
          <w:szCs w:val="24"/>
        </w:rPr>
        <w:t>на медицинское вмешательство</w:t>
      </w:r>
    </w:p>
    <w:p w14:paraId="2573FBB5" w14:textId="77777777" w:rsidR="00073A56" w:rsidRPr="00CF7FE3" w:rsidRDefault="00073A56">
      <w:pPr>
        <w:tabs>
          <w:tab w:val="left" w:pos="3330"/>
        </w:tabs>
        <w:jc w:val="center"/>
        <w:rPr>
          <w:b/>
          <w:i/>
          <w:sz w:val="24"/>
          <w:szCs w:val="24"/>
          <w:u w:val="single"/>
          <w:lang w:val="en-US"/>
        </w:rPr>
      </w:pPr>
      <w:r w:rsidRPr="002E4ABF">
        <w:rPr>
          <w:b/>
          <w:i/>
          <w:sz w:val="24"/>
          <w:szCs w:val="24"/>
          <w:u w:val="single"/>
        </w:rPr>
        <w:t>Я</w:t>
      </w:r>
      <w:r w:rsidRPr="00CF7FE3">
        <w:rPr>
          <w:b/>
          <w:i/>
          <w:sz w:val="24"/>
          <w:szCs w:val="24"/>
          <w:u w:val="single"/>
          <w:lang w:val="en-US"/>
        </w:rPr>
        <w:t xml:space="preserve">, {{ surname }} {{ first_name }} {{ last_name }}, {{ date_of_birth }} </w:t>
      </w:r>
      <w:r w:rsidRPr="002E4ABF">
        <w:rPr>
          <w:b/>
          <w:i/>
          <w:sz w:val="24"/>
          <w:szCs w:val="24"/>
          <w:u w:val="single"/>
        </w:rPr>
        <w:t>г</w:t>
      </w:r>
      <w:r w:rsidRPr="00CF7FE3">
        <w:rPr>
          <w:b/>
          <w:i/>
          <w:sz w:val="24"/>
          <w:szCs w:val="24"/>
          <w:u w:val="single"/>
          <w:lang w:val="en-US"/>
        </w:rPr>
        <w:t>.</w:t>
      </w:r>
      <w:r w:rsidRPr="002E4ABF">
        <w:rPr>
          <w:b/>
          <w:i/>
          <w:sz w:val="24"/>
          <w:szCs w:val="24"/>
          <w:u w:val="single"/>
        </w:rPr>
        <w:t>р</w:t>
      </w:r>
      <w:r w:rsidRPr="00CF7FE3">
        <w:rPr>
          <w:b/>
          <w:i/>
          <w:sz w:val="24"/>
          <w:szCs w:val="24"/>
          <w:u w:val="single"/>
          <w:lang w:val="en-US"/>
        </w:rPr>
        <w:t xml:space="preserve">, </w:t>
      </w:r>
    </w:p>
    <w:p w14:paraId="2C91AACB" w14:textId="196DD43E" w:rsidR="00D85319" w:rsidRPr="002E4ABF" w:rsidRDefault="00000000">
      <w:pPr>
        <w:tabs>
          <w:tab w:val="left" w:pos="3330"/>
        </w:tabs>
        <w:jc w:val="center"/>
        <w:rPr>
          <w:sz w:val="24"/>
          <w:szCs w:val="24"/>
        </w:rPr>
      </w:pPr>
      <w:r w:rsidRPr="002E4ABF">
        <w:rPr>
          <w:i/>
          <w:sz w:val="24"/>
          <w:szCs w:val="24"/>
        </w:rPr>
        <w:t>(Фамилия, имя, отчество пациента)</w:t>
      </w:r>
    </w:p>
    <w:p w14:paraId="6B520051" w14:textId="77777777" w:rsidR="00D85319" w:rsidRPr="002E4ABF" w:rsidRDefault="00000000">
      <w:pPr>
        <w:jc w:val="both"/>
        <w:rPr>
          <w:sz w:val="24"/>
          <w:szCs w:val="24"/>
        </w:rPr>
      </w:pPr>
      <w:r w:rsidRPr="002E4ABF">
        <w:rPr>
          <w:sz w:val="24"/>
          <w:szCs w:val="24"/>
        </w:rPr>
        <w:t>Даю согласие на проведение мне (представляемому) лечащим врачом (в т.ч. медицинскими работниками, участвующими в предоставлении медицинской помощи).</w:t>
      </w:r>
    </w:p>
    <w:p w14:paraId="43E303B5" w14:textId="77777777" w:rsidR="00D85319" w:rsidRPr="002E4ABF" w:rsidRDefault="00000000">
      <w:pPr>
        <w:pStyle w:val="ad"/>
        <w:numPr>
          <w:ilvl w:val="0"/>
          <w:numId w:val="1"/>
        </w:numPr>
        <w:rPr>
          <w:sz w:val="24"/>
          <w:szCs w:val="24"/>
        </w:rPr>
      </w:pPr>
      <w:r w:rsidRPr="002E4ABF">
        <w:rPr>
          <w:sz w:val="24"/>
          <w:szCs w:val="24"/>
        </w:rPr>
        <w:t>Инъекции (внутривенные, внутримышечные, подкожные, внутрикожные).</w:t>
      </w:r>
    </w:p>
    <w:p w14:paraId="77122053" w14:textId="77777777" w:rsidR="00D85319" w:rsidRPr="002E4ABF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 w:rsidRPr="002E4ABF">
        <w:rPr>
          <w:sz w:val="24"/>
          <w:szCs w:val="24"/>
        </w:rPr>
        <w:t>Манипуляции (внутрисуставные и периартикулярные блокады)</w:t>
      </w:r>
    </w:p>
    <w:p w14:paraId="0D6F0DBC" w14:textId="77777777" w:rsidR="00D85319" w:rsidRPr="002E4ABF" w:rsidRDefault="00000000">
      <w:pPr>
        <w:jc w:val="both"/>
        <w:rPr>
          <w:sz w:val="24"/>
          <w:szCs w:val="24"/>
        </w:rPr>
      </w:pPr>
      <w:r w:rsidRPr="002E4ABF">
        <w:rPr>
          <w:sz w:val="24"/>
          <w:szCs w:val="24"/>
        </w:rPr>
        <w:t>Осложнения:</w:t>
      </w:r>
    </w:p>
    <w:p w14:paraId="786EA941" w14:textId="77777777" w:rsidR="00D85319" w:rsidRPr="002E4ABF" w:rsidRDefault="00000000">
      <w:pPr>
        <w:jc w:val="both"/>
        <w:rPr>
          <w:sz w:val="24"/>
          <w:szCs w:val="24"/>
        </w:rPr>
      </w:pPr>
      <w:r w:rsidRPr="002E4ABF">
        <w:rPr>
          <w:sz w:val="24"/>
          <w:szCs w:val="24"/>
        </w:rPr>
        <w:t>-воспалительная реакция в месте инъекции, возникновение кровоподтеков, обострение болевого синдрома в первые дни после манипуляции, индивидуальная    непереносимость препарата (анафилактический шок, отек Квинке, обморок).</w:t>
      </w:r>
    </w:p>
    <w:p w14:paraId="48601926" w14:textId="77777777" w:rsidR="00D85319" w:rsidRPr="002E4ABF" w:rsidRDefault="00000000">
      <w:pPr>
        <w:jc w:val="both"/>
        <w:rPr>
          <w:sz w:val="24"/>
          <w:szCs w:val="24"/>
        </w:rPr>
      </w:pPr>
      <w:r w:rsidRPr="002E4ABF">
        <w:rPr>
          <w:sz w:val="24"/>
          <w:szCs w:val="24"/>
        </w:rPr>
        <w:t>Я ознакомлен(а) с осложнениями и согласен(на) со всеми пунктами настоящего информированного согласия, положения которого мне в доступной форме разъяснены, мною поняты.</w:t>
      </w:r>
    </w:p>
    <w:p w14:paraId="004777CA" w14:textId="0EC523CD" w:rsidR="00073A56" w:rsidRPr="002E4ABF" w:rsidRDefault="00073A56" w:rsidP="00073A56">
      <w:pPr>
        <w:jc w:val="both"/>
        <w:rPr>
          <w:sz w:val="24"/>
          <w:szCs w:val="24"/>
        </w:rPr>
      </w:pPr>
      <w:r w:rsidRPr="002E4ABF">
        <w:rPr>
          <w:sz w:val="24"/>
          <w:szCs w:val="24"/>
        </w:rPr>
        <w:t>Я добровольно даю своё согласие на манипуляции в предложенном объёме.</w:t>
      </w:r>
    </w:p>
    <w:p w14:paraId="4BB7E860" w14:textId="77777777" w:rsidR="00E96C88" w:rsidRPr="002E4ABF" w:rsidRDefault="00E96C88" w:rsidP="00073A56">
      <w:pPr>
        <w:jc w:val="both"/>
        <w:rPr>
          <w:sz w:val="24"/>
          <w:szCs w:val="24"/>
        </w:rPr>
      </w:pPr>
    </w:p>
    <w:tbl>
      <w:tblPr>
        <w:tblStyle w:val="af0"/>
        <w:tblW w:w="9815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8"/>
        <w:gridCol w:w="7087"/>
      </w:tblGrid>
      <w:tr w:rsidR="00073A56" w:rsidRPr="002E4ABF" w14:paraId="2AC9ED9C" w14:textId="77777777" w:rsidTr="00D30A52">
        <w:tc>
          <w:tcPr>
            <w:tcW w:w="2728" w:type="dxa"/>
          </w:tcPr>
          <w:p w14:paraId="50CB1EE1" w14:textId="77777777" w:rsidR="00073A56" w:rsidRPr="002E4ABF" w:rsidRDefault="00073A56" w:rsidP="00D30A52">
            <w:pPr>
              <w:rPr>
                <w:sz w:val="24"/>
                <w:szCs w:val="24"/>
              </w:rPr>
            </w:pPr>
            <w:r w:rsidRPr="002E4ABF">
              <w:rPr>
                <w:sz w:val="24"/>
                <w:szCs w:val="24"/>
              </w:rPr>
              <w:t>{{ appointment_date }}</w:t>
            </w:r>
          </w:p>
        </w:tc>
        <w:tc>
          <w:tcPr>
            <w:tcW w:w="7087" w:type="dxa"/>
          </w:tcPr>
          <w:p w14:paraId="1B6C74CF" w14:textId="77777777" w:rsidR="00073A56" w:rsidRPr="002E4ABF" w:rsidRDefault="00073A56" w:rsidP="00D30A52">
            <w:pPr>
              <w:jc w:val="right"/>
              <w:rPr>
                <w:sz w:val="24"/>
                <w:szCs w:val="24"/>
                <w:lang w:val="en-US"/>
              </w:rPr>
            </w:pPr>
            <w:r w:rsidRPr="002E4ABF">
              <w:rPr>
                <w:sz w:val="24"/>
                <w:szCs w:val="24"/>
              </w:rPr>
              <w:t>Подпись пациента/законного представителя ……………………..</w:t>
            </w:r>
          </w:p>
        </w:tc>
      </w:tr>
    </w:tbl>
    <w:p w14:paraId="1FAD4D4B" w14:textId="77777777" w:rsidR="00073A56" w:rsidRPr="002E4ABF" w:rsidRDefault="00073A56" w:rsidP="00073A56">
      <w:pPr>
        <w:rPr>
          <w:sz w:val="24"/>
          <w:szCs w:val="24"/>
        </w:rPr>
      </w:pPr>
      <w:r w:rsidRPr="002E4ABF">
        <w:rPr>
          <w:sz w:val="24"/>
          <w:szCs w:val="24"/>
        </w:rPr>
        <w:t xml:space="preserve">  (дата)                                                                                </w:t>
      </w:r>
    </w:p>
    <w:p w14:paraId="567B04FF" w14:textId="77777777" w:rsidR="00073A56" w:rsidRPr="002E4ABF" w:rsidRDefault="00073A56" w:rsidP="00073A56">
      <w:pPr>
        <w:rPr>
          <w:sz w:val="24"/>
          <w:szCs w:val="24"/>
          <w:lang w:val="en-US"/>
        </w:rPr>
      </w:pPr>
    </w:p>
    <w:p w14:paraId="45093454" w14:textId="29E16D5E" w:rsidR="00073A56" w:rsidRPr="002E4ABF" w:rsidRDefault="00073A56" w:rsidP="00073A56">
      <w:pPr>
        <w:rPr>
          <w:sz w:val="24"/>
          <w:szCs w:val="24"/>
        </w:rPr>
      </w:pPr>
      <w:r w:rsidRPr="002E4ABF">
        <w:rPr>
          <w:sz w:val="24"/>
          <w:szCs w:val="24"/>
        </w:rPr>
        <w:t>Расписался в моём присутствии</w:t>
      </w:r>
    </w:p>
    <w:tbl>
      <w:tblPr>
        <w:tblStyle w:val="af0"/>
        <w:tblW w:w="9815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76"/>
        <w:gridCol w:w="2639"/>
      </w:tblGrid>
      <w:tr w:rsidR="00073A56" w:rsidRPr="002E4ABF" w14:paraId="76EF5337" w14:textId="77777777" w:rsidTr="00D30A52">
        <w:tc>
          <w:tcPr>
            <w:tcW w:w="7176" w:type="dxa"/>
          </w:tcPr>
          <w:p w14:paraId="0D295E06" w14:textId="6918F36F" w:rsidR="00073A56" w:rsidRPr="002E4ABF" w:rsidRDefault="00CF7FE3" w:rsidP="00D30A52">
            <w:pPr>
              <w:rPr>
                <w:sz w:val="24"/>
                <w:szCs w:val="24"/>
                <w:u w:val="single"/>
                <w:lang w:val="en-US"/>
              </w:rPr>
            </w:pPr>
            <w:r w:rsidRPr="00F15C04">
              <w:rPr>
                <w:b/>
                <w:bCs/>
                <w:i/>
                <w:iCs/>
                <w:sz w:val="24"/>
                <w:szCs w:val="24"/>
                <w:u w:val="single"/>
                <w:lang w:val="en-US"/>
              </w:rPr>
              <w:t>{{ doc_surname}} {{ doc_f_name}} {{ doc_l_name}},  - {{ doctor_specialization }}</w:t>
            </w:r>
          </w:p>
        </w:tc>
        <w:tc>
          <w:tcPr>
            <w:tcW w:w="2639" w:type="dxa"/>
          </w:tcPr>
          <w:p w14:paraId="0708C80D" w14:textId="77777777" w:rsidR="00073A56" w:rsidRPr="002E4ABF" w:rsidRDefault="00073A56" w:rsidP="00D30A52">
            <w:pPr>
              <w:jc w:val="right"/>
              <w:rPr>
                <w:sz w:val="24"/>
                <w:szCs w:val="24"/>
                <w:lang w:val="en-US"/>
              </w:rPr>
            </w:pPr>
            <w:r w:rsidRPr="00CF7FE3">
              <w:rPr>
                <w:sz w:val="24"/>
                <w:szCs w:val="24"/>
                <w:lang w:val="en-US"/>
              </w:rPr>
              <w:t xml:space="preserve">  </w:t>
            </w:r>
            <w:bookmarkStart w:id="0" w:name="_Hlk213944716"/>
            <w:r w:rsidRPr="002E4ABF">
              <w:rPr>
                <w:sz w:val="24"/>
                <w:szCs w:val="24"/>
              </w:rPr>
              <w:t>……………………..</w:t>
            </w:r>
            <w:bookmarkEnd w:id="0"/>
          </w:p>
        </w:tc>
      </w:tr>
    </w:tbl>
    <w:p w14:paraId="08D7DFD7" w14:textId="58BF0923" w:rsidR="00DE7F2C" w:rsidRPr="002E4ABF" w:rsidRDefault="00073A56" w:rsidP="002E4ABF">
      <w:pPr>
        <w:rPr>
          <w:sz w:val="24"/>
          <w:szCs w:val="24"/>
        </w:rPr>
      </w:pPr>
      <w:r w:rsidRPr="002E4ABF">
        <w:rPr>
          <w:i/>
          <w:sz w:val="24"/>
          <w:szCs w:val="24"/>
        </w:rPr>
        <w:t>(Фамилия, имя, отчество врача, должность)</w:t>
      </w:r>
      <w:r w:rsidRPr="002E4ABF">
        <w:rPr>
          <w:i/>
          <w:sz w:val="24"/>
          <w:szCs w:val="24"/>
        </w:rPr>
        <w:tab/>
      </w:r>
      <w:r w:rsidRPr="002E4ABF">
        <w:rPr>
          <w:i/>
          <w:sz w:val="24"/>
          <w:szCs w:val="24"/>
        </w:rPr>
        <w:tab/>
      </w:r>
      <w:r w:rsidRPr="002E4ABF">
        <w:rPr>
          <w:i/>
          <w:sz w:val="24"/>
          <w:szCs w:val="24"/>
        </w:rPr>
        <w:tab/>
      </w:r>
      <w:r w:rsidR="00C003CC" w:rsidRPr="002E4ABF">
        <w:rPr>
          <w:i/>
          <w:sz w:val="24"/>
          <w:szCs w:val="24"/>
        </w:rPr>
        <w:tab/>
      </w:r>
      <w:r w:rsidRPr="002E4ABF">
        <w:rPr>
          <w:i/>
          <w:sz w:val="24"/>
          <w:szCs w:val="24"/>
        </w:rPr>
        <w:tab/>
        <w:t xml:space="preserve">          </w:t>
      </w:r>
      <w:r w:rsidR="00C003CC" w:rsidRPr="002E4ABF">
        <w:rPr>
          <w:i/>
          <w:sz w:val="24"/>
          <w:szCs w:val="24"/>
        </w:rPr>
        <w:t>Подпись</w:t>
      </w:r>
    </w:p>
    <w:p w14:paraId="4A877370" w14:textId="43A0BF4E" w:rsidR="00D85319" w:rsidRPr="002E4ABF" w:rsidRDefault="00000000" w:rsidP="00073A56">
      <w:pPr>
        <w:ind w:left="-142"/>
        <w:jc w:val="both"/>
        <w:rPr>
          <w:b/>
          <w:i/>
          <w:sz w:val="24"/>
          <w:szCs w:val="24"/>
        </w:rPr>
      </w:pPr>
      <w:r w:rsidRPr="002E4ABF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1" locked="0" layoutInCell="1" allowOverlap="1" wp14:anchorId="56963959" wp14:editId="5C22DFB3">
            <wp:simplePos x="0" y="0"/>
            <wp:positionH relativeFrom="column">
              <wp:posOffset>-10795</wp:posOffset>
            </wp:positionH>
            <wp:positionV relativeFrom="paragraph">
              <wp:posOffset>164465</wp:posOffset>
            </wp:positionV>
            <wp:extent cx="6120130" cy="638175"/>
            <wp:effectExtent l="0" t="0" r="0" b="0"/>
            <wp:wrapTight wrapText="bothSides">
              <wp:wrapPolygon edited="0">
                <wp:start x="807" y="645"/>
                <wp:lineTo x="336" y="6448"/>
                <wp:lineTo x="336" y="10316"/>
                <wp:lineTo x="740" y="12896"/>
                <wp:lineTo x="269" y="20633"/>
                <wp:lineTo x="20237" y="20633"/>
                <wp:lineTo x="20372" y="3869"/>
                <wp:lineTo x="19565" y="3224"/>
                <wp:lineTo x="1614" y="645"/>
                <wp:lineTo x="807" y="645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f0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3685"/>
      </w:tblGrid>
      <w:tr w:rsidR="00073A56" w:rsidRPr="002E4ABF" w14:paraId="5756B161" w14:textId="77777777" w:rsidTr="00073A56">
        <w:tc>
          <w:tcPr>
            <w:tcW w:w="5954" w:type="dxa"/>
          </w:tcPr>
          <w:p w14:paraId="0160B40B" w14:textId="3D39ADE1" w:rsidR="00073A56" w:rsidRPr="002E4ABF" w:rsidRDefault="00073A56" w:rsidP="00073A56">
            <w:pPr>
              <w:ind w:left="-142"/>
              <w:rPr>
                <w:b/>
                <w:i/>
                <w:sz w:val="24"/>
                <w:szCs w:val="24"/>
                <w:u w:val="single"/>
                <w:lang w:val="en-US"/>
              </w:rPr>
            </w:pPr>
            <w:r w:rsidRPr="002E4ABF">
              <w:rPr>
                <w:b/>
                <w:i/>
                <w:sz w:val="24"/>
                <w:szCs w:val="24"/>
                <w:u w:val="single"/>
              </w:rPr>
              <w:t xml:space="preserve"> Ф</w:t>
            </w:r>
            <w:r w:rsidRPr="002E4ABF">
              <w:rPr>
                <w:b/>
                <w:i/>
                <w:sz w:val="24"/>
                <w:szCs w:val="24"/>
                <w:u w:val="single"/>
                <w:lang w:val="en-US"/>
              </w:rPr>
              <w:t>.</w:t>
            </w:r>
            <w:r w:rsidRPr="002E4ABF">
              <w:rPr>
                <w:b/>
                <w:i/>
                <w:sz w:val="24"/>
                <w:szCs w:val="24"/>
                <w:u w:val="single"/>
              </w:rPr>
              <w:t>И</w:t>
            </w:r>
            <w:r w:rsidRPr="002E4ABF">
              <w:rPr>
                <w:b/>
                <w:i/>
                <w:sz w:val="24"/>
                <w:szCs w:val="24"/>
                <w:u w:val="single"/>
                <w:lang w:val="en-US"/>
              </w:rPr>
              <w:t>.</w:t>
            </w:r>
            <w:r w:rsidRPr="002E4ABF">
              <w:rPr>
                <w:b/>
                <w:i/>
                <w:sz w:val="24"/>
                <w:szCs w:val="24"/>
                <w:u w:val="single"/>
              </w:rPr>
              <w:t>О</w:t>
            </w:r>
            <w:r w:rsidRPr="002E4ABF">
              <w:rPr>
                <w:b/>
                <w:i/>
                <w:sz w:val="24"/>
                <w:szCs w:val="24"/>
                <w:u w:val="single"/>
                <w:lang w:val="en-US"/>
              </w:rPr>
              <w:t xml:space="preserve">:  {{ surname }} {{ first_name }} {{ last_name }}                                                                                    </w:t>
            </w:r>
          </w:p>
        </w:tc>
        <w:tc>
          <w:tcPr>
            <w:tcW w:w="3685" w:type="dxa"/>
          </w:tcPr>
          <w:p w14:paraId="75E7C3FD" w14:textId="6BA6CFDF" w:rsidR="00073A56" w:rsidRPr="002E4ABF" w:rsidRDefault="00073A56" w:rsidP="00073A56">
            <w:pPr>
              <w:ind w:left="-142"/>
              <w:jc w:val="right"/>
              <w:rPr>
                <w:b/>
                <w:i/>
                <w:sz w:val="24"/>
                <w:szCs w:val="24"/>
                <w:u w:val="single"/>
              </w:rPr>
            </w:pPr>
            <w:r w:rsidRPr="002E4ABF">
              <w:rPr>
                <w:b/>
                <w:i/>
                <w:sz w:val="24"/>
                <w:szCs w:val="24"/>
                <w:u w:val="single"/>
              </w:rPr>
              <w:t>Дата:</w:t>
            </w:r>
            <w:r w:rsidR="00502238">
              <w:rPr>
                <w:b/>
                <w:i/>
                <w:sz w:val="24"/>
                <w:szCs w:val="24"/>
                <w:u w:val="single"/>
              </w:rPr>
              <w:t xml:space="preserve"> </w:t>
            </w:r>
            <w:r w:rsidRPr="002E4ABF">
              <w:rPr>
                <w:b/>
                <w:i/>
                <w:sz w:val="24"/>
                <w:szCs w:val="24"/>
                <w:u w:val="single"/>
              </w:rPr>
              <w:t xml:space="preserve">{{ appointment_date }} г                       </w:t>
            </w:r>
          </w:p>
        </w:tc>
      </w:tr>
    </w:tbl>
    <w:p w14:paraId="0D8D50C8" w14:textId="77777777" w:rsidR="00073A56" w:rsidRPr="002E4ABF" w:rsidRDefault="00073A56">
      <w:pPr>
        <w:rPr>
          <w:b/>
          <w:i/>
          <w:sz w:val="24"/>
          <w:szCs w:val="24"/>
        </w:rPr>
      </w:pPr>
    </w:p>
    <w:p w14:paraId="2F1C9017" w14:textId="77777777" w:rsidR="00D85319" w:rsidRPr="002E4ABF" w:rsidRDefault="00000000">
      <w:pPr>
        <w:rPr>
          <w:b/>
          <w:i/>
          <w:sz w:val="24"/>
          <w:szCs w:val="24"/>
        </w:rPr>
      </w:pPr>
      <w:r w:rsidRPr="002E4ABF">
        <w:rPr>
          <w:b/>
          <w:i/>
          <w:sz w:val="24"/>
          <w:szCs w:val="24"/>
        </w:rPr>
        <w:t xml:space="preserve">В асептических условиях проведена </w:t>
      </w:r>
      <w:r w:rsidRPr="002E4ABF">
        <w:rPr>
          <w:b/>
          <w:i/>
          <w:sz w:val="24"/>
          <w:szCs w:val="24"/>
          <w:lang w:val="en-US"/>
        </w:rPr>
        <w:t>PRP</w:t>
      </w:r>
      <w:r w:rsidRPr="002E4ABF">
        <w:rPr>
          <w:b/>
          <w:i/>
          <w:sz w:val="24"/>
          <w:szCs w:val="24"/>
        </w:rPr>
        <w:t xml:space="preserve"> терапия: __________________________________</w:t>
      </w:r>
    </w:p>
    <w:p w14:paraId="75D09E70" w14:textId="77777777" w:rsidR="00D85319" w:rsidRPr="002E4ABF" w:rsidRDefault="00000000">
      <w:pPr>
        <w:rPr>
          <w:b/>
          <w:i/>
          <w:sz w:val="24"/>
          <w:szCs w:val="24"/>
        </w:rPr>
      </w:pPr>
      <w:r w:rsidRPr="002E4ABF">
        <w:rPr>
          <w:b/>
          <w:i/>
          <w:sz w:val="24"/>
          <w:szCs w:val="24"/>
        </w:rPr>
        <w:t>________________________________________________________________________________</w:t>
      </w:r>
    </w:p>
    <w:p w14:paraId="1C156252" w14:textId="47C8A3B7" w:rsidR="001568F5" w:rsidRPr="002E4ABF" w:rsidRDefault="00000000">
      <w:pPr>
        <w:rPr>
          <w:b/>
          <w:i/>
          <w:sz w:val="24"/>
          <w:szCs w:val="24"/>
        </w:rPr>
      </w:pPr>
      <w:r w:rsidRPr="002E4ABF">
        <w:rPr>
          <w:b/>
          <w:i/>
          <w:sz w:val="24"/>
          <w:szCs w:val="24"/>
        </w:rPr>
        <w:t>________________________________________________________________________________</w:t>
      </w:r>
    </w:p>
    <w:p w14:paraId="497E82DA" w14:textId="01F24D39" w:rsidR="00D85319" w:rsidRPr="002E4ABF" w:rsidRDefault="00000000">
      <w:pPr>
        <w:rPr>
          <w:b/>
          <w:i/>
          <w:sz w:val="24"/>
          <w:szCs w:val="24"/>
        </w:rPr>
      </w:pPr>
      <w:r w:rsidRPr="002E4ABF">
        <w:rPr>
          <w:b/>
          <w:i/>
          <w:sz w:val="24"/>
          <w:szCs w:val="24"/>
        </w:rPr>
        <w:t>Рекомендации после введения плазмы:</w:t>
      </w:r>
    </w:p>
    <w:p w14:paraId="156EBEAA" w14:textId="77777777" w:rsidR="00D85319" w:rsidRPr="002E4ABF" w:rsidRDefault="00000000">
      <w:pPr>
        <w:rPr>
          <w:sz w:val="24"/>
          <w:szCs w:val="24"/>
        </w:rPr>
      </w:pPr>
      <w:r w:rsidRPr="002E4ABF">
        <w:rPr>
          <w:b/>
          <w:sz w:val="24"/>
          <w:szCs w:val="24"/>
        </w:rPr>
        <w:t>1</w:t>
      </w:r>
      <w:r w:rsidRPr="002E4ABF">
        <w:rPr>
          <w:sz w:val="24"/>
          <w:szCs w:val="24"/>
        </w:rPr>
        <w:t>.Полный покой для конечности на сутки, затем постепенное наращивание объема движений.</w:t>
      </w:r>
    </w:p>
    <w:p w14:paraId="54952E96" w14:textId="77777777" w:rsidR="00D85319" w:rsidRPr="002E4ABF" w:rsidRDefault="00000000">
      <w:pPr>
        <w:rPr>
          <w:sz w:val="24"/>
          <w:szCs w:val="24"/>
        </w:rPr>
      </w:pPr>
      <w:r w:rsidRPr="002E4ABF">
        <w:rPr>
          <w:b/>
          <w:sz w:val="24"/>
          <w:szCs w:val="24"/>
        </w:rPr>
        <w:t>2</w:t>
      </w:r>
      <w:r w:rsidRPr="002E4ABF">
        <w:rPr>
          <w:sz w:val="24"/>
          <w:szCs w:val="24"/>
        </w:rPr>
        <w:t>.Асептическая повязка на сутки.</w:t>
      </w:r>
    </w:p>
    <w:p w14:paraId="7A291E7C" w14:textId="77777777" w:rsidR="00D85319" w:rsidRPr="002E4ABF" w:rsidRDefault="00000000">
      <w:pPr>
        <w:rPr>
          <w:sz w:val="24"/>
          <w:szCs w:val="24"/>
        </w:rPr>
      </w:pPr>
      <w:r w:rsidRPr="002E4ABF">
        <w:rPr>
          <w:b/>
          <w:sz w:val="24"/>
          <w:szCs w:val="24"/>
        </w:rPr>
        <w:t>3</w:t>
      </w:r>
      <w:r w:rsidRPr="002E4ABF">
        <w:rPr>
          <w:sz w:val="24"/>
          <w:szCs w:val="24"/>
        </w:rPr>
        <w:t>. При обострении болевого синдрома обращение к доктору, контроль УЗИ.</w:t>
      </w:r>
    </w:p>
    <w:p w14:paraId="16836DC4" w14:textId="77777777" w:rsidR="00D85319" w:rsidRPr="002E4ABF" w:rsidRDefault="00000000">
      <w:pPr>
        <w:rPr>
          <w:sz w:val="24"/>
          <w:szCs w:val="24"/>
        </w:rPr>
      </w:pPr>
      <w:r w:rsidRPr="002E4ABF">
        <w:rPr>
          <w:b/>
          <w:bCs/>
          <w:sz w:val="24"/>
          <w:szCs w:val="24"/>
        </w:rPr>
        <w:t>4</w:t>
      </w:r>
      <w:r w:rsidRPr="002E4ABF">
        <w:rPr>
          <w:sz w:val="24"/>
          <w:szCs w:val="24"/>
        </w:rPr>
        <w:t>. При усилении боли возможен прием НПВС однократно.</w:t>
      </w:r>
    </w:p>
    <w:p w14:paraId="4B16AF46" w14:textId="77777777" w:rsidR="00D85319" w:rsidRPr="002E4ABF" w:rsidRDefault="00000000">
      <w:pPr>
        <w:rPr>
          <w:b/>
          <w:i/>
          <w:sz w:val="24"/>
          <w:szCs w:val="24"/>
        </w:rPr>
      </w:pPr>
      <w:r w:rsidRPr="002E4ABF">
        <w:rPr>
          <w:b/>
          <w:i/>
          <w:sz w:val="24"/>
          <w:szCs w:val="24"/>
        </w:rPr>
        <w:t xml:space="preserve">Рекомендации на период терапии: </w:t>
      </w:r>
    </w:p>
    <w:p w14:paraId="404EFDAD" w14:textId="77777777" w:rsidR="00D85319" w:rsidRPr="002E4ABF" w:rsidRDefault="00000000">
      <w:pPr>
        <w:rPr>
          <w:sz w:val="24"/>
          <w:szCs w:val="24"/>
        </w:rPr>
      </w:pPr>
      <w:r w:rsidRPr="002E4ABF">
        <w:rPr>
          <w:sz w:val="24"/>
          <w:szCs w:val="24"/>
        </w:rPr>
        <w:t>1. Отмена или ограничение приема нестероидных противовоспалительных препаратов.</w:t>
      </w:r>
    </w:p>
    <w:p w14:paraId="3166A93E" w14:textId="77777777" w:rsidR="00D85319" w:rsidRPr="002E4ABF" w:rsidRDefault="00000000">
      <w:pPr>
        <w:rPr>
          <w:sz w:val="24"/>
          <w:szCs w:val="24"/>
        </w:rPr>
      </w:pPr>
      <w:r w:rsidRPr="002E4ABF">
        <w:rPr>
          <w:b/>
          <w:sz w:val="24"/>
          <w:szCs w:val="24"/>
        </w:rPr>
        <w:t>2</w:t>
      </w:r>
      <w:r w:rsidRPr="002E4ABF">
        <w:rPr>
          <w:sz w:val="24"/>
          <w:szCs w:val="24"/>
        </w:rPr>
        <w:t>. Ограничение приема анальгетиков за 3 дня до процедуры.</w:t>
      </w:r>
    </w:p>
    <w:p w14:paraId="4A778FBB" w14:textId="77777777" w:rsidR="00D85319" w:rsidRPr="002E4ABF" w:rsidRDefault="00000000">
      <w:pPr>
        <w:rPr>
          <w:sz w:val="24"/>
          <w:szCs w:val="24"/>
        </w:rPr>
      </w:pPr>
      <w:r w:rsidRPr="002E4ABF">
        <w:rPr>
          <w:b/>
          <w:sz w:val="24"/>
          <w:szCs w:val="24"/>
        </w:rPr>
        <w:t>3</w:t>
      </w:r>
      <w:r w:rsidRPr="002E4ABF">
        <w:rPr>
          <w:sz w:val="24"/>
          <w:szCs w:val="24"/>
        </w:rPr>
        <w:t>. Отказ от курения и употребления алкоголя.</w:t>
      </w:r>
    </w:p>
    <w:p w14:paraId="67D1DB76" w14:textId="77777777" w:rsidR="00D85319" w:rsidRPr="002E4ABF" w:rsidRDefault="00000000">
      <w:pPr>
        <w:rPr>
          <w:sz w:val="24"/>
          <w:szCs w:val="24"/>
        </w:rPr>
      </w:pPr>
      <w:r w:rsidRPr="002E4ABF">
        <w:rPr>
          <w:b/>
          <w:sz w:val="24"/>
          <w:szCs w:val="24"/>
        </w:rPr>
        <w:t>4</w:t>
      </w:r>
      <w:r w:rsidRPr="002E4ABF">
        <w:rPr>
          <w:sz w:val="24"/>
          <w:szCs w:val="24"/>
        </w:rPr>
        <w:t>. Расширение рациона питания за счет включения большего количества фруктов и овощей, содержащих витамин С.</w:t>
      </w:r>
    </w:p>
    <w:p w14:paraId="78DD3899" w14:textId="77777777" w:rsidR="00D85319" w:rsidRPr="002E4ABF" w:rsidRDefault="00000000">
      <w:pPr>
        <w:rPr>
          <w:sz w:val="24"/>
          <w:szCs w:val="24"/>
        </w:rPr>
      </w:pPr>
      <w:r w:rsidRPr="002E4ABF">
        <w:rPr>
          <w:b/>
          <w:sz w:val="24"/>
          <w:szCs w:val="24"/>
        </w:rPr>
        <w:t>5</w:t>
      </w:r>
      <w:r w:rsidRPr="002E4ABF">
        <w:rPr>
          <w:sz w:val="24"/>
          <w:szCs w:val="24"/>
        </w:rPr>
        <w:t>. Исключение стрессовых ситуаций.</w:t>
      </w:r>
    </w:p>
    <w:p w14:paraId="59D133A7" w14:textId="77777777" w:rsidR="00D85319" w:rsidRPr="002E4ABF" w:rsidRDefault="00000000">
      <w:pPr>
        <w:rPr>
          <w:sz w:val="24"/>
          <w:szCs w:val="24"/>
        </w:rPr>
      </w:pPr>
      <w:r w:rsidRPr="002E4ABF">
        <w:rPr>
          <w:b/>
          <w:bCs/>
          <w:sz w:val="24"/>
          <w:szCs w:val="24"/>
        </w:rPr>
        <w:t>6</w:t>
      </w:r>
      <w:r w:rsidRPr="002E4ABF">
        <w:rPr>
          <w:sz w:val="24"/>
          <w:szCs w:val="24"/>
        </w:rPr>
        <w:t>. Фиксатор (при необходимости)</w:t>
      </w:r>
    </w:p>
    <w:p w14:paraId="2A9C18FB" w14:textId="31A1ECF6" w:rsidR="00073A56" w:rsidRPr="004678C4" w:rsidRDefault="00000000" w:rsidP="00073A56">
      <w:pPr>
        <w:rPr>
          <w:sz w:val="24"/>
          <w:szCs w:val="24"/>
        </w:rPr>
      </w:pPr>
      <w:r w:rsidRPr="002E4ABF">
        <w:rPr>
          <w:sz w:val="24"/>
          <w:szCs w:val="24"/>
        </w:rPr>
        <w:t>С рекомендациями ознакомлен(а), о возможных осложнениях при невыполнении</w:t>
      </w:r>
      <w:r w:rsidR="00CB3870">
        <w:rPr>
          <w:sz w:val="24"/>
          <w:szCs w:val="24"/>
        </w:rPr>
        <w:t xml:space="preserve"> </w:t>
      </w:r>
      <w:r w:rsidR="004678C4" w:rsidRPr="002E4ABF">
        <w:rPr>
          <w:sz w:val="24"/>
          <w:szCs w:val="24"/>
        </w:rPr>
        <w:t>рекомендаций предупрежден(а):</w:t>
      </w:r>
    </w:p>
    <w:p w14:paraId="76F9FC8B" w14:textId="77777777" w:rsidR="00CF7FE3" w:rsidRPr="00776BFA" w:rsidRDefault="00CF7FE3" w:rsidP="00CF7FE3">
      <w:pPr>
        <w:jc w:val="right"/>
        <w:rPr>
          <w:sz w:val="24"/>
          <w:szCs w:val="24"/>
          <w:lang w:val="en-US"/>
        </w:rPr>
      </w:pPr>
      <w:r>
        <w:rPr>
          <w:b/>
          <w:i/>
          <w:sz w:val="24"/>
          <w:szCs w:val="24"/>
        </w:rPr>
        <w:t>Пациент</w:t>
      </w:r>
      <w:r w:rsidRPr="004353E0">
        <w:rPr>
          <w:b/>
          <w:i/>
          <w:sz w:val="24"/>
          <w:szCs w:val="24"/>
          <w:lang w:val="en-US"/>
        </w:rPr>
        <w:t xml:space="preserve">: {{ </w:t>
      </w:r>
      <w:r w:rsidRPr="00AC114B">
        <w:rPr>
          <w:b/>
          <w:i/>
          <w:sz w:val="24"/>
          <w:szCs w:val="24"/>
          <w:lang w:val="en-US"/>
        </w:rPr>
        <w:t>patient_short_name</w:t>
      </w:r>
      <w:r w:rsidRPr="004353E0">
        <w:rPr>
          <w:b/>
          <w:i/>
          <w:sz w:val="24"/>
          <w:szCs w:val="24"/>
          <w:lang w:val="en-US"/>
        </w:rPr>
        <w:t>}}</w:t>
      </w:r>
      <w:r w:rsidRPr="00FF5645">
        <w:rPr>
          <w:b/>
          <w:i/>
          <w:sz w:val="24"/>
          <w:szCs w:val="24"/>
          <w:lang w:val="en-US"/>
        </w:rPr>
        <w:t xml:space="preserve"> </w:t>
      </w:r>
      <w:r w:rsidRPr="00FF5645">
        <w:rPr>
          <w:sz w:val="24"/>
          <w:szCs w:val="24"/>
          <w:lang w:val="en-US"/>
        </w:rPr>
        <w:t>/………………..</w:t>
      </w:r>
    </w:p>
    <w:p w14:paraId="1B138306" w14:textId="2A06F4B7" w:rsidR="00D85319" w:rsidRPr="002E4ABF" w:rsidRDefault="00CF7FE3" w:rsidP="003E54E5">
      <w:pPr>
        <w:jc w:val="right"/>
        <w:rPr>
          <w:sz w:val="24"/>
          <w:szCs w:val="24"/>
          <w:lang w:val="en-US"/>
        </w:rPr>
      </w:pPr>
      <w:r>
        <w:rPr>
          <w:b/>
          <w:i/>
          <w:sz w:val="24"/>
          <w:szCs w:val="24"/>
        </w:rPr>
        <w:t>Врач</w:t>
      </w:r>
      <w:r w:rsidRPr="004353E0">
        <w:rPr>
          <w:b/>
          <w:i/>
          <w:sz w:val="24"/>
          <w:szCs w:val="24"/>
          <w:lang w:val="en-US"/>
        </w:rPr>
        <w:t>: {{ doctor_name }}</w:t>
      </w:r>
      <w:r>
        <w:rPr>
          <w:b/>
          <w:i/>
          <w:sz w:val="24"/>
          <w:szCs w:val="24"/>
          <w:lang w:val="en-US"/>
        </w:rPr>
        <w:t xml:space="preserve"> </w:t>
      </w:r>
      <w:r w:rsidRPr="00D552DA">
        <w:rPr>
          <w:b/>
          <w:i/>
          <w:sz w:val="24"/>
          <w:szCs w:val="24"/>
          <w:lang w:val="en-US"/>
        </w:rPr>
        <w:t xml:space="preserve"> </w:t>
      </w:r>
      <w:r w:rsidRPr="00FF5645">
        <w:rPr>
          <w:sz w:val="24"/>
          <w:szCs w:val="24"/>
          <w:lang w:val="en-US"/>
        </w:rPr>
        <w:t>/…</w:t>
      </w:r>
      <w:r w:rsidRPr="00776BFA">
        <w:rPr>
          <w:sz w:val="24"/>
          <w:szCs w:val="24"/>
          <w:lang w:val="en-US"/>
        </w:rPr>
        <w:t>……………..</w:t>
      </w:r>
    </w:p>
    <w:sectPr w:rsidR="00D85319" w:rsidRPr="002E4ABF">
      <w:headerReference w:type="default" r:id="rId9"/>
      <w:pgSz w:w="11906" w:h="16838"/>
      <w:pgMar w:top="284" w:right="1276" w:bottom="675" w:left="992" w:header="0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4ECF6" w14:textId="77777777" w:rsidR="009D1E8E" w:rsidRDefault="009D1E8E">
      <w:r>
        <w:separator/>
      </w:r>
    </w:p>
  </w:endnote>
  <w:endnote w:type="continuationSeparator" w:id="0">
    <w:p w14:paraId="003D4385" w14:textId="77777777" w:rsidR="009D1E8E" w:rsidRDefault="009D1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">
    <w:altName w:val="Lucida Sans Unicode"/>
    <w:charset w:val="00"/>
    <w:family w:val="swiss"/>
    <w:pitch w:val="default"/>
    <w:sig w:usb0="00000000" w:usb1="00000000" w:usb2="00000000" w:usb3="00000000" w:csb0="00000001" w:csb1="00000000"/>
  </w:font>
  <w:font w:name="Liberation Sans">
    <w:charset w:val="CC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E9D42" w14:textId="77777777" w:rsidR="009D1E8E" w:rsidRDefault="009D1E8E">
      <w:r>
        <w:separator/>
      </w:r>
    </w:p>
  </w:footnote>
  <w:footnote w:type="continuationSeparator" w:id="0">
    <w:p w14:paraId="62F37728" w14:textId="77777777" w:rsidR="009D1E8E" w:rsidRDefault="009D1E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7AC70" w14:textId="77777777" w:rsidR="00D85319" w:rsidRDefault="00D85319">
    <w:pPr>
      <w:pStyle w:val="a6"/>
    </w:pPr>
  </w:p>
  <w:p w14:paraId="1E9F068D" w14:textId="77777777" w:rsidR="00D85319" w:rsidRDefault="00000000">
    <w:pPr>
      <w:pStyle w:val="a6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1D030B5B" wp14:editId="18D755D6">
          <wp:simplePos x="0" y="0"/>
          <wp:positionH relativeFrom="column">
            <wp:posOffset>-315595</wp:posOffset>
          </wp:positionH>
          <wp:positionV relativeFrom="paragraph">
            <wp:posOffset>-3175</wp:posOffset>
          </wp:positionV>
          <wp:extent cx="6915150" cy="647700"/>
          <wp:effectExtent l="0" t="0" r="0" b="0"/>
          <wp:wrapTight wrapText="bothSides">
            <wp:wrapPolygon edited="0">
              <wp:start x="833" y="635"/>
              <wp:lineTo x="357" y="6353"/>
              <wp:lineTo x="357" y="10165"/>
              <wp:lineTo x="774" y="12071"/>
              <wp:lineTo x="238" y="19059"/>
              <wp:lineTo x="298" y="20329"/>
              <wp:lineTo x="20231" y="20329"/>
              <wp:lineTo x="20410" y="3812"/>
              <wp:lineTo x="19696" y="3176"/>
              <wp:lineTo x="1607" y="635"/>
              <wp:lineTo x="833" y="635"/>
            </wp:wrapPolygon>
          </wp:wrapTight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15150" cy="64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00E43"/>
    <w:multiLevelType w:val="multilevel"/>
    <w:tmpl w:val="2FD00E43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 w16cid:durableId="150917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787"/>
    <w:rsid w:val="00006F75"/>
    <w:rsid w:val="00073A56"/>
    <w:rsid w:val="000A51E0"/>
    <w:rsid w:val="001339EE"/>
    <w:rsid w:val="00140E59"/>
    <w:rsid w:val="001568F5"/>
    <w:rsid w:val="001617B5"/>
    <w:rsid w:val="00161E77"/>
    <w:rsid w:val="00174D90"/>
    <w:rsid w:val="001A1016"/>
    <w:rsid w:val="001F7C7D"/>
    <w:rsid w:val="00200BA7"/>
    <w:rsid w:val="00221DEA"/>
    <w:rsid w:val="0025502D"/>
    <w:rsid w:val="00256F2E"/>
    <w:rsid w:val="00287B1B"/>
    <w:rsid w:val="0029063D"/>
    <w:rsid w:val="002A49A8"/>
    <w:rsid w:val="002A7006"/>
    <w:rsid w:val="002D6290"/>
    <w:rsid w:val="002E4ABF"/>
    <w:rsid w:val="002E6749"/>
    <w:rsid w:val="0031444C"/>
    <w:rsid w:val="003227BB"/>
    <w:rsid w:val="00322CA7"/>
    <w:rsid w:val="003233D7"/>
    <w:rsid w:val="00357A6F"/>
    <w:rsid w:val="003961DA"/>
    <w:rsid w:val="003B3E5B"/>
    <w:rsid w:val="003C0097"/>
    <w:rsid w:val="003C78D9"/>
    <w:rsid w:val="003D3A42"/>
    <w:rsid w:val="003E1B0B"/>
    <w:rsid w:val="003E54E5"/>
    <w:rsid w:val="0043268B"/>
    <w:rsid w:val="004603C4"/>
    <w:rsid w:val="004678C4"/>
    <w:rsid w:val="004707D7"/>
    <w:rsid w:val="00470950"/>
    <w:rsid w:val="004B34B5"/>
    <w:rsid w:val="004C0719"/>
    <w:rsid w:val="00502238"/>
    <w:rsid w:val="005226DB"/>
    <w:rsid w:val="00551B3D"/>
    <w:rsid w:val="00562885"/>
    <w:rsid w:val="00580192"/>
    <w:rsid w:val="005A53E7"/>
    <w:rsid w:val="005E0F64"/>
    <w:rsid w:val="00605179"/>
    <w:rsid w:val="00620787"/>
    <w:rsid w:val="00624C72"/>
    <w:rsid w:val="00646FF4"/>
    <w:rsid w:val="0068550F"/>
    <w:rsid w:val="006946E2"/>
    <w:rsid w:val="006D3F53"/>
    <w:rsid w:val="006F750E"/>
    <w:rsid w:val="00735085"/>
    <w:rsid w:val="00743A15"/>
    <w:rsid w:val="007647D1"/>
    <w:rsid w:val="007B24A6"/>
    <w:rsid w:val="007C036A"/>
    <w:rsid w:val="007D23D7"/>
    <w:rsid w:val="008332BB"/>
    <w:rsid w:val="008345E2"/>
    <w:rsid w:val="00841E3D"/>
    <w:rsid w:val="00857807"/>
    <w:rsid w:val="00857940"/>
    <w:rsid w:val="00880A97"/>
    <w:rsid w:val="008A418C"/>
    <w:rsid w:val="008C15FF"/>
    <w:rsid w:val="008D5308"/>
    <w:rsid w:val="008D58AA"/>
    <w:rsid w:val="008D58CB"/>
    <w:rsid w:val="008E6760"/>
    <w:rsid w:val="00910376"/>
    <w:rsid w:val="00916EA3"/>
    <w:rsid w:val="00937F3E"/>
    <w:rsid w:val="00961C76"/>
    <w:rsid w:val="00970CBA"/>
    <w:rsid w:val="009D1E8E"/>
    <w:rsid w:val="009D573A"/>
    <w:rsid w:val="009E0FAC"/>
    <w:rsid w:val="009E1A11"/>
    <w:rsid w:val="009F4781"/>
    <w:rsid w:val="00A00F9E"/>
    <w:rsid w:val="00A50D44"/>
    <w:rsid w:val="00A60ADE"/>
    <w:rsid w:val="00AE04B6"/>
    <w:rsid w:val="00AE0D01"/>
    <w:rsid w:val="00AE1500"/>
    <w:rsid w:val="00B27582"/>
    <w:rsid w:val="00B34335"/>
    <w:rsid w:val="00B71517"/>
    <w:rsid w:val="00B75819"/>
    <w:rsid w:val="00B96D66"/>
    <w:rsid w:val="00BF1D16"/>
    <w:rsid w:val="00BF3E6F"/>
    <w:rsid w:val="00C003CC"/>
    <w:rsid w:val="00C01652"/>
    <w:rsid w:val="00C10066"/>
    <w:rsid w:val="00C1219C"/>
    <w:rsid w:val="00C42F4E"/>
    <w:rsid w:val="00C939DC"/>
    <w:rsid w:val="00CB32A0"/>
    <w:rsid w:val="00CB34E5"/>
    <w:rsid w:val="00CB3870"/>
    <w:rsid w:val="00CC080A"/>
    <w:rsid w:val="00CF02EA"/>
    <w:rsid w:val="00CF7FE3"/>
    <w:rsid w:val="00D052DC"/>
    <w:rsid w:val="00D31D05"/>
    <w:rsid w:val="00D7446E"/>
    <w:rsid w:val="00D760CC"/>
    <w:rsid w:val="00D85319"/>
    <w:rsid w:val="00D94534"/>
    <w:rsid w:val="00DC56A2"/>
    <w:rsid w:val="00DD2CBF"/>
    <w:rsid w:val="00DE7F2C"/>
    <w:rsid w:val="00E052CD"/>
    <w:rsid w:val="00E22868"/>
    <w:rsid w:val="00E55E29"/>
    <w:rsid w:val="00E66852"/>
    <w:rsid w:val="00E87103"/>
    <w:rsid w:val="00E9226A"/>
    <w:rsid w:val="00E92CF5"/>
    <w:rsid w:val="00E96C88"/>
    <w:rsid w:val="00EA75F3"/>
    <w:rsid w:val="00EB6DF8"/>
    <w:rsid w:val="00EC1F32"/>
    <w:rsid w:val="00EE4AEB"/>
    <w:rsid w:val="00F065B2"/>
    <w:rsid w:val="00F2225A"/>
    <w:rsid w:val="00F24780"/>
    <w:rsid w:val="00F25E95"/>
    <w:rsid w:val="00F81EA6"/>
    <w:rsid w:val="00F84A2A"/>
    <w:rsid w:val="00F870BF"/>
    <w:rsid w:val="00F93321"/>
    <w:rsid w:val="00FD73E1"/>
    <w:rsid w:val="00FE5159"/>
    <w:rsid w:val="00FF56DF"/>
    <w:rsid w:val="3D800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85D8202"/>
  <w15:docId w15:val="{92143641-6F1B-4C3E-9F50-BAF74C9A5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6">
    <w:name w:val="header"/>
    <w:basedOn w:val="a"/>
    <w:link w:val="a7"/>
    <w:uiPriority w:val="99"/>
    <w:unhideWhenUsed/>
    <w:pPr>
      <w:tabs>
        <w:tab w:val="center" w:pos="4677"/>
        <w:tab w:val="right" w:pos="9355"/>
      </w:tabs>
    </w:pPr>
  </w:style>
  <w:style w:type="paragraph" w:styleId="a8">
    <w:name w:val="Body Text"/>
    <w:basedOn w:val="a"/>
    <w:qFormat/>
    <w:pPr>
      <w:spacing w:after="140" w:line="276" w:lineRule="auto"/>
    </w:pPr>
  </w:style>
  <w:style w:type="paragraph" w:styleId="a9">
    <w:name w:val="index heading"/>
    <w:basedOn w:val="a"/>
    <w:qFormat/>
    <w:pPr>
      <w:suppressLineNumbers/>
    </w:pPr>
    <w:rPr>
      <w:rFonts w:cs="Lucida Sans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677"/>
        <w:tab w:val="right" w:pos="9355"/>
      </w:tabs>
    </w:pPr>
  </w:style>
  <w:style w:type="paragraph" w:styleId="ac">
    <w:name w:val="List"/>
    <w:basedOn w:val="a8"/>
    <w:qFormat/>
    <w:rPr>
      <w:rFonts w:cs="Arial"/>
    </w:rPr>
  </w:style>
  <w:style w:type="character" w:customStyle="1" w:styleId="WW8Num1z0">
    <w:name w:val="WW8Num1z0"/>
    <w:qFormat/>
    <w:rPr>
      <w:sz w:val="22"/>
      <w:szCs w:val="22"/>
    </w:rPr>
  </w:style>
  <w:style w:type="character" w:customStyle="1" w:styleId="WW8Num2z0">
    <w:name w:val="WW8Num2z0"/>
    <w:qFormat/>
    <w:rPr>
      <w:sz w:val="22"/>
      <w:szCs w:val="22"/>
    </w:rPr>
  </w:style>
  <w:style w:type="character" w:customStyle="1" w:styleId="WW8Num3z0">
    <w:name w:val="WW8Num3z0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4z0">
    <w:name w:val="WW8Num4z0"/>
    <w:qFormat/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1">
    <w:name w:val="Основной шрифт абзаца1"/>
    <w:qFormat/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  <w:lang w:eastAsia="zh-CN"/>
    </w:rPr>
  </w:style>
  <w:style w:type="paragraph" w:customStyle="1" w:styleId="10">
    <w:name w:val="Заголовок1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">
    <w:name w:val="Заголовок (user)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Lucida Sans"/>
    </w:rPr>
  </w:style>
  <w:style w:type="paragraph" w:customStyle="1" w:styleId="11">
    <w:name w:val="Заголовок11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styleId="ad">
    <w:name w:val="List Paragraph"/>
    <w:basedOn w:val="a"/>
    <w:qFormat/>
    <w:pPr>
      <w:ind w:left="720"/>
      <w:contextualSpacing/>
    </w:pPr>
  </w:style>
  <w:style w:type="paragraph" w:customStyle="1" w:styleId="ae">
    <w:name w:val="Содержимое таблицы"/>
    <w:basedOn w:val="a"/>
    <w:qFormat/>
    <w:pPr>
      <w:suppressLineNumbers/>
    </w:pPr>
  </w:style>
  <w:style w:type="paragraph" w:customStyle="1" w:styleId="af">
    <w:name w:val="Заголовок таблицы"/>
    <w:basedOn w:val="ae"/>
    <w:qFormat/>
    <w:pPr>
      <w:jc w:val="center"/>
    </w:pPr>
    <w:rPr>
      <w:b/>
      <w:bCs/>
    </w:rPr>
  </w:style>
  <w:style w:type="character" w:customStyle="1" w:styleId="a7">
    <w:name w:val="Верхний колонтитул Знак"/>
    <w:basedOn w:val="a0"/>
    <w:link w:val="a6"/>
    <w:uiPriority w:val="99"/>
    <w:qFormat/>
    <w:rPr>
      <w:lang w:eastAsia="zh-CN"/>
    </w:rPr>
  </w:style>
  <w:style w:type="character" w:customStyle="1" w:styleId="ab">
    <w:name w:val="Нижний колонтитул Знак"/>
    <w:basedOn w:val="a0"/>
    <w:link w:val="aa"/>
    <w:uiPriority w:val="99"/>
    <w:qFormat/>
    <w:rPr>
      <w:lang w:eastAsia="zh-CN"/>
    </w:rPr>
  </w:style>
  <w:style w:type="table" w:styleId="af0">
    <w:name w:val="Table Grid"/>
    <w:basedOn w:val="a1"/>
    <w:uiPriority w:val="59"/>
    <w:rsid w:val="00073A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64FE73-CF3C-4953-A1C5-4F1F08BE9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1683</TotalTime>
  <Pages>1</Pages>
  <Words>383</Words>
  <Characters>2189</Characters>
  <Application>Microsoft Office Word</Application>
  <DocSecurity>0</DocSecurity>
  <Lines>18</Lines>
  <Paragraphs>5</Paragraphs>
  <ScaleCrop>false</ScaleCrop>
  <Company>Microsoft</Company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Розочка Розочка</dc:creator>
  <cp:lastModifiedBy>user</cp:lastModifiedBy>
  <cp:revision>329</cp:revision>
  <cp:lastPrinted>2025-11-08T10:27:00Z</cp:lastPrinted>
  <dcterms:created xsi:type="dcterms:W3CDTF">2024-09-26T06:34:00Z</dcterms:created>
  <dcterms:modified xsi:type="dcterms:W3CDTF">2026-01-05T15:47:00Z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0781BD7B1ADF426C92C35E545B3E7920_12</vt:lpwstr>
  </property>
</Properties>
</file>