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F0" w:rsidRDefault="007A0383" w:rsidP="007A0383">
      <w:pPr>
        <w:jc w:val="center"/>
        <w:rPr>
          <w:sz w:val="28"/>
          <w:szCs w:val="28"/>
        </w:rPr>
      </w:pPr>
      <w:r>
        <w:rPr>
          <w:sz w:val="28"/>
          <w:szCs w:val="28"/>
        </w:rPr>
        <w:t>Estudo de Caso – Site Mecânica</w:t>
      </w:r>
    </w:p>
    <w:p w:rsidR="007A0383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>A oficina mecânica Conserta Félix Jr especializada em veículos nacionais e importados, deseja automatizar seus serviços e otimizar o tempo de atendimento prestado.</w:t>
      </w:r>
    </w:p>
    <w:p w:rsidR="007A0383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 xml:space="preserve">Quando um cliente chega na oficina, ele realiza um cadastro informando seu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, endereço, telefone e os dados do seu veículo, tais como: placa, marca, modelo, ano, cor e última revisão. </w:t>
      </w:r>
    </w:p>
    <w:p w:rsidR="005F2718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 xml:space="preserve">Os serviços realizados na oficina podem ser: troca de óleo, lanternagem, pintura, eletricista, etc. </w:t>
      </w:r>
      <w:r w:rsidR="005F2718">
        <w:rPr>
          <w:sz w:val="28"/>
          <w:szCs w:val="28"/>
        </w:rPr>
        <w:t>São cadastrados com: número de ordem de serviço, data de entrada, data de saída, qual serviço prestado, descrição do serviço, nome do profissional, preço do serviço e forma de pagamento.</w:t>
      </w:r>
    </w:p>
    <w:p w:rsidR="007A0383" w:rsidRDefault="007A0383" w:rsidP="007A0383">
      <w:pPr>
        <w:rPr>
          <w:sz w:val="28"/>
          <w:szCs w:val="28"/>
        </w:rPr>
      </w:pPr>
      <w:r>
        <w:rPr>
          <w:sz w:val="28"/>
          <w:szCs w:val="28"/>
        </w:rPr>
        <w:t>A oficina também oferece peças e acessórios</w:t>
      </w:r>
      <w:r w:rsidR="005F2718">
        <w:rPr>
          <w:sz w:val="28"/>
          <w:szCs w:val="28"/>
        </w:rPr>
        <w:t xml:space="preserve"> (com garantia). As peças serão cadastradas com: código, nome, preço, validade, marca, modelo (compatível também) e ano. </w:t>
      </w:r>
    </w:p>
    <w:p w:rsidR="005F2718" w:rsidRPr="007A0383" w:rsidRDefault="005F2718" w:rsidP="007A0383">
      <w:pPr>
        <w:rPr>
          <w:sz w:val="28"/>
          <w:szCs w:val="28"/>
        </w:rPr>
      </w:pPr>
      <w:r>
        <w:rPr>
          <w:sz w:val="28"/>
          <w:szCs w:val="28"/>
        </w:rPr>
        <w:t xml:space="preserve">Cadastro dos profissionais com: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>, telefone, endereço, qualificação e tempo de experiência.</w:t>
      </w:r>
      <w:bookmarkStart w:id="0" w:name="_GoBack"/>
      <w:bookmarkEnd w:id="0"/>
    </w:p>
    <w:sectPr w:rsidR="005F2718" w:rsidRPr="007A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83"/>
    <w:rsid w:val="005F2718"/>
    <w:rsid w:val="00682CF0"/>
    <w:rsid w:val="007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79A6"/>
  <w15:chartTrackingRefBased/>
  <w15:docId w15:val="{91556609-F1A0-4D2B-B3E5-6FE46AF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Carioca</dc:creator>
  <cp:keywords/>
  <dc:description/>
  <cp:lastModifiedBy>Programador Carioca</cp:lastModifiedBy>
  <cp:revision>1</cp:revision>
  <dcterms:created xsi:type="dcterms:W3CDTF">2022-12-06T21:54:00Z</dcterms:created>
  <dcterms:modified xsi:type="dcterms:W3CDTF">2022-12-06T22:12:00Z</dcterms:modified>
</cp:coreProperties>
</file>